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A6CDF" w14:textId="27C0D56E" w:rsidR="00C66F96" w:rsidRPr="00437125" w:rsidRDefault="00C66F96" w:rsidP="000938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 xml:space="preserve">## Team name: </w:t>
      </w:r>
      <w:r w:rsidR="009D0706" w:rsidRPr="00437125">
        <w:rPr>
          <w:rFonts w:ascii="Times New Roman" w:hAnsi="Times New Roman" w:cs="Times New Roman"/>
          <w:b/>
          <w:bCs/>
          <w:sz w:val="28"/>
          <w:szCs w:val="28"/>
        </w:rPr>
        <w:t>Git Guardians</w:t>
      </w:r>
    </w:p>
    <w:p w14:paraId="7A53D305" w14:textId="3ACECBBA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## Project Title: E-Learner Pro</w:t>
      </w:r>
    </w:p>
    <w:p w14:paraId="7CD34F7D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19D652C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 Scope of this project</w:t>
      </w:r>
    </w:p>
    <w:p w14:paraId="1E3F1F14" w14:textId="55DC23C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There are many people who have an interest in coding but cannot find a place to start. People who already have a career in another field but decide to take an interest in web or software development etc. But they do not know how to get started. </w:t>
      </w:r>
    </w:p>
    <w:p w14:paraId="7954A722" w14:textId="7E55AE52" w:rsidR="00B8729E" w:rsidRPr="00093856" w:rsidRDefault="00B8729E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all thought of solving </w:t>
      </w:r>
      <w:proofErr w:type="spellStart"/>
      <w:r>
        <w:rPr>
          <w:rFonts w:ascii="Times New Roman" w:hAnsi="Times New Roman" w:cs="Times New Roman"/>
        </w:rPr>
        <w:t>Leetcode</w:t>
      </w:r>
      <w:proofErr w:type="spellEnd"/>
      <w:r>
        <w:rPr>
          <w:rFonts w:ascii="Times New Roman" w:hAnsi="Times New Roman" w:cs="Times New Roman"/>
        </w:rPr>
        <w:t xml:space="preserve"> or </w:t>
      </w:r>
      <w:proofErr w:type="spellStart"/>
      <w:r>
        <w:rPr>
          <w:rFonts w:ascii="Times New Roman" w:hAnsi="Times New Roman" w:cs="Times New Roman"/>
        </w:rPr>
        <w:t>Hackerrank</w:t>
      </w:r>
      <w:proofErr w:type="spellEnd"/>
      <w:r>
        <w:rPr>
          <w:rFonts w:ascii="Times New Roman" w:hAnsi="Times New Roman" w:cs="Times New Roman"/>
        </w:rPr>
        <w:t xml:space="preserve"> problems but when we start</w:t>
      </w:r>
      <w:r w:rsidR="00575788">
        <w:rPr>
          <w:rFonts w:ascii="Times New Roman" w:hAnsi="Times New Roman" w:cs="Times New Roman"/>
        </w:rPr>
        <w:t xml:space="preserve"> seeing the errors in our code , </w:t>
      </w:r>
      <w:r>
        <w:rPr>
          <w:rFonts w:ascii="Times New Roman" w:hAnsi="Times New Roman" w:cs="Times New Roman"/>
        </w:rPr>
        <w:t xml:space="preserve"> it seems like a dream too </w:t>
      </w:r>
      <w:proofErr w:type="spellStart"/>
      <w:r>
        <w:rPr>
          <w:rFonts w:ascii="Times New Roman" w:hAnsi="Times New Roman" w:cs="Times New Roman"/>
        </w:rPr>
        <w:t xml:space="preserve">far </w:t>
      </w:r>
      <w:r w:rsidR="0065118E">
        <w:rPr>
          <w:rFonts w:ascii="Times New Roman" w:hAnsi="Times New Roman" w:cs="Times New Roman"/>
        </w:rPr>
        <w:t>fetched</w:t>
      </w:r>
      <w:proofErr w:type="spellEnd"/>
      <w:r w:rsidR="006511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So before we get into a habit of seeing Test Case Failed we need a platform where we can climb the staircase of programming one step at a </w:t>
      </w:r>
      <w:r w:rsidR="0065118E">
        <w:rPr>
          <w:rFonts w:ascii="Times New Roman" w:hAnsi="Times New Roman" w:cs="Times New Roman"/>
        </w:rPr>
        <w:t xml:space="preserve">time. </w:t>
      </w:r>
    </w:p>
    <w:p w14:paraId="769810CA" w14:textId="5B7AC981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We want to build an e learning web app that can provide learners </w:t>
      </w:r>
      <w:r w:rsidR="00C66F96">
        <w:rPr>
          <w:rFonts w:ascii="Times New Roman" w:hAnsi="Times New Roman" w:cs="Times New Roman"/>
        </w:rPr>
        <w:t xml:space="preserve">a way </w:t>
      </w:r>
      <w:r w:rsidRPr="00093856">
        <w:rPr>
          <w:rFonts w:ascii="Times New Roman" w:hAnsi="Times New Roman" w:cs="Times New Roman"/>
        </w:rPr>
        <w:t xml:space="preserve">to start from the beginner </w:t>
      </w:r>
      <w:r w:rsidR="00C66F96">
        <w:rPr>
          <w:rFonts w:ascii="Times New Roman" w:hAnsi="Times New Roman" w:cs="Times New Roman"/>
        </w:rPr>
        <w:t xml:space="preserve">level </w:t>
      </w:r>
      <w:r w:rsidRPr="00093856">
        <w:rPr>
          <w:rFonts w:ascii="Times New Roman" w:hAnsi="Times New Roman" w:cs="Times New Roman"/>
        </w:rPr>
        <w:t xml:space="preserve">and follow a roadmap to go from beginner to pro in whatever they want to learn. </w:t>
      </w:r>
    </w:p>
    <w:p w14:paraId="42C8FD02" w14:textId="5DF33243" w:rsidR="00093856" w:rsidRP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inspiration from </w:t>
      </w:r>
      <w:r w:rsidR="00B8729E">
        <w:rPr>
          <w:rFonts w:ascii="Times New Roman" w:hAnsi="Times New Roman" w:cs="Times New Roman"/>
        </w:rPr>
        <w:t xml:space="preserve">Platforms like </w:t>
      </w:r>
      <w:r>
        <w:rPr>
          <w:rFonts w:ascii="Times New Roman" w:hAnsi="Times New Roman" w:cs="Times New Roman"/>
        </w:rPr>
        <w:t>LinkedIn Learning which has many courses and quizzes and tests integrated within the course.</w:t>
      </w:r>
    </w:p>
    <w:p w14:paraId="339F17A9" w14:textId="4E2F4352" w:rsid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The scope of a web or mobile application that provides online courses, quizzes, assignments, and feedback to learners and instructors is substantial and offers various opportunities. The e-learning industry has been growing steadily, and creating such a platform can address several key aspects within this sector.</w:t>
      </w:r>
    </w:p>
    <w:p w14:paraId="0636722A" w14:textId="77777777" w:rsidR="00CD33D7" w:rsidRDefault="00CD33D7" w:rsidP="00093856">
      <w:pPr>
        <w:rPr>
          <w:rFonts w:ascii="Times New Roman" w:hAnsi="Times New Roman" w:cs="Times New Roman"/>
        </w:rPr>
      </w:pPr>
    </w:p>
    <w:p w14:paraId="6CC92493" w14:textId="77777777" w:rsidR="00CD33D7" w:rsidRPr="00093856" w:rsidRDefault="00CD33D7" w:rsidP="00093856">
      <w:pPr>
        <w:rPr>
          <w:rFonts w:ascii="Times New Roman" w:hAnsi="Times New Roman" w:cs="Times New Roman"/>
        </w:rPr>
      </w:pPr>
    </w:p>
    <w:p w14:paraId="314EFA5F" w14:textId="5C996C9F" w:rsidR="00093856" w:rsidRPr="00093856" w:rsidRDefault="00093856" w:rsidP="00093856">
      <w:pPr>
        <w:rPr>
          <w:rFonts w:ascii="Times New Roman" w:hAnsi="Times New Roman" w:cs="Times New Roman"/>
        </w:rPr>
      </w:pPr>
    </w:p>
    <w:p w14:paraId="3DE7E2BB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 Features:</w:t>
      </w:r>
    </w:p>
    <w:p w14:paraId="03F2001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-Users can use an account to login or register </w:t>
      </w:r>
    </w:p>
    <w:p w14:paraId="30461D93" w14:textId="09AFB893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set-up their profile with courses they would like to learn </w:t>
      </w:r>
      <w:bookmarkStart w:id="0" w:name="_GoBack"/>
      <w:bookmarkEnd w:id="0"/>
    </w:p>
    <w:p w14:paraId="5557AFAA" w14:textId="12BBA456" w:rsidR="00DF39A7" w:rsidRPr="00437125" w:rsidRDefault="00093856" w:rsidP="00DF39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125">
        <w:rPr>
          <w:rFonts w:ascii="Times New Roman" w:hAnsi="Times New Roman" w:cs="Times New Roman"/>
          <w:b/>
          <w:bCs/>
          <w:sz w:val="24"/>
          <w:szCs w:val="24"/>
        </w:rPr>
        <w:t>  # Code Editor</w:t>
      </w:r>
    </w:p>
    <w:p w14:paraId="7238D73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-Students can use an inbuilt code editor to practice code right next to the content</w:t>
      </w:r>
    </w:p>
    <w:p w14:paraId="09A513A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    -Syntax highlighting in the code editor </w:t>
      </w:r>
    </w:p>
    <w:p w14:paraId="1CEFA9D6" w14:textId="0493470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-Code Auto completion, suggesting keywords, functions, and variables as the user types</w:t>
      </w:r>
    </w:p>
    <w:p w14:paraId="31534B1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-Code Folding: Allow users to collapse and expand sections of their code for better organization.</w:t>
      </w:r>
    </w:p>
    <w:p w14:paraId="63755F3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-event listeners to capture user interactions such as saving code.</w:t>
      </w:r>
    </w:p>
    <w:p w14:paraId="28D3A0D8" w14:textId="692EB14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-Students can attempt problems of Levels: easy, medium, hard.</w:t>
      </w:r>
    </w:p>
    <w:p w14:paraId="59CE57B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-Students can track their progress using a Progress bar for each course </w:t>
      </w:r>
    </w:p>
    <w:p w14:paraId="5C07A167" w14:textId="7706E9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-Real-time coding exercises and assignments</w:t>
      </w:r>
    </w:p>
    <w:p w14:paraId="2BC7E6C7" w14:textId="08FCB30E" w:rsidR="00093856" w:rsidRPr="00093856" w:rsidRDefault="00DF39A7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  </w:t>
      </w:r>
      <w:r w:rsidR="00093856" w:rsidRPr="00093856">
        <w:rPr>
          <w:rFonts w:ascii="Times New Roman" w:hAnsi="Times New Roman" w:cs="Times New Roman"/>
        </w:rPr>
        <w:t xml:space="preserve"> </w:t>
      </w:r>
    </w:p>
    <w:p w14:paraId="2EED2B86" w14:textId="09372D2D" w:rsidR="0009385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-Student</w:t>
      </w:r>
      <w:r w:rsidR="00DF39A7">
        <w:rPr>
          <w:rFonts w:ascii="Times New Roman" w:hAnsi="Times New Roman" w:cs="Times New Roman"/>
        </w:rPr>
        <w:t xml:space="preserve">s can search a course and </w:t>
      </w:r>
      <w:proofErr w:type="spellStart"/>
      <w:r w:rsidR="00DF39A7">
        <w:rPr>
          <w:rFonts w:ascii="Times New Roman" w:hAnsi="Times New Roman" w:cs="Times New Roman"/>
        </w:rPr>
        <w:t>enroll</w:t>
      </w:r>
      <w:proofErr w:type="spellEnd"/>
    </w:p>
    <w:p w14:paraId="42B1D92C" w14:textId="2C029ABF" w:rsidR="00C66F96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-Students Dashboard to manage all the enrolled courses </w:t>
      </w:r>
    </w:p>
    <w:p w14:paraId="3D395C5F" w14:textId="77777777" w:rsidR="00CD33D7" w:rsidRDefault="00C66F96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-A dashboard for upcoming courses and when they are expected to be available </w:t>
      </w:r>
    </w:p>
    <w:p w14:paraId="0A77D9C9" w14:textId="439C3548" w:rsidR="00B557DA" w:rsidRDefault="00B557DA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Favourite column for students to save the courses for future learning.</w:t>
      </w:r>
    </w:p>
    <w:p w14:paraId="5AB4F448" w14:textId="73251BE6" w:rsidR="00DF39A7" w:rsidRDefault="00DF39A7" w:rsidP="00093856">
      <w:pPr>
        <w:rPr>
          <w:rFonts w:ascii="Times New Roman" w:hAnsi="Times New Roman" w:cs="Times New Roman"/>
        </w:rPr>
      </w:pPr>
    </w:p>
    <w:p w14:paraId="5BAB753E" w14:textId="1628FB32" w:rsidR="00093856" w:rsidRPr="00437125" w:rsidRDefault="00093856" w:rsidP="00093856">
      <w:pPr>
        <w:rPr>
          <w:rFonts w:ascii="Times New Roman" w:hAnsi="Times New Roman" w:cs="Times New Roman"/>
          <w:sz w:val="24"/>
          <w:szCs w:val="24"/>
        </w:rPr>
      </w:pPr>
      <w:r w:rsidRPr="00437125">
        <w:rPr>
          <w:rFonts w:ascii="Times New Roman" w:hAnsi="Times New Roman" w:cs="Times New Roman"/>
          <w:b/>
          <w:bCs/>
          <w:sz w:val="24"/>
          <w:szCs w:val="24"/>
        </w:rPr>
        <w:t xml:space="preserve">Roadmaps </w:t>
      </w:r>
    </w:p>
    <w:p w14:paraId="5BBDA2E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-Comprehensive roadmaps using flowcharts to go from beginner to pro </w:t>
      </w:r>
    </w:p>
    <w:p w14:paraId="151ED6B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5B206580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 Stakeholder</w:t>
      </w:r>
    </w:p>
    <w:p w14:paraId="04E2C7BB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B14F77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Students:</w:t>
      </w:r>
    </w:p>
    <w:p w14:paraId="3E65B831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Primary users who will use the application to access courses, quizzes, assignments, and receive feedback.</w:t>
      </w:r>
    </w:p>
    <w:p w14:paraId="5F57F93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Educators and Instructors:</w:t>
      </w:r>
    </w:p>
    <w:p w14:paraId="4D012692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Those who create and manage courses, quizzes, assignments, and provide feedback to students.</w:t>
      </w:r>
    </w:p>
    <w:p w14:paraId="40319C9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3.  Administrators:</w:t>
      </w:r>
    </w:p>
    <w:p w14:paraId="4A50EF6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Responsible for managing the overall system, user accounts, and ensuring its smooth functioning.</w:t>
      </w:r>
    </w:p>
    <w:p w14:paraId="0B169ED8" w14:textId="73880945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.</w:t>
      </w:r>
    </w:p>
    <w:p w14:paraId="13504646" w14:textId="72FDF278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9A4A85A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0CDB2BA9" w14:textId="047C0CF5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## Roles and Responsibilities;</w:t>
      </w:r>
    </w:p>
    <w:p w14:paraId="4F26B741" w14:textId="0DA5B729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-Front-End Developer {user interface and experience design}</w:t>
      </w:r>
    </w:p>
    <w:p w14:paraId="1B510FAF" w14:textId="7A7DF804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-Back-End Developer {Server-side logic and database structure}</w:t>
      </w:r>
    </w:p>
    <w:p w14:paraId="0FD3629A" w14:textId="7D6B615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-Database Administrator {creates and organizes course content}</w:t>
      </w:r>
    </w:p>
    <w:p w14:paraId="3B7A5FFF" w14:textId="77777777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0C1A05D" w14:textId="77777777" w:rsidR="00093856" w:rsidRPr="00437125" w:rsidRDefault="00093856" w:rsidP="00093856">
      <w:pPr>
        <w:rPr>
          <w:rFonts w:ascii="Times New Roman" w:hAnsi="Times New Roman" w:cs="Times New Roman"/>
          <w:sz w:val="28"/>
          <w:szCs w:val="28"/>
        </w:rPr>
      </w:pPr>
      <w:r w:rsidRPr="00437125">
        <w:rPr>
          <w:rFonts w:ascii="Times New Roman" w:hAnsi="Times New Roman" w:cs="Times New Roman"/>
          <w:b/>
          <w:bCs/>
          <w:sz w:val="28"/>
          <w:szCs w:val="28"/>
        </w:rPr>
        <w:t>## Project Data:</w:t>
      </w:r>
    </w:p>
    <w:p w14:paraId="7F31EA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Creating a project database for a web or mobile application that provides online courses, quizzes, assignments, and feedback involves designing a suitable database schema to store relevant data. Here's an example of a simplified database schema:</w:t>
      </w:r>
    </w:p>
    <w:p w14:paraId="39078ED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Entities and Attributes:</w:t>
      </w:r>
    </w:p>
    <w:p w14:paraId="72004FEE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1.  Users:</w:t>
      </w:r>
    </w:p>
    <w:p w14:paraId="11075EA4" w14:textId="60D6674E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• </w:t>
      </w:r>
      <w:proofErr w:type="spellStart"/>
      <w:r w:rsidRPr="00093856">
        <w:rPr>
          <w:rFonts w:ascii="Times New Roman" w:hAnsi="Times New Roman" w:cs="Times New Roman"/>
        </w:rPr>
        <w:t>UserID</w:t>
      </w:r>
      <w:proofErr w:type="spellEnd"/>
      <w:r w:rsidRPr="00093856">
        <w:rPr>
          <w:rFonts w:ascii="Times New Roman" w:hAnsi="Times New Roman" w:cs="Times New Roman"/>
        </w:rPr>
        <w:t xml:space="preserve"> </w:t>
      </w:r>
    </w:p>
    <w:p w14:paraId="62C672BF" w14:textId="1C45FFF8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First</w:t>
      </w:r>
      <w:r w:rsidR="00437125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Name</w:t>
      </w:r>
    </w:p>
    <w:p w14:paraId="722CF9ED" w14:textId="44797E6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Last</w:t>
      </w:r>
      <w:r w:rsidR="00437125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Name</w:t>
      </w:r>
    </w:p>
    <w:p w14:paraId="427CF28E" w14:textId="58A76256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lastRenderedPageBreak/>
        <w:t>• Email</w:t>
      </w:r>
    </w:p>
    <w:p w14:paraId="4E721C5C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Password</w:t>
      </w:r>
    </w:p>
    <w:p w14:paraId="0AB6C90C" w14:textId="03F2D6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User</w:t>
      </w:r>
      <w:r w:rsidR="00437125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Type (student, instructor, admin)</w:t>
      </w:r>
    </w:p>
    <w:p w14:paraId="214B79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2.  Courses:</w:t>
      </w:r>
    </w:p>
    <w:p w14:paraId="678A6A8D" w14:textId="740E3A10" w:rsidR="00093856" w:rsidRPr="00093856" w:rsidRDefault="00437125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</w:t>
      </w:r>
      <w:proofErr w:type="spellStart"/>
      <w:r>
        <w:rPr>
          <w:rFonts w:ascii="Times New Roman" w:hAnsi="Times New Roman" w:cs="Times New Roman"/>
        </w:rPr>
        <w:t>CourseID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4269F14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Title</w:t>
      </w:r>
    </w:p>
    <w:p w14:paraId="18B1A5C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• Description</w:t>
      </w:r>
    </w:p>
    <w:p w14:paraId="723158CB" w14:textId="0FD0E200" w:rsidR="00093856" w:rsidRPr="00093856" w:rsidRDefault="00093856" w:rsidP="00093856">
      <w:pPr>
        <w:rPr>
          <w:rFonts w:ascii="Times New Roman" w:hAnsi="Times New Roman" w:cs="Times New Roman"/>
        </w:rPr>
      </w:pPr>
    </w:p>
    <w:p w14:paraId="6A2868F7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Ai used - Chat GPT </w:t>
      </w:r>
    </w:p>
    <w:p w14:paraId="2B4FCA70" w14:textId="409EC6C0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P</w:t>
      </w:r>
      <w:r w:rsidR="00DF39A7">
        <w:rPr>
          <w:rFonts w:ascii="Times New Roman" w:hAnsi="Times New Roman" w:cs="Times New Roman"/>
        </w:rPr>
        <w:t>rompts used: what can a user who is</w:t>
      </w:r>
      <w:r w:rsidRPr="00093856">
        <w:rPr>
          <w:rFonts w:ascii="Times New Roman" w:hAnsi="Times New Roman" w:cs="Times New Roman"/>
        </w:rPr>
        <w:t xml:space="preserve"> a beginner in coding expect from a</w:t>
      </w:r>
      <w:r w:rsidR="00DF39A7">
        <w:rPr>
          <w:rFonts w:ascii="Times New Roman" w:hAnsi="Times New Roman" w:cs="Times New Roman"/>
        </w:rPr>
        <w:t>n</w:t>
      </w:r>
      <w:r w:rsidRPr="00093856">
        <w:rPr>
          <w:rFonts w:ascii="Times New Roman" w:hAnsi="Times New Roman" w:cs="Times New Roman"/>
        </w:rPr>
        <w:t xml:space="preserve"> e learner web </w:t>
      </w:r>
      <w:proofErr w:type="gramStart"/>
      <w:r w:rsidRPr="00093856">
        <w:rPr>
          <w:rFonts w:ascii="Times New Roman" w:hAnsi="Times New Roman" w:cs="Times New Roman"/>
        </w:rPr>
        <w:t>application ?</w:t>
      </w:r>
      <w:proofErr w:type="gramEnd"/>
    </w:p>
    <w:p w14:paraId="0E15AB37" w14:textId="04BAE85D" w:rsidR="00093856" w:rsidRPr="00093856" w:rsidRDefault="00DF39A7" w:rsidP="00093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  </w:t>
      </w:r>
      <w:r w:rsidR="00093856" w:rsidRPr="00093856">
        <w:rPr>
          <w:rFonts w:ascii="Times New Roman" w:hAnsi="Times New Roman" w:cs="Times New Roman"/>
        </w:rPr>
        <w:t xml:space="preserve">    </w:t>
      </w:r>
    </w:p>
    <w:p w14:paraId="70562270" w14:textId="7C8D2CC2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 xml:space="preserve">    </w:t>
      </w:r>
      <w:proofErr w:type="gramStart"/>
      <w:r w:rsidRPr="00093856">
        <w:rPr>
          <w:rFonts w:ascii="Times New Roman" w:hAnsi="Times New Roman" w:cs="Times New Roman"/>
        </w:rPr>
        <w:t>:</w:t>
      </w:r>
      <w:proofErr w:type="spellStart"/>
      <w:r w:rsidRPr="00093856">
        <w:rPr>
          <w:rFonts w:ascii="Times New Roman" w:hAnsi="Times New Roman" w:cs="Times New Roman"/>
        </w:rPr>
        <w:t>supose</w:t>
      </w:r>
      <w:proofErr w:type="spellEnd"/>
      <w:proofErr w:type="gramEnd"/>
      <w:r w:rsidRPr="00093856">
        <w:rPr>
          <w:rFonts w:ascii="Times New Roman" w:hAnsi="Times New Roman" w:cs="Times New Roman"/>
        </w:rPr>
        <w:t xml:space="preserve"> you are a team manager of a team of 6 member working on creating an e learning platform 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>,</w:t>
      </w:r>
      <w:r w:rsidR="00C66F96">
        <w:rPr>
          <w:rFonts w:ascii="Times New Roman" w:hAnsi="Times New Roman" w:cs="Times New Roman"/>
        </w:rPr>
        <w:t xml:space="preserve"> </w:t>
      </w:r>
      <w:r w:rsidRPr="00093856">
        <w:rPr>
          <w:rFonts w:ascii="Times New Roman" w:hAnsi="Times New Roman" w:cs="Times New Roman"/>
        </w:rPr>
        <w:t xml:space="preserve"> assign roles </w:t>
      </w:r>
      <w:proofErr w:type="spellStart"/>
      <w:r w:rsidRPr="00093856">
        <w:rPr>
          <w:rFonts w:ascii="Times New Roman" w:hAnsi="Times New Roman" w:cs="Times New Roman"/>
        </w:rPr>
        <w:t>responsibilites</w:t>
      </w:r>
      <w:proofErr w:type="spellEnd"/>
      <w:r w:rsidRPr="00093856">
        <w:rPr>
          <w:rFonts w:ascii="Times New Roman" w:hAnsi="Times New Roman" w:cs="Times New Roman"/>
        </w:rPr>
        <w:t xml:space="preserve"> to each member.</w:t>
      </w:r>
    </w:p>
    <w:p w14:paraId="33740B23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05DC1FA6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  <w:b/>
          <w:bCs/>
        </w:rPr>
        <w:t xml:space="preserve">## Key </w:t>
      </w:r>
      <w:proofErr w:type="spellStart"/>
      <w:r w:rsidRPr="00093856">
        <w:rPr>
          <w:rFonts w:ascii="Times New Roman" w:hAnsi="Times New Roman" w:cs="Times New Roman"/>
          <w:b/>
          <w:bCs/>
        </w:rPr>
        <w:t>Members</w:t>
      </w:r>
      <w:proofErr w:type="gramStart"/>
      <w:r w:rsidRPr="00093856">
        <w:rPr>
          <w:rFonts w:ascii="Times New Roman" w:hAnsi="Times New Roman" w:cs="Times New Roman"/>
          <w:b/>
          <w:bCs/>
        </w:rPr>
        <w:t>:Rahul</w:t>
      </w:r>
      <w:proofErr w:type="spellEnd"/>
      <w:proofErr w:type="gramEnd"/>
      <w:r w:rsidRPr="000938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93856">
        <w:rPr>
          <w:rFonts w:ascii="Times New Roman" w:hAnsi="Times New Roman" w:cs="Times New Roman"/>
          <w:b/>
          <w:bCs/>
        </w:rPr>
        <w:t>Ranjan</w:t>
      </w:r>
      <w:proofErr w:type="spellEnd"/>
    </w:p>
    <w:p w14:paraId="68B6E64A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Sukhwinder</w:t>
      </w:r>
      <w:proofErr w:type="spellEnd"/>
      <w:r w:rsidRPr="00093856">
        <w:rPr>
          <w:rFonts w:ascii="Times New Roman" w:hAnsi="Times New Roman" w:cs="Times New Roman"/>
        </w:rPr>
        <w:t xml:space="preserve"> Singh      21BCS8221</w:t>
      </w:r>
    </w:p>
    <w:p w14:paraId="4BAD8D8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Sakashi</w:t>
      </w:r>
      <w:proofErr w:type="spellEnd"/>
      <w:r w:rsidRPr="00093856">
        <w:rPr>
          <w:rFonts w:ascii="Times New Roman" w:hAnsi="Times New Roman" w:cs="Times New Roman"/>
        </w:rPr>
        <w:t xml:space="preserve"> Thakur        21CBS1072</w:t>
      </w:r>
    </w:p>
    <w:p w14:paraId="5C1C7745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  <w:proofErr w:type="spellStart"/>
      <w:r w:rsidRPr="00093856">
        <w:rPr>
          <w:rFonts w:ascii="Times New Roman" w:hAnsi="Times New Roman" w:cs="Times New Roman"/>
        </w:rPr>
        <w:t>Shameen</w:t>
      </w:r>
      <w:proofErr w:type="spellEnd"/>
      <w:r w:rsidRPr="00093856">
        <w:rPr>
          <w:rFonts w:ascii="Times New Roman" w:hAnsi="Times New Roman" w:cs="Times New Roman"/>
        </w:rPr>
        <w:t xml:space="preserve"> Ahmad         21BCS3807</w:t>
      </w:r>
    </w:p>
    <w:p w14:paraId="4B18877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Harsh Pandey          21BCS4517</w:t>
      </w:r>
    </w:p>
    <w:p w14:paraId="0712455D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Chander Thakur        21BCG1101</w:t>
      </w:r>
    </w:p>
    <w:p w14:paraId="62FBC5CB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t>               </w:t>
      </w:r>
    </w:p>
    <w:p w14:paraId="6FDFE1BF" w14:textId="77777777" w:rsidR="00093856" w:rsidRPr="00093856" w:rsidRDefault="00093856" w:rsidP="00093856">
      <w:pPr>
        <w:rPr>
          <w:rFonts w:ascii="Times New Roman" w:hAnsi="Times New Roman" w:cs="Times New Roman"/>
        </w:rPr>
      </w:pP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  <w:r w:rsidRPr="00093856">
        <w:rPr>
          <w:rFonts w:ascii="Times New Roman" w:hAnsi="Times New Roman" w:cs="Times New Roman"/>
        </w:rPr>
        <w:br/>
      </w:r>
    </w:p>
    <w:p w14:paraId="6490DA65" w14:textId="77777777" w:rsidR="00AC3114" w:rsidRPr="00093856" w:rsidRDefault="00AC3114">
      <w:pPr>
        <w:rPr>
          <w:rFonts w:ascii="Times New Roman" w:hAnsi="Times New Roman" w:cs="Times New Roman"/>
          <w:lang w:val="en-US"/>
        </w:rPr>
      </w:pPr>
    </w:p>
    <w:sectPr w:rsidR="00AC3114" w:rsidRPr="00093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B8B"/>
    <w:multiLevelType w:val="hybridMultilevel"/>
    <w:tmpl w:val="6A3E3420"/>
    <w:lvl w:ilvl="0" w:tplc="4C50E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43BD"/>
    <w:multiLevelType w:val="multilevel"/>
    <w:tmpl w:val="D6D8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D76811"/>
    <w:multiLevelType w:val="multilevel"/>
    <w:tmpl w:val="3FBA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220E3"/>
    <w:multiLevelType w:val="multilevel"/>
    <w:tmpl w:val="D4B8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8534E5"/>
    <w:multiLevelType w:val="multilevel"/>
    <w:tmpl w:val="FAA0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14"/>
    <w:rsid w:val="00093856"/>
    <w:rsid w:val="00437125"/>
    <w:rsid w:val="00464112"/>
    <w:rsid w:val="004E6551"/>
    <w:rsid w:val="00575788"/>
    <w:rsid w:val="0065118E"/>
    <w:rsid w:val="009D0706"/>
    <w:rsid w:val="00AC3114"/>
    <w:rsid w:val="00B557DA"/>
    <w:rsid w:val="00B8729E"/>
    <w:rsid w:val="00BA736A"/>
    <w:rsid w:val="00C66F96"/>
    <w:rsid w:val="00CD33D7"/>
    <w:rsid w:val="00CE5845"/>
    <w:rsid w:val="00DF39A7"/>
    <w:rsid w:val="00EC290E"/>
    <w:rsid w:val="00FF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BE608"/>
  <w15:chartTrackingRefBased/>
  <w15:docId w15:val="{BA687948-C554-4E82-A9B7-BEF6AE77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Chander Thakur</dc:creator>
  <cp:keywords/>
  <dc:description/>
  <cp:lastModifiedBy>Chander Thakur</cp:lastModifiedBy>
  <cp:revision>15</cp:revision>
  <dcterms:created xsi:type="dcterms:W3CDTF">2023-09-18T17:03:00Z</dcterms:created>
  <dcterms:modified xsi:type="dcterms:W3CDTF">2023-09-19T05:29:00Z</dcterms:modified>
</cp:coreProperties>
</file>