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BAD6B" w14:textId="77777777" w:rsidR="00EF4BEE" w:rsidRDefault="00EF4BEE" w:rsidP="00EF4BEE">
      <w:pPr>
        <w:pStyle w:val="a3"/>
        <w:spacing w:before="0" w:beforeAutospacing="0" w:after="0" w:afterAutospacing="0"/>
        <w:jc w:val="center"/>
      </w:pPr>
      <w:r>
        <w:rPr>
          <w:rFonts w:ascii="微软雅黑" w:eastAsia="微软雅黑" w:hAnsi="微软雅黑" w:cstheme="minorBidi" w:hint="eastAsia"/>
          <w:color w:val="000000" w:themeColor="text1"/>
          <w:kern w:val="24"/>
          <w:sz w:val="36"/>
          <w:szCs w:val="36"/>
        </w:rPr>
        <w:t>济南外国语学校（高中部）2018年秋季运动会</w:t>
      </w:r>
    </w:p>
    <w:p w14:paraId="7DA8B4D0" w14:textId="77777777" w:rsidR="00EF4BEE" w:rsidRDefault="00EF4BEE" w:rsidP="00EF4BEE">
      <w:pPr>
        <w:pStyle w:val="a3"/>
        <w:spacing w:before="0" w:beforeAutospacing="0" w:after="0" w:afterAutospacing="0"/>
        <w:jc w:val="center"/>
      </w:pPr>
      <w:r>
        <w:rPr>
          <w:rFonts w:ascii="微软雅黑" w:eastAsia="微软雅黑" w:hAnsi="微软雅黑" w:cstheme="minorBidi" w:hint="eastAsia"/>
          <w:color w:val="000000" w:themeColor="text1"/>
          <w:kern w:val="24"/>
          <w:sz w:val="36"/>
          <w:szCs w:val="36"/>
        </w:rPr>
        <w:t>出入场分数公示表</w:t>
      </w:r>
    </w:p>
    <w:p w14:paraId="150BFEDC" w14:textId="4139DC56" w:rsidR="0061051D" w:rsidRPr="0061051D" w:rsidRDefault="00EF4BEE" w:rsidP="0061051D">
      <w:pPr>
        <w:jc w:val="center"/>
      </w:pPr>
      <w:r>
        <w:rPr>
          <w:rFonts w:ascii="微软雅黑" w:eastAsia="微软雅黑" w:hAnsi="微软雅黑" w:hint="eastAsia"/>
          <w:color w:val="000000" w:themeColor="text1"/>
          <w:kern w:val="24"/>
          <w:sz w:val="36"/>
          <w:szCs w:val="36"/>
        </w:rPr>
        <w:t>（高一年级）</w:t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2180"/>
        <w:gridCol w:w="1120"/>
        <w:gridCol w:w="1660"/>
        <w:gridCol w:w="1660"/>
        <w:gridCol w:w="1660"/>
        <w:gridCol w:w="920"/>
      </w:tblGrid>
      <w:tr w:rsidR="0061051D" w:rsidRPr="0061051D" w14:paraId="795DACD7" w14:textId="77777777" w:rsidTr="0061051D">
        <w:trPr>
          <w:trHeight w:val="33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CEA6F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班级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A53C2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基础分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BEC21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班级卡扣分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E7FBD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运动员卡扣分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72FA7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其他原因扣分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C0A22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总分</w:t>
            </w:r>
          </w:p>
        </w:tc>
      </w:tr>
      <w:tr w:rsidR="0061051D" w:rsidRPr="0061051D" w14:paraId="5542FD54" w14:textId="77777777" w:rsidTr="0061051D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CA2ED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高</w:t>
            </w:r>
            <w:proofErr w:type="gramStart"/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一一</w:t>
            </w:r>
            <w:proofErr w:type="gramEnd"/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班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32A72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05B22" w14:textId="1FB25566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53425" w14:textId="62E62D14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E2E9C" w14:textId="607DC196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ECEDF" w14:textId="2FB97ADD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61051D" w:rsidRPr="0061051D" w14:paraId="5E9A8396" w14:textId="77777777" w:rsidTr="0061051D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D61D3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高一二班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E9B1D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1A1F8" w14:textId="1782F62F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F794A" w14:textId="335C540D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CEFB0" w14:textId="53787B5F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40AAE" w14:textId="79AB2AA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61051D" w:rsidRPr="0061051D" w14:paraId="6A716704" w14:textId="77777777" w:rsidTr="0061051D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6EB2E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高</w:t>
            </w:r>
            <w:proofErr w:type="gramStart"/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一三</w:t>
            </w:r>
            <w:proofErr w:type="gramEnd"/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班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92DCF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F3FD4" w14:textId="162B3188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09BDB" w14:textId="7811385B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7F381" w14:textId="5021CA38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578A1" w14:textId="3690359D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61051D" w:rsidRPr="0061051D" w14:paraId="4604ACBE" w14:textId="77777777" w:rsidTr="0061051D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9FCF1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高</w:t>
            </w:r>
            <w:proofErr w:type="gramStart"/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一三</w:t>
            </w:r>
            <w:proofErr w:type="gramEnd"/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班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96007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5A20B" w14:textId="1217FAB0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64E00" w14:textId="47ABFFC2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B0CDA" w14:textId="3B57B6F6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8B92C" w14:textId="5565A612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61051D" w:rsidRPr="0061051D" w14:paraId="662356A3" w14:textId="77777777" w:rsidTr="0061051D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3D41C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高</w:t>
            </w:r>
            <w:proofErr w:type="gramStart"/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一五</w:t>
            </w:r>
            <w:proofErr w:type="gramEnd"/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班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CFCE7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F15BD" w14:textId="3CF8E1F8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1DC1C" w14:textId="2C7F8354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5FFF3" w14:textId="2F12D56F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90F0E" w14:textId="37A0D8CE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61051D" w:rsidRPr="0061051D" w14:paraId="3A8171FF" w14:textId="77777777" w:rsidTr="0061051D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FA126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高</w:t>
            </w:r>
            <w:proofErr w:type="gramStart"/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一六</w:t>
            </w:r>
            <w:proofErr w:type="gramEnd"/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班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62B42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677F0" w14:textId="3301AB21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420DB" w14:textId="32DDFCCA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D5657" w14:textId="0092C38B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606D9" w14:textId="30AA2FA1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61051D" w:rsidRPr="0061051D" w14:paraId="212D52E5" w14:textId="77777777" w:rsidTr="0061051D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F2233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高</w:t>
            </w:r>
            <w:proofErr w:type="gramStart"/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一七</w:t>
            </w:r>
            <w:proofErr w:type="gramEnd"/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班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FBAD8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FD2C7" w14:textId="620EE821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5DBC2" w14:textId="0937B1F8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C758C" w14:textId="19645229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64E0F" w14:textId="0BF1F055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61051D" w:rsidRPr="0061051D" w14:paraId="76CD229E" w14:textId="77777777" w:rsidTr="0061051D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1CC91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高</w:t>
            </w:r>
            <w:proofErr w:type="gramStart"/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一八</w:t>
            </w:r>
            <w:proofErr w:type="gramEnd"/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班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1CB6A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57B32" w14:textId="70EC1D5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41744" w14:textId="38B32FBE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D46F9" w14:textId="38B0BE3F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88BEE" w14:textId="5B9DB33C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61051D" w:rsidRPr="0061051D" w14:paraId="6E772FFC" w14:textId="77777777" w:rsidTr="0061051D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5FC96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高</w:t>
            </w:r>
            <w:proofErr w:type="gramStart"/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一九</w:t>
            </w:r>
            <w:proofErr w:type="gramEnd"/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班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7E3A0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468DD" w14:textId="2D2E8D44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7A3F4" w14:textId="4D3B4BC9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98DEC" w14:textId="6F7F4393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67F1C" w14:textId="4BF1F424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61051D" w:rsidRPr="0061051D" w14:paraId="4C8BD7ED" w14:textId="77777777" w:rsidTr="0061051D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8B614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高一十班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E0DE2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7713E" w14:textId="6DEE2A83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01EB5" w14:textId="76D74DF6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6CEA8" w14:textId="005047E8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2F91E" w14:textId="1C2FDFC6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61051D" w:rsidRPr="0061051D" w14:paraId="49B93E74" w14:textId="77777777" w:rsidTr="0061051D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78BBF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高一十一班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E065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583DE" w14:textId="64E1E85C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0BB2F" w14:textId="3CD6BE71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9C441" w14:textId="22E3392B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AC4B6" w14:textId="73A86879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61051D" w:rsidRPr="0061051D" w14:paraId="27F9CE93" w14:textId="77777777" w:rsidTr="0061051D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DB4CA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高一十二班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DA29E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45D32" w14:textId="499C0C8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7F9D0" w14:textId="1554DA6F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798AC" w14:textId="0214EEB5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8DED7" w14:textId="1EBCD6FB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61051D" w:rsidRPr="0061051D" w14:paraId="78ADF108" w14:textId="77777777" w:rsidTr="0061051D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6A988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高一十三班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28EDD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F8091" w14:textId="02998198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3EAB5" w14:textId="734C7E95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FE5CA" w14:textId="78164D93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F4D87" w14:textId="4D9019C0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61051D" w:rsidRPr="0061051D" w14:paraId="7F534DEB" w14:textId="77777777" w:rsidTr="0061051D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4BA90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高一十四班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60D7E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052D2" w14:textId="560D62EF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61709" w14:textId="58A1050D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E7874" w14:textId="0AAAE69C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FDF39" w14:textId="2C38A7ED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61051D" w:rsidRPr="0061051D" w14:paraId="62114614" w14:textId="77777777" w:rsidTr="0061051D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123C3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高一十五班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5BF31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47BFC" w14:textId="5A9945F0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573CD" w14:textId="344BA55B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83FB0" w14:textId="595DAFEF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00FF7" w14:textId="148F0C63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61051D" w:rsidRPr="0061051D" w14:paraId="5BA64626" w14:textId="77777777" w:rsidTr="0061051D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A54D1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高一十六班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4B0D0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00211" w14:textId="451CF43C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C0C3D" w14:textId="55136189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E2D45" w14:textId="7A3345AD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B70E1" w14:textId="4EDAEAE9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61051D" w:rsidRPr="0061051D" w14:paraId="0D8C6EDC" w14:textId="77777777" w:rsidTr="0061051D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DF48D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高</w:t>
            </w:r>
            <w:proofErr w:type="gramStart"/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一十七十八</w:t>
            </w:r>
            <w:proofErr w:type="gramEnd"/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班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B8969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33FDC" w14:textId="02D278CB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5B609" w14:textId="63919790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54C50" w14:textId="1C050698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D7920" w14:textId="3F72C848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61051D" w:rsidRPr="0061051D" w14:paraId="7F0070EB" w14:textId="77777777" w:rsidTr="0061051D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5A42B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高</w:t>
            </w:r>
            <w:proofErr w:type="gramStart"/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一十九二十</w:t>
            </w:r>
            <w:proofErr w:type="gramEnd"/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班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7F2F2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FE1EA" w14:textId="5F70B2CD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AAA18" w14:textId="63706480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C3DA0" w14:textId="07DABBBB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4F3F8" w14:textId="317A519E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61051D" w:rsidRPr="0061051D" w14:paraId="01314F3F" w14:textId="77777777" w:rsidTr="0061051D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8E314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高</w:t>
            </w:r>
            <w:proofErr w:type="gramStart"/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一二十二十一</w:t>
            </w:r>
            <w:proofErr w:type="gramEnd"/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班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C4BE9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8F4B8" w14:textId="01883F04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13732" w14:textId="69CC5FA2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F58C6" w14:textId="6D60A57C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D7515" w14:textId="3C99DD9C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</w:tbl>
    <w:p w14:paraId="4B69EAA7" w14:textId="75D780E3" w:rsidR="00EF4BEE" w:rsidRDefault="00EF4BEE">
      <w:pPr>
        <w:widowControl/>
        <w:jc w:val="left"/>
        <w:rPr>
          <w:rFonts w:ascii="微软雅黑" w:eastAsia="微软雅黑" w:hAnsi="微软雅黑"/>
          <w:color w:val="000000" w:themeColor="text1"/>
          <w:kern w:val="24"/>
          <w:sz w:val="36"/>
          <w:szCs w:val="36"/>
        </w:rPr>
      </w:pPr>
    </w:p>
    <w:p w14:paraId="67786EC9" w14:textId="123F0BA2" w:rsidR="0061051D" w:rsidRDefault="0061051D">
      <w:pPr>
        <w:widowControl/>
        <w:jc w:val="left"/>
        <w:rPr>
          <w:rFonts w:ascii="微软雅黑" w:eastAsia="微软雅黑" w:hAnsi="微软雅黑"/>
          <w:color w:val="000000" w:themeColor="text1"/>
          <w:kern w:val="24"/>
          <w:sz w:val="36"/>
          <w:szCs w:val="36"/>
        </w:rPr>
      </w:pPr>
    </w:p>
    <w:p w14:paraId="17AE0DEF" w14:textId="0B5959A0" w:rsidR="0061051D" w:rsidRDefault="0061051D">
      <w:pPr>
        <w:widowControl/>
        <w:jc w:val="left"/>
        <w:rPr>
          <w:rFonts w:ascii="微软雅黑" w:eastAsia="微软雅黑" w:hAnsi="微软雅黑"/>
          <w:color w:val="000000" w:themeColor="text1"/>
          <w:kern w:val="24"/>
          <w:sz w:val="36"/>
          <w:szCs w:val="36"/>
        </w:rPr>
      </w:pPr>
    </w:p>
    <w:p w14:paraId="7DD013C2" w14:textId="3292E201" w:rsidR="0061051D" w:rsidRDefault="0061051D">
      <w:pPr>
        <w:widowControl/>
        <w:jc w:val="left"/>
        <w:rPr>
          <w:rFonts w:ascii="微软雅黑" w:eastAsia="微软雅黑" w:hAnsi="微软雅黑"/>
          <w:color w:val="000000" w:themeColor="text1"/>
          <w:kern w:val="24"/>
          <w:sz w:val="36"/>
          <w:szCs w:val="36"/>
        </w:rPr>
      </w:pPr>
    </w:p>
    <w:p w14:paraId="47F502D3" w14:textId="1D7A36EA" w:rsidR="0061051D" w:rsidRDefault="0061051D">
      <w:pPr>
        <w:widowControl/>
        <w:jc w:val="left"/>
        <w:rPr>
          <w:rFonts w:ascii="微软雅黑" w:eastAsia="微软雅黑" w:hAnsi="微软雅黑"/>
          <w:color w:val="000000" w:themeColor="text1"/>
          <w:kern w:val="24"/>
          <w:sz w:val="36"/>
          <w:szCs w:val="36"/>
        </w:rPr>
      </w:pPr>
    </w:p>
    <w:p w14:paraId="749975D0" w14:textId="3E499F5A" w:rsidR="0061051D" w:rsidRDefault="0061051D">
      <w:pPr>
        <w:widowControl/>
        <w:jc w:val="left"/>
        <w:rPr>
          <w:rFonts w:ascii="微软雅黑" w:eastAsia="微软雅黑" w:hAnsi="微软雅黑"/>
          <w:color w:val="000000" w:themeColor="text1"/>
          <w:kern w:val="24"/>
          <w:sz w:val="36"/>
          <w:szCs w:val="36"/>
        </w:rPr>
      </w:pPr>
    </w:p>
    <w:p w14:paraId="29732407" w14:textId="185CE2BC" w:rsidR="0061051D" w:rsidRDefault="0061051D">
      <w:pPr>
        <w:widowControl/>
        <w:jc w:val="left"/>
        <w:rPr>
          <w:rFonts w:ascii="微软雅黑" w:eastAsia="微软雅黑" w:hAnsi="微软雅黑"/>
          <w:color w:val="000000" w:themeColor="text1"/>
          <w:kern w:val="24"/>
          <w:sz w:val="36"/>
          <w:szCs w:val="36"/>
        </w:rPr>
      </w:pPr>
    </w:p>
    <w:p w14:paraId="3E730B02" w14:textId="77777777" w:rsidR="0061051D" w:rsidRDefault="0061051D">
      <w:pPr>
        <w:widowControl/>
        <w:jc w:val="left"/>
        <w:rPr>
          <w:rFonts w:ascii="微软雅黑" w:eastAsia="微软雅黑" w:hAnsi="微软雅黑"/>
          <w:color w:val="000000" w:themeColor="text1"/>
          <w:kern w:val="24"/>
          <w:sz w:val="36"/>
          <w:szCs w:val="36"/>
        </w:rPr>
      </w:pPr>
    </w:p>
    <w:p w14:paraId="1255948E" w14:textId="77777777" w:rsidR="00EF4BEE" w:rsidRDefault="00EF4BEE" w:rsidP="00EF4BEE">
      <w:pPr>
        <w:pStyle w:val="a3"/>
        <w:spacing w:before="0" w:beforeAutospacing="0" w:after="0" w:afterAutospacing="0"/>
        <w:jc w:val="center"/>
      </w:pPr>
      <w:r>
        <w:rPr>
          <w:rFonts w:ascii="微软雅黑" w:eastAsia="微软雅黑" w:hAnsi="微软雅黑" w:cstheme="minorBidi" w:hint="eastAsia"/>
          <w:color w:val="000000" w:themeColor="text1"/>
          <w:kern w:val="24"/>
          <w:sz w:val="36"/>
          <w:szCs w:val="36"/>
        </w:rPr>
        <w:lastRenderedPageBreak/>
        <w:t>济南外国语学校（高中部）2018年秋季运动会</w:t>
      </w:r>
    </w:p>
    <w:p w14:paraId="7830C2A8" w14:textId="77777777" w:rsidR="00EF4BEE" w:rsidRDefault="00EF4BEE" w:rsidP="00EF4BEE">
      <w:pPr>
        <w:pStyle w:val="a3"/>
        <w:spacing w:before="0" w:beforeAutospacing="0" w:after="0" w:afterAutospacing="0"/>
        <w:jc w:val="center"/>
      </w:pPr>
      <w:r>
        <w:rPr>
          <w:rFonts w:ascii="微软雅黑" w:eastAsia="微软雅黑" w:hAnsi="微软雅黑" w:cstheme="minorBidi" w:hint="eastAsia"/>
          <w:color w:val="000000" w:themeColor="text1"/>
          <w:kern w:val="24"/>
          <w:sz w:val="36"/>
          <w:szCs w:val="36"/>
        </w:rPr>
        <w:t>出入场分数公示表</w:t>
      </w:r>
    </w:p>
    <w:p w14:paraId="01A89448" w14:textId="2A1E73BA" w:rsidR="00EF4BEE" w:rsidRPr="00EF4BEE" w:rsidRDefault="00EF4BEE" w:rsidP="00EF4BEE">
      <w:pPr>
        <w:jc w:val="center"/>
      </w:pPr>
      <w:r>
        <w:rPr>
          <w:rFonts w:ascii="微软雅黑" w:eastAsia="微软雅黑" w:hAnsi="微软雅黑" w:hint="eastAsia"/>
          <w:color w:val="000000" w:themeColor="text1"/>
          <w:kern w:val="24"/>
          <w:sz w:val="36"/>
          <w:szCs w:val="36"/>
        </w:rPr>
        <w:t>（高二年级）</w:t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2180"/>
        <w:gridCol w:w="1120"/>
        <w:gridCol w:w="1660"/>
        <w:gridCol w:w="1660"/>
        <w:gridCol w:w="1660"/>
        <w:gridCol w:w="920"/>
      </w:tblGrid>
      <w:tr w:rsidR="0061051D" w:rsidRPr="0061051D" w14:paraId="560A5D47" w14:textId="77777777" w:rsidTr="00323EBF">
        <w:trPr>
          <w:trHeight w:val="33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91A58" w14:textId="77777777" w:rsidR="0061051D" w:rsidRPr="0061051D" w:rsidRDefault="0061051D" w:rsidP="00323EBF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班级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480E7" w14:textId="77777777" w:rsidR="0061051D" w:rsidRPr="0061051D" w:rsidRDefault="0061051D" w:rsidP="00323EBF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基础分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1FD13" w14:textId="77777777" w:rsidR="0061051D" w:rsidRPr="0061051D" w:rsidRDefault="0061051D" w:rsidP="00323EBF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班级卡扣分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6B5F7" w14:textId="77777777" w:rsidR="0061051D" w:rsidRPr="0061051D" w:rsidRDefault="0061051D" w:rsidP="00323EBF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运动员卡扣分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FAC6E" w14:textId="77777777" w:rsidR="0061051D" w:rsidRPr="0061051D" w:rsidRDefault="0061051D" w:rsidP="00323EBF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其他原因扣分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6E0CA" w14:textId="77777777" w:rsidR="0061051D" w:rsidRPr="0061051D" w:rsidRDefault="0061051D" w:rsidP="00323EBF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总分</w:t>
            </w:r>
          </w:p>
        </w:tc>
      </w:tr>
      <w:tr w:rsidR="0061051D" w:rsidRPr="0061051D" w14:paraId="10D235EB" w14:textId="77777777" w:rsidTr="00323EBF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959F6" w14:textId="3737FD80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高</w:t>
            </w:r>
            <w:proofErr w:type="gram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二一</w:t>
            </w:r>
            <w:proofErr w:type="gramEnd"/>
            <w:r>
              <w:rPr>
                <w:rFonts w:ascii="微软雅黑" w:eastAsia="微软雅黑" w:hAnsi="微软雅黑" w:hint="eastAsia"/>
                <w:sz w:val="20"/>
                <w:szCs w:val="20"/>
              </w:rPr>
              <w:t>班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D2529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753DC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90114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B3429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1CBED8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61051D" w:rsidRPr="0061051D" w14:paraId="1AAEDB05" w14:textId="77777777" w:rsidTr="00323EBF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B3CDA" w14:textId="27418F98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高</w:t>
            </w:r>
            <w:proofErr w:type="gram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二二</w:t>
            </w:r>
            <w:proofErr w:type="gramEnd"/>
            <w:r>
              <w:rPr>
                <w:rFonts w:ascii="微软雅黑" w:eastAsia="微软雅黑" w:hAnsi="微软雅黑" w:hint="eastAsia"/>
                <w:sz w:val="20"/>
                <w:szCs w:val="20"/>
              </w:rPr>
              <w:t>班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A7827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01483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F9CBC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CCC82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E8CDE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61051D" w:rsidRPr="0061051D" w14:paraId="15A602DA" w14:textId="77777777" w:rsidTr="00323EBF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51566" w14:textId="28ED6C6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高二三班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2C7F0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D32E0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5C2C5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DE219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7AD74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61051D" w:rsidRPr="0061051D" w14:paraId="0AFE5BE3" w14:textId="77777777" w:rsidTr="00323EBF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81228" w14:textId="22767366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高</w:t>
            </w:r>
            <w:proofErr w:type="gram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二四</w:t>
            </w:r>
            <w:proofErr w:type="gramEnd"/>
            <w:r>
              <w:rPr>
                <w:rFonts w:ascii="微软雅黑" w:eastAsia="微软雅黑" w:hAnsi="微软雅黑" w:hint="eastAsia"/>
                <w:sz w:val="20"/>
                <w:szCs w:val="20"/>
              </w:rPr>
              <w:t>班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3B68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8CEB6E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0D553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47617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33F40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61051D" w:rsidRPr="0061051D" w14:paraId="63E4D62F" w14:textId="77777777" w:rsidTr="00323EBF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7BA93" w14:textId="6B80FFBB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高</w:t>
            </w:r>
            <w:proofErr w:type="gram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二五</w:t>
            </w:r>
            <w:proofErr w:type="gramEnd"/>
            <w:r>
              <w:rPr>
                <w:rFonts w:ascii="微软雅黑" w:eastAsia="微软雅黑" w:hAnsi="微软雅黑" w:hint="eastAsia"/>
                <w:sz w:val="20"/>
                <w:szCs w:val="20"/>
              </w:rPr>
              <w:t>班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D9290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C6D22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3B4DA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DE0A5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FDE6C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61051D" w:rsidRPr="0061051D" w14:paraId="46C8A13B" w14:textId="77777777" w:rsidTr="00323EBF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9BA11" w14:textId="71ED5D8D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高</w:t>
            </w:r>
            <w:proofErr w:type="gram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二六</w:t>
            </w:r>
            <w:proofErr w:type="gramEnd"/>
            <w:r>
              <w:rPr>
                <w:rFonts w:ascii="微软雅黑" w:eastAsia="微软雅黑" w:hAnsi="微软雅黑" w:hint="eastAsia"/>
                <w:sz w:val="20"/>
                <w:szCs w:val="20"/>
              </w:rPr>
              <w:t>班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3F4B7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008D0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F08F9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82A80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33583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61051D" w:rsidRPr="0061051D" w14:paraId="039FB18D" w14:textId="77777777" w:rsidTr="00323EBF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E2895" w14:textId="18652C52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高</w:t>
            </w:r>
            <w:proofErr w:type="gram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二七</w:t>
            </w:r>
            <w:proofErr w:type="gramEnd"/>
            <w:r>
              <w:rPr>
                <w:rFonts w:ascii="微软雅黑" w:eastAsia="微软雅黑" w:hAnsi="微软雅黑" w:hint="eastAsia"/>
                <w:sz w:val="20"/>
                <w:szCs w:val="20"/>
              </w:rPr>
              <w:t>班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78EED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32025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503A1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92FAD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6C0D0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61051D" w:rsidRPr="0061051D" w14:paraId="733C273B" w14:textId="77777777" w:rsidTr="00323EBF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B145D" w14:textId="563710C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高</w:t>
            </w:r>
            <w:proofErr w:type="gram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二八</w:t>
            </w:r>
            <w:proofErr w:type="gramEnd"/>
            <w:r>
              <w:rPr>
                <w:rFonts w:ascii="微软雅黑" w:eastAsia="微软雅黑" w:hAnsi="微软雅黑" w:hint="eastAsia"/>
                <w:sz w:val="20"/>
                <w:szCs w:val="20"/>
              </w:rPr>
              <w:t>班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8F8B8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A88E1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1F802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41727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91660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61051D" w:rsidRPr="0061051D" w14:paraId="63605D39" w14:textId="77777777" w:rsidTr="00323EBF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9F1C6" w14:textId="1A171425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高</w:t>
            </w:r>
            <w:proofErr w:type="gram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二九</w:t>
            </w:r>
            <w:proofErr w:type="gramEnd"/>
            <w:r>
              <w:rPr>
                <w:rFonts w:ascii="微软雅黑" w:eastAsia="微软雅黑" w:hAnsi="微软雅黑" w:hint="eastAsia"/>
                <w:sz w:val="20"/>
                <w:szCs w:val="20"/>
              </w:rPr>
              <w:t>班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D3623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2A432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1F6F1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B6128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AFAB2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61051D" w:rsidRPr="0061051D" w14:paraId="1306FB65" w14:textId="77777777" w:rsidTr="00323EBF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53664" w14:textId="17014D64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高二十班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45646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E7AE5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D8E44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78FD5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5C301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61051D" w:rsidRPr="0061051D" w14:paraId="7A385CEE" w14:textId="77777777" w:rsidTr="00323EBF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71940" w14:textId="0C6B68FA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高二十一班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071A1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43555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EE3DB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82AA4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8A681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61051D" w:rsidRPr="0061051D" w14:paraId="3BE41297" w14:textId="77777777" w:rsidTr="00323EBF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20DE5" w14:textId="112BD07C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高二十二班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BF8B5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134E3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6A8FA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D67B9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0E312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61051D" w:rsidRPr="0061051D" w14:paraId="55C70310" w14:textId="77777777" w:rsidTr="00323EBF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9F7CF" w14:textId="1FB9AC1E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高二十三班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48895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8816F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A8034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50E8E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C11E2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61051D" w:rsidRPr="0061051D" w14:paraId="30D16BA2" w14:textId="77777777" w:rsidTr="00323EBF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D4F4F" w14:textId="536152CE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高二十四班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86304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B57B7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0B0FE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2CBE0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4403E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61051D" w:rsidRPr="0061051D" w14:paraId="0AC85051" w14:textId="77777777" w:rsidTr="00323EBF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AE8E9" w14:textId="7A42AADD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高二十五班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6224A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E3D3C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00429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C58CE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7D4B6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61051D" w:rsidRPr="0061051D" w14:paraId="46485E49" w14:textId="77777777" w:rsidTr="00323EBF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DF331" w14:textId="5F9288B4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高</w:t>
            </w:r>
            <w:proofErr w:type="gram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二十七十八</w:t>
            </w:r>
            <w:proofErr w:type="gramEnd"/>
            <w:r>
              <w:rPr>
                <w:rFonts w:ascii="微软雅黑" w:eastAsia="微软雅黑" w:hAnsi="微软雅黑" w:hint="eastAsia"/>
                <w:sz w:val="20"/>
                <w:szCs w:val="20"/>
              </w:rPr>
              <w:t>班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76862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C3951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F975E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EBACD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13985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61051D" w:rsidRPr="0061051D" w14:paraId="2B4D3D1D" w14:textId="77777777" w:rsidTr="00323EBF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5EE7C" w14:textId="15BB10EC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高</w:t>
            </w:r>
            <w:proofErr w:type="gram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二十九二十</w:t>
            </w:r>
            <w:proofErr w:type="gramEnd"/>
            <w:r>
              <w:rPr>
                <w:rFonts w:ascii="微软雅黑" w:eastAsia="微软雅黑" w:hAnsi="微软雅黑" w:hint="eastAsia"/>
                <w:sz w:val="20"/>
                <w:szCs w:val="20"/>
              </w:rPr>
              <w:t>班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AEE54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5D9D8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2F853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D8595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A81AA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61051D" w:rsidRPr="0061051D" w14:paraId="66137862" w14:textId="77777777" w:rsidTr="00323EBF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E39A8" w14:textId="3B476931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高</w:t>
            </w:r>
            <w:proofErr w:type="gram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二二十一二十二</w:t>
            </w:r>
            <w:proofErr w:type="gramEnd"/>
            <w:r>
              <w:rPr>
                <w:rFonts w:ascii="微软雅黑" w:eastAsia="微软雅黑" w:hAnsi="微软雅黑" w:hint="eastAsia"/>
                <w:sz w:val="20"/>
                <w:szCs w:val="20"/>
              </w:rPr>
              <w:t>班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6BDBF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A0873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3093C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5FF7D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73D33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</w:tbl>
    <w:p w14:paraId="13B4766C" w14:textId="61B4FBB7" w:rsidR="00EF4BEE" w:rsidRDefault="00EF4BEE" w:rsidP="00EF4BEE">
      <w:pPr>
        <w:jc w:val="center"/>
        <w:rPr>
          <w:rFonts w:ascii="微软雅黑" w:eastAsia="微软雅黑" w:hAnsi="微软雅黑"/>
          <w:color w:val="000000" w:themeColor="text1"/>
          <w:kern w:val="24"/>
          <w:sz w:val="36"/>
          <w:szCs w:val="36"/>
        </w:rPr>
      </w:pPr>
    </w:p>
    <w:p w14:paraId="77298EF1" w14:textId="77777777" w:rsidR="00EF4BEE" w:rsidRDefault="00EF4BEE">
      <w:pPr>
        <w:widowControl/>
        <w:jc w:val="left"/>
        <w:rPr>
          <w:rFonts w:ascii="微软雅黑" w:eastAsia="微软雅黑" w:hAnsi="微软雅黑"/>
          <w:color w:val="000000" w:themeColor="text1"/>
          <w:kern w:val="24"/>
          <w:sz w:val="36"/>
          <w:szCs w:val="36"/>
        </w:rPr>
      </w:pPr>
      <w:r>
        <w:rPr>
          <w:rFonts w:ascii="微软雅黑" w:eastAsia="微软雅黑" w:hAnsi="微软雅黑"/>
          <w:color w:val="000000" w:themeColor="text1"/>
          <w:kern w:val="24"/>
          <w:sz w:val="36"/>
          <w:szCs w:val="36"/>
        </w:rPr>
        <w:br w:type="page"/>
      </w:r>
    </w:p>
    <w:p w14:paraId="105DB03C" w14:textId="77777777" w:rsidR="00EF4BEE" w:rsidRDefault="00EF4BEE" w:rsidP="00EF4BEE">
      <w:pPr>
        <w:pStyle w:val="a3"/>
        <w:spacing w:before="0" w:beforeAutospacing="0" w:after="0" w:afterAutospacing="0"/>
        <w:jc w:val="center"/>
      </w:pPr>
      <w:r>
        <w:rPr>
          <w:rFonts w:ascii="微软雅黑" w:eastAsia="微软雅黑" w:hAnsi="微软雅黑" w:cstheme="minorBidi" w:hint="eastAsia"/>
          <w:color w:val="000000" w:themeColor="text1"/>
          <w:kern w:val="24"/>
          <w:sz w:val="36"/>
          <w:szCs w:val="36"/>
        </w:rPr>
        <w:lastRenderedPageBreak/>
        <w:t>济南外国语学校（高中部）2018年秋季运动会</w:t>
      </w:r>
    </w:p>
    <w:p w14:paraId="753EAADC" w14:textId="77777777" w:rsidR="00EF4BEE" w:rsidRDefault="00EF4BEE" w:rsidP="00EF4BEE">
      <w:pPr>
        <w:pStyle w:val="a3"/>
        <w:spacing w:before="0" w:beforeAutospacing="0" w:after="0" w:afterAutospacing="0"/>
        <w:jc w:val="center"/>
      </w:pPr>
      <w:r>
        <w:rPr>
          <w:rFonts w:ascii="微软雅黑" w:eastAsia="微软雅黑" w:hAnsi="微软雅黑" w:cstheme="minorBidi" w:hint="eastAsia"/>
          <w:color w:val="000000" w:themeColor="text1"/>
          <w:kern w:val="24"/>
          <w:sz w:val="36"/>
          <w:szCs w:val="36"/>
        </w:rPr>
        <w:t>出入场分数公示表</w:t>
      </w:r>
    </w:p>
    <w:p w14:paraId="002DBB8D" w14:textId="3C94A776" w:rsidR="00EF4BEE" w:rsidRPr="00EF4BEE" w:rsidRDefault="00EF4BEE" w:rsidP="00EF4BEE">
      <w:pPr>
        <w:jc w:val="center"/>
      </w:pPr>
      <w:r>
        <w:rPr>
          <w:rFonts w:ascii="微软雅黑" w:eastAsia="微软雅黑" w:hAnsi="微软雅黑" w:hint="eastAsia"/>
          <w:color w:val="000000" w:themeColor="text1"/>
          <w:kern w:val="24"/>
          <w:sz w:val="36"/>
          <w:szCs w:val="36"/>
        </w:rPr>
        <w:t>（高三年级）</w:t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2180"/>
        <w:gridCol w:w="1120"/>
        <w:gridCol w:w="1660"/>
        <w:gridCol w:w="1660"/>
        <w:gridCol w:w="1660"/>
        <w:gridCol w:w="920"/>
      </w:tblGrid>
      <w:tr w:rsidR="0061051D" w:rsidRPr="0061051D" w14:paraId="1008062F" w14:textId="77777777" w:rsidTr="00323EBF">
        <w:trPr>
          <w:trHeight w:val="33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5834E" w14:textId="77777777" w:rsidR="0061051D" w:rsidRPr="0061051D" w:rsidRDefault="0061051D" w:rsidP="00323EBF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班级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B0F7F" w14:textId="77777777" w:rsidR="0061051D" w:rsidRPr="0061051D" w:rsidRDefault="0061051D" w:rsidP="00323EBF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基础分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E2B8A" w14:textId="77777777" w:rsidR="0061051D" w:rsidRPr="0061051D" w:rsidRDefault="0061051D" w:rsidP="00323EBF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班级卡扣分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93403" w14:textId="77777777" w:rsidR="0061051D" w:rsidRPr="0061051D" w:rsidRDefault="0061051D" w:rsidP="00323EBF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运动员卡扣分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D30A2" w14:textId="77777777" w:rsidR="0061051D" w:rsidRPr="0061051D" w:rsidRDefault="0061051D" w:rsidP="00323EBF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其他原因扣分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F6CA6" w14:textId="77777777" w:rsidR="0061051D" w:rsidRPr="0061051D" w:rsidRDefault="0061051D" w:rsidP="00323EBF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总分</w:t>
            </w:r>
          </w:p>
        </w:tc>
      </w:tr>
      <w:tr w:rsidR="0061051D" w:rsidRPr="0061051D" w14:paraId="7809C666" w14:textId="77777777" w:rsidTr="00323EBF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1F671" w14:textId="2681E65F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高</w:t>
            </w:r>
            <w:proofErr w:type="gram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三一</w:t>
            </w:r>
            <w:proofErr w:type="gramEnd"/>
            <w:r>
              <w:rPr>
                <w:rFonts w:ascii="微软雅黑" w:eastAsia="微软雅黑" w:hAnsi="微软雅黑" w:hint="eastAsia"/>
                <w:sz w:val="20"/>
                <w:szCs w:val="20"/>
              </w:rPr>
              <w:t>班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81DD2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CFA25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55D1F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23585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BFF31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61051D" w:rsidRPr="0061051D" w14:paraId="1BBAE379" w14:textId="77777777" w:rsidTr="00323EBF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D41D3" w14:textId="358DE78B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高</w:t>
            </w:r>
            <w:proofErr w:type="gram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三二</w:t>
            </w:r>
            <w:proofErr w:type="gramEnd"/>
            <w:r>
              <w:rPr>
                <w:rFonts w:ascii="微软雅黑" w:eastAsia="微软雅黑" w:hAnsi="微软雅黑" w:hint="eastAsia"/>
                <w:sz w:val="20"/>
                <w:szCs w:val="20"/>
              </w:rPr>
              <w:t>班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2FE6A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6FC47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90C7A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0989C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B6EEA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61051D" w:rsidRPr="0061051D" w14:paraId="3C4C3A84" w14:textId="77777777" w:rsidTr="00323EBF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551FA" w14:textId="1B033940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高</w:t>
            </w:r>
            <w:proofErr w:type="gram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三三</w:t>
            </w:r>
            <w:proofErr w:type="gramEnd"/>
            <w:r>
              <w:rPr>
                <w:rFonts w:ascii="微软雅黑" w:eastAsia="微软雅黑" w:hAnsi="微软雅黑" w:hint="eastAsia"/>
                <w:sz w:val="20"/>
                <w:szCs w:val="20"/>
              </w:rPr>
              <w:t>班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6C66E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71EEF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FAA0C6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69FA1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692D8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61051D" w:rsidRPr="0061051D" w14:paraId="24C9BEE3" w14:textId="77777777" w:rsidTr="00323EBF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DAFD2" w14:textId="609AC011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高三四班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EEB46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4AA0F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CBBD2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E2DDF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2A1E5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61051D" w:rsidRPr="0061051D" w14:paraId="3B17BCE2" w14:textId="77777777" w:rsidTr="00323EBF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CC522" w14:textId="135D69DE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高三五班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38BD0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75199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24CC5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82658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3AC59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61051D" w:rsidRPr="0061051D" w14:paraId="1C597EA8" w14:textId="77777777" w:rsidTr="00323EBF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5FFE6" w14:textId="513D119B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高</w:t>
            </w:r>
            <w:proofErr w:type="gram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三六</w:t>
            </w:r>
            <w:proofErr w:type="gramEnd"/>
            <w:r>
              <w:rPr>
                <w:rFonts w:ascii="微软雅黑" w:eastAsia="微软雅黑" w:hAnsi="微软雅黑" w:hint="eastAsia"/>
                <w:sz w:val="20"/>
                <w:szCs w:val="20"/>
              </w:rPr>
              <w:t>班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6CD35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B3C01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9AC5B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60F87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E85A3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61051D" w:rsidRPr="0061051D" w14:paraId="051637E7" w14:textId="77777777" w:rsidTr="00323EBF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CAE9A" w14:textId="5E8004AB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高</w:t>
            </w:r>
            <w:proofErr w:type="gram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三七</w:t>
            </w:r>
            <w:proofErr w:type="gramEnd"/>
            <w:r>
              <w:rPr>
                <w:rFonts w:ascii="微软雅黑" w:eastAsia="微软雅黑" w:hAnsi="微软雅黑" w:hint="eastAsia"/>
                <w:sz w:val="20"/>
                <w:szCs w:val="20"/>
              </w:rPr>
              <w:t>班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323EF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66770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ADE79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596EE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C1388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61051D" w:rsidRPr="0061051D" w14:paraId="0FD0F48F" w14:textId="77777777" w:rsidTr="00323EBF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B572F" w14:textId="63AC3918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高</w:t>
            </w:r>
            <w:proofErr w:type="gram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三八</w:t>
            </w:r>
            <w:proofErr w:type="gramEnd"/>
            <w:r>
              <w:rPr>
                <w:rFonts w:ascii="微软雅黑" w:eastAsia="微软雅黑" w:hAnsi="微软雅黑" w:hint="eastAsia"/>
                <w:sz w:val="20"/>
                <w:szCs w:val="20"/>
              </w:rPr>
              <w:t>班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C7DBD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0A96F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0BED8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65529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DE6EE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61051D" w:rsidRPr="0061051D" w14:paraId="3EED4640" w14:textId="77777777" w:rsidTr="00323EBF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2B8FC" w14:textId="504FAAE1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高</w:t>
            </w:r>
            <w:proofErr w:type="gram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三九</w:t>
            </w:r>
            <w:proofErr w:type="gramEnd"/>
            <w:r>
              <w:rPr>
                <w:rFonts w:ascii="微软雅黑" w:eastAsia="微软雅黑" w:hAnsi="微软雅黑" w:hint="eastAsia"/>
                <w:sz w:val="20"/>
                <w:szCs w:val="20"/>
              </w:rPr>
              <w:t>班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F8DBD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D5E9C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33D13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AB06F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F6473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61051D" w:rsidRPr="0061051D" w14:paraId="6D612F8D" w14:textId="77777777" w:rsidTr="00323EBF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CE11D" w14:textId="1ACD18FD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高三十班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4E38A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9DBFA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90487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F6883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94FA5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61051D" w:rsidRPr="0061051D" w14:paraId="5EC74DA6" w14:textId="77777777" w:rsidTr="00323EBF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A206B" w14:textId="623E1294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高三十一班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A8DCD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EBEA6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4C398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80572A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CC1E4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61051D" w:rsidRPr="0061051D" w14:paraId="5F479779" w14:textId="77777777" w:rsidTr="00323EBF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AC308" w14:textId="0E6C334B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高三十二班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8C8B3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836BE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90E4F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6CD22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86280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61051D" w:rsidRPr="0061051D" w14:paraId="5C8865B1" w14:textId="77777777" w:rsidTr="00323EBF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AE807" w14:textId="43970B8D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高三十三班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44409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2F1E6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6DC39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1B3E1E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ABC59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61051D" w:rsidRPr="0061051D" w14:paraId="41B6239A" w14:textId="77777777" w:rsidTr="00323EBF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21C73" w14:textId="4D6E11D1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高三十四班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A703A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00BB4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DDFCC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F3BB2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20A68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61051D" w:rsidRPr="0061051D" w14:paraId="10E2DE5B" w14:textId="77777777" w:rsidTr="00323EBF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0B379" w14:textId="4775F305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高三十五班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1EB57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E6642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5E358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F79FE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7C2A3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61051D" w:rsidRPr="0061051D" w14:paraId="1637F2F3" w14:textId="77777777" w:rsidTr="00323EBF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8F557" w14:textId="6FDB09B1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高</w:t>
            </w:r>
            <w:proofErr w:type="gram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三十七十八</w:t>
            </w:r>
            <w:proofErr w:type="gramEnd"/>
            <w:r>
              <w:rPr>
                <w:rFonts w:ascii="微软雅黑" w:eastAsia="微软雅黑" w:hAnsi="微软雅黑" w:hint="eastAsia"/>
                <w:sz w:val="20"/>
                <w:szCs w:val="20"/>
              </w:rPr>
              <w:t>班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F1DB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343EF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21ECF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4D61F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744D2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61051D" w:rsidRPr="0061051D" w14:paraId="46E0C82B" w14:textId="77777777" w:rsidTr="00323EBF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012C4" w14:textId="16AE3DA6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高</w:t>
            </w:r>
            <w:proofErr w:type="gram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三十九二十</w:t>
            </w:r>
            <w:proofErr w:type="gramEnd"/>
            <w:r>
              <w:rPr>
                <w:rFonts w:ascii="微软雅黑" w:eastAsia="微软雅黑" w:hAnsi="微软雅黑" w:hint="eastAsia"/>
                <w:sz w:val="20"/>
                <w:szCs w:val="20"/>
              </w:rPr>
              <w:t>班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CD5C7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1EE69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4180D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B5F66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79A21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  <w:tr w:rsidR="0061051D" w:rsidRPr="0061051D" w14:paraId="47ADD88A" w14:textId="77777777" w:rsidTr="00323EBF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BEDD7" w14:textId="02FB197E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高</w:t>
            </w:r>
            <w:proofErr w:type="gram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三二十二十一</w:t>
            </w:r>
            <w:proofErr w:type="gramEnd"/>
            <w:r>
              <w:rPr>
                <w:rFonts w:ascii="微软雅黑" w:eastAsia="微软雅黑" w:hAnsi="微软雅黑" w:hint="eastAsia"/>
                <w:sz w:val="20"/>
                <w:szCs w:val="20"/>
              </w:rPr>
              <w:t>班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0313E" w14:textId="77777777" w:rsidR="0061051D" w:rsidRPr="0061051D" w:rsidRDefault="0061051D" w:rsidP="0061051D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61051D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DCCB8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3ADB4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B736F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84723" w14:textId="77777777" w:rsidR="0061051D" w:rsidRPr="0061051D" w:rsidRDefault="0061051D" w:rsidP="0061051D">
            <w:pPr>
              <w:widowControl/>
              <w:snapToGrid w:val="0"/>
              <w:jc w:val="righ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</w:tr>
    </w:tbl>
    <w:p w14:paraId="1CEA4064" w14:textId="1411B440" w:rsidR="00EF4BEE" w:rsidRDefault="00EF4BEE" w:rsidP="00EF4BEE">
      <w:pPr>
        <w:jc w:val="center"/>
        <w:rPr>
          <w:rFonts w:ascii="微软雅黑" w:eastAsia="微软雅黑" w:hAnsi="微软雅黑"/>
          <w:color w:val="000000" w:themeColor="text1"/>
          <w:kern w:val="24"/>
          <w:sz w:val="36"/>
          <w:szCs w:val="36"/>
        </w:rPr>
      </w:pPr>
    </w:p>
    <w:p w14:paraId="063CA66A" w14:textId="77777777" w:rsidR="00EF4BEE" w:rsidRDefault="00EF4BEE">
      <w:pPr>
        <w:widowControl/>
        <w:jc w:val="left"/>
        <w:rPr>
          <w:rFonts w:ascii="微软雅黑" w:eastAsia="微软雅黑" w:hAnsi="微软雅黑"/>
          <w:color w:val="000000" w:themeColor="text1"/>
          <w:kern w:val="24"/>
          <w:sz w:val="36"/>
          <w:szCs w:val="36"/>
        </w:rPr>
      </w:pPr>
      <w:r>
        <w:rPr>
          <w:rFonts w:ascii="微软雅黑" w:eastAsia="微软雅黑" w:hAnsi="微软雅黑"/>
          <w:color w:val="000000" w:themeColor="text1"/>
          <w:kern w:val="24"/>
          <w:sz w:val="36"/>
          <w:szCs w:val="36"/>
        </w:rPr>
        <w:br w:type="page"/>
      </w:r>
    </w:p>
    <w:p w14:paraId="5FC8D599" w14:textId="77777777" w:rsidR="00EF4BEE" w:rsidRDefault="00EF4BEE" w:rsidP="00EF4BEE">
      <w:pPr>
        <w:pStyle w:val="a3"/>
        <w:spacing w:before="0" w:beforeAutospacing="0" w:after="0" w:afterAutospacing="0"/>
        <w:jc w:val="center"/>
      </w:pPr>
      <w:r>
        <w:rPr>
          <w:rFonts w:ascii="微软雅黑" w:eastAsia="微软雅黑" w:hAnsi="微软雅黑" w:cstheme="minorBidi" w:hint="eastAsia"/>
          <w:color w:val="000000" w:themeColor="text1"/>
          <w:kern w:val="24"/>
          <w:sz w:val="36"/>
          <w:szCs w:val="36"/>
        </w:rPr>
        <w:lastRenderedPageBreak/>
        <w:t>济南外国语学校（高中部）2018年秋季运动会</w:t>
      </w:r>
    </w:p>
    <w:p w14:paraId="3C9E1258" w14:textId="77777777" w:rsidR="00EF4BEE" w:rsidRDefault="00EF4BEE" w:rsidP="00EF4BEE">
      <w:pPr>
        <w:pStyle w:val="a3"/>
        <w:spacing w:before="0" w:beforeAutospacing="0" w:after="0" w:afterAutospacing="0"/>
        <w:jc w:val="center"/>
        <w:rPr>
          <w:rFonts w:ascii="微软雅黑" w:eastAsia="微软雅黑" w:hAnsi="微软雅黑" w:cstheme="minorBidi"/>
          <w:color w:val="000000" w:themeColor="text1"/>
          <w:kern w:val="24"/>
          <w:sz w:val="36"/>
          <w:szCs w:val="36"/>
        </w:rPr>
      </w:pPr>
      <w:r>
        <w:rPr>
          <w:rFonts w:ascii="微软雅黑" w:eastAsia="微软雅黑" w:hAnsi="微软雅黑" w:cstheme="minorBidi" w:hint="eastAsia"/>
          <w:color w:val="000000" w:themeColor="text1"/>
          <w:kern w:val="24"/>
          <w:sz w:val="36"/>
          <w:szCs w:val="36"/>
        </w:rPr>
        <w:t>出入场分数公示表</w:t>
      </w:r>
    </w:p>
    <w:p w14:paraId="2B152EBA" w14:textId="08FE8DA7" w:rsidR="00EF4BEE" w:rsidRPr="00EF4BEE" w:rsidRDefault="00EF4BEE" w:rsidP="00EF4BEE">
      <w:pPr>
        <w:pStyle w:val="a3"/>
        <w:spacing w:before="0" w:beforeAutospacing="0" w:after="0" w:afterAutospacing="0"/>
        <w:jc w:val="center"/>
      </w:pPr>
      <w:r>
        <w:rPr>
          <w:rFonts w:ascii="微软雅黑" w:eastAsia="微软雅黑" w:hAnsi="微软雅黑" w:cstheme="minorBidi" w:hint="eastAsia"/>
          <w:color w:val="000000" w:themeColor="text1"/>
          <w:kern w:val="24"/>
          <w:sz w:val="36"/>
          <w:szCs w:val="36"/>
        </w:rPr>
        <w:t>（说明）</w:t>
      </w:r>
    </w:p>
    <w:p w14:paraId="00A6AB5C" w14:textId="68253FD9" w:rsidR="00EF4BEE" w:rsidRPr="00EF4BEE" w:rsidRDefault="00EF4BEE" w:rsidP="00EF4BEE">
      <w:pPr>
        <w:jc w:val="left"/>
        <w:rPr>
          <w:rFonts w:ascii="微软雅黑" w:eastAsia="微软雅黑" w:hAnsi="微软雅黑"/>
          <w:color w:val="000000" w:themeColor="text1"/>
          <w:kern w:val="24"/>
          <w:sz w:val="28"/>
          <w:szCs w:val="36"/>
        </w:rPr>
      </w:pPr>
      <w:r w:rsidRPr="00EF4BEE">
        <w:rPr>
          <w:rFonts w:ascii="微软雅黑" w:eastAsia="微软雅黑" w:hAnsi="微软雅黑" w:hint="eastAsia"/>
          <w:color w:val="000000" w:themeColor="text1"/>
          <w:kern w:val="24"/>
          <w:sz w:val="28"/>
          <w:szCs w:val="36"/>
        </w:rPr>
        <w:t>1.本表全部由团委会信息技术部提供，对本表有异议的先在本行政班内自行商议，商议无果后请在运动会</w:t>
      </w:r>
      <w:r w:rsidR="0061051D">
        <w:rPr>
          <w:rFonts w:ascii="微软雅黑" w:eastAsia="微软雅黑" w:hAnsi="微软雅黑" w:hint="eastAsia"/>
          <w:color w:val="000000" w:themeColor="text1"/>
          <w:kern w:val="24"/>
          <w:sz w:val="28"/>
          <w:szCs w:val="36"/>
        </w:rPr>
        <w:t>统分结束之前依照</w:t>
      </w:r>
      <w:proofErr w:type="gramStart"/>
      <w:r w:rsidR="0061051D">
        <w:rPr>
          <w:rFonts w:ascii="微软雅黑" w:eastAsia="微软雅黑" w:hAnsi="微软雅黑" w:hint="eastAsia"/>
          <w:color w:val="000000" w:themeColor="text1"/>
          <w:kern w:val="24"/>
          <w:sz w:val="28"/>
          <w:szCs w:val="36"/>
        </w:rPr>
        <w:t>本说明</w:t>
      </w:r>
      <w:proofErr w:type="gramEnd"/>
      <w:r w:rsidR="0061051D">
        <w:rPr>
          <w:rFonts w:ascii="微软雅黑" w:eastAsia="微软雅黑" w:hAnsi="微软雅黑" w:hint="eastAsia"/>
          <w:color w:val="000000" w:themeColor="text1"/>
          <w:kern w:val="24"/>
          <w:sz w:val="28"/>
          <w:szCs w:val="36"/>
        </w:rPr>
        <w:t>第二条进行操作</w:t>
      </w:r>
      <w:r w:rsidRPr="00EF4BEE">
        <w:rPr>
          <w:rFonts w:ascii="微软雅黑" w:eastAsia="微软雅黑" w:hAnsi="微软雅黑" w:hint="eastAsia"/>
          <w:color w:val="000000" w:themeColor="text1"/>
          <w:kern w:val="24"/>
          <w:sz w:val="28"/>
          <w:szCs w:val="36"/>
        </w:rPr>
        <w:t>。</w:t>
      </w:r>
    </w:p>
    <w:p w14:paraId="15089BFA" w14:textId="49260114" w:rsidR="00EF4BEE" w:rsidRPr="00EF4BEE" w:rsidRDefault="00EF4BEE" w:rsidP="00EF4BEE">
      <w:pPr>
        <w:jc w:val="left"/>
        <w:rPr>
          <w:rFonts w:ascii="微软雅黑" w:eastAsia="微软雅黑" w:hAnsi="微软雅黑"/>
          <w:color w:val="000000" w:themeColor="text1"/>
          <w:kern w:val="24"/>
          <w:sz w:val="28"/>
          <w:szCs w:val="36"/>
        </w:rPr>
      </w:pPr>
      <w:r w:rsidRPr="00EF4BEE">
        <w:rPr>
          <w:rFonts w:ascii="微软雅黑" w:eastAsia="微软雅黑" w:hAnsi="微软雅黑" w:hint="eastAsia"/>
          <w:color w:val="000000" w:themeColor="text1"/>
          <w:kern w:val="24"/>
          <w:sz w:val="28"/>
          <w:szCs w:val="36"/>
        </w:rPr>
        <w:t>2.</w:t>
      </w:r>
      <w:r w:rsidR="003F34CC">
        <w:rPr>
          <w:rFonts w:ascii="微软雅黑" w:eastAsia="微软雅黑" w:hAnsi="微软雅黑" w:hint="eastAsia"/>
          <w:color w:val="000000" w:themeColor="text1"/>
          <w:kern w:val="24"/>
          <w:sz w:val="28"/>
          <w:szCs w:val="36"/>
        </w:rPr>
        <w:t>查询分数的，请持卡到服务器区查询所持卡的扣分情况。</w:t>
      </w:r>
      <w:r w:rsidRPr="00EF4BEE">
        <w:rPr>
          <w:rFonts w:ascii="微软雅黑" w:eastAsia="微软雅黑" w:hAnsi="微软雅黑" w:hint="eastAsia"/>
          <w:color w:val="000000" w:themeColor="text1"/>
          <w:kern w:val="24"/>
          <w:sz w:val="28"/>
          <w:szCs w:val="36"/>
        </w:rPr>
        <w:t>撤销分数的，首先要填监察部的申诉</w:t>
      </w:r>
      <w:proofErr w:type="gramStart"/>
      <w:r w:rsidRPr="00EF4BEE">
        <w:rPr>
          <w:rFonts w:ascii="微软雅黑" w:eastAsia="微软雅黑" w:hAnsi="微软雅黑" w:hint="eastAsia"/>
          <w:color w:val="000000" w:themeColor="text1"/>
          <w:kern w:val="24"/>
          <w:sz w:val="28"/>
          <w:szCs w:val="36"/>
        </w:rPr>
        <w:t>表说明</w:t>
      </w:r>
      <w:proofErr w:type="gramEnd"/>
      <w:r w:rsidRPr="00EF4BEE">
        <w:rPr>
          <w:rFonts w:ascii="微软雅黑" w:eastAsia="微软雅黑" w:hAnsi="微软雅黑" w:hint="eastAsia"/>
          <w:color w:val="000000" w:themeColor="text1"/>
          <w:kern w:val="24"/>
          <w:sz w:val="28"/>
          <w:szCs w:val="36"/>
        </w:rPr>
        <w:t>情况，如果经证明确实需要</w:t>
      </w:r>
      <w:r>
        <w:rPr>
          <w:rFonts w:ascii="微软雅黑" w:eastAsia="微软雅黑" w:hAnsi="微软雅黑" w:hint="eastAsia"/>
          <w:color w:val="000000" w:themeColor="text1"/>
          <w:kern w:val="24"/>
          <w:sz w:val="28"/>
          <w:szCs w:val="36"/>
        </w:rPr>
        <w:t>修改的</w:t>
      </w:r>
      <w:r w:rsidRPr="00EF4BEE">
        <w:rPr>
          <w:rFonts w:ascii="微软雅黑" w:eastAsia="微软雅黑" w:hAnsi="微软雅黑" w:hint="eastAsia"/>
          <w:color w:val="000000" w:themeColor="text1"/>
          <w:kern w:val="24"/>
          <w:sz w:val="28"/>
          <w:szCs w:val="36"/>
        </w:rPr>
        <w:t>，由监察部带着去找2017级团委会信息</w:t>
      </w:r>
      <w:bookmarkStart w:id="0" w:name="_GoBack"/>
      <w:bookmarkEnd w:id="0"/>
      <w:r w:rsidRPr="00EF4BEE">
        <w:rPr>
          <w:rFonts w:ascii="微软雅黑" w:eastAsia="微软雅黑" w:hAnsi="微软雅黑" w:hint="eastAsia"/>
          <w:color w:val="000000" w:themeColor="text1"/>
          <w:kern w:val="24"/>
          <w:sz w:val="28"/>
          <w:szCs w:val="36"/>
        </w:rPr>
        <w:t>技术部贾宝琰</w:t>
      </w:r>
      <w:r w:rsidR="003F34CC">
        <w:rPr>
          <w:rFonts w:ascii="微软雅黑" w:eastAsia="微软雅黑" w:hAnsi="微软雅黑" w:hint="eastAsia"/>
          <w:color w:val="000000" w:themeColor="text1"/>
          <w:kern w:val="24"/>
          <w:sz w:val="28"/>
          <w:szCs w:val="36"/>
        </w:rPr>
        <w:t>同学，同时持卡</w:t>
      </w:r>
      <w:r>
        <w:rPr>
          <w:rFonts w:ascii="微软雅黑" w:eastAsia="微软雅黑" w:hAnsi="微软雅黑" w:hint="eastAsia"/>
          <w:color w:val="000000" w:themeColor="text1"/>
          <w:kern w:val="24"/>
          <w:sz w:val="28"/>
          <w:szCs w:val="36"/>
        </w:rPr>
        <w:t>进行修改</w:t>
      </w:r>
      <w:r w:rsidRPr="00EF4BEE">
        <w:rPr>
          <w:rFonts w:ascii="微软雅黑" w:eastAsia="微软雅黑" w:hAnsi="微软雅黑" w:hint="eastAsia"/>
          <w:color w:val="000000" w:themeColor="text1"/>
          <w:kern w:val="24"/>
          <w:sz w:val="28"/>
          <w:szCs w:val="36"/>
        </w:rPr>
        <w:t>。</w:t>
      </w:r>
    </w:p>
    <w:p w14:paraId="0654781A" w14:textId="7523F22D" w:rsidR="00EF4BEE" w:rsidRPr="00EF4BEE" w:rsidRDefault="00EF4BEE" w:rsidP="00EF4BEE">
      <w:pPr>
        <w:jc w:val="left"/>
        <w:rPr>
          <w:rFonts w:ascii="微软雅黑" w:eastAsia="微软雅黑" w:hAnsi="微软雅黑"/>
          <w:color w:val="000000" w:themeColor="text1"/>
          <w:kern w:val="24"/>
          <w:sz w:val="28"/>
          <w:szCs w:val="36"/>
        </w:rPr>
      </w:pPr>
      <w:r w:rsidRPr="00EF4BEE">
        <w:rPr>
          <w:rFonts w:ascii="微软雅黑" w:eastAsia="微软雅黑" w:hAnsi="微软雅黑" w:hint="eastAsia"/>
          <w:color w:val="000000" w:themeColor="text1"/>
          <w:kern w:val="24"/>
          <w:sz w:val="28"/>
          <w:szCs w:val="36"/>
        </w:rPr>
        <w:t>3.班级卡</w:t>
      </w:r>
      <w:r w:rsidR="0061051D">
        <w:rPr>
          <w:rFonts w:ascii="微软雅黑" w:eastAsia="微软雅黑" w:hAnsi="微软雅黑" w:hint="eastAsia"/>
          <w:color w:val="000000" w:themeColor="text1"/>
          <w:kern w:val="24"/>
          <w:sz w:val="28"/>
          <w:szCs w:val="36"/>
        </w:rPr>
        <w:t>和</w:t>
      </w:r>
      <w:r w:rsidR="0061051D" w:rsidRPr="00EF4BEE">
        <w:rPr>
          <w:rFonts w:ascii="微软雅黑" w:eastAsia="微软雅黑" w:hAnsi="微软雅黑" w:hint="eastAsia"/>
          <w:color w:val="000000" w:themeColor="text1"/>
          <w:kern w:val="24"/>
          <w:sz w:val="28"/>
          <w:szCs w:val="36"/>
        </w:rPr>
        <w:t>运动员卡</w:t>
      </w:r>
      <w:r w:rsidRPr="00EF4BEE">
        <w:rPr>
          <w:rFonts w:ascii="微软雅黑" w:eastAsia="微软雅黑" w:hAnsi="微软雅黑" w:hint="eastAsia"/>
          <w:color w:val="000000" w:themeColor="text1"/>
          <w:kern w:val="24"/>
          <w:sz w:val="28"/>
          <w:szCs w:val="36"/>
        </w:rPr>
        <w:t>扣分原因：</w:t>
      </w:r>
    </w:p>
    <w:p w14:paraId="719037D9" w14:textId="77777777" w:rsidR="00EF4BEE" w:rsidRPr="00EF4BEE" w:rsidRDefault="00EF4BEE" w:rsidP="00EF4BEE">
      <w:pPr>
        <w:jc w:val="left"/>
        <w:rPr>
          <w:rFonts w:ascii="微软雅黑" w:eastAsia="微软雅黑" w:hAnsi="微软雅黑"/>
          <w:color w:val="000000" w:themeColor="text1"/>
          <w:kern w:val="24"/>
          <w:sz w:val="28"/>
          <w:szCs w:val="36"/>
        </w:rPr>
      </w:pPr>
      <w:r w:rsidRPr="00EF4BEE">
        <w:rPr>
          <w:rFonts w:ascii="微软雅黑" w:eastAsia="微软雅黑" w:hAnsi="微软雅黑" w:hint="eastAsia"/>
          <w:color w:val="000000" w:themeColor="text1"/>
          <w:kern w:val="24"/>
          <w:sz w:val="28"/>
          <w:szCs w:val="36"/>
        </w:rPr>
        <w:tab/>
        <w:t>场外递卡，即此卡最后一次记录为出门记录的前提下再次出门、最后一次记录为入门记录的前提下再次入门，此行为扣1分</w:t>
      </w:r>
    </w:p>
    <w:p w14:paraId="44BB8372" w14:textId="77CE89FF" w:rsidR="00EF4BEE" w:rsidRPr="00EF4BEE" w:rsidRDefault="00EF4BEE" w:rsidP="00EF4BEE">
      <w:pPr>
        <w:jc w:val="left"/>
        <w:rPr>
          <w:rFonts w:ascii="微软雅黑" w:eastAsia="微软雅黑" w:hAnsi="微软雅黑"/>
          <w:color w:val="000000" w:themeColor="text1"/>
          <w:kern w:val="24"/>
          <w:sz w:val="28"/>
          <w:szCs w:val="36"/>
        </w:rPr>
      </w:pPr>
      <w:r w:rsidRPr="00EF4BEE">
        <w:rPr>
          <w:rFonts w:ascii="微软雅黑" w:eastAsia="微软雅黑" w:hAnsi="微软雅黑" w:hint="eastAsia"/>
          <w:color w:val="000000" w:themeColor="text1"/>
          <w:kern w:val="24"/>
          <w:sz w:val="28"/>
          <w:szCs w:val="36"/>
        </w:rPr>
        <w:tab/>
        <w:t>超时未归，即此卡某一次入门记录</w:t>
      </w:r>
      <w:r w:rsidR="0061051D">
        <w:rPr>
          <w:rFonts w:ascii="微软雅黑" w:eastAsia="微软雅黑" w:hAnsi="微软雅黑" w:hint="eastAsia"/>
          <w:color w:val="000000" w:themeColor="text1"/>
          <w:kern w:val="24"/>
          <w:sz w:val="28"/>
          <w:szCs w:val="36"/>
        </w:rPr>
        <w:t>距离</w:t>
      </w:r>
      <w:r w:rsidRPr="00EF4BEE">
        <w:rPr>
          <w:rFonts w:ascii="微软雅黑" w:eastAsia="微软雅黑" w:hAnsi="微软雅黑" w:hint="eastAsia"/>
          <w:color w:val="000000" w:themeColor="text1"/>
          <w:kern w:val="24"/>
          <w:sz w:val="28"/>
          <w:szCs w:val="36"/>
        </w:rPr>
        <w:t>上一次出门记录时间大于或等于</w:t>
      </w:r>
      <w:r w:rsidR="0061051D">
        <w:rPr>
          <w:rFonts w:ascii="微软雅黑" w:eastAsia="微软雅黑" w:hAnsi="微软雅黑" w:hint="eastAsia"/>
          <w:color w:val="000000" w:themeColor="text1"/>
          <w:kern w:val="24"/>
          <w:sz w:val="28"/>
          <w:szCs w:val="36"/>
        </w:rPr>
        <w:t>规定时间</w:t>
      </w:r>
      <w:r w:rsidRPr="00EF4BEE">
        <w:rPr>
          <w:rFonts w:ascii="微软雅黑" w:eastAsia="微软雅黑" w:hAnsi="微软雅黑" w:hint="eastAsia"/>
          <w:color w:val="000000" w:themeColor="text1"/>
          <w:kern w:val="24"/>
          <w:sz w:val="28"/>
          <w:szCs w:val="36"/>
        </w:rPr>
        <w:t>，此行为扣0.5分</w:t>
      </w:r>
    </w:p>
    <w:p w14:paraId="7E1434A3" w14:textId="6D4B9EA9" w:rsidR="00EF4BEE" w:rsidRPr="00EF4BEE" w:rsidRDefault="0061051D" w:rsidP="00EF4BEE">
      <w:pPr>
        <w:jc w:val="left"/>
        <w:rPr>
          <w:rFonts w:ascii="微软雅黑" w:eastAsia="微软雅黑" w:hAnsi="微软雅黑"/>
          <w:color w:val="000000" w:themeColor="text1"/>
          <w:kern w:val="24"/>
          <w:sz w:val="28"/>
          <w:szCs w:val="36"/>
        </w:rPr>
      </w:pPr>
      <w:r>
        <w:rPr>
          <w:rFonts w:ascii="微软雅黑" w:eastAsia="微软雅黑" w:hAnsi="微软雅黑" w:hint="eastAsia"/>
          <w:color w:val="000000" w:themeColor="text1"/>
          <w:kern w:val="24"/>
          <w:sz w:val="28"/>
          <w:szCs w:val="36"/>
        </w:rPr>
        <w:t>4</w:t>
      </w:r>
      <w:r w:rsidR="00EF4BEE" w:rsidRPr="00EF4BEE">
        <w:rPr>
          <w:rFonts w:ascii="微软雅黑" w:eastAsia="微软雅黑" w:hAnsi="微软雅黑" w:hint="eastAsia"/>
          <w:color w:val="000000" w:themeColor="text1"/>
          <w:kern w:val="24"/>
          <w:sz w:val="28"/>
          <w:szCs w:val="36"/>
        </w:rPr>
        <w:t>.其他原因扣分原因：</w:t>
      </w:r>
    </w:p>
    <w:p w14:paraId="683440A2" w14:textId="77777777" w:rsidR="00EF4BEE" w:rsidRPr="00EF4BEE" w:rsidRDefault="00EF4BEE" w:rsidP="00EF4BEE">
      <w:pPr>
        <w:jc w:val="left"/>
        <w:rPr>
          <w:rFonts w:ascii="微软雅黑" w:eastAsia="微软雅黑" w:hAnsi="微软雅黑"/>
          <w:color w:val="000000" w:themeColor="text1"/>
          <w:kern w:val="24"/>
          <w:sz w:val="28"/>
          <w:szCs w:val="36"/>
        </w:rPr>
      </w:pPr>
      <w:r w:rsidRPr="00EF4BEE">
        <w:rPr>
          <w:rFonts w:ascii="微软雅黑" w:eastAsia="微软雅黑" w:hAnsi="微软雅黑" w:hint="eastAsia"/>
          <w:color w:val="000000" w:themeColor="text1"/>
          <w:kern w:val="24"/>
          <w:sz w:val="28"/>
          <w:szCs w:val="36"/>
        </w:rPr>
        <w:tab/>
        <w:t>短时间内频繁进出（入场后立即出场）的行为，则扣除该班量化分数；</w:t>
      </w:r>
    </w:p>
    <w:p w14:paraId="37A06496" w14:textId="77777777" w:rsidR="00EF4BEE" w:rsidRPr="00EF4BEE" w:rsidRDefault="00EF4BEE" w:rsidP="00EF4BEE">
      <w:pPr>
        <w:jc w:val="left"/>
        <w:rPr>
          <w:rFonts w:ascii="微软雅黑" w:eastAsia="微软雅黑" w:hAnsi="微软雅黑"/>
          <w:color w:val="000000" w:themeColor="text1"/>
          <w:kern w:val="24"/>
          <w:sz w:val="28"/>
          <w:szCs w:val="36"/>
        </w:rPr>
      </w:pPr>
      <w:r w:rsidRPr="00EF4BEE">
        <w:rPr>
          <w:rFonts w:ascii="微软雅黑" w:eastAsia="微软雅黑" w:hAnsi="微软雅黑" w:hint="eastAsia"/>
          <w:color w:val="000000" w:themeColor="text1"/>
          <w:kern w:val="24"/>
          <w:sz w:val="28"/>
          <w:szCs w:val="36"/>
        </w:rPr>
        <w:tab/>
        <w:t>有出入证件外借等情况，则扣除该班量化分数；</w:t>
      </w:r>
    </w:p>
    <w:p w14:paraId="1F3FB140" w14:textId="181B56A8" w:rsidR="00EF4BEE" w:rsidRDefault="00EF4BEE" w:rsidP="00EF4BEE">
      <w:pPr>
        <w:jc w:val="left"/>
        <w:rPr>
          <w:rFonts w:ascii="微软雅黑" w:eastAsia="微软雅黑" w:hAnsi="微软雅黑"/>
          <w:color w:val="000000" w:themeColor="text1"/>
          <w:kern w:val="24"/>
          <w:sz w:val="28"/>
          <w:szCs w:val="36"/>
        </w:rPr>
      </w:pPr>
      <w:r w:rsidRPr="00EF4BEE">
        <w:rPr>
          <w:rFonts w:ascii="微软雅黑" w:eastAsia="微软雅黑" w:hAnsi="微软雅黑" w:hint="eastAsia"/>
          <w:color w:val="000000" w:themeColor="text1"/>
          <w:kern w:val="24"/>
          <w:sz w:val="28"/>
          <w:szCs w:val="36"/>
        </w:rPr>
        <w:tab/>
      </w:r>
      <w:proofErr w:type="gramStart"/>
      <w:r w:rsidRPr="00EF4BEE">
        <w:rPr>
          <w:rFonts w:ascii="微软雅黑" w:eastAsia="微软雅黑" w:hAnsi="微软雅黑" w:hint="eastAsia"/>
          <w:color w:val="000000" w:themeColor="text1"/>
          <w:kern w:val="24"/>
          <w:sz w:val="28"/>
          <w:szCs w:val="36"/>
        </w:rPr>
        <w:t>有闯岗等</w:t>
      </w:r>
      <w:proofErr w:type="gramEnd"/>
      <w:r w:rsidRPr="00EF4BEE">
        <w:rPr>
          <w:rFonts w:ascii="微软雅黑" w:eastAsia="微软雅黑" w:hAnsi="微软雅黑" w:hint="eastAsia"/>
          <w:color w:val="000000" w:themeColor="text1"/>
          <w:kern w:val="24"/>
          <w:sz w:val="28"/>
          <w:szCs w:val="36"/>
        </w:rPr>
        <w:t>与出入口相关的严重违纪行为，将由学生会成员将该同学带至隔离带中并扣除大量量化分数。</w:t>
      </w:r>
    </w:p>
    <w:p w14:paraId="6F459CB3" w14:textId="0A601C84" w:rsidR="00AD5FB6" w:rsidRPr="00EF4BEE" w:rsidRDefault="00AD5FB6" w:rsidP="00EF4BEE">
      <w:pPr>
        <w:jc w:val="left"/>
        <w:rPr>
          <w:rFonts w:ascii="微软雅黑" w:eastAsia="微软雅黑" w:hAnsi="微软雅黑"/>
          <w:color w:val="000000" w:themeColor="text1"/>
          <w:kern w:val="24"/>
          <w:sz w:val="28"/>
          <w:szCs w:val="36"/>
        </w:rPr>
      </w:pPr>
      <w:r>
        <w:rPr>
          <w:rFonts w:ascii="微软雅黑" w:eastAsia="微软雅黑" w:hAnsi="微软雅黑" w:hint="eastAsia"/>
          <w:color w:val="000000" w:themeColor="text1"/>
          <w:kern w:val="24"/>
          <w:sz w:val="28"/>
          <w:szCs w:val="36"/>
        </w:rPr>
        <w:t>5</w:t>
      </w:r>
      <w:r>
        <w:rPr>
          <w:rFonts w:ascii="微软雅黑" w:eastAsia="微软雅黑" w:hAnsi="微软雅黑"/>
          <w:color w:val="000000" w:themeColor="text1"/>
          <w:kern w:val="24"/>
          <w:sz w:val="28"/>
          <w:szCs w:val="36"/>
        </w:rPr>
        <w:t>.</w:t>
      </w:r>
      <w:r>
        <w:rPr>
          <w:rFonts w:ascii="微软雅黑" w:eastAsia="微软雅黑" w:hAnsi="微软雅黑" w:hint="eastAsia"/>
          <w:color w:val="000000" w:themeColor="text1"/>
          <w:kern w:val="24"/>
          <w:sz w:val="28"/>
          <w:szCs w:val="36"/>
        </w:rPr>
        <w:t>国际部19、20班和20、21班系秩序</w:t>
      </w:r>
      <w:proofErr w:type="gramStart"/>
      <w:r>
        <w:rPr>
          <w:rFonts w:ascii="微软雅黑" w:eastAsia="微软雅黑" w:hAnsi="微软雅黑" w:hint="eastAsia"/>
          <w:color w:val="000000" w:themeColor="text1"/>
          <w:kern w:val="24"/>
          <w:sz w:val="28"/>
          <w:szCs w:val="36"/>
        </w:rPr>
        <w:t>册</w:t>
      </w:r>
      <w:proofErr w:type="gramEnd"/>
      <w:r>
        <w:rPr>
          <w:rFonts w:ascii="微软雅黑" w:eastAsia="微软雅黑" w:hAnsi="微软雅黑" w:hint="eastAsia"/>
          <w:color w:val="000000" w:themeColor="text1"/>
          <w:kern w:val="24"/>
          <w:sz w:val="28"/>
          <w:szCs w:val="36"/>
        </w:rPr>
        <w:t>错误，按照秩序册进行赋分。</w:t>
      </w:r>
    </w:p>
    <w:p w14:paraId="6C107197" w14:textId="7C68E66B" w:rsidR="0061051D" w:rsidRDefault="00EF4BEE" w:rsidP="0061051D">
      <w:pPr>
        <w:jc w:val="right"/>
        <w:rPr>
          <w:rFonts w:ascii="微软雅黑" w:eastAsia="微软雅黑" w:hAnsi="微软雅黑"/>
          <w:color w:val="000000" w:themeColor="text1"/>
          <w:kern w:val="24"/>
          <w:sz w:val="28"/>
          <w:szCs w:val="36"/>
        </w:rPr>
      </w:pPr>
      <w:r w:rsidRPr="00EF4BEE">
        <w:rPr>
          <w:rFonts w:ascii="微软雅黑" w:eastAsia="微软雅黑" w:hAnsi="微软雅黑" w:hint="eastAsia"/>
          <w:color w:val="000000" w:themeColor="text1"/>
          <w:kern w:val="24"/>
          <w:sz w:val="28"/>
          <w:szCs w:val="36"/>
        </w:rPr>
        <w:t>济南外国语学校</w:t>
      </w:r>
      <w:r w:rsidR="0061051D">
        <w:rPr>
          <w:rFonts w:ascii="微软雅黑" w:eastAsia="微软雅黑" w:hAnsi="微软雅黑" w:hint="eastAsia"/>
          <w:color w:val="000000" w:themeColor="text1"/>
          <w:kern w:val="24"/>
          <w:sz w:val="28"/>
          <w:szCs w:val="36"/>
        </w:rPr>
        <w:t>（高中部）</w:t>
      </w:r>
    </w:p>
    <w:p w14:paraId="697FA729" w14:textId="3A97C940" w:rsidR="00EF4BEE" w:rsidRPr="00EF4BEE" w:rsidRDefault="00EF4BEE" w:rsidP="0061051D">
      <w:pPr>
        <w:jc w:val="right"/>
        <w:rPr>
          <w:rFonts w:ascii="微软雅黑" w:eastAsia="微软雅黑" w:hAnsi="微软雅黑"/>
          <w:color w:val="000000" w:themeColor="text1"/>
          <w:kern w:val="24"/>
          <w:sz w:val="28"/>
          <w:szCs w:val="36"/>
        </w:rPr>
      </w:pPr>
      <w:r w:rsidRPr="00EF4BEE">
        <w:rPr>
          <w:rFonts w:ascii="微软雅黑" w:eastAsia="微软雅黑" w:hAnsi="微软雅黑" w:hint="eastAsia"/>
          <w:color w:val="000000" w:themeColor="text1"/>
          <w:kern w:val="24"/>
          <w:sz w:val="28"/>
          <w:szCs w:val="36"/>
        </w:rPr>
        <w:t>2017级团委学生会信息技术部</w:t>
      </w:r>
    </w:p>
    <w:p w14:paraId="7B4E9FCE" w14:textId="2432A987" w:rsidR="00EF4BEE" w:rsidRPr="00EF4BEE" w:rsidRDefault="00EF4BEE" w:rsidP="00043918">
      <w:pPr>
        <w:jc w:val="right"/>
        <w:rPr>
          <w:rFonts w:ascii="微软雅黑" w:eastAsia="微软雅黑" w:hAnsi="微软雅黑"/>
          <w:color w:val="000000" w:themeColor="text1"/>
          <w:kern w:val="24"/>
          <w:sz w:val="28"/>
          <w:szCs w:val="36"/>
        </w:rPr>
      </w:pPr>
      <w:r w:rsidRPr="00EF4BEE">
        <w:rPr>
          <w:rFonts w:ascii="微软雅黑" w:eastAsia="微软雅黑" w:hAnsi="微软雅黑" w:hint="eastAsia"/>
          <w:color w:val="000000" w:themeColor="text1"/>
          <w:kern w:val="24"/>
          <w:sz w:val="28"/>
          <w:szCs w:val="36"/>
        </w:rPr>
        <w:t>2018年10月10日</w:t>
      </w:r>
    </w:p>
    <w:sectPr w:rsidR="00EF4BEE" w:rsidRPr="00EF4BEE" w:rsidSect="00EF4BEE">
      <w:pgSz w:w="11906" w:h="16838"/>
      <w:pgMar w:top="1440" w:right="1274" w:bottom="1440" w:left="127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39"/>
    <w:rsid w:val="00043918"/>
    <w:rsid w:val="00381226"/>
    <w:rsid w:val="003F34CC"/>
    <w:rsid w:val="0061051D"/>
    <w:rsid w:val="00AD5FB6"/>
    <w:rsid w:val="00CD3139"/>
    <w:rsid w:val="00EF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5098D"/>
  <w15:chartTrackingRefBased/>
  <w15:docId w15:val="{748D840D-4397-43CA-BD80-32BF3B191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F4B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8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宝琰</dc:creator>
  <cp:keywords/>
  <dc:description/>
  <cp:lastModifiedBy>贾 宝琰</cp:lastModifiedBy>
  <cp:revision>5</cp:revision>
  <dcterms:created xsi:type="dcterms:W3CDTF">2018-10-02T07:59:00Z</dcterms:created>
  <dcterms:modified xsi:type="dcterms:W3CDTF">2018-10-06T09:34:00Z</dcterms:modified>
</cp:coreProperties>
</file>