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77D" w:rsidRDefault="00EF577D" w:rsidP="00EF577D">
      <w:r>
        <w:t>Week 6: DOM Manipulation in JavaScript</w:t>
      </w:r>
    </w:p>
    <w:p w:rsidR="00EF577D" w:rsidRDefault="00EF577D" w:rsidP="00EF577D"/>
    <w:p w:rsidR="00EF577D" w:rsidRDefault="00EF577D" w:rsidP="00EF577D">
      <w:r>
        <w:t>Lab 1: DOM Selection and Manipulation</w:t>
      </w:r>
    </w:p>
    <w:p w:rsidR="00EF577D" w:rsidRDefault="00EF577D" w:rsidP="00EF577D">
      <w:r>
        <w:t>Objective: Practice selecting and manipulating DOM elements.</w:t>
      </w:r>
    </w:p>
    <w:p w:rsidR="00EF577D" w:rsidRDefault="00EF577D" w:rsidP="00EF577D">
      <w:r>
        <w:t>Steps:</w:t>
      </w:r>
    </w:p>
    <w:p w:rsidR="00EF577D" w:rsidRDefault="00EF577D" w:rsidP="00EF577D">
      <w:r>
        <w:t xml:space="preserve">  1. Select an element by `id` and change its content.</w:t>
      </w:r>
    </w:p>
    <w:p w:rsidR="00EF577D" w:rsidRDefault="00EF577D" w:rsidP="00EF577D">
      <w:r>
        <w:t xml:space="preserve">  2. Change the style of an element.</w:t>
      </w:r>
    </w:p>
    <w:p w:rsidR="00EF577D" w:rsidRDefault="00EF577D" w:rsidP="00EF577D"/>
    <w:p w:rsidR="005F4EA0" w:rsidRDefault="005F4EA0" w:rsidP="00EF577D">
      <w:bookmarkStart w:id="0" w:name="_GoBack"/>
      <w:bookmarkEnd w:id="0"/>
    </w:p>
    <w:p w:rsidR="00EF577D" w:rsidRDefault="00EF577D" w:rsidP="00EF577D">
      <w:r w:rsidRPr="00191ADE">
        <w:rPr>
          <w:noProof/>
        </w:rPr>
        <w:drawing>
          <wp:inline distT="0" distB="0" distL="0" distR="0" wp14:anchorId="133A3E24" wp14:editId="3C6EAFDD">
            <wp:extent cx="5731510" cy="29241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76" w:rsidRDefault="00BC5476" w:rsidP="00EF577D"/>
    <w:p w:rsidR="00BC5476" w:rsidRDefault="00BC5476" w:rsidP="00EF577D"/>
    <w:p w:rsidR="00EF577D" w:rsidRDefault="00EF577D" w:rsidP="00EF577D">
      <w:r>
        <w:t>Lab 2: Event Handling</w:t>
      </w:r>
    </w:p>
    <w:p w:rsidR="00EF577D" w:rsidRDefault="00EF577D" w:rsidP="00EF577D">
      <w:r>
        <w:t>Objective: Handle form submission and display submitted values.</w:t>
      </w:r>
    </w:p>
    <w:p w:rsidR="00EF577D" w:rsidRDefault="00EF577D" w:rsidP="00EF577D">
      <w:r>
        <w:t>Steps:</w:t>
      </w:r>
    </w:p>
    <w:p w:rsidR="00EF577D" w:rsidRDefault="00EF577D" w:rsidP="00EF577D">
      <w:r>
        <w:t xml:space="preserve">  1. Capture form data and display it using DOM manipulation.</w:t>
      </w:r>
    </w:p>
    <w:p w:rsidR="00EF577D" w:rsidRDefault="00EF577D" w:rsidP="00EF577D">
      <w:r w:rsidRPr="00A14434">
        <w:rPr>
          <w:noProof/>
        </w:rPr>
        <w:lastRenderedPageBreak/>
        <w:drawing>
          <wp:inline distT="0" distB="0" distL="0" distR="0" wp14:anchorId="7D5D8161" wp14:editId="07396D1D">
            <wp:extent cx="5731510" cy="2880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77D" w:rsidRDefault="00EF577D" w:rsidP="00EF577D"/>
    <w:sectPr w:rsidR="00EF5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7D"/>
    <w:rsid w:val="005F4EA0"/>
    <w:rsid w:val="00BC5476"/>
    <w:rsid w:val="00EF577D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8719"/>
  <w15:chartTrackingRefBased/>
  <w15:docId w15:val="{B9750FB5-7C87-4583-B017-6CF6B86F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5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2024-10-20T00:34:00Z</dcterms:created>
  <dcterms:modified xsi:type="dcterms:W3CDTF">2024-10-26T11:29:00Z</dcterms:modified>
</cp:coreProperties>
</file>