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719" w:rsidRPr="00C01719" w:rsidRDefault="00C01719" w:rsidP="00C0171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</w:t>
      </w:r>
      <w:r>
        <w:rPr>
          <w:b/>
          <w:sz w:val="28"/>
          <w:szCs w:val="28"/>
        </w:rPr>
        <w:br/>
      </w:r>
      <w:bookmarkStart w:id="0" w:name="_GoBack"/>
      <w:bookmarkEnd w:id="0"/>
      <w:r w:rsidRPr="00C01719">
        <w:rPr>
          <w:b/>
          <w:sz w:val="28"/>
          <w:szCs w:val="28"/>
        </w:rPr>
        <w:t xml:space="preserve">Steps to open mac build </w:t>
      </w:r>
    </w:p>
    <w:p w:rsidR="00C01719" w:rsidRDefault="00C01719" w:rsidP="00C01719">
      <w:r>
        <w:t>Step 1 — Make the executable runnable:</w:t>
      </w:r>
    </w:p>
    <w:p w:rsidR="00C01719" w:rsidRDefault="00C01719" w:rsidP="00C01719">
      <w:proofErr w:type="spellStart"/>
      <w:r>
        <w:t>bashchmod</w:t>
      </w:r>
      <w:proofErr w:type="spellEnd"/>
      <w:r>
        <w:t xml:space="preserve"> +x /Applications/maccheck12.app/Contents/</w:t>
      </w:r>
      <w:proofErr w:type="spellStart"/>
      <w:r>
        <w:t>MacOS</w:t>
      </w:r>
      <w:proofErr w:type="spellEnd"/>
      <w:r>
        <w:t>/</w:t>
      </w:r>
      <w:proofErr w:type="spellStart"/>
      <w:r>
        <w:t>UnityDeveloper_Test</w:t>
      </w:r>
      <w:proofErr w:type="spellEnd"/>
    </w:p>
    <w:p w:rsidR="00C01719" w:rsidRDefault="00C01719" w:rsidP="00C01719">
      <w:r>
        <w:t>Step 2 — Remove quarantine:</w:t>
      </w:r>
    </w:p>
    <w:p w:rsidR="00C01719" w:rsidRDefault="00C01719" w:rsidP="00C01719">
      <w:proofErr w:type="spellStart"/>
      <w:r>
        <w:t>bashxattr</w:t>
      </w:r>
      <w:proofErr w:type="spellEnd"/>
      <w:r>
        <w:t xml:space="preserve"> -</w:t>
      </w:r>
      <w:proofErr w:type="spellStart"/>
      <w:r>
        <w:t>cr</w:t>
      </w:r>
      <w:proofErr w:type="spellEnd"/>
      <w:r>
        <w:t xml:space="preserve"> /Applications/maccheck12.app</w:t>
      </w:r>
    </w:p>
    <w:p w:rsidR="00C01719" w:rsidRDefault="00C01719" w:rsidP="00C01719">
      <w:r>
        <w:t>Step 3 — Open it:</w:t>
      </w:r>
    </w:p>
    <w:p w:rsidR="0068030D" w:rsidRDefault="00C01719" w:rsidP="00C01719">
      <w:proofErr w:type="spellStart"/>
      <w:r>
        <w:t>bashopen</w:t>
      </w:r>
      <w:proofErr w:type="spellEnd"/>
      <w:r>
        <w:t xml:space="preserve"> /Applications/maccheck12.app</w:t>
      </w:r>
    </w:p>
    <w:sectPr w:rsidR="00680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FB512B"/>
    <w:multiLevelType w:val="hybridMultilevel"/>
    <w:tmpl w:val="302ED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719"/>
    <w:rsid w:val="008B7F2A"/>
    <w:rsid w:val="00B21A2B"/>
    <w:rsid w:val="00C0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60D12"/>
  <w15:chartTrackingRefBased/>
  <w15:docId w15:val="{CEFF5249-8D43-45D2-9F24-D9C70D1F6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17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2026-05-15T06:06:00Z</dcterms:created>
  <dcterms:modified xsi:type="dcterms:W3CDTF">2026-05-15T06:08:00Z</dcterms:modified>
</cp:coreProperties>
</file>