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e15238b" w14:textId="ce15238b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2016-05-26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91;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