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41693b2" w14:textId="441693b2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2016-05-26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91;</w:t>
      </w:r>
      <w:r>
        <w:t xml:space="preserve">69;</w:t>
      </w:r>
      <w:r>
        <w:t xml:space="preserve">86;</w:t>
      </w:r>
      <w:r>
        <w:t xml:space="preserve">97;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