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4A6" w14:textId="77777777" w:rsidR="008901E1" w:rsidRPr="008901E1" w:rsidRDefault="008901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1E1">
        <w:rPr>
          <w:rFonts w:ascii="Times New Roman" w:hAnsi="Times New Roman" w:cs="Times New Roman"/>
          <w:b/>
          <w:bCs/>
          <w:sz w:val="28"/>
          <w:szCs w:val="28"/>
        </w:rPr>
        <w:t xml:space="preserve">Week </w:t>
      </w:r>
      <w:proofErr w:type="gramStart"/>
      <w:r w:rsidRPr="008901E1">
        <w:rPr>
          <w:rFonts w:ascii="Times New Roman" w:hAnsi="Times New Roman" w:cs="Times New Roman"/>
          <w:b/>
          <w:bCs/>
          <w:sz w:val="28"/>
          <w:szCs w:val="28"/>
        </w:rPr>
        <w:t>1  -</w:t>
      </w:r>
      <w:proofErr w:type="gramEnd"/>
      <w:r w:rsidRPr="008901E1">
        <w:rPr>
          <w:rFonts w:ascii="Times New Roman" w:hAnsi="Times New Roman" w:cs="Times New Roman"/>
          <w:b/>
          <w:bCs/>
          <w:sz w:val="28"/>
          <w:szCs w:val="28"/>
        </w:rPr>
        <w:t xml:space="preserve"> Unit1</w:t>
      </w:r>
    </w:p>
    <w:p w14:paraId="55907D1F" w14:textId="77777777" w:rsidR="008901E1" w:rsidRDefault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1.Squares of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a  sorted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array</w:t>
      </w:r>
    </w:p>
    <w:p w14:paraId="231D022E" w14:textId="77777777" w:rsidR="008901E1" w:rsidRDefault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588B5B" wp14:editId="40E6FEF8">
            <wp:extent cx="5731510" cy="3166110"/>
            <wp:effectExtent l="0" t="0" r="2540" b="0"/>
            <wp:docPr id="9594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0953" name="Picture 9594409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521D" w14:textId="77777777" w:rsidR="008901E1" w:rsidRDefault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2.Contains duplicate II</w:t>
      </w:r>
    </w:p>
    <w:p w14:paraId="53FFED3D" w14:textId="77777777" w:rsidR="008901E1" w:rsidRDefault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7CAB8C7" wp14:editId="371FA301">
            <wp:extent cx="5731510" cy="3065145"/>
            <wp:effectExtent l="0" t="0" r="2540" b="1905"/>
            <wp:docPr id="212349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9873" name="Picture 2123498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1AAC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F350655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6040E084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33F208B0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3.Running sum of 1d array</w:t>
      </w:r>
    </w:p>
    <w:p w14:paraId="67440E85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3BD28D1" wp14:editId="1AD3B065">
            <wp:extent cx="5731510" cy="3091815"/>
            <wp:effectExtent l="0" t="0" r="2540" b="0"/>
            <wp:docPr id="953481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1161" name="Picture 9534811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E234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90BAF39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4.Sum of Absolute difference in a sorted array</w:t>
      </w:r>
    </w:p>
    <w:p w14:paraId="704DD860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622DDB2" wp14:editId="429FC8AF">
            <wp:extent cx="5731510" cy="3092450"/>
            <wp:effectExtent l="0" t="0" r="2540" b="0"/>
            <wp:docPr id="8015779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77962" name="Picture 8015779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BD54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DD6336E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2D7FDCCD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1D467626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5.Binary Search</w:t>
      </w:r>
    </w:p>
    <w:p w14:paraId="332F42D5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6E2C54F" wp14:editId="44B8121C">
            <wp:extent cx="5731510" cy="3103245"/>
            <wp:effectExtent l="0" t="0" r="2540" b="1905"/>
            <wp:docPr id="2019669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9212" name="Picture 201966921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B39B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6.Sort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colors</w:t>
      </w:r>
      <w:proofErr w:type="spellEnd"/>
    </w:p>
    <w:p w14:paraId="6FAE0D0F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9B8EAB" wp14:editId="3EBD0F70">
            <wp:extent cx="5731510" cy="3130550"/>
            <wp:effectExtent l="0" t="0" r="2540" b="0"/>
            <wp:docPr id="2088023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23082" name="Picture 20880230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EACB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337286B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46164CF7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60938422" w14:textId="77777777" w:rsidR="008901E1" w:rsidRDefault="008901E1" w:rsidP="008901E1">
      <w:pPr>
        <w:rPr>
          <w:rFonts w:ascii="Times New Roman" w:hAnsi="Times New Roman" w:cs="Times New Roman"/>
          <w:sz w:val="36"/>
          <w:szCs w:val="36"/>
        </w:rPr>
      </w:pPr>
    </w:p>
    <w:p w14:paraId="1640F57B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7.Best time to buy and sell stock</w:t>
      </w:r>
    </w:p>
    <w:p w14:paraId="55161D17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60602F1" wp14:editId="5FABCDC9">
            <wp:extent cx="5731510" cy="3072765"/>
            <wp:effectExtent l="0" t="0" r="2540" b="0"/>
            <wp:docPr id="100309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9489" name="Picture 1003094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D80B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207AEBEC" w14:textId="77777777" w:rsidR="008901E1" w:rsidRDefault="008901E1" w:rsidP="008901E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8.First unique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character  in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 string</w:t>
      </w:r>
    </w:p>
    <w:p w14:paraId="26B992FB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028A22" wp14:editId="457A2CB1">
            <wp:extent cx="5731510" cy="3093085"/>
            <wp:effectExtent l="0" t="0" r="2540" b="0"/>
            <wp:docPr id="1235787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87184" name="Picture 12357871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5D48" w14:textId="77777777" w:rsidR="008901E1" w:rsidRDefault="008901E1" w:rsidP="008901E1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4B2F728A" w14:textId="77777777" w:rsidR="008901E1" w:rsidRDefault="008901E1" w:rsidP="008901E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7649FABC" w14:textId="77777777" w:rsidR="008901E1" w:rsidRDefault="008901E1" w:rsidP="008901E1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0F250000" w14:textId="77777777" w:rsidR="008901E1" w:rsidRDefault="008901E1" w:rsidP="008901E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9.Move Zeroes</w:t>
      </w:r>
    </w:p>
    <w:p w14:paraId="197DC3AA" w14:textId="77777777" w:rsidR="008901E1" w:rsidRDefault="008901E1" w:rsidP="008901E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11632E" wp14:editId="6516D697">
            <wp:extent cx="5731510" cy="3112770"/>
            <wp:effectExtent l="0" t="0" r="2540" b="0"/>
            <wp:docPr id="10734494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49457" name="Picture 107344945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0510" w14:textId="77777777" w:rsidR="008901E1" w:rsidRDefault="008901E1" w:rsidP="008901E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10.Reverse string</w:t>
      </w:r>
    </w:p>
    <w:p w14:paraId="7C76E20B" w14:textId="77777777" w:rsidR="008901E1" w:rsidRPr="008901E1" w:rsidRDefault="008901E1" w:rsidP="008901E1">
      <w:pPr>
        <w:ind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8335ADD" wp14:editId="25319B5E">
            <wp:extent cx="5731510" cy="3089910"/>
            <wp:effectExtent l="0" t="0" r="2540" b="0"/>
            <wp:docPr id="1486940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40415" name="Picture 14869404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1E1" w:rsidRPr="008901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5181" w14:textId="77777777" w:rsidR="00C01A97" w:rsidRDefault="00C01A97" w:rsidP="008901E1">
      <w:pPr>
        <w:spacing w:after="0" w:line="240" w:lineRule="auto"/>
      </w:pPr>
      <w:r>
        <w:separator/>
      </w:r>
    </w:p>
  </w:endnote>
  <w:endnote w:type="continuationSeparator" w:id="0">
    <w:p w14:paraId="565917FE" w14:textId="77777777" w:rsidR="00C01A97" w:rsidRDefault="00C01A97" w:rsidP="00890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184CD" w14:textId="77777777" w:rsidR="00C01A97" w:rsidRDefault="00C01A97" w:rsidP="008901E1">
      <w:pPr>
        <w:spacing w:after="0" w:line="240" w:lineRule="auto"/>
      </w:pPr>
      <w:r>
        <w:separator/>
      </w:r>
    </w:p>
  </w:footnote>
  <w:footnote w:type="continuationSeparator" w:id="0">
    <w:p w14:paraId="679FDA13" w14:textId="77777777" w:rsidR="00C01A97" w:rsidRDefault="00C01A97" w:rsidP="008901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E1"/>
    <w:rsid w:val="001D38AC"/>
    <w:rsid w:val="008901E1"/>
    <w:rsid w:val="00C0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F8A2F"/>
  <w15:chartTrackingRefBased/>
  <w15:docId w15:val="{F98A1F0F-4C63-4A43-946A-419DCC4A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0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1E1"/>
  </w:style>
  <w:style w:type="paragraph" w:styleId="Footer">
    <w:name w:val="footer"/>
    <w:basedOn w:val="Normal"/>
    <w:link w:val="FooterChar"/>
    <w:uiPriority w:val="99"/>
    <w:unhideWhenUsed/>
    <w:rsid w:val="00890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1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Royal</dc:creator>
  <cp:keywords/>
  <dc:description/>
  <cp:lastModifiedBy>Manoj Royal</cp:lastModifiedBy>
  <cp:revision>1</cp:revision>
  <dcterms:created xsi:type="dcterms:W3CDTF">2026-02-09T03:43:00Z</dcterms:created>
  <dcterms:modified xsi:type="dcterms:W3CDTF">2026-02-09T03:55:00Z</dcterms:modified>
</cp:coreProperties>
</file>