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AE0" w:rsidRPr="0049496B" w:rsidRDefault="0049496B">
      <w:pPr>
        <w:rPr>
          <w:lang w:val="en-US"/>
        </w:rPr>
      </w:pPr>
      <w:r>
        <w:rPr>
          <w:lang w:val="en-US"/>
        </w:rPr>
        <w:t>First document word</w:t>
      </w:r>
    </w:p>
    <w:sectPr w:rsidR="00C71AE0" w:rsidRPr="0049496B" w:rsidSect="00C71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grammar="clean"/>
  <w:defaultTabStop w:val="708"/>
  <w:characterSpacingControl w:val="doNotCompress"/>
  <w:compat/>
  <w:rsids>
    <w:rsidRoot w:val="0049496B"/>
    <w:rsid w:val="000A4CF4"/>
    <w:rsid w:val="00107F2A"/>
    <w:rsid w:val="00127804"/>
    <w:rsid w:val="00165084"/>
    <w:rsid w:val="00265CF4"/>
    <w:rsid w:val="00475868"/>
    <w:rsid w:val="00485B4C"/>
    <w:rsid w:val="0049496B"/>
    <w:rsid w:val="004B7054"/>
    <w:rsid w:val="00566560"/>
    <w:rsid w:val="00821344"/>
    <w:rsid w:val="00B246F7"/>
    <w:rsid w:val="00B76052"/>
    <w:rsid w:val="00B8161A"/>
    <w:rsid w:val="00BD591F"/>
    <w:rsid w:val="00C71AE0"/>
    <w:rsid w:val="00CC5008"/>
    <w:rsid w:val="00CF48C5"/>
    <w:rsid w:val="00EC7446"/>
    <w:rsid w:val="00F66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AE0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Міщенко Володимир</dc:creator>
  <cp:keywords/>
  <dc:description/>
  <cp:lastModifiedBy>Міщенко Володимир</cp:lastModifiedBy>
  <cp:revision>2</cp:revision>
  <dcterms:created xsi:type="dcterms:W3CDTF">2023-01-23T22:58:00Z</dcterms:created>
  <dcterms:modified xsi:type="dcterms:W3CDTF">2023-01-23T22:58:00Z</dcterms:modified>
</cp:coreProperties>
</file>