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99C7" w14:textId="5BC3349C" w:rsidR="00414241" w:rsidRPr="00C80F33" w:rsidRDefault="00414241" w:rsidP="00414241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87C334" wp14:editId="38585E49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1944875283" name="Cuadro de texto 1944875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5A9C" w14:textId="77777777" w:rsidR="00414241" w:rsidRPr="00C80F33" w:rsidRDefault="00414241" w:rsidP="00414241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C334" id="_x0000_t202" coordsize="21600,21600" o:spt="202" path="m,l,21600r21600,l21600,xe">
                <v:stroke joinstyle="miter"/>
                <v:path gradientshapeok="t" o:connecttype="rect"/>
              </v:shapetype>
              <v:shape id="Cuadro de texto 1944875283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48E45A9C" w14:textId="77777777" w:rsidR="00414241" w:rsidRPr="00C80F33" w:rsidRDefault="00414241" w:rsidP="00414241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Junio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25D96F" wp14:editId="141332AC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BA2E" w14:textId="0EE4057E" w:rsidR="00414241" w:rsidRPr="000E55C6" w:rsidRDefault="00414241" w:rsidP="004142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 xml:space="preserve">Práctica </w:t>
                            </w:r>
                            <w:r w:rsidR="003667FC"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5D96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5176BA2E" w14:textId="0EE4057E" w:rsidR="00414241" w:rsidRPr="000E55C6" w:rsidRDefault="00414241" w:rsidP="00414241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 xml:space="preserve">Práctica </w:t>
                      </w:r>
                      <w:r w:rsidR="003667FC"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8B9E91" wp14:editId="33D88A47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2315" w14:textId="2C0AFC5B" w:rsidR="00414241" w:rsidRPr="000E55C6" w:rsidRDefault="003667FC" w:rsidP="004142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Evaluación de clasificadores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9E91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45CF2315" w14:textId="2C0AFC5B" w:rsidR="00414241" w:rsidRPr="000E55C6" w:rsidRDefault="003667FC" w:rsidP="00414241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Evaluación de clasificadores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72DE42A" wp14:editId="4736A52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9155"/>
        <w:tblW w:w="9327" w:type="dxa"/>
        <w:tblLook w:val="04A0" w:firstRow="1" w:lastRow="0" w:firstColumn="1" w:lastColumn="0" w:noHBand="0" w:noVBand="1"/>
      </w:tblPr>
      <w:tblGrid>
        <w:gridCol w:w="6754"/>
        <w:gridCol w:w="2573"/>
      </w:tblGrid>
      <w:tr w:rsidR="00414241" w14:paraId="00F57DC9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1CD40723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Nombre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0D22892F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Matrícula</w:t>
            </w:r>
          </w:p>
        </w:tc>
      </w:tr>
      <w:tr w:rsidR="00414241" w14:paraId="3501E13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4E733DA" w14:textId="3471C375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Ranfery Josua Peregrina Morales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14BD1601" w14:textId="23983803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1924910</w:t>
            </w:r>
          </w:p>
        </w:tc>
      </w:tr>
      <w:tr w:rsidR="00414241" w14:paraId="664E942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2429749D" w14:textId="1E353F70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56B7403" w14:textId="0B643440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</w:p>
        </w:tc>
      </w:tr>
      <w:tr w:rsidR="00414241" w14:paraId="68349F9F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F962F59" w14:textId="5F31CC8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FA3565A" w14:textId="7BCF6A66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  <w:tr w:rsidR="00414241" w14:paraId="228EF22E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45DC8A60" w14:textId="19E7E5D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38B56921" w14:textId="14805274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</w:tbl>
    <w:p w14:paraId="164C55E4" w14:textId="6723A2EB" w:rsidR="00414241" w:rsidRPr="00BD5B0F" w:rsidRDefault="00414241" w:rsidP="004142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F3505D" wp14:editId="05C2CE9C">
                <wp:simplePos x="0" y="0"/>
                <wp:positionH relativeFrom="page">
                  <wp:posOffset>3077210</wp:posOffset>
                </wp:positionH>
                <wp:positionV relativeFrom="paragraph">
                  <wp:posOffset>5064307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C2C7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22/3/26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505D" id="_x0000_s1029" type="#_x0000_t202" style="position:absolute;margin-left:242.3pt;margin-top:398.75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Ay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" filled="f" stroked="f">
                <v:textbox>
                  <w:txbxContent>
                    <w:p w14:paraId="58A0C2C7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22/3/26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C92645" wp14:editId="069F7315">
                <wp:simplePos x="0" y="0"/>
                <wp:positionH relativeFrom="margin">
                  <wp:posOffset>33655</wp:posOffset>
                </wp:positionH>
                <wp:positionV relativeFrom="paragraph">
                  <wp:posOffset>4982210</wp:posOffset>
                </wp:positionV>
                <wp:extent cx="2028825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DC395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92645" id="_x0000_s1030" type="#_x0000_t202" style="position:absolute;margin-left:2.65pt;margin-top:392.3pt;width:159.75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" filled="f" stroked="f">
                <v:textbox>
                  <w:txbxContent>
                    <w:p w14:paraId="0D6DC395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1E86E8" wp14:editId="77E18160">
                <wp:simplePos x="0" y="0"/>
                <wp:positionH relativeFrom="margin">
                  <wp:posOffset>2056130</wp:posOffset>
                </wp:positionH>
                <wp:positionV relativeFrom="paragraph">
                  <wp:posOffset>3159760</wp:posOffset>
                </wp:positionV>
                <wp:extent cx="382905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5D3C5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86E8" id="_x0000_s1031" type="#_x0000_t202" style="position:absolute;margin-left:161.9pt;margin-top:248.8pt;width:301.5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" filled="f" stroked="f">
                <v:textbox>
                  <w:txbxContent>
                    <w:p w14:paraId="7DA5D3C5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507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80B209" wp14:editId="4DA56D5A">
                <wp:simplePos x="0" y="0"/>
                <wp:positionH relativeFrom="page">
                  <wp:posOffset>3053080</wp:posOffset>
                </wp:positionH>
                <wp:positionV relativeFrom="paragraph">
                  <wp:posOffset>3723005</wp:posOffset>
                </wp:positionV>
                <wp:extent cx="3959860" cy="772795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090E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Tópicos Selectos de Ciencias de la Ing.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0B209" id="_x0000_s1032" type="#_x0000_t202" style="position:absolute;margin-left:240.4pt;margin-top:293.15pt;width:311.8pt;height:60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" filled="f" stroked="f">
                <v:textbox>
                  <w:txbxContent>
                    <w:p w14:paraId="1B75090E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Tópicos Selectos de Ciencias de la Ing. III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6E4F075" wp14:editId="7C8F4654">
                <wp:simplePos x="0" y="0"/>
                <wp:positionH relativeFrom="page">
                  <wp:posOffset>3055620</wp:posOffset>
                </wp:positionH>
                <wp:positionV relativeFrom="paragraph">
                  <wp:posOffset>4450715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E73A0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F075" id="_x0000_s1033" type="#_x0000_t202" style="position:absolute;margin-left:240.6pt;margin-top:350.45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" filled="f" stroked="f">
                <v:textbox>
                  <w:txbxContent>
                    <w:p w14:paraId="52EE73A0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B932F9" wp14:editId="18D033CB">
                <wp:simplePos x="0" y="0"/>
                <wp:positionH relativeFrom="margin">
                  <wp:align>left</wp:align>
                </wp:positionH>
                <wp:positionV relativeFrom="paragraph">
                  <wp:posOffset>4348480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54B71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932F9" id="_x0000_s1034" type="#_x0000_t202" style="position:absolute;margin-left:0;margin-top:342.4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J1wTLzcAAAACAEAAA8AAAAAAAAAAAAA&#10;AAAAVgQAAGRycy9kb3ducmV2LnhtbFBLBQYAAAAABAAEAPMAAABfBQAAAAA=&#10;" filled="f" stroked="f">
                <v:textbox>
                  <w:txbxContent>
                    <w:p w14:paraId="3E654B71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F259A8" wp14:editId="481D56B0">
                <wp:simplePos x="0" y="0"/>
                <wp:positionH relativeFrom="margin">
                  <wp:align>left</wp:align>
                </wp:positionH>
                <wp:positionV relativeFrom="paragraph">
                  <wp:posOffset>3635375</wp:posOffset>
                </wp:positionV>
                <wp:extent cx="2116455" cy="640080"/>
                <wp:effectExtent l="0" t="0" r="0" b="0"/>
                <wp:wrapSquare wrapText="bothSides"/>
                <wp:docPr id="18979389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A1D4D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59A8" id="_x0000_s1035" type="#_x0000_t202" style="position:absolute;margin-left:0;margin-top:286.25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" filled="f" stroked="f">
                <v:textbox>
                  <w:txbxContent>
                    <w:p w14:paraId="284A1D4D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99D0B2" wp14:editId="6E2FA0C1">
                <wp:simplePos x="0" y="0"/>
                <wp:positionH relativeFrom="margin">
                  <wp:posOffset>0</wp:posOffset>
                </wp:positionH>
                <wp:positionV relativeFrom="paragraph">
                  <wp:posOffset>3060065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DE7A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D0B2" id="_x0000_s1036" type="#_x0000_t202" style="position:absolute;margin-left:0;margin-top:240.95pt;width:166.65pt;height:4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6Bt/AEAANU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" filled="f" stroked="f">
                <v:textbox>
                  <w:txbxContent>
                    <w:p w14:paraId="202BDE7A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65C5D53B" w14:textId="77777777" w:rsidR="00414241" w:rsidRDefault="00414241">
      <w:r>
        <w:lastRenderedPageBreak/>
        <w:br w:type="page"/>
      </w:r>
    </w:p>
    <w:p w14:paraId="2B4F5778" w14:textId="1F38C566" w:rsidR="00414241" w:rsidRDefault="00414241" w:rsidP="00414241">
      <w:pPr>
        <w:pStyle w:val="Ttulo1"/>
      </w:pPr>
      <w:r>
        <w:lastRenderedPageBreak/>
        <w:t>Objetivo</w:t>
      </w:r>
    </w:p>
    <w:p w14:paraId="5B284681" w14:textId="7AC607F7" w:rsidR="00E51CAC" w:rsidRPr="00E51CAC" w:rsidRDefault="003667FC" w:rsidP="00E51CAC">
      <w:r>
        <w:t>Utilizar la matriz de confusión para evaluar el desempeño de un clasificador</w:t>
      </w:r>
    </w:p>
    <w:p w14:paraId="08DBF0DA" w14:textId="21E45051" w:rsidR="00414241" w:rsidRDefault="00414241" w:rsidP="00414241">
      <w:pPr>
        <w:pStyle w:val="Ttulo1"/>
      </w:pPr>
      <w:r>
        <w:t>Marco teórico</w:t>
      </w:r>
    </w:p>
    <w:p w14:paraId="01513ACE" w14:textId="5C88BFDC" w:rsidR="00414241" w:rsidRDefault="00414241" w:rsidP="00414241">
      <w:pPr>
        <w:pStyle w:val="Ttulo1"/>
      </w:pPr>
      <w:r>
        <w:t>Desarrollo</w:t>
      </w:r>
    </w:p>
    <w:p w14:paraId="22086D3E" w14:textId="41DE87DB" w:rsidR="00A35641" w:rsidRPr="00A35641" w:rsidRDefault="00A35641" w:rsidP="00A35641">
      <w:r>
        <w:t xml:space="preserve">Utilizando los datos de la </w:t>
      </w:r>
      <w:r>
        <w:rPr>
          <w:b/>
          <w:bCs/>
        </w:rPr>
        <w:t>Práctica 5</w:t>
      </w:r>
      <w:r>
        <w:t xml:space="preserve"> obtuvimos por resultado</w:t>
      </w:r>
    </w:p>
    <w:p w14:paraId="67A5B272" w14:textId="09118BDB" w:rsidR="00414241" w:rsidRDefault="00414241" w:rsidP="00414241">
      <w:pPr>
        <w:pStyle w:val="Ttulo1"/>
      </w:pPr>
      <w:r>
        <w:t>Cálculos y resultados</w:t>
      </w:r>
    </w:p>
    <w:p w14:paraId="035EA315" w14:textId="541B55F0" w:rsidR="00414241" w:rsidRDefault="00414241" w:rsidP="00414241">
      <w:pPr>
        <w:pStyle w:val="Ttulo1"/>
      </w:pPr>
      <w:r>
        <w:t>Conclusiones</w:t>
      </w:r>
    </w:p>
    <w:p w14:paraId="5FCC8845" w14:textId="4A79D056" w:rsidR="00414241" w:rsidRDefault="00414241" w:rsidP="00414241">
      <w:pPr>
        <w:pStyle w:val="Ttulo1"/>
      </w:pPr>
      <w:r>
        <w:t>Bibliografía</w:t>
      </w:r>
    </w:p>
    <w:p w14:paraId="60A5AE07" w14:textId="77777777" w:rsidR="00414241" w:rsidRDefault="00414241"/>
    <w:sectPr w:rsidR="00414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light Candles">
    <w:altName w:val="Calibri"/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41"/>
    <w:rsid w:val="000B4C6A"/>
    <w:rsid w:val="003667FC"/>
    <w:rsid w:val="00414241"/>
    <w:rsid w:val="005C6B88"/>
    <w:rsid w:val="00A35641"/>
    <w:rsid w:val="00A72F57"/>
    <w:rsid w:val="00D369BF"/>
    <w:rsid w:val="00E0744A"/>
    <w:rsid w:val="00E51CAC"/>
    <w:rsid w:val="00E84ECA"/>
    <w:rsid w:val="00F54E20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7092"/>
  <w15:chartTrackingRefBased/>
  <w15:docId w15:val="{12454AE7-2680-452B-B18B-7EDC22F4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2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2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2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2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24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14241"/>
    <w:pPr>
      <w:spacing w:after="0" w:line="240" w:lineRule="auto"/>
    </w:pPr>
    <w:rPr>
      <w:kern w:val="0"/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4</cp:revision>
  <dcterms:created xsi:type="dcterms:W3CDTF">2026-05-16T07:24:00Z</dcterms:created>
  <dcterms:modified xsi:type="dcterms:W3CDTF">2026-05-23T22:17:00Z</dcterms:modified>
</cp:coreProperties>
</file>