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EB12" w14:textId="5910BD6D" w:rsidR="000A0F2F" w:rsidRPr="006C5040" w:rsidRDefault="006C504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noProof/>
          <w:spacing w:val="-3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FF535" wp14:editId="3674C4B3">
                <wp:simplePos x="0" y="0"/>
                <wp:positionH relativeFrom="column">
                  <wp:posOffset>4009796</wp:posOffset>
                </wp:positionH>
                <wp:positionV relativeFrom="paragraph">
                  <wp:posOffset>37465</wp:posOffset>
                </wp:positionV>
                <wp:extent cx="2001187" cy="697043"/>
                <wp:effectExtent l="0" t="0" r="5715" b="1905"/>
                <wp:wrapNone/>
                <wp:docPr id="8858675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187" cy="697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8AC1FF" w14:textId="20A4E842" w:rsidR="006C5040" w:rsidRPr="00745E85" w:rsidRDefault="006C5040" w:rsidP="006C5040">
                            <w:pPr>
                              <w:jc w:val="both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(Note: Attach a copy of the Will/Codicil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to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this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1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Affidavit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of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45E85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Comparison</w:t>
                            </w:r>
                            <w:proofErr w:type="gramEnd"/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 xml:space="preserve"> executed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by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any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two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persons;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if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a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photocopy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of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the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Will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is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used,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only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one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person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45E85">
                              <w:rPr>
                                <w:rFonts w:ascii="Times New Roman" w:hAnsi="Times New Roman"/>
                                <w:color w:val="231F20"/>
                                <w:sz w:val="16"/>
                                <w:szCs w:val="16"/>
                              </w:rPr>
                              <w:t>need make the affidavit.)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FF5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5.75pt;margin-top:2.95pt;width:157.55pt;height:5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YsoKwIAAFQEAAAOAAAAZHJzL2Uyb0RvYy54bWysVMlu2zAQvRfoPxC815IcZxMsB64DFwWM&#13;&#10;JIBT5ExTpCWA4rAkbcn9+g4peUnaU9ELNeQM3yzvUdOHrlFkL6yrQRc0G6WUCM2hrPW2oD9el1/u&#13;&#10;KHGe6ZIp0KKgB+How+zzp2lrcjGGClQpLEEQ7fLWFLTy3uRJ4nglGuZGYIRGpwTbMI9bu01Ky1pE&#13;&#10;b1QyTtObpAVbGgtcOIenj72TziK+lIL7Zymd8EQVFGvzcbVx3YQ1mU1ZvrXMVDUfymD/UEXDao1J&#13;&#10;T1CPzDOys/UfUE3NLTiQfsShSUDKmovYA3aTpR+6WVfMiNgLDseZ05jc/4PlT/u1ebHEd1+hQwLD&#13;&#10;QFrjcoeHoZ9O2iZ8sVKCfhzh4TQ20XnC8RB5yLK7W0o4+m7ub9PJVYBJzreNdf6bgIYEo6AWaYnT&#13;&#10;YvuV833oMSQkc6DqclkrFTdBCmKhLNkzJFH5WCOCv4tSmrSY/Oo6jcAawvUeWWms5dxTsHy36YZG&#13;&#10;N1AesH8LvTSc4csai1wx51+YRS1gy6hv/4yLVIBJYLAoqcD++tt5iEeK0EtJi9oqqPu5Y1ZQor5r&#13;&#10;JO8+m0yCGONmcn07xo299GwuPXrXLAA7z/AlGR7NEO/V0ZQWmjd8BvOQFV1Mc8xdUH80F75XPD4j&#13;&#10;LubzGITyM8yv9NrwAB0mHSh47d6YNQNPHhl+gqMKWf6Brj423NQw33mQdeQyDLif6jB3lG5Uw/DM&#13;&#10;wtu43Meo889g9hsAAP//AwBQSwMEFAAGAAgAAAAhAHvLeiPjAAAADgEAAA8AAABkcnMvZG93bnJl&#13;&#10;di54bWxMT8tOwzAQvCPxD9YicUHUCSEpTeNUiKfEjYaHuLnxkkTE6yh20/D3LCe4jLSa2XkUm9n2&#13;&#10;YsLRd44UxIsIBFLtTEeNgpfq/vwKhA+ajO4doYJv9LApj48KnRt3oGectqERbEI+1wraEIZcSl+3&#13;&#10;aLVfuAGJuU83Wh34HBtpRn1gc9vLiyjKpNUdcUKrB7xpsf7a7q2Cj7Pm/cnPD6+HJE2Gu8epWr6Z&#13;&#10;SqnTk/l2zXC9BhFwDn8f8LuB+0PJxXZuT8aLXkGWxClLFaQrEMyvLrMMxI6FcboEWRby/4zyBwAA&#13;&#10;//8DAFBLAQItABQABgAIAAAAIQC2gziS/gAAAOEBAAATAAAAAAAAAAAAAAAAAAAAAABbQ29udGVu&#13;&#10;dF9UeXBlc10ueG1sUEsBAi0AFAAGAAgAAAAhADj9If/WAAAAlAEAAAsAAAAAAAAAAAAAAAAALwEA&#13;&#10;AF9yZWxzLy5yZWxzUEsBAi0AFAAGAAgAAAAhAM3BiygrAgAAVAQAAA4AAAAAAAAAAAAAAAAALgIA&#13;&#10;AGRycy9lMm9Eb2MueG1sUEsBAi0AFAAGAAgAAAAhAHvLeiPjAAAADgEAAA8AAAAAAAAAAAAAAAAA&#13;&#10;hQQAAGRycy9kb3ducmV2LnhtbFBLBQYAAAAABAAEAPMAAACVBQAAAAA=&#13;&#10;" fillcolor="white [3201]" stroked="f" strokeweight=".5pt">
                <v:textbox>
                  <w:txbxContent>
                    <w:p w14:paraId="2D8AC1FF" w14:textId="20A4E842" w:rsidR="006C5040" w:rsidRPr="00745E85" w:rsidRDefault="006C5040" w:rsidP="006C5040">
                      <w:pPr>
                        <w:jc w:val="both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(Note: Attach a copy of the Will/Codicil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to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this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13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Affidavit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of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745E85">
                        <w:rPr>
                          <w:rFonts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Comparison</w:t>
                      </w:r>
                      <w:proofErr w:type="gramEnd"/>
                      <w:r w:rsidRPr="00745E85">
                        <w:rPr>
                          <w:rFonts w:ascii="Times New Roman" w:hAnsi="Times New Roman"/>
                          <w:color w:val="231F20"/>
                          <w:spacing w:val="-2"/>
                          <w:sz w:val="16"/>
                          <w:szCs w:val="16"/>
                        </w:rPr>
                        <w:t xml:space="preserve"> executed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by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any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two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persons;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if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a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photocopy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of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the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Will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is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used,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only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one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person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745E85">
                        <w:rPr>
                          <w:rFonts w:ascii="Times New Roman" w:hAnsi="Times New Roman"/>
                          <w:color w:val="231F20"/>
                          <w:sz w:val="16"/>
                          <w:szCs w:val="16"/>
                        </w:rPr>
                        <w:t>need make the affidavit.)</w:t>
                      </w:r>
                    </w:p>
                  </w:txbxContent>
                </v:textbox>
              </v:shape>
            </w:pict>
          </mc:Fallback>
        </mc:AlternateContent>
      </w:r>
      <w:r w:rsidR="00D008D1" w:rsidRPr="006C5040">
        <w:rPr>
          <w:rFonts w:ascii="Times New Roman" w:hAnsi="Times New Roman"/>
          <w:spacing w:val="-3"/>
          <w:sz w:val="22"/>
          <w:szCs w:val="22"/>
        </w:rPr>
        <w:t xml:space="preserve">SURROGATE'S COURT </w:t>
      </w:r>
      <w:r w:rsidR="000A0F2F" w:rsidRPr="006C5040">
        <w:rPr>
          <w:rFonts w:ascii="Times New Roman" w:hAnsi="Times New Roman"/>
          <w:spacing w:val="-3"/>
          <w:sz w:val="22"/>
          <w:szCs w:val="22"/>
        </w:rPr>
        <w:t>OF THE STATE OF NEW YORK</w:t>
      </w:r>
    </w:p>
    <w:p w14:paraId="2AEC00F6" w14:textId="741B7D8A" w:rsidR="00D008D1" w:rsidRPr="006C5040" w:rsidRDefault="000A0F2F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 xml:space="preserve">COUNTY </w:t>
      </w:r>
      <w:r w:rsidR="002D559B" w:rsidRPr="006C5040">
        <w:rPr>
          <w:rFonts w:ascii="Times New Roman" w:hAnsi="Times New Roman"/>
          <w:spacing w:val="-3"/>
          <w:sz w:val="22"/>
          <w:szCs w:val="22"/>
        </w:rPr>
        <w:t xml:space="preserve">OF </w:t>
      </w:r>
      <w:r w:rsidR="00247A9E" w:rsidRPr="006C5040">
        <w:rPr>
          <w:rFonts w:ascii="Times New Roman" w:hAnsi="Times New Roman"/>
          <w:spacing w:val="-3"/>
          <w:sz w:val="22"/>
          <w:szCs w:val="22"/>
        </w:rPr>
        <w:t>[COUNTY]</w:t>
      </w:r>
      <w:r w:rsidR="00D008D1" w:rsidRPr="006C5040">
        <w:rPr>
          <w:rFonts w:ascii="Times New Roman" w:hAnsi="Times New Roman"/>
          <w:spacing w:val="-3"/>
          <w:sz w:val="22"/>
          <w:szCs w:val="22"/>
        </w:rPr>
        <w:fldChar w:fldCharType="begin"/>
      </w:r>
      <w:r w:rsidR="00D008D1" w:rsidRPr="006C5040">
        <w:rPr>
          <w:rFonts w:ascii="Times New Roman" w:hAnsi="Times New Roman"/>
          <w:spacing w:val="-3"/>
          <w:sz w:val="22"/>
          <w:szCs w:val="22"/>
        </w:rPr>
        <w:instrText xml:space="preserve">PRIVATE </w:instrText>
      </w:r>
      <w:r w:rsidR="00D008D1" w:rsidRPr="006C5040">
        <w:rPr>
          <w:rFonts w:ascii="Times New Roman" w:hAnsi="Times New Roman"/>
          <w:spacing w:val="-3"/>
          <w:sz w:val="22"/>
          <w:szCs w:val="22"/>
        </w:rPr>
        <w:fldChar w:fldCharType="end"/>
      </w:r>
    </w:p>
    <w:p w14:paraId="3AED94BD" w14:textId="77777777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---------------------------------------------------------------x</w:t>
      </w:r>
    </w:p>
    <w:p w14:paraId="476FF96A" w14:textId="1A533A34" w:rsidR="00ED4E00" w:rsidRPr="006C5040" w:rsidRDefault="002D559B" w:rsidP="003870E2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 xml:space="preserve">PROBATE PROCEEDING, ESTATE OF </w:t>
      </w:r>
    </w:p>
    <w:p w14:paraId="2DC040C9" w14:textId="77777777" w:rsidR="003870E2" w:rsidRPr="006C5040" w:rsidRDefault="003870E2" w:rsidP="003870E2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43821A5D" w14:textId="2C90D43B" w:rsidR="00D008D1" w:rsidRPr="006C5040" w:rsidRDefault="00247A9E">
      <w:pPr>
        <w:suppressAutoHyphens/>
        <w:jc w:val="both"/>
        <w:rPr>
          <w:rFonts w:ascii="Times New Roman" w:hAnsi="Times New Roman"/>
          <w:b/>
          <w:spacing w:val="-3"/>
          <w:sz w:val="22"/>
          <w:szCs w:val="22"/>
        </w:rPr>
      </w:pPr>
      <w:r w:rsidRPr="006C5040">
        <w:rPr>
          <w:rFonts w:ascii="Times New Roman" w:hAnsi="Times New Roman"/>
          <w:b/>
          <w:spacing w:val="-3"/>
          <w:sz w:val="22"/>
          <w:szCs w:val="22"/>
        </w:rPr>
        <w:t>[DECEDENT]</w:t>
      </w:r>
      <w:r w:rsidR="003870E2"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3870E2"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6A1C46" w:rsidRPr="006C5040">
        <w:rPr>
          <w:rFonts w:ascii="Times New Roman" w:hAnsi="Times New Roman"/>
          <w:spacing w:val="-3"/>
          <w:sz w:val="22"/>
          <w:szCs w:val="22"/>
        </w:rPr>
        <w:tab/>
      </w:r>
      <w:r w:rsidR="00071AE5" w:rsidRPr="006C5040">
        <w:rPr>
          <w:rFonts w:ascii="Times New Roman" w:hAnsi="Times New Roman"/>
          <w:spacing w:val="-3"/>
          <w:sz w:val="22"/>
          <w:szCs w:val="22"/>
        </w:rPr>
        <w:tab/>
      </w:r>
      <w:r w:rsidR="00071AE5" w:rsidRPr="006C5040">
        <w:rPr>
          <w:rFonts w:ascii="Times New Roman" w:hAnsi="Times New Roman"/>
          <w:spacing w:val="-3"/>
          <w:sz w:val="22"/>
          <w:szCs w:val="22"/>
        </w:rPr>
        <w:tab/>
      </w:r>
    </w:p>
    <w:p w14:paraId="713A363A" w14:textId="1CEBE678" w:rsidR="00D008D1" w:rsidRPr="006C5040" w:rsidRDefault="00ED4E00" w:rsidP="00ED4E0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b/>
          <w:spacing w:val="-3"/>
          <w:sz w:val="22"/>
          <w:szCs w:val="22"/>
        </w:rPr>
        <w:t xml:space="preserve">A/K/A </w:t>
      </w:r>
      <w:r w:rsidR="00247A9E" w:rsidRPr="006C5040">
        <w:rPr>
          <w:rFonts w:ascii="Times New Roman" w:hAnsi="Times New Roman"/>
          <w:b/>
          <w:spacing w:val="-3"/>
          <w:sz w:val="22"/>
          <w:szCs w:val="22"/>
        </w:rPr>
        <w:t>[DECEDENT AKA]</w:t>
      </w:r>
      <w:r w:rsidR="002D559B"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ab/>
        <w:t xml:space="preserve">       </w:t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>AFFIDAVIT OF COMPARISON</w:t>
      </w:r>
      <w:r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D008D1" w:rsidRPr="006C5040">
        <w:rPr>
          <w:rFonts w:ascii="Times New Roman" w:hAnsi="Times New Roman"/>
          <w:spacing w:val="-3"/>
          <w:sz w:val="22"/>
          <w:szCs w:val="22"/>
        </w:rPr>
        <w:tab/>
      </w:r>
      <w:r w:rsidR="00D008D1" w:rsidRPr="006C5040">
        <w:rPr>
          <w:rFonts w:ascii="Times New Roman" w:hAnsi="Times New Roman"/>
          <w:spacing w:val="-3"/>
          <w:sz w:val="22"/>
          <w:szCs w:val="22"/>
        </w:rPr>
        <w:tab/>
        <w:t xml:space="preserve"> </w:t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  <w:t xml:space="preserve">       FILE NO. [FILE NO]</w:t>
      </w:r>
    </w:p>
    <w:p w14:paraId="1B37E8EA" w14:textId="77777777" w:rsidR="003F0992" w:rsidRPr="006C5040" w:rsidRDefault="003F0992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5324B585" w14:textId="3E797B83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  <w:t>Deceased.</w:t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 xml:space="preserve"> </w:t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b/>
          <w:spacing w:val="-3"/>
          <w:sz w:val="22"/>
          <w:szCs w:val="22"/>
        </w:rPr>
        <w:tab/>
        <w:t xml:space="preserve"> </w:t>
      </w:r>
    </w:p>
    <w:p w14:paraId="425496DE" w14:textId="77777777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---------------------------------------------------------------x</w:t>
      </w:r>
    </w:p>
    <w:p w14:paraId="26A9B495" w14:textId="77777777" w:rsidR="003F0992" w:rsidRPr="006C5040" w:rsidRDefault="003F0992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44A47745" w14:textId="6FF9AAEC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STATE OF [STATE]</w:t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ab/>
      </w:r>
      <w:r w:rsidR="00F139F6"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>)</w:t>
      </w:r>
    </w:p>
    <w:p w14:paraId="74807E7C" w14:textId="77777777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  <w:t xml:space="preserve">  </w:t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proofErr w:type="gramStart"/>
      <w:r w:rsidRPr="006C5040">
        <w:rPr>
          <w:rFonts w:ascii="Times New Roman" w:hAnsi="Times New Roman"/>
          <w:spacing w:val="-3"/>
          <w:sz w:val="22"/>
          <w:szCs w:val="22"/>
        </w:rPr>
        <w:t>)  ss.</w:t>
      </w:r>
      <w:proofErr w:type="gramEnd"/>
      <w:r w:rsidRPr="006C5040">
        <w:rPr>
          <w:rFonts w:ascii="Times New Roman" w:hAnsi="Times New Roman"/>
          <w:spacing w:val="-3"/>
          <w:sz w:val="22"/>
          <w:szCs w:val="22"/>
        </w:rPr>
        <w:t>:</w:t>
      </w:r>
    </w:p>
    <w:p w14:paraId="008154E2" w14:textId="77777777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COUNTY OF [county]</w:t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="00ED4E00" w:rsidRPr="006C5040">
        <w:rPr>
          <w:rFonts w:ascii="Times New Roman" w:hAnsi="Times New Roman"/>
          <w:spacing w:val="-3"/>
          <w:sz w:val="22"/>
          <w:szCs w:val="22"/>
        </w:rPr>
        <w:tab/>
      </w:r>
      <w:r w:rsidR="00F139F6"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>)</w:t>
      </w:r>
    </w:p>
    <w:p w14:paraId="7CA22310" w14:textId="5635FB25" w:rsidR="00D008D1" w:rsidRPr="006C5040" w:rsidRDefault="00D008D1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7847BC67" w14:textId="77777777" w:rsidR="006C5040" w:rsidRPr="006C5040" w:rsidRDefault="006C504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30BA4232" w14:textId="7DFDE88C" w:rsidR="006C5040" w:rsidRPr="006C5040" w:rsidRDefault="006C5040" w:rsidP="006C5040">
      <w:pPr>
        <w:pStyle w:val="BodyText"/>
        <w:tabs>
          <w:tab w:val="left" w:pos="5555"/>
        </w:tabs>
        <w:spacing w:before="155"/>
        <w:jc w:val="both"/>
        <w:rPr>
          <w:rFonts w:ascii="Times New Roman" w:hAnsi="Times New Roman" w:cs="Times New Roman"/>
          <w:sz w:val="22"/>
          <w:szCs w:val="22"/>
        </w:rPr>
      </w:pPr>
      <w:r w:rsidRPr="006C504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F716E" wp14:editId="0CCF8E43">
                <wp:simplePos x="0" y="0"/>
                <wp:positionH relativeFrom="page">
                  <wp:posOffset>4406900</wp:posOffset>
                </wp:positionH>
                <wp:positionV relativeFrom="paragraph">
                  <wp:posOffset>231140</wp:posOffset>
                </wp:positionV>
                <wp:extent cx="114300" cy="0"/>
                <wp:effectExtent l="0" t="0" r="12700" b="12700"/>
                <wp:wrapNone/>
                <wp:docPr id="44596726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296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4DC39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7pt,18.2pt" to="356pt,1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5rrQEAAEoDAAAOAAAAZHJzL2Uyb0RvYy54bWysU8luGzEMvRfoPwi617OkCJqBxznEdS9p&#13;&#10;ayDpB9BaPEI1oiDKnvHfV5KXbreiF0IUySe+R2r5OI+WHVUgg67nzaLmTDmB0rh9z7+9bt594Iwi&#13;&#10;OAkWner5SRF/XL19s5x8p1oc0EoVWAJx1E2+50OMvqsqEoMagRbolUtBjWGEmNywr2SAKaGPtmrr&#13;&#10;+r6aMEgfUCiidLs+B/mq4GutRPyqNanIbM9Tb7HYUOwu22q1hG4fwA9GXNqAf+hiBOPSozeoNURg&#13;&#10;h2D+ghqNCEio40LgWKHWRqjCIbFp6j/YvAzgVeGSxCF/k4n+H6z4cnxy25BbF7N78c8ovlMSpZo8&#13;&#10;dbdgdshvA9tNn1GmMcIhYuE76zDm4sSEzUXW001WNUcm0mXTvL+rk/jiGqqgu9b5QPGTwpHlQ8+t&#13;&#10;cZkwdHB8ppj7gO6akq8dboy1ZWjWsannD+3DfSkgtEbmYE6jsN892cCOkMbe3jWbtkw6gf2WlpHX&#13;&#10;QMM5r4TOCxHw4GR5ZVAgP17OEYw9nxOQdReRsi553ajboTxtw1W8NLDS/mW58kb86pfqn19g9QMA&#13;&#10;AP//AwBQSwMEFAAGAAgAAAAhAFYC5sjiAAAADgEAAA8AAABkcnMvZG93bnJldi54bWxMj09Lw0AQ&#13;&#10;xe+C32EZwZvdtJZY02yKKApCitgWxNs0OybB/RN2t2389o540MvAvJl5837larRGHCnE3jsF00kG&#13;&#10;glzjde9aBbvt49UCREzoNBrvSMEXRVhV52clFtqf3CsdN6kVbOJigQq6lIZCyth0ZDFO/ECOZx8+&#13;&#10;WEzchlbqgCc2t0bOsiyXFnvHHzoc6L6j5nNzsAqCNfk7RTnU9ctz87Su6zfcRaUuL8aHJZe7JYhE&#13;&#10;Y/q7gB8Gzg8VB9v7g9NRGAX57ZyBkoLrfA6CF26mMxb2v4KsSvkfo/oGAAD//wMAUEsBAi0AFAAG&#13;&#10;AAgAAAAhALaDOJL+AAAA4QEAABMAAAAAAAAAAAAAAAAAAAAAAFtDb250ZW50X1R5cGVzXS54bWxQ&#13;&#10;SwECLQAUAAYACAAAACEAOP0h/9YAAACUAQAACwAAAAAAAAAAAAAAAAAvAQAAX3JlbHMvLnJlbHNQ&#13;&#10;SwECLQAUAAYACAAAACEAVhDua60BAABKAwAADgAAAAAAAAAAAAAAAAAuAgAAZHJzL2Uyb0RvYy54&#13;&#10;bWxQSwECLQAUAAYACAAAACEAVgLmyOIAAAAOAQAADwAAAAAAAAAAAAAAAAAHBAAAZHJzL2Rvd25y&#13;&#10;ZXYueG1sUEsFBgAAAAAEAAQA8wAAABYFAAAAAA==&#13;&#10;" strokecolor="#231f20" strokeweight=".25822mm">
                <o:lock v:ext="edit" shapetype="f"/>
                <w10:wrap anchorx="page"/>
              </v:line>
            </w:pict>
          </mc:Fallback>
        </mc:AlternateContent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>I</w:t>
      </w:r>
      <w:r w:rsidRPr="006C5040">
        <w:rPr>
          <w:rFonts w:ascii="Times New Roman" w:hAnsi="Times New Roman" w:cs="Times New Roman"/>
          <w:color w:val="231F20"/>
          <w:spacing w:val="76"/>
          <w:sz w:val="22"/>
          <w:szCs w:val="22"/>
        </w:rPr>
        <w:t xml:space="preserve"> </w:t>
      </w:r>
      <w:r w:rsidRPr="006C5040">
        <w:rPr>
          <w:rFonts w:ascii="Times New Roman" w:hAnsi="Times New Roman" w:cs="Times New Roman"/>
          <w:spacing w:val="-3"/>
          <w:sz w:val="22"/>
          <w:szCs w:val="22"/>
        </w:rPr>
        <w:t>[AFFIANT]</w:t>
      </w:r>
      <w:r w:rsidRPr="006C504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1915937" wp14:editId="1018414A">
                <wp:simplePos x="0" y="0"/>
                <wp:positionH relativeFrom="page">
                  <wp:posOffset>4521200</wp:posOffset>
                </wp:positionH>
                <wp:positionV relativeFrom="paragraph">
                  <wp:posOffset>393065</wp:posOffset>
                </wp:positionV>
                <wp:extent cx="520700" cy="0"/>
                <wp:effectExtent l="0" t="0" r="12700" b="12700"/>
                <wp:wrapNone/>
                <wp:docPr id="120215954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0700" cy="0"/>
                        </a:xfrm>
                        <a:prstGeom prst="line">
                          <a:avLst/>
                        </a:prstGeom>
                        <a:noFill/>
                        <a:ln w="9296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8AD862" id="Line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6pt,30.95pt" to="397pt,3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cii3rgEAAEoDAAAOAAAAZHJzL2Uyb0RvYy54bWysU02PEzEMvSPxH6Lc6UwHsbCjTvewpVwW&#13;&#10;qLTwA9wk04nIxJGddtp/T5J+sMANcbHi2H7xe3YWD8fRiYMhtug7OZ/VUhivUFu/6+T3b+s3H6Tg&#13;&#10;CF6DQ286eTIsH5avXy2m0JoGB3TakEggntspdHKIMbRVxWowI/AMg/Ep2CONEJNLu0oTTAl9dFVT&#13;&#10;13fVhKQDoTLM6XZ1Dsplwe97o+LXvmcThetk6i0WS8Vus62WC2h3BGGw6tIG/EMXI1ifHr1BrSCC&#13;&#10;2JP9C2q0ipCxjzOFY4V9b5UpHBKbef0Hm+cBgilckjgcbjLx/4NVXw6PfkO5dXX0z+EJ1Q9OolRT&#13;&#10;4PYWzA6HDYnt9Bl1GiPsIxa+x57GXJyYiGOR9XST1RyjUOnyXVO/r5P46hqqoL3WBeL4yeAo8qGT&#13;&#10;zvpMGFo4PHHMfUB7TcnXHtfWuTI058XUyfvm/q4UMDqrczCnMe22j47EAdLYm7fzdVMmncB+S8vI&#13;&#10;K+DhnFdC54Ug3HtdXhkM6I+XcwTrzucE5PxFpKxLXjdut6hPG7qKlwZW2r8sV96Il36p/vUFlj8B&#13;&#10;AAD//wMAUEsDBBQABgAIAAAAIQA8CgFZ4gAAAA4BAAAPAAAAZHJzL2Rvd25yZXYueG1sTI9BS8NA&#13;&#10;EIXvgv9hGcGb3aRIatNsiigKQqRYC+Jtmx2T4O5s2N228d874kEvA/Nm5s37qvXkrDhiiIMnBfks&#13;&#10;A4HUejNQp2D3+nB1AyImTUZbT6jgCyOs6/OzSpfGn+gFj9vUCTahWGoFfUpjKWVse3Q6zvyIxLMP&#13;&#10;H5xO3IZOmqBPbO6snGdZIZ0eiD/0esS7HtvP7cEpCM4W7xjl2DSbp/bxuWne9C4qdXkx3a+43K5A&#13;&#10;JJzS3wX8MHB+qDnY3h/IRGEVLPI5AyUFRb4EwQuL5TUL+19B1pX8j1F/AwAA//8DAFBLAQItABQA&#13;&#10;BgAIAAAAIQC2gziS/gAAAOEBAAATAAAAAAAAAAAAAAAAAAAAAABbQ29udGVudF9UeXBlc10ueG1s&#13;&#10;UEsBAi0AFAAGAAgAAAAhADj9If/WAAAAlAEAAAsAAAAAAAAAAAAAAAAALwEAAF9yZWxzLy5yZWxz&#13;&#10;UEsBAi0AFAAGAAgAAAAhAA9yKLeuAQAASgMAAA4AAAAAAAAAAAAAAAAALgIAAGRycy9lMm9Eb2Mu&#13;&#10;eG1sUEsBAi0AFAAGAAgAAAAhADwKAVniAAAADgEAAA8AAAAAAAAAAAAAAAAACAQAAGRycy9kb3du&#13;&#10;cmV2LnhtbFBLBQYAAAAABAAEAPMAAAAXBQAAAAA=&#13;&#10;" strokecolor="#231f20" strokeweight=".25822mm">
                <o:lock v:ext="edit" shapetype="f"/>
                <w10:wrap anchorx="page"/>
              </v:line>
            </w:pict>
          </mc:Fallback>
        </mc:AlternateContent>
      </w:r>
      <w:r w:rsidRPr="006C5040">
        <w:rPr>
          <w:rFonts w:ascii="Times New Roman" w:hAnsi="Times New Roman" w:cs="Times New Roman"/>
          <w:sz w:val="22"/>
          <w:szCs w:val="22"/>
        </w:rPr>
        <w:t xml:space="preserve"> </w:t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 xml:space="preserve">being duly sworn, say(s), that (he/she has) (we have) carefully compared the copy of decedent’s Will/Codicil propounded herein to which this affidavit is annexed with the original Will dated </w:t>
      </w:r>
      <w:proofErr w:type="spellStart"/>
      <w:r w:rsidRPr="006C5040">
        <w:rPr>
          <w:rFonts w:ascii="Times New Roman" w:hAnsi="Times New Roman" w:cs="Times New Roman"/>
          <w:color w:val="231F20"/>
          <w:sz w:val="22"/>
          <w:szCs w:val="22"/>
        </w:rPr>
        <w:t>the</w:t>
      </w:r>
      <w:r w:rsidR="004143E1">
        <w:rPr>
          <w:rFonts w:ascii="Times New Roman" w:hAnsi="Times New Roman" w:cs="Times New Roman"/>
          <w:color w:val="231F20"/>
          <w:sz w:val="22"/>
          <w:szCs w:val="22"/>
        </w:rPr>
        <w:t>________</w:t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>day</w:t>
      </w:r>
      <w:proofErr w:type="spellEnd"/>
      <w:r w:rsidRPr="006C5040">
        <w:rPr>
          <w:rFonts w:ascii="Times New Roman" w:hAnsi="Times New Roman" w:cs="Times New Roman"/>
          <w:color w:val="231F20"/>
          <w:sz w:val="22"/>
          <w:szCs w:val="22"/>
        </w:rPr>
        <w:t xml:space="preserve"> of</w:t>
      </w:r>
      <w:r w:rsidR="004143E1">
        <w:rPr>
          <w:rFonts w:ascii="Times New Roman" w:hAnsi="Times New Roman" w:cs="Times New Roman"/>
          <w:color w:val="231F20"/>
          <w:sz w:val="22"/>
          <w:szCs w:val="22"/>
          <w:u w:val="single" w:color="231F20"/>
        </w:rPr>
        <w:t>___________</w:t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 xml:space="preserve"> , </w:t>
      </w:r>
      <w:r w:rsidRPr="006C5040">
        <w:rPr>
          <w:rFonts w:ascii="Times New Roman" w:hAnsi="Times New Roman" w:cs="Times New Roman"/>
          <w:color w:val="231F20"/>
          <w:sz w:val="22"/>
          <w:szCs w:val="22"/>
          <w:u w:val="single" w:color="231F20"/>
        </w:rPr>
        <w:tab/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 xml:space="preserve"> </w:t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</w:rPr>
        <w:t>(and the original Codicil dated the</w:t>
      </w:r>
      <w:r w:rsidRPr="006C5040">
        <w:rPr>
          <w:rFonts w:ascii="Times New Roman" w:hAnsi="Times New Roman" w:cs="Times New Roman"/>
          <w:color w:val="231F20"/>
          <w:spacing w:val="64"/>
          <w:sz w:val="22"/>
          <w:szCs w:val="22"/>
          <w:highlight w:val="yellow"/>
        </w:rPr>
        <w:t xml:space="preserve"> </w:t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  <w:u w:val="single" w:color="231F20"/>
        </w:rPr>
        <w:tab/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</w:rPr>
        <w:t>day of</w:t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  <w:u w:val="single" w:color="231F20"/>
        </w:rPr>
        <w:tab/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</w:rPr>
        <w:t xml:space="preserve"> , </w:t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  <w:u w:val="single" w:color="231F20"/>
        </w:rPr>
        <w:tab/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  <w:u w:val="single" w:color="231F20"/>
        </w:rPr>
        <w:tab/>
      </w:r>
      <w:r w:rsidRPr="006C5040">
        <w:rPr>
          <w:rFonts w:ascii="Times New Roman" w:hAnsi="Times New Roman" w:cs="Times New Roman"/>
          <w:color w:val="231F20"/>
          <w:sz w:val="22"/>
          <w:szCs w:val="22"/>
          <w:highlight w:val="yellow"/>
        </w:rPr>
        <w:t>),</w:t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 xml:space="preserve"> about to be filed for probate, and that the same is in all respects a true and correct copy of said original Will</w:t>
      </w:r>
      <w:r w:rsidRPr="004143E1">
        <w:rPr>
          <w:rFonts w:ascii="Times New Roman" w:hAnsi="Times New Roman" w:cs="Times New Roman"/>
          <w:color w:val="231F20"/>
          <w:sz w:val="22"/>
          <w:szCs w:val="22"/>
          <w:highlight w:val="yellow"/>
        </w:rPr>
        <w:t>/Codicil</w:t>
      </w:r>
      <w:r w:rsidRPr="006C5040">
        <w:rPr>
          <w:rFonts w:ascii="Times New Roman" w:hAnsi="Times New Roman" w:cs="Times New Roman"/>
          <w:color w:val="231F20"/>
          <w:sz w:val="22"/>
          <w:szCs w:val="22"/>
        </w:rPr>
        <w:t xml:space="preserve"> and of the whole thereof.</w:t>
      </w:r>
    </w:p>
    <w:p w14:paraId="56C6D7DF" w14:textId="05D6D09D" w:rsidR="006C5040" w:rsidRPr="006C5040" w:rsidRDefault="006C5040" w:rsidP="006C504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</w:p>
    <w:p w14:paraId="32E5AEDF" w14:textId="77777777" w:rsidR="006C5040" w:rsidRPr="006C5040" w:rsidRDefault="006C504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2E9B8003" w14:textId="7786EE54" w:rsidR="006C5040" w:rsidRPr="006C5040" w:rsidRDefault="006C504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  <w:t>____________________________________</w:t>
      </w:r>
    </w:p>
    <w:p w14:paraId="46173AC5" w14:textId="5F463E0E" w:rsidR="006C5040" w:rsidRPr="006C5040" w:rsidRDefault="006C5040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</w:r>
      <w:r w:rsidRPr="006C5040">
        <w:rPr>
          <w:rFonts w:ascii="Times New Roman" w:hAnsi="Times New Roman"/>
          <w:spacing w:val="-3"/>
          <w:sz w:val="22"/>
          <w:szCs w:val="22"/>
        </w:rPr>
        <w:tab/>
        <w:tab/>
        <w:tab/>
        <w:tab/>
        <w:tab/>
        <w:t>[AFFIANT]</w:t>
      </w:r>
    </w:p>
    <w:p w14:paraId="6FF09600" w14:textId="77777777" w:rsidR="003F0992" w:rsidRPr="006C5040" w:rsidRDefault="003F0992">
      <w:pPr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4EFBBC04" w14:textId="77777777" w:rsidR="00D008D1" w:rsidRPr="006C5040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Sworn to before me this</w:t>
      </w:r>
    </w:p>
    <w:p w14:paraId="2A68B21B" w14:textId="5197CC84" w:rsidR="00D94CB3" w:rsidRPr="006C5040" w:rsidRDefault="00071AE5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______</w:t>
      </w:r>
      <w:r w:rsidR="00C80A67" w:rsidRPr="006C5040">
        <w:rPr>
          <w:rFonts w:ascii="Times New Roman" w:hAnsi="Times New Roman"/>
          <w:spacing w:val="-3"/>
          <w:sz w:val="22"/>
          <w:szCs w:val="22"/>
        </w:rPr>
        <w:t xml:space="preserve">day of </w:t>
      </w:r>
      <w:r w:rsidR="00767E1F" w:rsidRPr="006C5040">
        <w:rPr>
          <w:rFonts w:ascii="Times New Roman" w:hAnsi="Times New Roman"/>
          <w:spacing w:val="-3"/>
          <w:sz w:val="22"/>
          <w:szCs w:val="22"/>
        </w:rPr>
        <w:t>__________, 20</w:t>
      </w:r>
      <w:r w:rsidR="002D559B" w:rsidRPr="006C5040">
        <w:rPr>
          <w:rFonts w:ascii="Times New Roman" w:hAnsi="Times New Roman"/>
          <w:spacing w:val="-3"/>
          <w:sz w:val="22"/>
          <w:szCs w:val="22"/>
        </w:rPr>
        <w:t>2</w:t>
      </w:r>
      <w:r w:rsidR="006C5040" w:rsidRPr="006C5040">
        <w:rPr>
          <w:rFonts w:ascii="Times New Roman" w:hAnsi="Times New Roman"/>
          <w:spacing w:val="-3"/>
          <w:sz w:val="22"/>
          <w:szCs w:val="22"/>
        </w:rPr>
        <w:t>6</w:t>
      </w:r>
    </w:p>
    <w:p w14:paraId="56D95101" w14:textId="5D036587" w:rsidR="00D008D1" w:rsidRPr="006C5040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 xml:space="preserve">   </w:t>
      </w:r>
    </w:p>
    <w:p w14:paraId="6A056C60" w14:textId="77777777" w:rsidR="00D008D1" w:rsidRPr="006C5040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  <w:u w:val="single"/>
        </w:rPr>
        <w:tab/>
      </w:r>
      <w:r w:rsidRPr="006C5040">
        <w:rPr>
          <w:rFonts w:ascii="Times New Roman" w:hAnsi="Times New Roman"/>
          <w:spacing w:val="-3"/>
          <w:sz w:val="22"/>
          <w:szCs w:val="22"/>
          <w:u w:val="single"/>
        </w:rPr>
        <w:tab/>
      </w:r>
      <w:r w:rsidRPr="006C5040">
        <w:rPr>
          <w:rFonts w:ascii="Times New Roman" w:hAnsi="Times New Roman"/>
          <w:spacing w:val="-3"/>
          <w:sz w:val="22"/>
          <w:szCs w:val="22"/>
          <w:u w:val="single"/>
        </w:rPr>
        <w:tab/>
      </w:r>
      <w:r w:rsidRPr="006C5040">
        <w:rPr>
          <w:rFonts w:ascii="Times New Roman" w:hAnsi="Times New Roman"/>
          <w:spacing w:val="-3"/>
          <w:sz w:val="22"/>
          <w:szCs w:val="22"/>
          <w:u w:val="single"/>
        </w:rPr>
        <w:tab/>
      </w:r>
      <w:r w:rsidRPr="006C5040">
        <w:rPr>
          <w:rFonts w:ascii="Times New Roman" w:hAnsi="Times New Roman"/>
          <w:spacing w:val="-3"/>
          <w:sz w:val="22"/>
          <w:szCs w:val="22"/>
          <w:u w:val="single"/>
        </w:rPr>
        <w:tab/>
      </w:r>
    </w:p>
    <w:p w14:paraId="6D1B96FC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6C5040">
        <w:rPr>
          <w:rFonts w:ascii="Times New Roman" w:hAnsi="Times New Roman"/>
          <w:spacing w:val="-3"/>
          <w:sz w:val="22"/>
          <w:szCs w:val="22"/>
        </w:rPr>
        <w:t>NOTARY PUBLIC</w:t>
      </w:r>
    </w:p>
    <w:p w14:paraId="321A61F2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731E8CC0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113E9C07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230E7467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604B0708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41DC557C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65027F3A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0E0380A1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7506E2BD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69B39FE5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3C21FF59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66749E9F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58BEE58F" w14:textId="77777777" w:rsidR="00BA5FED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14:paraId="2F1B56DD" w14:textId="77777777" w:rsidR="00BA5FED" w:rsidRDefault="00BA5FED" w:rsidP="00BA5FED">
      <w:pPr>
        <w:pStyle w:val="BodyText"/>
        <w:tabs>
          <w:tab w:val="left" w:pos="5599"/>
          <w:tab w:val="left" w:pos="6571"/>
          <w:tab w:val="left" w:pos="10891"/>
        </w:tabs>
        <w:spacing w:before="66" w:line="348" w:lineRule="auto"/>
        <w:ind w:left="120" w:right="118"/>
        <w:jc w:val="both"/>
        <w:rPr>
          <w:color w:val="231F20"/>
        </w:rPr>
      </w:pPr>
      <w:r>
        <w:rPr>
          <w:color w:val="231F20"/>
        </w:rPr>
        <w:t>Name of Attorney:</w:t>
      </w:r>
      <w:r>
        <w:rPr>
          <w:color w:val="231F20"/>
          <w:u w:val="single" w:color="231F20"/>
        </w:rPr>
        <w:t xml:space="preserve"> Jessica Wilson, Esq.</w:t>
      </w:r>
      <w:r>
        <w:rPr>
          <w:color w:val="231F20"/>
        </w:rPr>
        <w:t xml:space="preserve"> (212) 739 – 1736   </w:t>
      </w:r>
      <w:r w:rsidRPr="00970D77">
        <w:rPr>
          <w:color w:val="231F20"/>
        </w:rPr>
        <w:t>jwilson@jessicawilsonlaw.com</w:t>
      </w:r>
      <w:r>
        <w:rPr>
          <w:color w:val="231F20"/>
        </w:rPr>
        <w:t xml:space="preserve"> </w:t>
      </w:r>
    </w:p>
    <w:p w14:paraId="46E02052" w14:textId="77777777" w:rsidR="00BA5FED" w:rsidRDefault="00BA5FED" w:rsidP="00BA5FED">
      <w:pPr>
        <w:pStyle w:val="BodyText"/>
        <w:tabs>
          <w:tab w:val="left" w:pos="5599"/>
          <w:tab w:val="left" w:pos="6571"/>
          <w:tab w:val="left" w:pos="10891"/>
        </w:tabs>
        <w:spacing w:before="66" w:line="348" w:lineRule="auto"/>
        <w:ind w:left="120" w:right="118"/>
        <w:jc w:val="both"/>
      </w:pPr>
      <w:r>
        <w:rPr>
          <w:color w:val="231F20"/>
        </w:rPr>
        <w:t>Law Office of Jessica Wilson, PC, 221 Columbia Street Brooklyn NY 11231</w:t>
      </w:r>
    </w:p>
    <w:p w14:paraId="08408AD9" w14:textId="77777777" w:rsidR="00BA5FED" w:rsidRPr="006C5040" w:rsidRDefault="00BA5FE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sectPr w:rsidR="00BA5FED" w:rsidRPr="006C5040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7330" w14:textId="77777777" w:rsidR="002B006E" w:rsidRDefault="002B006E">
      <w:pPr>
        <w:spacing w:line="20" w:lineRule="exact"/>
        <w:rPr>
          <w:rFonts w:cs="Courier New"/>
        </w:rPr>
      </w:pPr>
    </w:p>
  </w:endnote>
  <w:endnote w:type="continuationSeparator" w:id="0">
    <w:p w14:paraId="256BC7BE" w14:textId="77777777" w:rsidR="002B006E" w:rsidRDefault="002B006E">
      <w:pPr>
        <w:rPr>
          <w:rFonts w:cs="Courier New"/>
        </w:rPr>
      </w:pPr>
      <w:r>
        <w:rPr>
          <w:rFonts w:cs="Courier New"/>
        </w:rPr>
        <w:t xml:space="preserve"> </w:t>
      </w:r>
    </w:p>
  </w:endnote>
  <w:endnote w:type="continuationNotice" w:id="1">
    <w:p w14:paraId="071DC203" w14:textId="77777777" w:rsidR="002B006E" w:rsidRDefault="002B006E">
      <w:pPr>
        <w:rPr>
          <w:rFonts w:cs="Courier New"/>
        </w:rPr>
      </w:pPr>
      <w:r>
        <w:rPr>
          <w:rFonts w:cs="Courier New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1397" w14:textId="77777777" w:rsidR="002B006E" w:rsidRDefault="002B006E">
      <w:pPr>
        <w:rPr>
          <w:rFonts w:cs="Courier New"/>
        </w:rPr>
      </w:pPr>
      <w:r>
        <w:rPr>
          <w:rFonts w:cs="Courier New"/>
        </w:rPr>
        <w:separator/>
      </w:r>
    </w:p>
  </w:footnote>
  <w:footnote w:type="continuationSeparator" w:id="0">
    <w:p w14:paraId="1AA5E4D8" w14:textId="77777777" w:rsidR="002B006E" w:rsidRDefault="002B0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719"/>
    <w:multiLevelType w:val="singleLevel"/>
    <w:tmpl w:val="3EC475A6"/>
    <w:lvl w:ilvl="0">
      <w:start w:val="6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22E90D32"/>
    <w:multiLevelType w:val="singleLevel"/>
    <w:tmpl w:val="CE4CDB4C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3A3F4263"/>
    <w:multiLevelType w:val="multilevel"/>
    <w:tmpl w:val="2DBE47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CC731D"/>
    <w:multiLevelType w:val="hybridMultilevel"/>
    <w:tmpl w:val="C7C0C11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6394821">
    <w:abstractNumId w:val="1"/>
  </w:num>
  <w:num w:numId="2" w16cid:durableId="1401562729">
    <w:abstractNumId w:val="2"/>
  </w:num>
  <w:num w:numId="3" w16cid:durableId="2094427490">
    <w:abstractNumId w:val="0"/>
  </w:num>
  <w:num w:numId="4" w16cid:durableId="916674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F6"/>
    <w:rsid w:val="000102A8"/>
    <w:rsid w:val="00016C8B"/>
    <w:rsid w:val="00022FB7"/>
    <w:rsid w:val="0003253F"/>
    <w:rsid w:val="000330E6"/>
    <w:rsid w:val="00071AE5"/>
    <w:rsid w:val="000A0F2F"/>
    <w:rsid w:val="001671D8"/>
    <w:rsid w:val="0018154E"/>
    <w:rsid w:val="001F03CD"/>
    <w:rsid w:val="00212A7D"/>
    <w:rsid w:val="00245E8D"/>
    <w:rsid w:val="00247A9E"/>
    <w:rsid w:val="002B006E"/>
    <w:rsid w:val="002C6DC0"/>
    <w:rsid w:val="002D559B"/>
    <w:rsid w:val="002F25D4"/>
    <w:rsid w:val="00321D73"/>
    <w:rsid w:val="003870E2"/>
    <w:rsid w:val="003F0992"/>
    <w:rsid w:val="004143E1"/>
    <w:rsid w:val="004156D3"/>
    <w:rsid w:val="00415C93"/>
    <w:rsid w:val="00460CA2"/>
    <w:rsid w:val="00471481"/>
    <w:rsid w:val="004B2B0D"/>
    <w:rsid w:val="004C336F"/>
    <w:rsid w:val="005023FB"/>
    <w:rsid w:val="005102C0"/>
    <w:rsid w:val="0052441B"/>
    <w:rsid w:val="00560512"/>
    <w:rsid w:val="005E6D5A"/>
    <w:rsid w:val="00624FF5"/>
    <w:rsid w:val="0064734B"/>
    <w:rsid w:val="00652908"/>
    <w:rsid w:val="006A1C46"/>
    <w:rsid w:val="006A53FF"/>
    <w:rsid w:val="006C5040"/>
    <w:rsid w:val="006E3555"/>
    <w:rsid w:val="00736BA2"/>
    <w:rsid w:val="00745E85"/>
    <w:rsid w:val="00767E1F"/>
    <w:rsid w:val="007A31FC"/>
    <w:rsid w:val="007A65D8"/>
    <w:rsid w:val="007D5CB3"/>
    <w:rsid w:val="007E1D13"/>
    <w:rsid w:val="008056A6"/>
    <w:rsid w:val="00881BE9"/>
    <w:rsid w:val="008A01DC"/>
    <w:rsid w:val="008B016C"/>
    <w:rsid w:val="008E5B36"/>
    <w:rsid w:val="008F7B76"/>
    <w:rsid w:val="00905EA2"/>
    <w:rsid w:val="00924E0E"/>
    <w:rsid w:val="00962B91"/>
    <w:rsid w:val="00975C6D"/>
    <w:rsid w:val="00990429"/>
    <w:rsid w:val="009F5E01"/>
    <w:rsid w:val="00A9297D"/>
    <w:rsid w:val="00AB5036"/>
    <w:rsid w:val="00AD229F"/>
    <w:rsid w:val="00AD641E"/>
    <w:rsid w:val="00AE6B9E"/>
    <w:rsid w:val="00B5176F"/>
    <w:rsid w:val="00BA5FED"/>
    <w:rsid w:val="00BB29CD"/>
    <w:rsid w:val="00BC3ECD"/>
    <w:rsid w:val="00BE18D5"/>
    <w:rsid w:val="00BE3881"/>
    <w:rsid w:val="00BF7DD7"/>
    <w:rsid w:val="00C64208"/>
    <w:rsid w:val="00C673B8"/>
    <w:rsid w:val="00C80A67"/>
    <w:rsid w:val="00C85FF5"/>
    <w:rsid w:val="00CB73A9"/>
    <w:rsid w:val="00D008D1"/>
    <w:rsid w:val="00D103C9"/>
    <w:rsid w:val="00D23DCE"/>
    <w:rsid w:val="00D55290"/>
    <w:rsid w:val="00D8542E"/>
    <w:rsid w:val="00D94CB3"/>
    <w:rsid w:val="00D96BDB"/>
    <w:rsid w:val="00DE1C30"/>
    <w:rsid w:val="00E627B7"/>
    <w:rsid w:val="00E848DC"/>
    <w:rsid w:val="00EA2E68"/>
    <w:rsid w:val="00EC3A30"/>
    <w:rsid w:val="00ED4E00"/>
    <w:rsid w:val="00EF6086"/>
    <w:rsid w:val="00F139F6"/>
    <w:rsid w:val="00F25027"/>
    <w:rsid w:val="00F35625"/>
    <w:rsid w:val="00F60BB2"/>
    <w:rsid w:val="00F75016"/>
    <w:rsid w:val="00F863A9"/>
    <w:rsid w:val="00F934D2"/>
    <w:rsid w:val="00FB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0CDF1"/>
  <w15:docId w15:val="{808F459B-E1AC-43D5-B352-B90EFFB8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rFonts w:cs="Courier New"/>
    </w:rPr>
  </w:style>
  <w:style w:type="character" w:customStyle="1" w:styleId="EquationCaption">
    <w:name w:val="_Equation Caption"/>
  </w:style>
  <w:style w:type="paragraph" w:styleId="ListParagraph">
    <w:name w:val="List Paragraph"/>
    <w:basedOn w:val="Normal"/>
    <w:uiPriority w:val="34"/>
    <w:qFormat/>
    <w:rsid w:val="006A1C46"/>
    <w:pPr>
      <w:ind w:left="720"/>
    </w:pPr>
  </w:style>
  <w:style w:type="paragraph" w:styleId="BalloonText">
    <w:name w:val="Balloon Text"/>
    <w:basedOn w:val="Normal"/>
    <w:link w:val="BalloonTextChar"/>
    <w:rsid w:val="00DE1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1C3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C3ECD"/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C3ECD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997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SURROGATE'S COURT OF SUFFOLK COUNTY</vt:lpstr>
    </vt:vector>
  </TitlesOfParts>
  <Company>Nancy Burner's Office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SURROGATE'S COURT OF SUFFOLK COUNTY</dc:title>
  <dc:creator>Nancy Burner P. C.</dc:creator>
  <cp:lastModifiedBy>Jessica Wilson</cp:lastModifiedBy>
  <cp:revision>6</cp:revision>
  <cp:lastPrinted>2021-01-13T16:32:00Z</cp:lastPrinted>
  <dcterms:created xsi:type="dcterms:W3CDTF">2026-04-29T15:21:00Z</dcterms:created>
  <dcterms:modified xsi:type="dcterms:W3CDTF">2026-04-29T15:29:00Z</dcterms:modified>
</cp:coreProperties>
</file>