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C5483C" w14:textId="77777777" w:rsidR="00F66FA0" w:rsidRPr="00CB13E5" w:rsidRDefault="00F66FA0" w:rsidP="00F66FA0">
      <w:pPr>
        <w:bidi/>
        <w:rPr>
          <w:b/>
          <w:bCs/>
          <w:sz w:val="32"/>
          <w:szCs w:val="32"/>
          <w:rtl/>
        </w:rPr>
      </w:pPr>
      <w:r w:rsidRPr="00CB13E5">
        <w:rPr>
          <w:rFonts w:hint="cs"/>
          <w:b/>
          <w:bCs/>
          <w:sz w:val="32"/>
          <w:szCs w:val="32"/>
          <w:rtl/>
        </w:rPr>
        <w:t xml:space="preserve">תרגיל </w:t>
      </w:r>
      <w:r w:rsidRPr="00CB13E5">
        <w:rPr>
          <w:rFonts w:hint="cs"/>
          <w:b/>
          <w:bCs/>
          <w:sz w:val="32"/>
          <w:szCs w:val="32"/>
        </w:rPr>
        <w:t>OOP</w:t>
      </w:r>
      <w:r w:rsidRPr="00CB13E5">
        <w:rPr>
          <w:rFonts w:hint="cs"/>
          <w:b/>
          <w:bCs/>
          <w:sz w:val="32"/>
          <w:szCs w:val="32"/>
          <w:rtl/>
        </w:rPr>
        <w:t xml:space="preserve">: </w:t>
      </w:r>
    </w:p>
    <w:p w14:paraId="5A711789" w14:textId="77777777" w:rsidR="00F66FA0" w:rsidRDefault="00F66FA0" w:rsidP="00F66FA0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כתוב תוכנה אשר מנהלת מס' מפעלים, </w:t>
      </w:r>
    </w:p>
    <w:p w14:paraId="3FA0D8C8" w14:textId="760EB809" w:rsidR="00F66FA0" w:rsidRDefault="00F66FA0" w:rsidP="00F66FA0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לכל מפעל </w:t>
      </w:r>
      <w:r w:rsidR="00B23BAA">
        <w:rPr>
          <w:rFonts w:hint="cs"/>
          <w:sz w:val="32"/>
          <w:szCs w:val="32"/>
          <w:rtl/>
        </w:rPr>
        <w:t xml:space="preserve">יש </w:t>
      </w:r>
      <w:r>
        <w:rPr>
          <w:rFonts w:hint="cs"/>
          <w:sz w:val="32"/>
          <w:szCs w:val="32"/>
          <w:rtl/>
        </w:rPr>
        <w:t>ח.פ (</w:t>
      </w:r>
      <w:r>
        <w:rPr>
          <w:sz w:val="32"/>
          <w:szCs w:val="32"/>
        </w:rPr>
        <w:t>Registration number</w:t>
      </w:r>
      <w:r>
        <w:rPr>
          <w:rFonts w:hint="cs"/>
          <w:sz w:val="32"/>
          <w:szCs w:val="32"/>
          <w:rtl/>
        </w:rPr>
        <w:t xml:space="preserve">) ייחודי, שם </w:t>
      </w:r>
      <w:r w:rsidR="00B23BAA">
        <w:rPr>
          <w:rFonts w:hint="cs"/>
          <w:sz w:val="32"/>
          <w:szCs w:val="32"/>
          <w:rtl/>
        </w:rPr>
        <w:t>ו</w:t>
      </w:r>
      <w:r>
        <w:rPr>
          <w:rFonts w:hint="cs"/>
          <w:sz w:val="32"/>
          <w:szCs w:val="32"/>
          <w:rtl/>
        </w:rPr>
        <w:t>מנכ"ל</w:t>
      </w:r>
    </w:p>
    <w:p w14:paraId="18A94DB8" w14:textId="29FE8BF0" w:rsidR="00F66FA0" w:rsidRDefault="00F66FA0" w:rsidP="00F66FA0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במפעל מסויים ישנם מס' מחלקות</w:t>
      </w:r>
      <w:r>
        <w:rPr>
          <w:sz w:val="32"/>
          <w:szCs w:val="32"/>
        </w:rPr>
        <w:t xml:space="preserve"> DEPARTMENT </w:t>
      </w:r>
      <w:r>
        <w:rPr>
          <w:rFonts w:hint="cs"/>
          <w:sz w:val="32"/>
          <w:szCs w:val="32"/>
          <w:rtl/>
        </w:rPr>
        <w:t>, לכל מחלקה יש שם, בכל מחלקה עובדים כמה עובדים (מערך??) ויש מנהל</w:t>
      </w:r>
      <w:r w:rsidR="00B2283D">
        <w:rPr>
          <w:rFonts w:hint="cs"/>
          <w:sz w:val="32"/>
          <w:szCs w:val="32"/>
          <w:rtl/>
        </w:rPr>
        <w:t xml:space="preserve"> אחד</w:t>
      </w:r>
      <w:r>
        <w:rPr>
          <w:rFonts w:hint="cs"/>
          <w:sz w:val="32"/>
          <w:szCs w:val="32"/>
          <w:rtl/>
        </w:rPr>
        <w:t>, וההתמחות שלה</w:t>
      </w:r>
      <w:r>
        <w:rPr>
          <w:sz w:val="32"/>
          <w:szCs w:val="32"/>
        </w:rPr>
        <w:t xml:space="preserve"> (ENUM????)</w:t>
      </w:r>
      <w:r>
        <w:rPr>
          <w:rFonts w:hint="cs"/>
          <w:sz w:val="32"/>
          <w:szCs w:val="32"/>
          <w:rtl/>
        </w:rPr>
        <w:t xml:space="preserve"> (שיווק, ייצור, תפעול, ניהול וכו').</w:t>
      </w:r>
    </w:p>
    <w:p w14:paraId="32175640" w14:textId="7DA960AE" w:rsidR="00F66FA0" w:rsidRDefault="00F66FA0" w:rsidP="00F66FA0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כל עובד במפעל הוא </w:t>
      </w:r>
      <w:r>
        <w:rPr>
          <w:rFonts w:hint="cs"/>
          <w:sz w:val="32"/>
          <w:szCs w:val="32"/>
        </w:rPr>
        <w:t>PERSON</w:t>
      </w:r>
      <w:r>
        <w:rPr>
          <w:sz w:val="32"/>
          <w:szCs w:val="32"/>
        </w:rPr>
        <w:t xml:space="preserve"> (NAME,AGE,EMAIL)</w:t>
      </w:r>
      <w:r>
        <w:rPr>
          <w:rFonts w:hint="cs"/>
          <w:sz w:val="32"/>
          <w:szCs w:val="32"/>
          <w:rtl/>
        </w:rPr>
        <w:t>, ו</w:t>
      </w:r>
      <w:r w:rsidR="00A84DB9">
        <w:rPr>
          <w:rFonts w:hint="cs"/>
          <w:sz w:val="32"/>
          <w:szCs w:val="32"/>
          <w:rtl/>
        </w:rPr>
        <w:t xml:space="preserve">בנוסף </w:t>
      </w:r>
      <w:r>
        <w:rPr>
          <w:rFonts w:hint="cs"/>
          <w:sz w:val="32"/>
          <w:szCs w:val="32"/>
          <w:rtl/>
        </w:rPr>
        <w:t xml:space="preserve">מכיל את התפקיד ואת המשכורת. </w:t>
      </w:r>
    </w:p>
    <w:p w14:paraId="445496E3" w14:textId="77777777" w:rsidR="00F66FA0" w:rsidRDefault="00F66FA0" w:rsidP="00F66FA0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מנהל מחלקה</w:t>
      </w:r>
      <w:r>
        <w:rPr>
          <w:sz w:val="32"/>
          <w:szCs w:val="32"/>
        </w:rPr>
        <w:t xml:space="preserve"> </w:t>
      </w:r>
      <w:r>
        <w:rPr>
          <w:rFonts w:hint="cs"/>
          <w:sz w:val="32"/>
          <w:szCs w:val="32"/>
          <w:rtl/>
          <w:lang w:bidi="ar-JO"/>
        </w:rPr>
        <w:t xml:space="preserve"> </w:t>
      </w:r>
      <w:r>
        <w:rPr>
          <w:rFonts w:hint="cs"/>
          <w:sz w:val="32"/>
          <w:szCs w:val="32"/>
          <w:rtl/>
        </w:rPr>
        <w:t xml:space="preserve">הוא עובד, מכיל בנוסף, את סכום הבונוס השנתי שלו. ולמנהל יכול להיות משכורת 13 בגובה המשכורת שלו (לא אצל כל המנהלים). </w:t>
      </w:r>
    </w:p>
    <w:p w14:paraId="7C2D60CC" w14:textId="782E395A" w:rsidR="00F66FA0" w:rsidRDefault="00F66FA0" w:rsidP="00F66FA0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למנכל</w:t>
      </w:r>
      <w:r w:rsidR="008B49B7">
        <w:rPr>
          <w:rFonts w:hint="cs"/>
          <w:sz w:val="32"/>
          <w:szCs w:val="32"/>
          <w:rtl/>
        </w:rPr>
        <w:t>,</w:t>
      </w:r>
      <w:r>
        <w:rPr>
          <w:rFonts w:hint="cs"/>
          <w:sz w:val="32"/>
          <w:szCs w:val="32"/>
          <w:rtl/>
        </w:rPr>
        <w:t xml:space="preserve"> שנחשב למנהל, יש בנוסף, תקציב שנתי לבזבוזים ותמיד יש לו משכורת 13. </w:t>
      </w:r>
    </w:p>
    <w:p w14:paraId="73E7663F" w14:textId="77777777" w:rsidR="00F66FA0" w:rsidRDefault="00F66FA0" w:rsidP="00F66FA0">
      <w:pPr>
        <w:bidi/>
        <w:rPr>
          <w:sz w:val="32"/>
          <w:szCs w:val="32"/>
          <w:rtl/>
        </w:rPr>
      </w:pPr>
    </w:p>
    <w:p w14:paraId="0F4A6DB5" w14:textId="77777777" w:rsidR="00F66FA0" w:rsidRDefault="00F66FA0" w:rsidP="00F66FA0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כאשר נכנסים לתוכנית, ניתן לבצע את הפעולות הבאות: </w:t>
      </w:r>
    </w:p>
    <w:p w14:paraId="355F851B" w14:textId="77777777" w:rsidR="00F66FA0" w:rsidRDefault="00F66FA0" w:rsidP="00F66FA0">
      <w:pPr>
        <w:pStyle w:val="ListParagraph"/>
        <w:numPr>
          <w:ilvl w:val="0"/>
          <w:numId w:val="1"/>
        </w:numPr>
        <w:bidi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הדפסת רשימת כל המפעלים, כאשר מודפס שם המפעל, ח.פ, שם המנכל ומספר העובדים (כולל המנהל)</w:t>
      </w:r>
    </w:p>
    <w:p w14:paraId="2C823A2C" w14:textId="77777777" w:rsidR="00F66FA0" w:rsidRDefault="00F66FA0" w:rsidP="00F66FA0">
      <w:pPr>
        <w:pStyle w:val="ListParagraph"/>
        <w:numPr>
          <w:ilvl w:val="0"/>
          <w:numId w:val="1"/>
        </w:numPr>
        <w:bidi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הדפסת שמות ושכר העובדים ושם המחלקה במפעל מסויים</w:t>
      </w:r>
    </w:p>
    <w:p w14:paraId="1AFE69E7" w14:textId="77777777" w:rsidR="00F66FA0" w:rsidRPr="00CB13E5" w:rsidRDefault="00F66FA0" w:rsidP="00F66FA0">
      <w:pPr>
        <w:pStyle w:val="ListParagraph"/>
        <w:numPr>
          <w:ilvl w:val="0"/>
          <w:numId w:val="1"/>
        </w:num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הדפסת דו"ח ממוצע המשכורות השנתית בכל מפעל.</w:t>
      </w:r>
    </w:p>
    <w:p w14:paraId="2D317413" w14:textId="77777777" w:rsidR="00F66FA0" w:rsidRDefault="00F66FA0" w:rsidP="00F66FA0"/>
    <w:p w14:paraId="164B17F7" w14:textId="77777777" w:rsidR="00000000" w:rsidRPr="00F66FA0" w:rsidRDefault="00000000" w:rsidP="00F66FA0"/>
    <w:sectPr w:rsidR="00DE2395" w:rsidRPr="00F66F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9414FD"/>
    <w:multiLevelType w:val="hybridMultilevel"/>
    <w:tmpl w:val="531243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031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8A7"/>
    <w:rsid w:val="00420331"/>
    <w:rsid w:val="005043CC"/>
    <w:rsid w:val="008B49B7"/>
    <w:rsid w:val="008D6B84"/>
    <w:rsid w:val="00A84DB9"/>
    <w:rsid w:val="00B2283D"/>
    <w:rsid w:val="00B23BAA"/>
    <w:rsid w:val="00C11B14"/>
    <w:rsid w:val="00CC5DEF"/>
    <w:rsid w:val="00E278A7"/>
    <w:rsid w:val="00F50EF3"/>
    <w:rsid w:val="00F66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36C15"/>
  <w15:chartTrackingRefBased/>
  <w15:docId w15:val="{217CC50B-A2CD-4464-A4E6-627D0CB39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1B14"/>
    <w:rPr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1B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</dc:creator>
  <cp:keywords/>
  <dc:description/>
  <cp:lastModifiedBy>Rami Khawaly</cp:lastModifiedBy>
  <cp:revision>7</cp:revision>
  <dcterms:created xsi:type="dcterms:W3CDTF">2021-07-15T05:59:00Z</dcterms:created>
  <dcterms:modified xsi:type="dcterms:W3CDTF">2024-05-21T16:37:00Z</dcterms:modified>
</cp:coreProperties>
</file>