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1C892E" w14:textId="77777777" w:rsidR="00EC4743" w:rsidRPr="00EC4743" w:rsidRDefault="00EC4743" w:rsidP="00EC47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743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Татарстан</w:t>
      </w:r>
    </w:p>
    <w:p w14:paraId="1FC78CD8" w14:textId="77777777" w:rsidR="00EC4743" w:rsidRPr="00EC4743" w:rsidRDefault="00EC4743" w:rsidP="00EC47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743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4572F9DC" w14:textId="5EB31672" w:rsidR="00EC4743" w:rsidRDefault="00EC4743" w:rsidP="00EC4743">
      <w:pPr>
        <w:spacing w:after="13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743">
        <w:rPr>
          <w:rFonts w:ascii="Times New Roman" w:hAnsi="Times New Roman" w:cs="Times New Roman"/>
          <w:sz w:val="28"/>
          <w:szCs w:val="28"/>
        </w:rPr>
        <w:t>«Казанский колледж технологии и дизайна»</w:t>
      </w:r>
    </w:p>
    <w:p w14:paraId="4F035BF4" w14:textId="77777777" w:rsidR="00EC4743" w:rsidRDefault="00EC4743" w:rsidP="00EC474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 выполнена</w:t>
      </w:r>
    </w:p>
    <w:p w14:paraId="620E4B00" w14:textId="66F7B0C3" w:rsidR="00EC4743" w:rsidRDefault="00EC4743" w:rsidP="00EC4743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и защищена на оценку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64F8DBB" w14:textId="68C015BD" w:rsidR="00EC4743" w:rsidRDefault="00EC4743" w:rsidP="00EC4743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C4743"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КР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D4A2FCE" w14:textId="30B65497" w:rsidR="00EC4743" w:rsidRDefault="00EC4743" w:rsidP="00EC4743">
      <w:pPr>
        <w:spacing w:after="1900" w:line="360" w:lineRule="auto"/>
        <w:rPr>
          <w:rFonts w:ascii="Times New Roman" w:hAnsi="Times New Roman" w:cs="Times New Roman"/>
          <w:sz w:val="28"/>
          <w:szCs w:val="28"/>
        </w:rPr>
      </w:pPr>
      <w:r w:rsidRPr="00EC474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EC474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C4743">
        <w:rPr>
          <w:rFonts w:ascii="Times New Roman" w:hAnsi="Times New Roman" w:cs="Times New Roman"/>
          <w:sz w:val="28"/>
          <w:szCs w:val="28"/>
        </w:rPr>
        <w:t>0</w:t>
      </w:r>
      <w:r w:rsidR="00BD02D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C4743">
        <w:rPr>
          <w:rFonts w:ascii="Times New Roman" w:hAnsi="Times New Roman" w:cs="Times New Roman"/>
          <w:sz w:val="28"/>
          <w:szCs w:val="28"/>
        </w:rPr>
        <w:t>г</w:t>
      </w:r>
    </w:p>
    <w:p w14:paraId="3DD7FB22" w14:textId="7E1E24A2" w:rsidR="00EC4743" w:rsidRDefault="00EC4743" w:rsidP="00BD02D6">
      <w:pPr>
        <w:spacing w:after="7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3A6D6BD2" w14:textId="795F2FF7" w:rsidR="00EC4743" w:rsidRDefault="00395ED7" w:rsidP="00BD02D6">
      <w:pPr>
        <w:spacing w:after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информационной системы «</w:t>
      </w:r>
      <w:r w:rsidR="00876EF2">
        <w:rPr>
          <w:rFonts w:ascii="Times New Roman" w:hAnsi="Times New Roman" w:cs="Times New Roman"/>
          <w:sz w:val="28"/>
          <w:szCs w:val="28"/>
        </w:rPr>
        <w:t>Учебного Заведения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105689" w14:textId="519EEA1D" w:rsidR="00BD02D6" w:rsidRDefault="00BD02D6" w:rsidP="00BD02D6">
      <w:pPr>
        <w:spacing w:after="19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 09.02.07 ДО </w:t>
      </w:r>
      <w:r w:rsidR="00161464">
        <w:rPr>
          <w:rFonts w:ascii="Times New Roman" w:hAnsi="Times New Roman" w:cs="Times New Roman"/>
          <w:sz w:val="28"/>
          <w:szCs w:val="28"/>
        </w:rPr>
        <w:t>6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  <w:r w:rsidR="00824303">
        <w:rPr>
          <w:rFonts w:ascii="Times New Roman" w:hAnsi="Times New Roman" w:cs="Times New Roman"/>
          <w:sz w:val="28"/>
          <w:szCs w:val="28"/>
        </w:rPr>
        <w:t>22</w:t>
      </w:r>
    </w:p>
    <w:p w14:paraId="2BFCEEA3" w14:textId="3A206FC8" w:rsidR="00EC4743" w:rsidRDefault="00EC4743" w:rsidP="00A302A0">
      <w:pPr>
        <w:tabs>
          <w:tab w:val="left" w:pos="7088"/>
        </w:tabs>
        <w:spacing w:after="3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 w:rsidR="00A353EE">
        <w:rPr>
          <w:rFonts w:ascii="Times New Roman" w:hAnsi="Times New Roman" w:cs="Times New Roman"/>
          <w:sz w:val="28"/>
          <w:szCs w:val="28"/>
        </w:rPr>
        <w:tab/>
      </w:r>
      <w:r w:rsidR="00395ED7">
        <w:rPr>
          <w:rFonts w:ascii="Times New Roman" w:hAnsi="Times New Roman" w:cs="Times New Roman"/>
          <w:sz w:val="28"/>
          <w:szCs w:val="28"/>
        </w:rPr>
        <w:t>Колесников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95ED7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5ED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3884B5" w14:textId="27EE7C9A" w:rsidR="00EC4743" w:rsidRDefault="00EC4743" w:rsidP="00A353EE">
      <w:pPr>
        <w:tabs>
          <w:tab w:val="left" w:pos="7088"/>
        </w:tabs>
        <w:spacing w:after="228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</w:t>
      </w:r>
      <w:r w:rsidR="00A353EE">
        <w:rPr>
          <w:rFonts w:ascii="Times New Roman" w:hAnsi="Times New Roman" w:cs="Times New Roman"/>
          <w:sz w:val="28"/>
          <w:szCs w:val="28"/>
        </w:rPr>
        <w:t>т</w:t>
      </w:r>
      <w:r w:rsidR="00A353EE">
        <w:rPr>
          <w:rFonts w:ascii="Times New Roman" w:hAnsi="Times New Roman" w:cs="Times New Roman"/>
          <w:sz w:val="28"/>
          <w:szCs w:val="28"/>
        </w:rPr>
        <w:tab/>
      </w:r>
      <w:r w:rsidR="00876EF2">
        <w:rPr>
          <w:rFonts w:ascii="Times New Roman" w:hAnsi="Times New Roman" w:cs="Times New Roman"/>
          <w:sz w:val="28"/>
          <w:szCs w:val="28"/>
        </w:rPr>
        <w:t>Валеев Р.Ф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7CBD14" w14:textId="31B2CD59" w:rsidR="00EC4743" w:rsidRPr="007E0DF7" w:rsidRDefault="00A353EE" w:rsidP="00A353EE">
      <w:pPr>
        <w:spacing w:after="30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7E0DF7">
        <w:rPr>
          <w:rFonts w:ascii="Times New Roman" w:hAnsi="Times New Roman" w:cs="Times New Roman"/>
          <w:sz w:val="28"/>
          <w:szCs w:val="28"/>
          <w:lang w:val="en-US"/>
        </w:rPr>
        <w:t>5</w:t>
      </w:r>
    </w:p>
    <w:sectPr w:rsidR="00EC4743" w:rsidRPr="007E0DF7" w:rsidSect="00F22B29">
      <w:pgSz w:w="11906" w:h="16838"/>
      <w:pgMar w:top="567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743"/>
    <w:rsid w:val="0011525F"/>
    <w:rsid w:val="00161464"/>
    <w:rsid w:val="00395ED7"/>
    <w:rsid w:val="003F2C34"/>
    <w:rsid w:val="007E0DF7"/>
    <w:rsid w:val="00824303"/>
    <w:rsid w:val="00876EF2"/>
    <w:rsid w:val="00A302A0"/>
    <w:rsid w:val="00A353EE"/>
    <w:rsid w:val="00A90B5A"/>
    <w:rsid w:val="00B54215"/>
    <w:rsid w:val="00BD02D6"/>
    <w:rsid w:val="00BE1CF0"/>
    <w:rsid w:val="00C828C4"/>
    <w:rsid w:val="00EC4743"/>
    <w:rsid w:val="00F2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2F6D"/>
  <w15:chartTrackingRefBased/>
  <w15:docId w15:val="{9BD9F86A-4846-4F8F-9856-D3C8C9E4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7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7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7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7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7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7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7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E8782-1EF7-4D5E-931D-73B8E68F4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User</cp:lastModifiedBy>
  <cp:revision>3</cp:revision>
  <dcterms:created xsi:type="dcterms:W3CDTF">2025-10-29T20:24:00Z</dcterms:created>
  <dcterms:modified xsi:type="dcterms:W3CDTF">2025-10-30T08:14:00Z</dcterms:modified>
</cp:coreProperties>
</file>