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38BF" w14:textId="77777777" w:rsidR="0017483A" w:rsidRDefault="00000000" w:rsidP="00CC6048">
      <w:pPr>
        <w:jc w:val="right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2483D593" wp14:editId="36D250FC">
            <wp:extent cx="5191125" cy="3461283"/>
            <wp:effectExtent l="0" t="0" r="0" b="6350"/>
            <wp:docPr id="1" name="图片 1" descr="1-2-768x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-2-768x51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7150" cy="347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83A" w:rsidSect="00073535">
      <w:type w:val="continuous"/>
      <w:pgSz w:w="11906" w:h="16838" w:code="9"/>
      <w:pgMar w:top="1440" w:right="1797" w:bottom="1440" w:left="1797" w:header="680" w:footer="680" w:gutter="0"/>
      <w:cols w:space="440"/>
      <w:docGrid w:linePitch="301" w:charSpace="2974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372"/>
  <w:drawingGridVerticalSpacing w:val="301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MwMWM2YjE0MjM0ZTM2OGQwYjU1ZjYzNWQ4NWUwMTcifQ=="/>
  </w:docVars>
  <w:rsids>
    <w:rsidRoot w:val="00AD7DAF"/>
    <w:rsid w:val="00073535"/>
    <w:rsid w:val="001263E9"/>
    <w:rsid w:val="00164B53"/>
    <w:rsid w:val="0017483A"/>
    <w:rsid w:val="00190571"/>
    <w:rsid w:val="002E5BE4"/>
    <w:rsid w:val="00317124"/>
    <w:rsid w:val="003B60E4"/>
    <w:rsid w:val="003C0A2F"/>
    <w:rsid w:val="004379A1"/>
    <w:rsid w:val="00502CA3"/>
    <w:rsid w:val="005A06D5"/>
    <w:rsid w:val="005C1A70"/>
    <w:rsid w:val="00683836"/>
    <w:rsid w:val="007941FD"/>
    <w:rsid w:val="009048CB"/>
    <w:rsid w:val="00955165"/>
    <w:rsid w:val="00AD7DAF"/>
    <w:rsid w:val="00AF0806"/>
    <w:rsid w:val="00AF5307"/>
    <w:rsid w:val="00B04CC2"/>
    <w:rsid w:val="00B64E9A"/>
    <w:rsid w:val="00B72841"/>
    <w:rsid w:val="00C12A7F"/>
    <w:rsid w:val="00CC6048"/>
    <w:rsid w:val="00D7761C"/>
    <w:rsid w:val="00E01A12"/>
    <w:rsid w:val="00E9440F"/>
    <w:rsid w:val="00EC0819"/>
    <w:rsid w:val="00EF4C5E"/>
    <w:rsid w:val="5D505B13"/>
    <w:rsid w:val="74EF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E8D251"/>
  <w15:docId w15:val="{D6D8364F-6611-4176-ADAE-1ABFCFDB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浩 浩</dc:creator>
  <cp:lastModifiedBy>浩 浩</cp:lastModifiedBy>
  <cp:revision>14</cp:revision>
  <dcterms:created xsi:type="dcterms:W3CDTF">2025-11-19T01:44:00Z</dcterms:created>
  <dcterms:modified xsi:type="dcterms:W3CDTF">2025-11-19T15:15:00Z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6457dd3f-29c2-4f0e-b87e-61f09dc92a13</vt:lpwstr>
  </property>
  <property fmtid="{D5CDD505-2E9C-101B-9397-08002B2CF9AE}" pid="3" name="KSOProductBuildVer">
    <vt:lpwstr>2052-12.1.0.15120</vt:lpwstr>
  </property>
  <property fmtid="{D5CDD505-2E9C-101B-9397-08002B2CF9AE}" pid="4" name="ICV">
    <vt:lpwstr>6FBC0E79FB4B443ABEF61829ECA86535_12</vt:lpwstr>
  </property>
</Properties>
</file>