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8C9" w:rsidRDefault="00FA277F">
      <w:proofErr w:type="spellStart"/>
      <w:r>
        <w:t>Dogs</w:t>
      </w:r>
      <w:proofErr w:type="spellEnd"/>
      <w:r>
        <w:t xml:space="preserve"> are braver </w:t>
      </w:r>
      <w:proofErr w:type="spellStart"/>
      <w:r>
        <w:t>than</w:t>
      </w:r>
      <w:proofErr w:type="spellEnd"/>
      <w:r>
        <w:t xml:space="preserve"> cats</w:t>
      </w:r>
      <w:bookmarkStart w:id="0" w:name="_GoBack"/>
      <w:bookmarkEnd w:id="0"/>
    </w:p>
    <w:sectPr w:rsidR="002C5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7F"/>
    <w:rsid w:val="002C58C9"/>
    <w:rsid w:val="00FA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BBF4"/>
  <w15:chartTrackingRefBased/>
  <w15:docId w15:val="{C1CDEA63-3BC7-4C43-93A7-FEC3B81A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fatmalaribi</dc:creator>
  <cp:keywords>dogs</cp:keywords>
  <dc:description/>
  <cp:lastModifiedBy>fatmalaribi</cp:lastModifiedBy>
  <cp:revision>1</cp:revision>
  <dcterms:created xsi:type="dcterms:W3CDTF">2023-12-09T19:15:00Z</dcterms:created>
  <dcterms:modified xsi:type="dcterms:W3CDTF">2023-12-09T19:16:00Z</dcterms:modified>
</cp:coreProperties>
</file>