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7CDC4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49E32A98" wp14:editId="2AE5F019">
            <wp:extent cx="1934337" cy="162369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4337" cy="1623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5D8E74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13" w:right="1719" w:hanging="1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Practical Task: Secure File Management &amp;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User  Configuration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on Kali Linux </w:t>
      </w:r>
    </w:p>
    <w:p w14:paraId="562EBF19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40" w:lineRule="auto"/>
        <w:ind w:left="7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Objective: </w:t>
      </w:r>
    </w:p>
    <w:p w14:paraId="5A65FC72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9" w:lineRule="auto"/>
        <w:ind w:left="2" w:right="424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Demonstrate your understanding of fundamental Linux file system and user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management  commands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You are tasked with setting up a secure workspace for a newly created user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organizing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files with proper permissions and structure. </w:t>
      </w:r>
    </w:p>
    <w:p w14:paraId="15927D81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6" w:line="240" w:lineRule="auto"/>
        <w:ind w:left="68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Instructions: </w:t>
      </w:r>
    </w:p>
    <w:p w14:paraId="2FE57A68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35" w:lineRule="auto"/>
        <w:ind w:left="5" w:right="266" w:firstLine="5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You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must not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the root user to complete the file operations. 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new user must be created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all steps (except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useradd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usermod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must be performed using that user’s account. </w:t>
      </w:r>
    </w:p>
    <w:p w14:paraId="1195B8A2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0" w:line="240" w:lineRule="auto"/>
        <w:ind w:left="7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TASK STEPS: </w:t>
      </w:r>
    </w:p>
    <w:p w14:paraId="37D8D1F4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3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Create a New User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13FB52D6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30" w:lineRule="auto"/>
        <w:ind w:left="1445" w:right="17" w:hanging="3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new user named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agent007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a home directory and assign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/bin/bash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 their shell. </w:t>
      </w:r>
    </w:p>
    <w:p w14:paraId="2BA5A360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0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Add this user to the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sudo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group. </w:t>
      </w:r>
    </w:p>
    <w:p w14:paraId="0C79663B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40" w:lineRule="auto"/>
        <w:ind w:left="73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sudo useradd -m -s /bin/bash -G sudo agent007 </w:t>
      </w:r>
    </w:p>
    <w:p w14:paraId="28539C6F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40" w:lineRule="auto"/>
        <w:ind w:left="736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noProof/>
          <w:sz w:val="19"/>
          <w:szCs w:val="19"/>
        </w:rPr>
        <w:lastRenderedPageBreak/>
        <w:drawing>
          <wp:inline distT="114300" distB="114300" distL="114300" distR="114300" wp14:anchorId="5238B19E" wp14:editId="6402DFA0">
            <wp:extent cx="5882566" cy="34925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2566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A50E3D" w14:textId="77777777" w:rsidR="00CC54C5" w:rsidRDefault="00CC54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40" w:lineRule="auto"/>
        <w:ind w:left="736"/>
        <w:rPr>
          <w:rFonts w:ascii="Courier New" w:eastAsia="Courier New" w:hAnsi="Courier New" w:cs="Courier New"/>
          <w:sz w:val="19"/>
          <w:szCs w:val="19"/>
        </w:rPr>
      </w:pPr>
    </w:p>
    <w:p w14:paraId="192011AE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3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Switch to the New User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7E52F9AD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0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a password for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>agent007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50416E43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641" w:firstLine="7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Switch to the new user and perform the rest of the steps using this account. 3.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Setup Workspace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792FE976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Inside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>/home/agent007/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create a directory structure as follows:</w:t>
      </w:r>
    </w:p>
    <w:p w14:paraId="3E1C4E00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8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/home/agent007/mission/ </w:t>
      </w:r>
    </w:p>
    <w:p w14:paraId="5EE932D6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88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├── intel/ </w:t>
      </w:r>
    </w:p>
    <w:p w14:paraId="3350179B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88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└── ops/ </w:t>
      </w:r>
    </w:p>
    <w:p w14:paraId="22A66350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3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└── backup/ </w:t>
      </w:r>
    </w:p>
    <w:p w14:paraId="643CAAE8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40" w:lineRule="auto"/>
        <w:ind w:left="10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mkdir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cd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commands to navigate and create this structure. </w:t>
      </w:r>
    </w:p>
    <w:p w14:paraId="067584FD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40" w:lineRule="auto"/>
        <w:ind w:left="10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5D49E62C" wp14:editId="77101925">
            <wp:extent cx="5882566" cy="37338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2566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7B974E" w14:textId="77777777" w:rsidR="00CC54C5" w:rsidRDefault="00CC54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9"/>
        <w:rPr>
          <w:rFonts w:ascii="Times New Roman" w:eastAsia="Times New Roman" w:hAnsi="Times New Roman" w:cs="Times New Roman"/>
          <w:sz w:val="24"/>
          <w:szCs w:val="24"/>
        </w:rPr>
      </w:pPr>
    </w:p>
    <w:p w14:paraId="51686A6B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FA1A79D" wp14:editId="37A7FF96">
            <wp:extent cx="4827128" cy="309562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7128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C777F8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File Creation and Listing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58522A8D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35" w:lineRule="auto"/>
        <w:ind w:left="1454" w:right="801" w:hanging="3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Inside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>intel/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create three empty files: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>targets.txt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>routes.txt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>keys.txt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63374BAC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1" w:lineRule="auto"/>
        <w:ind w:left="1442" w:right="35" w:hanging="3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>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>ls -l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ls -la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list contents and view permissions of the files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directories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Redirect the output of each listing to separate files named  </w:t>
      </w:r>
    </w:p>
    <w:p w14:paraId="5B5EE744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29" w:lineRule="auto"/>
        <w:ind w:left="363" w:right="397" w:firstLine="10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>listing1.txt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>listing2.txt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listing3.txt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inside the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>intel/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folder.</w:t>
      </w:r>
    </w:p>
    <w:p w14:paraId="62DAF71D" w14:textId="77777777" w:rsidR="00CC54C5" w:rsidRDefault="00CC54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29" w:lineRule="auto"/>
        <w:ind w:left="363" w:right="397"/>
        <w:rPr>
          <w:rFonts w:ascii="Times New Roman" w:eastAsia="Times New Roman" w:hAnsi="Times New Roman" w:cs="Times New Roman"/>
          <w:sz w:val="24"/>
          <w:szCs w:val="24"/>
        </w:rPr>
      </w:pPr>
    </w:p>
    <w:p w14:paraId="05470475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29" w:lineRule="auto"/>
        <w:ind w:left="363" w:right="39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304F742" wp14:editId="308E69AE">
            <wp:extent cx="5882566" cy="52197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2566" cy="521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82A5B8" w14:textId="77777777" w:rsidR="00CC54C5" w:rsidRDefault="00CC54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29" w:lineRule="auto"/>
        <w:ind w:left="363" w:right="397"/>
        <w:rPr>
          <w:rFonts w:ascii="Times New Roman" w:eastAsia="Times New Roman" w:hAnsi="Times New Roman" w:cs="Times New Roman"/>
          <w:sz w:val="24"/>
          <w:szCs w:val="24"/>
        </w:rPr>
      </w:pPr>
    </w:p>
    <w:p w14:paraId="7F1C3392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29" w:lineRule="auto"/>
        <w:ind w:left="363" w:right="39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Copy and Remove Files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77F35CED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Copy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routes.txt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the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backup/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folder. </w:t>
      </w:r>
    </w:p>
    <w:p w14:paraId="4E40D7B9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0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Delete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keys.txt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intel/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using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>rm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8A0B624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0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627915B8" wp14:editId="5A43280E">
            <wp:extent cx="5882566" cy="33147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2566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784611" w14:textId="77777777" w:rsidR="00CC54C5" w:rsidRDefault="00CC54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090"/>
        <w:rPr>
          <w:rFonts w:ascii="Times New Roman" w:eastAsia="Times New Roman" w:hAnsi="Times New Roman" w:cs="Times New Roman"/>
          <w:sz w:val="24"/>
          <w:szCs w:val="24"/>
        </w:rPr>
      </w:pPr>
    </w:p>
    <w:p w14:paraId="7924BC7C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Permissions Handling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115FD7BD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0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Change the permissions of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targets.txt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 that: </w:t>
      </w:r>
    </w:p>
    <w:p w14:paraId="24E41659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Owner can read and write. </w:t>
      </w:r>
    </w:p>
    <w:p w14:paraId="5D3A2002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Group can only read. </w:t>
      </w:r>
    </w:p>
    <w:p w14:paraId="19EAD81A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Others have no permissions. </w:t>
      </w:r>
    </w:p>
    <w:p w14:paraId="61711C15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0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chmod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verify using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>ls -l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B4F4C23" w14:textId="77777777" w:rsidR="00CC54C5" w:rsidRDefault="00CC54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090"/>
        <w:rPr>
          <w:rFonts w:ascii="Times New Roman" w:eastAsia="Times New Roman" w:hAnsi="Times New Roman" w:cs="Times New Roman"/>
          <w:sz w:val="24"/>
          <w:szCs w:val="24"/>
        </w:rPr>
      </w:pPr>
    </w:p>
    <w:p w14:paraId="3C28B3E1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0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D6496B9" wp14:editId="76F717C9">
            <wp:extent cx="5882566" cy="22733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2566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899E6D" w14:textId="77777777" w:rsidR="00CC54C5" w:rsidRDefault="00CC54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090"/>
        <w:rPr>
          <w:rFonts w:ascii="Times New Roman" w:eastAsia="Times New Roman" w:hAnsi="Times New Roman" w:cs="Times New Roman"/>
          <w:sz w:val="24"/>
          <w:szCs w:val="24"/>
        </w:rPr>
      </w:pPr>
    </w:p>
    <w:p w14:paraId="3A8F6D5A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Simulate an Error and Recover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2B62E08D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Intentionally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remove the </w:t>
      </w:r>
      <w:r>
        <w:rPr>
          <w:rFonts w:ascii="Courier New" w:eastAsia="Courier New" w:hAnsi="Courier New" w:cs="Courier New"/>
          <w:b/>
          <w:bCs/>
          <w:color w:val="000000"/>
          <w:sz w:val="19"/>
          <w:szCs w:val="19"/>
        </w:rPr>
        <w:t xml:space="preserve">ops/backup/routes.txt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file. </w:t>
      </w:r>
    </w:p>
    <w:p w14:paraId="0B4D51C6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0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Copy the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routes.txt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intel/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back into the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backup/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folder. </w:t>
      </w:r>
    </w:p>
    <w:p w14:paraId="3046D686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(This tests cp and basic error recovery.) </w:t>
      </w:r>
    </w:p>
    <w:p w14:paraId="28A091FF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0587F65" wp14:editId="5E1C0574">
            <wp:extent cx="5124450" cy="34290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0DA9C5" w14:textId="77777777" w:rsidR="00CC54C5" w:rsidRDefault="00CC54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0"/>
        <w:rPr>
          <w:rFonts w:ascii="Times New Roman" w:eastAsia="Times New Roman" w:hAnsi="Times New Roman" w:cs="Times New Roman"/>
          <w:sz w:val="24"/>
          <w:szCs w:val="24"/>
        </w:rPr>
      </w:pPr>
    </w:p>
    <w:p w14:paraId="2E36C502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Advanced Permissions &amp; Ownership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06309A6C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37" w:lineRule="auto"/>
        <w:ind w:left="1090" w:right="44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root, change the ownership of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intel/targets.txt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another user (e.g.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>root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then switch back to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agent007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observe the result using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>ls -l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11A0D9A9" w14:textId="77777777" w:rsidR="00CC54C5" w:rsidRDefault="00CC54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37" w:lineRule="auto"/>
        <w:ind w:left="1090" w:right="449"/>
        <w:rPr>
          <w:rFonts w:ascii="Times New Roman" w:eastAsia="Times New Roman" w:hAnsi="Times New Roman" w:cs="Times New Roman"/>
          <w:sz w:val="24"/>
          <w:szCs w:val="24"/>
        </w:rPr>
      </w:pPr>
    </w:p>
    <w:p w14:paraId="62CAD340" w14:textId="77777777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37" w:lineRule="auto"/>
        <w:ind w:left="1090" w:right="44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40A2315" wp14:editId="43F0D317">
            <wp:extent cx="5459872" cy="3467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9872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BF9DFF" w14:textId="77777777" w:rsidR="00593635" w:rsidRDefault="005936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37" w:lineRule="auto"/>
        <w:ind w:right="449"/>
        <w:rPr>
          <w:rFonts w:ascii="Roboto" w:eastAsia="Roboto" w:hAnsi="Roboto" w:cs="Roboto"/>
          <w:b/>
          <w:bCs/>
          <w:sz w:val="24"/>
          <w:szCs w:val="24"/>
        </w:rPr>
      </w:pPr>
    </w:p>
    <w:p w14:paraId="1A173A8F" w14:textId="23A3AA0E" w:rsidR="00CC54C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37" w:lineRule="auto"/>
        <w:ind w:right="449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lastRenderedPageBreak/>
        <w:t xml:space="preserve">Text Explanation of what </w:t>
      </w:r>
      <w:r>
        <w:rPr>
          <w:rFonts w:ascii="Roboto" w:eastAsia="Roboto" w:hAnsi="Roboto" w:cs="Roboto"/>
          <w:b/>
          <w:bCs/>
          <w:color w:val="FF0000"/>
          <w:sz w:val="24"/>
          <w:szCs w:val="24"/>
        </w:rPr>
        <w:t>chmod</w:t>
      </w:r>
      <w:r>
        <w:rPr>
          <w:rFonts w:ascii="Roboto" w:eastAsia="Roboto" w:hAnsi="Roboto" w:cs="Roboto"/>
          <w:b/>
          <w:bCs/>
          <w:sz w:val="24"/>
          <w:szCs w:val="24"/>
        </w:rPr>
        <w:t xml:space="preserve">, </w:t>
      </w:r>
      <w:r>
        <w:rPr>
          <w:rFonts w:ascii="Roboto" w:eastAsia="Roboto" w:hAnsi="Roboto" w:cs="Roboto"/>
          <w:b/>
          <w:bCs/>
          <w:color w:val="FF0000"/>
          <w:sz w:val="24"/>
          <w:szCs w:val="24"/>
        </w:rPr>
        <w:t>ls -l</w:t>
      </w:r>
      <w:r>
        <w:rPr>
          <w:rFonts w:ascii="Roboto" w:eastAsia="Roboto" w:hAnsi="Roboto" w:cs="Roboto"/>
          <w:b/>
          <w:bCs/>
          <w:sz w:val="24"/>
          <w:szCs w:val="24"/>
        </w:rPr>
        <w:t xml:space="preserve"> and </w:t>
      </w:r>
      <w:r>
        <w:rPr>
          <w:rFonts w:ascii="Roboto" w:eastAsia="Roboto" w:hAnsi="Roboto" w:cs="Roboto"/>
          <w:b/>
          <w:bCs/>
          <w:color w:val="FF0000"/>
          <w:sz w:val="24"/>
          <w:szCs w:val="24"/>
        </w:rPr>
        <w:t>useradd</w:t>
      </w:r>
      <w:r>
        <w:rPr>
          <w:rFonts w:ascii="Roboto" w:eastAsia="Roboto" w:hAnsi="Roboto" w:cs="Roboto"/>
          <w:b/>
          <w:bCs/>
          <w:sz w:val="24"/>
          <w:szCs w:val="24"/>
        </w:rPr>
        <w:t xml:space="preserve"> do…</w:t>
      </w:r>
    </w:p>
    <w:p w14:paraId="082E408B" w14:textId="77777777" w:rsidR="00CC54C5" w:rsidRDefault="00000000">
      <w:pPr>
        <w:widowControl w:val="0"/>
        <w:spacing w:before="240" w:after="240" w:line="237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chmod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changes the permissions on a file or folder, controlling who can read, write, or execute it (for example,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chmod 755 script.sh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16EB7A3" w14:textId="77777777" w:rsidR="00CC54C5" w:rsidRDefault="00000000">
      <w:pPr>
        <w:widowControl w:val="0"/>
        <w:spacing w:before="240" w:after="240" w:line="237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ls -l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lists the contents of a directory in long format, showing each item's permissions, owner, group, size, and last modified date.</w:t>
      </w:r>
    </w:p>
    <w:p w14:paraId="3F87C952" w14:textId="77777777" w:rsidR="00CC54C5" w:rsidRDefault="00000000">
      <w:pPr>
        <w:widowControl w:val="0"/>
        <w:spacing w:before="240" w:after="240" w:line="237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useradd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creates a new user account on the system (for example,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useradd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alice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and it is usually run with admin privileges.</w:t>
      </w:r>
    </w:p>
    <w:p w14:paraId="57433836" w14:textId="77777777" w:rsidR="00CC54C5" w:rsidRDefault="00CC54C5">
      <w:pPr>
        <w:widowControl w:val="0"/>
        <w:spacing w:before="240" w:after="240" w:line="237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D05F43" w14:textId="77777777" w:rsidR="00CC54C5" w:rsidRDefault="00000000">
      <w:pPr>
        <w:widowControl w:val="0"/>
        <w:spacing w:before="240" w:after="240" w:line="237" w:lineRule="auto"/>
        <w:rPr>
          <w:rFonts w:ascii="Roboto Serif ExtraBold" w:eastAsia="Roboto Serif ExtraBold" w:hAnsi="Roboto Serif ExtraBold" w:cs="Roboto Serif ExtraBold"/>
          <w:sz w:val="24"/>
          <w:szCs w:val="24"/>
        </w:rPr>
      </w:pPr>
      <w:r>
        <w:rPr>
          <w:rFonts w:ascii="Roboto Serif ExtraBold" w:eastAsia="Roboto Serif ExtraBold" w:hAnsi="Roboto Serif ExtraBold" w:cs="Roboto Serif ExtraBold"/>
          <w:sz w:val="24"/>
          <w:szCs w:val="24"/>
        </w:rPr>
        <w:t>Linux Task01</w:t>
      </w:r>
    </w:p>
    <w:p w14:paraId="7CE3598A" w14:textId="77777777" w:rsidR="00CC54C5" w:rsidRDefault="00000000">
      <w:pPr>
        <w:widowControl w:val="0"/>
        <w:spacing w:before="240" w:after="240" w:line="237" w:lineRule="auto"/>
        <w:rPr>
          <w:rFonts w:ascii="Roboto Serif ExtraBold" w:eastAsia="Roboto Serif ExtraBold" w:hAnsi="Roboto Serif ExtraBold" w:cs="Roboto Serif ExtraBold"/>
          <w:sz w:val="24"/>
          <w:szCs w:val="24"/>
        </w:rPr>
      </w:pPr>
      <w:r>
        <w:rPr>
          <w:rFonts w:ascii="Roboto Serif ExtraBold" w:eastAsia="Roboto Serif ExtraBold" w:hAnsi="Roboto Serif ExtraBold" w:cs="Roboto Serif ExtraBold"/>
          <w:sz w:val="24"/>
          <w:szCs w:val="24"/>
        </w:rPr>
        <w:t>Instructor: Mr. Dennis</w:t>
      </w:r>
    </w:p>
    <w:p w14:paraId="38EEF8EC" w14:textId="77777777" w:rsidR="00CC54C5" w:rsidRDefault="00000000">
      <w:pPr>
        <w:widowControl w:val="0"/>
        <w:spacing w:before="240" w:after="240" w:line="237" w:lineRule="auto"/>
        <w:rPr>
          <w:rFonts w:ascii="Roboto Serif ExtraBold" w:eastAsia="Roboto Serif ExtraBold" w:hAnsi="Roboto Serif ExtraBold" w:cs="Roboto Serif ExtraBold"/>
          <w:sz w:val="24"/>
          <w:szCs w:val="24"/>
        </w:rPr>
      </w:pPr>
      <w:r>
        <w:rPr>
          <w:rFonts w:ascii="Roboto Serif ExtraBold" w:eastAsia="Roboto Serif ExtraBold" w:hAnsi="Roboto Serif ExtraBold" w:cs="Roboto Serif ExtraBold"/>
          <w:sz w:val="24"/>
          <w:szCs w:val="24"/>
        </w:rPr>
        <w:t>Trainee: Raphael</w:t>
      </w:r>
    </w:p>
    <w:p w14:paraId="42D03DE4" w14:textId="77777777" w:rsidR="00CC54C5" w:rsidRDefault="00CC54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37" w:lineRule="auto"/>
        <w:ind w:left="366"/>
        <w:rPr>
          <w:sz w:val="27"/>
          <w:szCs w:val="27"/>
        </w:rPr>
      </w:pPr>
    </w:p>
    <w:sectPr w:rsidR="00CC54C5">
      <w:pgSz w:w="12240" w:h="15840"/>
      <w:pgMar w:top="1411" w:right="1531" w:bottom="1682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F017B7B-EF65-4C9F-BEDC-F8BFB1C767C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2" w:fontKey="{C1090F16-5B33-44B8-91D2-112CF7054994}"/>
  </w:font>
  <w:font w:name="Roboto">
    <w:charset w:val="00"/>
    <w:family w:val="auto"/>
    <w:pitch w:val="variable"/>
    <w:sig w:usb0="E0000AFF" w:usb1="5000217F" w:usb2="00000021" w:usb3="00000000" w:csb0="0000019F" w:csb1="00000000"/>
    <w:embedBold r:id="rId3" w:fontKey="{B4E1C3C8-F1C5-464F-A789-D68D85E75EE8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0BFF7598-9D29-4A06-8A18-6F8CD1B9F150}"/>
  </w:font>
  <w:font w:name="Roboto Serif ExtraBold">
    <w:charset w:val="00"/>
    <w:family w:val="auto"/>
    <w:pitch w:val="default"/>
    <w:embedRegular r:id="rId5" w:fontKey="{E2A735B0-05FB-4ECE-96BB-89F4DB94AC3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AF405DF3-46D6-4130-84B4-9E797F35B4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B859EE6-4732-4FCF-8A4A-A87B5BF49E3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4C5"/>
    <w:rsid w:val="00290CD6"/>
    <w:rsid w:val="00593635"/>
    <w:rsid w:val="008F001A"/>
    <w:rsid w:val="00AD1CFD"/>
    <w:rsid w:val="00CC54C5"/>
    <w:rsid w:val="00D0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1C1C4"/>
  <w15:docId w15:val="{48BBD12E-15B8-46C7-BB2F-5E8DEA539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2026-10-03T12:09:00Z</dcterms:created>
  <dcterms:modified xsi:type="dcterms:W3CDTF">2026-10-05T08:31:00Z</dcterms:modified>
</cp:coreProperties>
</file>