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2A915" w14:textId="3E46BA2F" w:rsidR="00AD71F1" w:rsidRDefault="00AD71F1" w:rsidP="00AD71F1">
      <w:pPr>
        <w:pStyle w:val="berschrift1"/>
        <w:rPr>
          <w:sz w:val="56"/>
          <w:szCs w:val="56"/>
          <w:lang w:val="de-DE"/>
        </w:rPr>
      </w:pPr>
      <w:r>
        <w:rPr>
          <w:sz w:val="56"/>
          <w:szCs w:val="56"/>
          <w:lang w:val="de-DE"/>
        </w:rPr>
        <w:t>HTML-Grundlagen</w:t>
      </w:r>
    </w:p>
    <w:p w14:paraId="48B9D991" w14:textId="28174315" w:rsidR="00AD71F1" w:rsidRDefault="00AD71F1" w:rsidP="00AD71F1">
      <w:pPr>
        <w:pStyle w:val="berschrift2"/>
        <w:rPr>
          <w:lang w:val="de-DE"/>
        </w:rPr>
      </w:pPr>
      <w:r>
        <w:rPr>
          <w:lang w:val="de-DE"/>
        </w:rPr>
        <w:t>HTML</w:t>
      </w:r>
    </w:p>
    <w:p w14:paraId="7243F99E" w14:textId="5DF37359" w:rsidR="00AD71F1" w:rsidRDefault="00AD71F1" w:rsidP="00AD71F1">
      <w:pPr>
        <w:rPr>
          <w:lang w:val="de-DE"/>
        </w:rPr>
      </w:pPr>
      <w:r>
        <w:rPr>
          <w:lang w:val="de-DE"/>
        </w:rPr>
        <w:t xml:space="preserve">Kurz für „Hypertext Markup Language“, ist eine Auszeichnungssprache, die für die Erstellung von Websites verwendet wird. Sie ermöglicht es, Struktur und Inhalt einer Website durch sog. Tags zu definieren. </w:t>
      </w:r>
    </w:p>
    <w:p w14:paraId="28AE2C03" w14:textId="5634C9F9" w:rsidR="00AD71F1" w:rsidRDefault="00AD71F1" w:rsidP="00AD71F1">
      <w:pPr>
        <w:rPr>
          <w:lang w:val="de-DE"/>
        </w:rPr>
      </w:pPr>
      <w:r>
        <w:rPr>
          <w:lang w:val="de-DE"/>
        </w:rPr>
        <w:t>HTML wurde in den frühen 1990er-Jahren von Tim Berners am CERN entwickelt. Im Laufe der Jahre wurde es durch verschiedene Versionen weiterentwickelt, um neue Funktionen zu integrieren und auf Veränderungen und Weiterentwicklungen zu reagieren.</w:t>
      </w:r>
    </w:p>
    <w:p w14:paraId="3F705BB8" w14:textId="641D3531" w:rsidR="00AD71F1" w:rsidRDefault="00AD71F1" w:rsidP="00AD71F1">
      <w:pPr>
        <w:rPr>
          <w:lang w:val="de-DE"/>
        </w:rPr>
      </w:pPr>
      <w:r>
        <w:rPr>
          <w:lang w:val="de-DE"/>
        </w:rPr>
        <w:t>HTML5 ist die fünfte und aktuelle Vollversion von HTML</w:t>
      </w:r>
    </w:p>
    <w:p w14:paraId="2A600641" w14:textId="424B8D96" w:rsidR="00AD71F1" w:rsidRDefault="00AD71F1" w:rsidP="00AD71F1">
      <w:pPr>
        <w:pStyle w:val="berschrift2"/>
        <w:rPr>
          <w:lang w:val="de-DE"/>
        </w:rPr>
      </w:pPr>
      <w:r>
        <w:rPr>
          <w:lang w:val="de-DE"/>
        </w:rPr>
        <w:t xml:space="preserve">Darstellung von HTML-Seiten </w:t>
      </w:r>
    </w:p>
    <w:p w14:paraId="62D1F368" w14:textId="2B030E83" w:rsidR="00AD71F1" w:rsidRDefault="00AD71F1" w:rsidP="00AD71F1">
      <w:pPr>
        <w:rPr>
          <w:lang w:val="de-DE"/>
        </w:rPr>
      </w:pPr>
      <w:r>
        <w:rPr>
          <w:lang w:val="de-DE"/>
        </w:rPr>
        <w:t>HTML-Seiten können auf zwei unterschiedliche Arten angezeigt werden:</w:t>
      </w:r>
    </w:p>
    <w:p w14:paraId="75D5DFBE" w14:textId="77777777" w:rsidR="00441F39" w:rsidRDefault="00AD71F1" w:rsidP="00441F3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HTML-Code kann in einem beliebigen Texteditor geöffnet und bearbeitet werden.</w:t>
      </w:r>
      <w:r w:rsidR="00441F39">
        <w:rPr>
          <w:lang w:val="de-DE"/>
        </w:rPr>
        <w:t xml:space="preserve"> Dabei wird der Source Code angezeigt.</w:t>
      </w:r>
    </w:p>
    <w:p w14:paraId="058B7854" w14:textId="473EE59F" w:rsidR="00AD71F1" w:rsidRDefault="00441F39" w:rsidP="00441F3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HTML-Code kann in einem Webbrowser geöffnet werden. Der Source Code wird vom Webbrowser interpretiert und dargestellt.</w:t>
      </w:r>
    </w:p>
    <w:p w14:paraId="2169E4B5" w14:textId="4BF2B5C6" w:rsidR="00441F39" w:rsidRDefault="00441F39" w:rsidP="00441F39">
      <w:pPr>
        <w:pStyle w:val="berschrift2"/>
        <w:rPr>
          <w:lang w:val="de-DE"/>
        </w:rPr>
      </w:pPr>
      <w:r>
        <w:rPr>
          <w:lang w:val="de-DE"/>
        </w:rPr>
        <w:t>HTML-Struktur</w:t>
      </w:r>
    </w:p>
    <w:p w14:paraId="100E0870" w14:textId="42261D83" w:rsidR="00441F39" w:rsidRDefault="00441F39" w:rsidP="00441F39">
      <w:pPr>
        <w:rPr>
          <w:lang w:val="de-DE"/>
        </w:rPr>
      </w:pPr>
      <w:r>
        <w:rPr>
          <w:lang w:val="de-DE"/>
        </w:rPr>
        <w:t xml:space="preserve">Ein HTML-Dokument besteht im Wesentlichen aus drei Bereichen. </w:t>
      </w:r>
    </w:p>
    <w:p w14:paraId="7C6559F1" w14:textId="0E775F2C" w:rsidR="00441F39" w:rsidRDefault="00441F39" w:rsidP="00441F39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DOCTYPE – </w:t>
      </w:r>
      <w:proofErr w:type="spellStart"/>
      <w:r>
        <w:rPr>
          <w:lang w:val="de-DE"/>
        </w:rPr>
        <w:t>Dokomenttyp</w:t>
      </w:r>
      <w:proofErr w:type="spellEnd"/>
      <w:r>
        <w:rPr>
          <w:lang w:val="de-DE"/>
        </w:rPr>
        <w:t>-Deklaration, definiert die verwendete HTML-Version.</w:t>
      </w:r>
    </w:p>
    <w:p w14:paraId="2DFC8113" w14:textId="250AA739" w:rsidR="00441F39" w:rsidRDefault="00441F39" w:rsidP="00441F39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HEAD – Kopfdaten, beinhaltet Metadaten über die HTML-Seite, z.B. Seitentitel, Autor, Zeichensatz, Sprache usw. </w:t>
      </w:r>
    </w:p>
    <w:p w14:paraId="286A766C" w14:textId="40CB0751" w:rsidR="00441F39" w:rsidRDefault="00441F39" w:rsidP="00441F39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BODY – Der Körper- oder Inhaltsbereich der HTML-Seite: alle anzuzeigenden Inhalte, wie Texte, Überschriften, Bilder usw.</w:t>
      </w:r>
    </w:p>
    <w:p w14:paraId="24FBEE00" w14:textId="0C68B765" w:rsidR="00441F39" w:rsidRDefault="00441F39" w:rsidP="00441F39">
      <w:pPr>
        <w:pStyle w:val="berschrift2"/>
        <w:rPr>
          <w:lang w:val="de-DE"/>
        </w:rPr>
      </w:pPr>
      <w:r>
        <w:rPr>
          <w:lang w:val="de-DE"/>
        </w:rPr>
        <w:t>Kommentare</w:t>
      </w:r>
    </w:p>
    <w:p w14:paraId="7DF13A96" w14:textId="14F79187" w:rsidR="00F34063" w:rsidRPr="00441F39" w:rsidRDefault="00F34063" w:rsidP="00441F39">
      <w:pPr>
        <w:rPr>
          <w:lang w:val="de-DE"/>
        </w:rPr>
      </w:pPr>
      <w:r>
        <w:rPr>
          <w:lang w:val="de-DE"/>
        </w:rPr>
        <w:t xml:space="preserve">HTML-Kommentare beginnen mit </w:t>
      </w:r>
      <w:proofErr w:type="gramStart"/>
      <w:r>
        <w:rPr>
          <w:lang w:val="de-DE"/>
        </w:rPr>
        <w:t>&lt;!--</w:t>
      </w:r>
      <w:proofErr w:type="gramEnd"/>
      <w:r>
        <w:rPr>
          <w:lang w:val="de-DE"/>
        </w:rPr>
        <w:t xml:space="preserve"> und enden mit --&gt;</w:t>
      </w:r>
      <w:r>
        <w:rPr>
          <w:lang w:val="de-DE"/>
        </w:rPr>
        <w:br/>
        <w:t>Kommentare werden vom Browser ignoriert und nicht dargestellt</w:t>
      </w:r>
    </w:p>
    <w:sectPr w:rsidR="00F34063" w:rsidRPr="00441F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70E5"/>
    <w:multiLevelType w:val="hybridMultilevel"/>
    <w:tmpl w:val="B9F6B506"/>
    <w:lvl w:ilvl="0" w:tplc="0C07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" w15:restartNumberingAfterBreak="0">
    <w:nsid w:val="39FD6D90"/>
    <w:multiLevelType w:val="hybridMultilevel"/>
    <w:tmpl w:val="D5FA66A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B4150"/>
    <w:multiLevelType w:val="hybridMultilevel"/>
    <w:tmpl w:val="D54407E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093261">
    <w:abstractNumId w:val="0"/>
  </w:num>
  <w:num w:numId="2" w16cid:durableId="465658851">
    <w:abstractNumId w:val="1"/>
  </w:num>
  <w:num w:numId="3" w16cid:durableId="1318071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F1"/>
    <w:rsid w:val="00441F39"/>
    <w:rsid w:val="004D6837"/>
    <w:rsid w:val="005346C2"/>
    <w:rsid w:val="00537543"/>
    <w:rsid w:val="00AD71F1"/>
    <w:rsid w:val="00EE2C62"/>
    <w:rsid w:val="00F3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CBBEB"/>
  <w15:chartTrackingRefBased/>
  <w15:docId w15:val="{1389E8C4-73C8-4FBE-9D8B-2335E652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D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7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7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7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D7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7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71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71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71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71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71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71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7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7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71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71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71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7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71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7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9E3D3-02D0-4F7A-A29D-E81B50CF2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Eisner Raphael</dc:creator>
  <cp:keywords/>
  <dc:description/>
  <cp:lastModifiedBy>Eisner Raphael</cp:lastModifiedBy>
  <cp:revision>1</cp:revision>
  <dcterms:created xsi:type="dcterms:W3CDTF">2026-05-27T06:30:00Z</dcterms:created>
  <dcterms:modified xsi:type="dcterms:W3CDTF">2026-05-27T06:54:00Z</dcterms:modified>
</cp:coreProperties>
</file>