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F65" w14:textId="5E57F5A8" w:rsidR="0064616F" w:rsidRDefault="0064616F" w:rsidP="0064616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80"/>
          <w:bdr w:val="none" w:sz="0" w:space="0" w:color="auto" w:frame="1"/>
        </w:rPr>
        <w:drawing>
          <wp:inline distT="0" distB="0" distL="0" distR="0" wp14:anchorId="07164346" wp14:editId="61057D3E">
            <wp:extent cx="3543300" cy="723900"/>
            <wp:effectExtent l="0" t="0" r="0" b="0"/>
            <wp:docPr id="1026995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405" w14:textId="77777777" w:rsidR="0064616F" w:rsidRDefault="0064616F" w:rsidP="0064616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80"/>
        </w:rPr>
        <w:t>...............................................................................................................................</w:t>
      </w:r>
    </w:p>
    <w:p w14:paraId="00000002" w14:textId="0BB8DAA8" w:rsidR="00EA3A29" w:rsidRPr="00E345D7" w:rsidRDefault="00E345D7" w:rsidP="00E345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44"/>
          <w:szCs w:val="44"/>
        </w:rPr>
        <w:tab/>
      </w:r>
      <w:r>
        <w:rPr>
          <w:rFonts w:ascii="Arial" w:eastAsia="Arial" w:hAnsi="Arial" w:cs="Arial"/>
          <w:b/>
          <w:sz w:val="44"/>
          <w:szCs w:val="44"/>
        </w:rPr>
        <w:tab/>
      </w:r>
      <w:r>
        <w:rPr>
          <w:rFonts w:ascii="Arial" w:eastAsia="Arial" w:hAnsi="Arial" w:cs="Arial"/>
          <w:b/>
          <w:sz w:val="44"/>
          <w:szCs w:val="44"/>
        </w:rPr>
        <w:br/>
      </w:r>
      <w:r>
        <w:rPr>
          <w:rFonts w:ascii="Arial" w:eastAsia="Arial" w:hAnsi="Arial" w:cs="Arial"/>
          <w:b/>
          <w:sz w:val="44"/>
          <w:szCs w:val="44"/>
        </w:rPr>
        <w:tab/>
      </w:r>
      <w:r w:rsidRPr="00E345D7">
        <w:rPr>
          <w:rFonts w:ascii="Arial" w:eastAsia="Arial" w:hAnsi="Arial" w:cs="Arial"/>
          <w:b/>
          <w:sz w:val="24"/>
          <w:szCs w:val="24"/>
        </w:rPr>
        <w:tab/>
        <w:t>Linguagem C</w:t>
      </w:r>
      <w:r w:rsidR="0064616F" w:rsidRPr="00E345D7">
        <w:rPr>
          <w:rFonts w:ascii="Arial" w:eastAsia="Arial" w:hAnsi="Arial" w:cs="Arial"/>
          <w:b/>
          <w:bCs/>
          <w:color w:val="000000"/>
          <w:sz w:val="24"/>
          <w:szCs w:val="24"/>
        </w:rPr>
        <w:br/>
      </w:r>
      <w:r w:rsidR="0064616F" w:rsidRPr="00E345D7">
        <w:rPr>
          <w:rFonts w:ascii="Arial" w:eastAsia="Arial" w:hAnsi="Arial" w:cs="Arial"/>
          <w:b/>
          <w:bCs/>
          <w:color w:val="000000"/>
          <w:sz w:val="24"/>
          <w:szCs w:val="24"/>
        </w:rPr>
        <w:br/>
      </w:r>
    </w:p>
    <w:p w14:paraId="10F772F1" w14:textId="77777777" w:rsidR="0064616F" w:rsidRPr="0064616F" w:rsidRDefault="0064616F" w:rsidP="00646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4F43" w14:textId="0EB26431" w:rsidR="0064616F" w:rsidRDefault="0064616F" w:rsidP="0064616F">
      <w:pPr>
        <w:spacing w:after="0" w:line="240" w:lineRule="auto"/>
        <w:ind w:left="3969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4616F">
        <w:rPr>
          <w:rFonts w:ascii="Arial" w:eastAsia="Times New Roman" w:hAnsi="Arial" w:cs="Arial"/>
          <w:color w:val="000000"/>
          <w:sz w:val="20"/>
          <w:szCs w:val="20"/>
        </w:rPr>
        <w:t>Trabalho apresentado ao Curso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Análise e Desenvolvimento de Sistemas</w:t>
      </w:r>
      <w:r w:rsidRPr="0064616F">
        <w:rPr>
          <w:rFonts w:ascii="Arial" w:eastAsia="Times New Roman" w:hAnsi="Arial" w:cs="Arial"/>
          <w:color w:val="000000"/>
          <w:sz w:val="20"/>
          <w:szCs w:val="20"/>
        </w:rPr>
        <w:t xml:space="preserve"> do Centro Universitário ENIAC para a disciplina </w:t>
      </w:r>
      <w:r>
        <w:rPr>
          <w:rFonts w:ascii="Arial" w:eastAsia="Times New Roman" w:hAnsi="Arial" w:cs="Arial"/>
          <w:color w:val="000000"/>
          <w:sz w:val="20"/>
          <w:szCs w:val="20"/>
        </w:rPr>
        <w:t>Linguagem C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Aluno: Higor de Morais Dias</w:t>
      </w:r>
    </w:p>
    <w:p w14:paraId="472D7E36" w14:textId="55A91413" w:rsidR="0064616F" w:rsidRPr="0064616F" w:rsidRDefault="0064616F" w:rsidP="0064616F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RA:221542023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Professor: </w:t>
      </w:r>
      <w:r w:rsidRPr="0064616F">
        <w:rPr>
          <w:rFonts w:ascii="Arial" w:eastAsia="Times New Roman" w:hAnsi="Arial" w:cs="Arial"/>
          <w:color w:val="000000"/>
          <w:sz w:val="20"/>
          <w:szCs w:val="20"/>
        </w:rPr>
        <w:t>LUCIO LUZETTI CRIADO</w:t>
      </w:r>
    </w:p>
    <w:p w14:paraId="00000008" w14:textId="527400EE" w:rsidR="00EA3A29" w:rsidRPr="0064616F" w:rsidRDefault="0064616F" w:rsidP="0064616F">
      <w:pPr>
        <w:spacing w:after="0" w:line="240" w:lineRule="auto"/>
        <w:ind w:firstLine="4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EA3A29" w:rsidRPr="0054491F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34713E7B" w:rsidR="00EA3A29" w:rsidRPr="0054491F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0" w:name="_gjdgxs" w:colFirst="0" w:colLast="0"/>
      <w:bookmarkEnd w:id="0"/>
      <w:r w:rsidRPr="0054491F">
        <w:t>FASE</w:t>
      </w:r>
      <w:r w:rsidR="000224FF" w:rsidRPr="0054491F">
        <w:tab/>
      </w:r>
    </w:p>
    <w:p w14:paraId="247EB51C" w14:textId="224A0766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Inclusão de Bibliotecas: Começamos incluindo a biblioteca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, que nos permite usar funções de entrada e saída padrão, como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54491F">
        <w:rPr>
          <w:rFonts w:ascii="Arial" w:hAnsi="Arial" w:cs="Arial"/>
          <w:sz w:val="24"/>
          <w:szCs w:val="24"/>
        </w:rPr>
        <w:t>.</w:t>
      </w:r>
    </w:p>
    <w:p w14:paraId="0000000B" w14:textId="2BFA51A9" w:rsidR="00EA3A29" w:rsidRDefault="00E345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D1B8867" wp14:editId="76E39AE4">
            <wp:extent cx="5760085" cy="3600053"/>
            <wp:effectExtent l="0" t="0" r="0" b="635"/>
            <wp:docPr id="395215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5595" name="Imagem 395215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5695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lastRenderedPageBreak/>
        <w:t>#include &lt;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stdio.h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&gt;</w:t>
      </w:r>
    </w:p>
    <w:p w14:paraId="4D706094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35EE6C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>// Definição da estrutura Animal</w:t>
      </w:r>
    </w:p>
    <w:p w14:paraId="0F088B37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Animal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 xml:space="preserve"> {</w:t>
      </w:r>
    </w:p>
    <w:p w14:paraId="55D178B3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char </w:t>
      </w:r>
      <w:proofErr w:type="gramStart"/>
      <w:r w:rsidRPr="00D77DBC">
        <w:rPr>
          <w:rFonts w:ascii="Arial" w:eastAsia="Arial" w:hAnsi="Arial" w:cs="Arial"/>
          <w:sz w:val="24"/>
          <w:szCs w:val="24"/>
        </w:rPr>
        <w:t>tipo[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50];</w:t>
      </w:r>
    </w:p>
    <w:p w14:paraId="60103BF3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quantidade;</w:t>
      </w:r>
    </w:p>
    <w:p w14:paraId="69D8B9B5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custoPorKilo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;</w:t>
      </w:r>
    </w:p>
    <w:p w14:paraId="3A594C31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>};</w:t>
      </w:r>
    </w:p>
    <w:p w14:paraId="0ECCBBC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4DBD07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77DB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main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) {</w:t>
      </w:r>
    </w:p>
    <w:p w14:paraId="4459A4A9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numTiposAnimais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;</w:t>
      </w:r>
    </w:p>
    <w:p w14:paraId="3E0ECF8C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</w:p>
    <w:p w14:paraId="593CF3C4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"Quantos tipos de animais deseja cadastrar? ");</w:t>
      </w:r>
    </w:p>
    <w:p w14:paraId="1260921A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"%d", &amp;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numTiposAnimais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);</w:t>
      </w:r>
    </w:p>
    <w:p w14:paraId="1DD1B881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9FE42A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// Declarar um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array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de estruturas Animal para armazenar os dados</w:t>
      </w:r>
    </w:p>
    <w:p w14:paraId="3E00D4A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Animal animais[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numTiposAnimais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];</w:t>
      </w:r>
    </w:p>
    <w:p w14:paraId="40EC049B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798FA4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// Entrada de dados para cada tipo de animal</w:t>
      </w:r>
    </w:p>
    <w:p w14:paraId="07885E8C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for (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numTiposAnimais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; i++) {</w:t>
      </w:r>
    </w:p>
    <w:p w14:paraId="159FDDC7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"Tipo de Animal %d: ", i + 1);</w:t>
      </w:r>
    </w:p>
    <w:p w14:paraId="310BE89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"%s", animais[i].tipo);</w:t>
      </w:r>
    </w:p>
    <w:p w14:paraId="30E7E09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A10AD4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"Quantidade de animais da espécie %s: ", animais[i].tipo);</w:t>
      </w:r>
    </w:p>
    <w:p w14:paraId="1F294368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"%d", &amp;animais[i].quantidade);</w:t>
      </w:r>
    </w:p>
    <w:p w14:paraId="0D0B9ED6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D9381C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"Custo estimado por quilo de comida para %s: ", animais[i].tipo);</w:t>
      </w:r>
    </w:p>
    <w:p w14:paraId="554A3EC5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"%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lf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", &amp;animais[i].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custoPorKilo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);</w:t>
      </w:r>
    </w:p>
    <w:p w14:paraId="1C56F90A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}</w:t>
      </w:r>
    </w:p>
    <w:p w14:paraId="4F9CB692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14D2E2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// Calcular e exibir os resultados</w:t>
      </w:r>
    </w:p>
    <w:p w14:paraId="1BEB0BC2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("\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nResultados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:\n");</w:t>
      </w:r>
    </w:p>
    <w:p w14:paraId="232EDB48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for (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numTiposAnimais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; i++) {</w:t>
      </w:r>
    </w:p>
    <w:p w14:paraId="579F2FC6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quantidadePorDia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= animais[i</w:t>
      </w:r>
      <w:proofErr w:type="gramStart"/>
      <w:r w:rsidRPr="00D77DBC">
        <w:rPr>
          <w:rFonts w:ascii="Arial" w:eastAsia="Arial" w:hAnsi="Arial" w:cs="Arial"/>
          <w:sz w:val="24"/>
          <w:szCs w:val="24"/>
        </w:rPr>
        <w:t>].quantidade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 xml:space="preserve"> * 5; // Exemplo: 5 kg por animal por dia</w:t>
      </w:r>
    </w:p>
    <w:p w14:paraId="10F897D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quantidadePorMes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quantidadePorDia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* </w:t>
      </w:r>
      <w:proofErr w:type="gramStart"/>
      <w:r w:rsidRPr="00D77DBC">
        <w:rPr>
          <w:rFonts w:ascii="Arial" w:eastAsia="Arial" w:hAnsi="Arial" w:cs="Arial"/>
          <w:sz w:val="24"/>
          <w:szCs w:val="24"/>
        </w:rPr>
        <w:t xml:space="preserve">30;   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// Supõe-se que um mês tem 30 dias</w:t>
      </w:r>
    </w:p>
    <w:p w14:paraId="2BE710CB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custoPorMes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quantidadePorMes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* animais[i</w:t>
      </w:r>
      <w:proofErr w:type="gramStart"/>
      <w:r w:rsidRPr="00D77DBC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custoPorKilo</w:t>
      </w:r>
      <w:proofErr w:type="spellEnd"/>
      <w:proofErr w:type="gramEnd"/>
      <w:r w:rsidRPr="00D77DBC">
        <w:rPr>
          <w:rFonts w:ascii="Arial" w:eastAsia="Arial" w:hAnsi="Arial" w:cs="Arial"/>
          <w:sz w:val="24"/>
          <w:szCs w:val="24"/>
        </w:rPr>
        <w:t>;</w:t>
      </w:r>
    </w:p>
    <w:p w14:paraId="5A7BF9DC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2D5D03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>"Tipo de Animal: %s\n", animais[i].tipo);</w:t>
      </w:r>
    </w:p>
    <w:p w14:paraId="2456321B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 xml:space="preserve">"Quantidade por dia: %.2lf kg\n",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quantidadePorDia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);</w:t>
      </w:r>
    </w:p>
    <w:p w14:paraId="19CCEC82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 xml:space="preserve">"Quantidade por mês: %.2lf kg\n",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quantidadePorMes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);</w:t>
      </w:r>
    </w:p>
    <w:p w14:paraId="659A01A1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7DB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(</w:t>
      </w:r>
      <w:proofErr w:type="gramEnd"/>
      <w:r w:rsidRPr="00D77DBC">
        <w:rPr>
          <w:rFonts w:ascii="Arial" w:eastAsia="Arial" w:hAnsi="Arial" w:cs="Arial"/>
          <w:sz w:val="24"/>
          <w:szCs w:val="24"/>
        </w:rPr>
        <w:t xml:space="preserve">"Custo estimado por mês: %.2lf\n\n",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custoPorMes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>);</w:t>
      </w:r>
    </w:p>
    <w:p w14:paraId="603D657D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}</w:t>
      </w:r>
    </w:p>
    <w:p w14:paraId="2E6B4ABF" w14:textId="77777777" w:rsidR="00D77DBC" w:rsidRPr="00D77DBC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651F4F29" w:rsidR="00EA3A29" w:rsidRDefault="00D77DBC" w:rsidP="00D77D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7DB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D77DBC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D77DBC">
        <w:rPr>
          <w:rFonts w:ascii="Arial" w:eastAsia="Arial" w:hAnsi="Arial" w:cs="Arial"/>
          <w:sz w:val="24"/>
          <w:szCs w:val="24"/>
        </w:rPr>
        <w:t xml:space="preserve"> 0;</w:t>
      </w:r>
    </w:p>
    <w:p w14:paraId="0000000D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000000F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EA3A29" w:rsidRPr="0054491F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1" w:name="_30j0zll" w:colFirst="0" w:colLast="0"/>
      <w:bookmarkEnd w:id="1"/>
      <w:r w:rsidRPr="0054491F">
        <w:t>FASE</w:t>
      </w:r>
    </w:p>
    <w:p w14:paraId="3AD5996E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Definição da Estrutura Animal: Criamos uma estrutura chamada Animal para armazenar as informações relacionadas a cada tipo de animal. </w:t>
      </w:r>
    </w:p>
    <w:p w14:paraId="2F6BDC57" w14:textId="6A735080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A estrutura tem três membros: tipo, quantidade e custo por </w:t>
      </w:r>
      <w:proofErr w:type="spellStart"/>
      <w:r w:rsidRPr="0054491F">
        <w:rPr>
          <w:rFonts w:ascii="Arial" w:hAnsi="Arial" w:cs="Arial"/>
          <w:sz w:val="24"/>
          <w:szCs w:val="24"/>
        </w:rPr>
        <w:t>kilo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. O membro tipo é uma cadeia de caracteres </w:t>
      </w:r>
      <w:r w:rsidRPr="0054491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54491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54491F">
        <w:rPr>
          <w:rFonts w:ascii="Arial" w:hAnsi="Arial" w:cs="Arial"/>
          <w:sz w:val="24"/>
          <w:szCs w:val="24"/>
        </w:rPr>
        <w:t xml:space="preserve">para armazenar o tipo de animal, </w:t>
      </w:r>
    </w:p>
    <w:p w14:paraId="57F0C51A" w14:textId="114FA889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quantidade é um número inteiro para a quantidade de </w:t>
      </w:r>
      <w:r w:rsidR="00B52100" w:rsidRPr="0054491F">
        <w:rPr>
          <w:rFonts w:ascii="Arial" w:hAnsi="Arial" w:cs="Arial"/>
          <w:sz w:val="24"/>
          <w:szCs w:val="24"/>
        </w:rPr>
        <w:t xml:space="preserve">animais e custo por 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kilo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é um número de ponto flutuante para o custo estimado por quilo de comida.</w:t>
      </w:r>
    </w:p>
    <w:p w14:paraId="39278279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Definição de Funções de Cálculo: Criamos três funções para realizar os cálculos necessários. </w:t>
      </w:r>
    </w:p>
    <w:p w14:paraId="3BC51CD8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Cada função recebe um ou mais parâmetros e retorna um valor calculado. As funções são:</w:t>
      </w:r>
    </w:p>
    <w:p w14:paraId="13F06FDA" w14:textId="77777777" w:rsidR="000224FF" w:rsidRPr="0054491F" w:rsidRDefault="000224FF" w:rsidP="000224FF">
      <w:pPr>
        <w:rPr>
          <w:rFonts w:ascii="Arial" w:hAnsi="Arial" w:cs="Arial"/>
        </w:rPr>
      </w:pPr>
    </w:p>
    <w:p w14:paraId="2FEE5511" w14:textId="7DA3CF98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quantidade por dia: Calcula a quantidade de comida necessária por dia multiplicando a quantidade de animais por 5 (um exemplo de valor, você pode ajustá-lo conforme necessário).</w:t>
      </w:r>
    </w:p>
    <w:p w14:paraId="36138B05" w14:textId="3FBA5988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quantidade por m</w:t>
      </w:r>
      <w:r w:rsidR="0054491F">
        <w:rPr>
          <w:rFonts w:ascii="Arial" w:hAnsi="Arial" w:cs="Arial"/>
          <w:sz w:val="24"/>
          <w:szCs w:val="24"/>
        </w:rPr>
        <w:t>ê</w:t>
      </w:r>
      <w:r w:rsidRPr="0054491F">
        <w:rPr>
          <w:rFonts w:ascii="Arial" w:hAnsi="Arial" w:cs="Arial"/>
          <w:sz w:val="24"/>
          <w:szCs w:val="24"/>
        </w:rPr>
        <w:t>s: Calcula a quantidade de comida necessária por mês multiplicando a quantidade diária por 30 (aproximando para um mês de 30 dias).</w:t>
      </w:r>
    </w:p>
    <w:p w14:paraId="26C915BC" w14:textId="6ABE5DBC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custo estimado por m</w:t>
      </w:r>
      <w:r w:rsidR="0054491F">
        <w:rPr>
          <w:rFonts w:ascii="Arial" w:hAnsi="Arial" w:cs="Arial"/>
          <w:sz w:val="24"/>
          <w:szCs w:val="24"/>
        </w:rPr>
        <w:t>ê</w:t>
      </w:r>
      <w:r w:rsidRPr="0054491F">
        <w:rPr>
          <w:rFonts w:ascii="Arial" w:hAnsi="Arial" w:cs="Arial"/>
          <w:sz w:val="24"/>
          <w:szCs w:val="24"/>
        </w:rPr>
        <w:t>s: Calcula o custo estimado por mês multiplicando a quantidade mensal pelo custo estimado por quilo.</w:t>
      </w:r>
    </w:p>
    <w:p w14:paraId="6BA3CAB7" w14:textId="4D8041A9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Função Principal (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m</w:t>
      </w:r>
      <w:r w:rsidRPr="0054491F">
        <w:rPr>
          <w:rFonts w:ascii="Arial" w:hAnsi="Arial" w:cs="Arial"/>
          <w:sz w:val="24"/>
          <w:szCs w:val="24"/>
        </w:rPr>
        <w:t>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): Começamos a função 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main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que é o ponto de entrada do programa.</w:t>
      </w:r>
    </w:p>
    <w:p w14:paraId="00000015" w14:textId="1478E5C1" w:rsidR="00EA3A29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D12C891" wp14:editId="7E09C061">
            <wp:extent cx="5760085" cy="3599815"/>
            <wp:effectExtent l="0" t="0" r="0" b="635"/>
            <wp:docPr id="9098238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3864" name="Imagem 9098238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61A83FD8" w:rsidR="00EA3A29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r>
        <w:t>FASE</w:t>
      </w:r>
      <w:r w:rsidR="000224FF">
        <w:tab/>
      </w:r>
    </w:p>
    <w:p w14:paraId="2CD90A1E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Declaramos uma variável do tipo Animal chamada animal para armazenar os dados do animal informados pelo usuário.</w:t>
      </w:r>
    </w:p>
    <w:p w14:paraId="6B98FE9B" w14:textId="0616ECE5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Usamos a função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54491F">
        <w:rPr>
          <w:rFonts w:ascii="Arial" w:hAnsi="Arial" w:cs="Arial"/>
          <w:sz w:val="24"/>
          <w:szCs w:val="24"/>
        </w:rPr>
        <w:t>para exibir mensagens ao usuário e a função</w:t>
      </w:r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para receber os dados de entrada do usuário, como o tipo de animal, a quantidade e o custo por quilo.</w:t>
      </w:r>
    </w:p>
    <w:p w14:paraId="47C1BC64" w14:textId="388ACD42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Cálculos e Impressões: Realizamos os cálculos usando as funções previamente definidas e as informações inseridas pelo usuário.</w:t>
      </w:r>
    </w:p>
    <w:p w14:paraId="04CF5B19" w14:textId="747FA7AC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Calculamos a quantidade por dia, quantidade por mês e custo por mês usando as funções de cálculo.</w:t>
      </w:r>
      <w:r w:rsidR="00B52100" w:rsidRPr="0054491F">
        <w:rPr>
          <w:rFonts w:ascii="Arial" w:hAnsi="Arial" w:cs="Arial"/>
          <w:sz w:val="24"/>
          <w:szCs w:val="24"/>
        </w:rPr>
        <w:t xml:space="preserve"> </w:t>
      </w:r>
      <w:r w:rsidRPr="0054491F">
        <w:rPr>
          <w:rFonts w:ascii="Arial" w:hAnsi="Arial" w:cs="Arial"/>
          <w:sz w:val="24"/>
          <w:szCs w:val="24"/>
        </w:rPr>
        <w:t>Usa</w:t>
      </w:r>
      <w:r w:rsidR="00B52100" w:rsidRPr="0054491F">
        <w:rPr>
          <w:rFonts w:ascii="Arial" w:hAnsi="Arial" w:cs="Arial"/>
          <w:sz w:val="24"/>
          <w:szCs w:val="24"/>
        </w:rPr>
        <w:t>m</w:t>
      </w:r>
      <w:r w:rsidRPr="0054491F">
        <w:rPr>
          <w:rFonts w:ascii="Arial" w:hAnsi="Arial" w:cs="Arial"/>
          <w:sz w:val="24"/>
          <w:szCs w:val="24"/>
        </w:rPr>
        <w:t>os a função</w:t>
      </w:r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para exibir os resultados formatados na saída. </w:t>
      </w:r>
    </w:p>
    <w:p w14:paraId="21E68E13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Os valores calculados são impressos com formatação para mostrar até duas casas decimais.</w:t>
      </w:r>
    </w:p>
    <w:p w14:paraId="15475950" w14:textId="24E5270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Encerramento do Programa: Finalizamos a função </w:t>
      </w:r>
      <w:proofErr w:type="spellStart"/>
      <w:r w:rsidRPr="0054491F">
        <w:rPr>
          <w:rFonts w:ascii="Arial" w:hAnsi="Arial" w:cs="Arial"/>
          <w:sz w:val="24"/>
          <w:szCs w:val="24"/>
        </w:rPr>
        <w:t>main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retornando 0 para indicar que o programa foi executado com sucesso.</w:t>
      </w:r>
    </w:p>
    <w:p w14:paraId="00000017" w14:textId="738B9DD5" w:rsidR="00EA3A29" w:rsidRDefault="000224FF">
      <w:r>
        <w:rPr>
          <w:noProof/>
        </w:rPr>
        <w:lastRenderedPageBreak/>
        <w:drawing>
          <wp:inline distT="0" distB="0" distL="0" distR="0" wp14:anchorId="4E32DEED" wp14:editId="587B6E1B">
            <wp:extent cx="5760085" cy="3599815"/>
            <wp:effectExtent l="0" t="0" r="0" b="635"/>
            <wp:docPr id="1188400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017" name="Imagem 1188400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EA3A29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3" w:name="_3znysh7" w:colFirst="0" w:colLast="0"/>
      <w:bookmarkEnd w:id="3"/>
      <w:r>
        <w:t>CONSIDERAÇÕES FINAIS</w:t>
      </w:r>
    </w:p>
    <w:p w14:paraId="70F91C97" w14:textId="77777777" w:rsidR="0054491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>Isso conclui o desenvolvimento do programa em linguagem C que recebe os dados</w:t>
      </w:r>
    </w:p>
    <w:p w14:paraId="72F72FA1" w14:textId="41B96F2A" w:rsidR="000224FF" w:rsidRPr="000224F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 xml:space="preserve"> de um tipo de animal, </w:t>
      </w:r>
    </w:p>
    <w:p w14:paraId="0FEB2921" w14:textId="77777777" w:rsidR="000224FF" w:rsidRPr="000224F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>realiza os cálculos e imprime os resultados de acordo com as informações fornecidas pelo usuário.</w:t>
      </w:r>
    </w:p>
    <w:p w14:paraId="00000037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00000039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A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B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EA3A29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E8FD" w14:textId="77777777" w:rsidR="00CD6678" w:rsidRDefault="00CD6678">
      <w:pPr>
        <w:spacing w:after="0" w:line="240" w:lineRule="auto"/>
      </w:pPr>
      <w:r>
        <w:separator/>
      </w:r>
    </w:p>
  </w:endnote>
  <w:endnote w:type="continuationSeparator" w:id="0">
    <w:p w14:paraId="4805A306" w14:textId="77777777" w:rsidR="00CD6678" w:rsidRDefault="00CD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67094C" w:rsidR="00EA3A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0224FF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B774" w14:textId="77777777" w:rsidR="00CD6678" w:rsidRDefault="00CD6678">
      <w:pPr>
        <w:spacing w:after="0" w:line="240" w:lineRule="auto"/>
      </w:pPr>
      <w:r>
        <w:separator/>
      </w:r>
    </w:p>
  </w:footnote>
  <w:footnote w:type="continuationSeparator" w:id="0">
    <w:p w14:paraId="1E104CA8" w14:textId="77777777" w:rsidR="00CD6678" w:rsidRDefault="00CD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EA3A29" w:rsidRDefault="00EA3A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2C8"/>
    <w:multiLevelType w:val="multilevel"/>
    <w:tmpl w:val="BC129B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3550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29"/>
    <w:rsid w:val="000224FF"/>
    <w:rsid w:val="002D0C30"/>
    <w:rsid w:val="0054491F"/>
    <w:rsid w:val="00583992"/>
    <w:rsid w:val="0064616F"/>
    <w:rsid w:val="009A254B"/>
    <w:rsid w:val="00B305B3"/>
    <w:rsid w:val="00B52100"/>
    <w:rsid w:val="00CD6678"/>
    <w:rsid w:val="00CF0A64"/>
    <w:rsid w:val="00D77DBC"/>
    <w:rsid w:val="00E345D7"/>
    <w:rsid w:val="00E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A4EA"/>
  <w15:docId w15:val="{AF9FAC08-5DF1-47E8-ABBE-444CA7F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ind w:left="425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0224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HIGOR</dc:creator>
  <cp:lastModifiedBy>Motorola N2</cp:lastModifiedBy>
  <cp:revision>2</cp:revision>
  <dcterms:created xsi:type="dcterms:W3CDTF">2023-09-02T13:48:00Z</dcterms:created>
  <dcterms:modified xsi:type="dcterms:W3CDTF">2023-09-02T13:48:00Z</dcterms:modified>
</cp:coreProperties>
</file>