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3F12D5" w14:textId="77777777" w:rsidR="00083B7D" w:rsidRDefault="00CB0DCA">
      <w:r>
        <w:rPr>
          <w:noProof/>
        </w:rPr>
        <w:drawing>
          <wp:inline distT="0" distB="0" distL="0" distR="0" wp14:anchorId="352A74E9" wp14:editId="38D3DBF9">
            <wp:extent cx="5943600" cy="3675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pos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56B6" w14:textId="77777777" w:rsidR="00CB0DCA" w:rsidRDefault="00CB0DCA">
      <w:r>
        <w:rPr>
          <w:noProof/>
        </w:rPr>
        <w:drawing>
          <wp:inline distT="0" distB="0" distL="0" distR="0" wp14:anchorId="32AAA451" wp14:editId="576E8E7E">
            <wp:extent cx="5943600" cy="5205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rge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5C15" w14:textId="77777777" w:rsidR="00CB0DCA" w:rsidRDefault="00CB0DCA">
      <w:r>
        <w:rPr>
          <w:noProof/>
        </w:rPr>
        <w:lastRenderedPageBreak/>
        <w:drawing>
          <wp:inline distT="0" distB="0" distL="0" distR="0" wp14:anchorId="475D5429" wp14:editId="6272814F">
            <wp:extent cx="5943600" cy="2762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yp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DD79A6D" wp14:editId="334C2290">
            <wp:extent cx="5943600" cy="3091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0DCA" w:rsidSect="00CB0DC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DCA"/>
    <w:rsid w:val="00796F2E"/>
    <w:rsid w:val="00A13AA6"/>
    <w:rsid w:val="00CB0DCA"/>
    <w:rsid w:val="00D3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8315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Greco</dc:creator>
  <cp:keywords/>
  <dc:description/>
  <cp:lastModifiedBy>Raquel Greco</cp:lastModifiedBy>
  <cp:revision>1</cp:revision>
  <dcterms:created xsi:type="dcterms:W3CDTF">2022-12-03T18:50:00Z</dcterms:created>
  <dcterms:modified xsi:type="dcterms:W3CDTF">2022-12-03T19:37:00Z</dcterms:modified>
</cp:coreProperties>
</file>