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tblInd w:w="-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166"/>
        <w:gridCol w:w="1034"/>
        <w:gridCol w:w="1300"/>
        <w:gridCol w:w="1300"/>
        <w:gridCol w:w="1092"/>
        <w:gridCol w:w="1470"/>
        <w:gridCol w:w="1232"/>
        <w:gridCol w:w="1006"/>
      </w:tblGrid>
      <w:tr w:rsidR="00437DA3" w:rsidRPr="00437DA3" w:rsidTr="00437DA3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  <w:tc>
          <w:tcPr>
            <w:tcW w:w="4800" w:type="dxa"/>
            <w:gridSpan w:val="4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SekvensiellSort</w:t>
            </w:r>
            <w:proofErr w:type="spellEnd"/>
          </w:p>
        </w:tc>
        <w:tc>
          <w:tcPr>
            <w:tcW w:w="4800" w:type="dxa"/>
            <w:gridSpan w:val="4"/>
            <w:vMerge w:val="restart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Parallellsort</w:t>
            </w:r>
          </w:p>
        </w:tc>
      </w:tr>
      <w:tr w:rsidR="00437DA3" w:rsidRPr="00437DA3" w:rsidTr="00437DA3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2200" w:type="dxa"/>
            <w:gridSpan w:val="2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Innstikk sort</w:t>
            </w:r>
          </w:p>
        </w:tc>
        <w:tc>
          <w:tcPr>
            <w:tcW w:w="2600" w:type="dxa"/>
            <w:gridSpan w:val="2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proofErr w:type="gramStart"/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Arrays,sort</w:t>
            </w:r>
            <w:proofErr w:type="spellEnd"/>
            <w:proofErr w:type="gramEnd"/>
          </w:p>
        </w:tc>
        <w:tc>
          <w:tcPr>
            <w:tcW w:w="4800" w:type="dxa"/>
            <w:gridSpan w:val="4"/>
            <w:vMerge/>
            <w:vAlign w:val="center"/>
            <w:hideMark/>
          </w:tcPr>
          <w:p w:rsidR="00437DA3" w:rsidRPr="00437DA3" w:rsidRDefault="00437DA3" w:rsidP="00437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</w:tr>
      <w:tr w:rsidR="00437DA3" w:rsidRPr="00437DA3" w:rsidTr="00437DA3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gramStart"/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n</w:t>
            </w:r>
            <w:proofErr w:type="gramEnd"/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gramStart"/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k</w:t>
            </w:r>
            <w:proofErr w:type="gramEnd"/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= 20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gramStart"/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k</w:t>
            </w:r>
            <w:proofErr w:type="gramEnd"/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= 100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gramStart"/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k</w:t>
            </w:r>
            <w:proofErr w:type="gramEnd"/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= 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gramStart"/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k</w:t>
            </w:r>
            <w:proofErr w:type="gramEnd"/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= 100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gramStart"/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k</w:t>
            </w:r>
            <w:proofErr w:type="gramEnd"/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= 20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proofErr w:type="gramStart"/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speedup</w:t>
            </w:r>
            <w:proofErr w:type="spellEnd"/>
            <w:proofErr w:type="gramEnd"/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gramStart"/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k</w:t>
            </w:r>
            <w:proofErr w:type="gramEnd"/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= 100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spellStart"/>
            <w:proofErr w:type="gramStart"/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speedup</w:t>
            </w:r>
            <w:proofErr w:type="spellEnd"/>
            <w:proofErr w:type="gramEnd"/>
          </w:p>
        </w:tc>
      </w:tr>
      <w:tr w:rsidR="00437DA3" w:rsidRPr="00437DA3" w:rsidTr="00437DA3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1000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0,030791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0,155381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0,214112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0,215538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0,185601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0,17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0,598716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0,260</w:t>
            </w:r>
          </w:p>
        </w:tc>
      </w:tr>
      <w:tr w:rsidR="00437DA3" w:rsidRPr="00437DA3" w:rsidTr="00437DA3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10 000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0,187598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0,425373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0,73357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0,692229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0,48496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0,39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1,256447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0,339</w:t>
            </w:r>
          </w:p>
        </w:tc>
      </w:tr>
      <w:tr w:rsidR="00437DA3" w:rsidRPr="00437DA3" w:rsidTr="00437DA3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100 000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0,057875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0,190163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9,462843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9,588574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2,106054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0,27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3,294932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0,058</w:t>
            </w:r>
          </w:p>
        </w:tc>
      </w:tr>
      <w:tr w:rsidR="00437DA3" w:rsidRPr="00437DA3" w:rsidTr="00437DA3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1 000 000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0,504347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0,685387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69,33156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69,578744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0,38945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1,395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1,04148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0,658</w:t>
            </w:r>
          </w:p>
        </w:tc>
      </w:tr>
      <w:tr w:rsidR="00437DA3" w:rsidRPr="00437DA3" w:rsidTr="00437DA3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10 000 000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5,17718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5,185163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770,803659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786,186945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2,711042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              1,91 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5,249311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0,988</w:t>
            </w:r>
          </w:p>
        </w:tc>
      </w:tr>
      <w:tr w:rsidR="00437DA3" w:rsidRPr="00437DA3" w:rsidTr="00437DA3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100 000 000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50,825828</w:t>
            </w: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50,77508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9099,93733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9189,66799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22,2229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              2,29 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54,777067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0,927</w:t>
            </w:r>
          </w:p>
        </w:tc>
      </w:tr>
      <w:tr w:rsidR="00437DA3" w:rsidRPr="00437DA3" w:rsidTr="00437DA3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437DA3" w:rsidRPr="00437DA3" w:rsidTr="00437DA3">
        <w:trPr>
          <w:trHeight w:val="300"/>
        </w:trPr>
        <w:tc>
          <w:tcPr>
            <w:tcW w:w="4700" w:type="dxa"/>
            <w:gridSpan w:val="4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gramStart"/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CPU :</w:t>
            </w:r>
            <w:proofErr w:type="gramEnd"/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Intel® </w:t>
            </w:r>
            <w:proofErr w:type="spellStart"/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Core</w:t>
            </w:r>
            <w:proofErr w:type="spellEnd"/>
            <w:r w:rsidRPr="00437DA3">
              <w:rPr>
                <w:rFonts w:ascii="Calibri" w:eastAsia="Times New Roman" w:hAnsi="Calibri" w:cs="Calibri"/>
                <w:color w:val="000000"/>
                <w:lang w:eastAsia="nb-NO"/>
              </w:rPr>
              <w:t>™ i7-4790 CPU @ 3.60GHz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437DA3" w:rsidRPr="00437DA3" w:rsidRDefault="00437DA3" w:rsidP="00437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</w:tbl>
    <w:p w:rsidR="00A741D1" w:rsidRDefault="00437DA3">
      <w:r>
        <w:rPr>
          <w:noProof/>
          <w:lang w:eastAsia="nb-NO"/>
        </w:rPr>
        <w:drawing>
          <wp:inline distT="0" distB="0" distL="0" distR="0" wp14:anchorId="60AA3D13" wp14:editId="3A4A290E">
            <wp:extent cx="5286375" cy="2824163"/>
            <wp:effectExtent l="0" t="0" r="9525" b="14605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37DA3" w:rsidRDefault="00437DA3">
      <w:r>
        <w:t xml:space="preserve">Får </w:t>
      </w:r>
      <w:proofErr w:type="spellStart"/>
      <w:r>
        <w:t>speedup</w:t>
      </w:r>
      <w:proofErr w:type="spellEnd"/>
      <w:r>
        <w:t xml:space="preserve"> &gt; 1 for n = 1 000 000 for k = 20 og er nærme ved k = 100 på 10 000</w:t>
      </w:r>
      <w:r w:rsidR="008000A1">
        <w:t> </w:t>
      </w:r>
      <w:r>
        <w:t>000</w:t>
      </w:r>
      <w:r w:rsidR="008000A1">
        <w:t xml:space="preserve"> kan være at det er mye venting på tråder som gjør at den aldri blir </w:t>
      </w:r>
      <w:proofErr w:type="spellStart"/>
      <w:r w:rsidR="008000A1">
        <w:t>speedup</w:t>
      </w:r>
      <w:proofErr w:type="spellEnd"/>
      <w:r w:rsidR="008000A1">
        <w:t xml:space="preserve"> på k = 100 eller at </w:t>
      </w:r>
      <w:proofErr w:type="spellStart"/>
      <w:proofErr w:type="gramStart"/>
      <w:r w:rsidR="008000A1">
        <w:t>mergeSort</w:t>
      </w:r>
      <w:proofErr w:type="spellEnd"/>
      <w:r w:rsidR="008000A1">
        <w:t>(</w:t>
      </w:r>
      <w:proofErr w:type="gramEnd"/>
      <w:r w:rsidR="008000A1">
        <w:t>) må gjøre mye mer arbeid og kompleksiteten til den gjør at mye tid går tapt.</w:t>
      </w:r>
    </w:p>
    <w:p w:rsidR="008000A1" w:rsidRDefault="008000A1">
      <w:r>
        <w:t xml:space="preserve">Forskjellen på tider for k = 20 og k = 100 er stor ved lavere tall kan jeg tenke meg at er </w:t>
      </w:r>
      <w:proofErr w:type="spellStart"/>
      <w:r>
        <w:t>pga</w:t>
      </w:r>
      <w:proofErr w:type="spellEnd"/>
      <w:r>
        <w:t xml:space="preserve"> ett elements innstikksorteringen må kjøres flere ganger for å holde orden på de k største tallene.</w:t>
      </w:r>
      <w:bookmarkStart w:id="0" w:name="_GoBack"/>
      <w:bookmarkEnd w:id="0"/>
    </w:p>
    <w:sectPr w:rsidR="00800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A3"/>
    <w:rsid w:val="002C52CE"/>
    <w:rsid w:val="00437DA3"/>
    <w:rsid w:val="008000A1"/>
    <w:rsid w:val="00E5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DF6C97-F887-44D9-A69E-0AE0501A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9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smusvk\Desktop\INF2440\Oblig1\TidRap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Speedup</a:t>
            </a:r>
          </a:p>
        </c:rich>
      </c:tx>
      <c:layout>
        <c:manualLayout>
          <c:xMode val="edge"/>
          <c:yMode val="edge"/>
          <c:x val="0.41028455818022741"/>
          <c:y val="5.092592592592592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'Ark1'!$J$22</c:f>
              <c:strCache>
                <c:ptCount val="1"/>
                <c:pt idx="0">
                  <c:v>k = 20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'Ark1'!$I$23:$I$28</c:f>
              <c:numCache>
                <c:formatCode>#,##0</c:formatCode>
                <c:ptCount val="6"/>
                <c:pt idx="0" formatCode="General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</c:numCache>
            </c:numRef>
          </c:cat>
          <c:val>
            <c:numRef>
              <c:f>'Ark1'!$J$23:$J$28</c:f>
              <c:numCache>
                <c:formatCode>General</c:formatCode>
                <c:ptCount val="6"/>
                <c:pt idx="0" formatCode="0.00">
                  <c:v>0.17</c:v>
                </c:pt>
                <c:pt idx="1">
                  <c:v>0.39</c:v>
                </c:pt>
                <c:pt idx="2">
                  <c:v>0.27</c:v>
                </c:pt>
                <c:pt idx="3">
                  <c:v>1.395</c:v>
                </c:pt>
                <c:pt idx="4" formatCode="_(* #,##0.00_);_(* \(#,##0.00\);_(* &quot;-&quot;??_);_(@_)">
                  <c:v>1.91</c:v>
                </c:pt>
                <c:pt idx="5" formatCode="_(* #,##0.00_);_(* \(#,##0.00\);_(* &quot;-&quot;??_);_(@_)">
                  <c:v>2.29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'Ark1'!$K$22</c:f>
              <c:strCache>
                <c:ptCount val="1"/>
                <c:pt idx="0">
                  <c:v>k = 100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'Ark1'!$I$23:$I$28</c:f>
              <c:numCache>
                <c:formatCode>#,##0</c:formatCode>
                <c:ptCount val="6"/>
                <c:pt idx="0" formatCode="General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</c:numCache>
            </c:numRef>
          </c:cat>
          <c:val>
            <c:numRef>
              <c:f>'Ark1'!$K$23:$K$28</c:f>
              <c:numCache>
                <c:formatCode>General</c:formatCode>
                <c:ptCount val="6"/>
                <c:pt idx="0">
                  <c:v>0.26</c:v>
                </c:pt>
                <c:pt idx="1">
                  <c:v>0.33900000000000002</c:v>
                </c:pt>
                <c:pt idx="2">
                  <c:v>5.8000000000000003E-2</c:v>
                </c:pt>
                <c:pt idx="3">
                  <c:v>0.65800000000000003</c:v>
                </c:pt>
                <c:pt idx="4">
                  <c:v>0.98799999999999999</c:v>
                </c:pt>
                <c:pt idx="5">
                  <c:v>0.92700000000000005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0546080"/>
        <c:axId val="310547648"/>
      </c:lineChart>
      <c:catAx>
        <c:axId val="310546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310547648"/>
        <c:crosses val="autoZero"/>
        <c:auto val="1"/>
        <c:lblAlgn val="ctr"/>
        <c:lblOffset val="100"/>
        <c:noMultiLvlLbl val="0"/>
      </c:catAx>
      <c:valAx>
        <c:axId val="310547648"/>
        <c:scaling>
          <c:orientation val="minMax"/>
        </c:scaling>
        <c:delete val="0"/>
        <c:axPos val="l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310546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179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</dc:creator>
  <cp:keywords/>
  <dc:description/>
  <cp:lastModifiedBy>Rasmus</cp:lastModifiedBy>
  <cp:revision>1</cp:revision>
  <dcterms:created xsi:type="dcterms:W3CDTF">2018-02-09T14:21:00Z</dcterms:created>
  <dcterms:modified xsi:type="dcterms:W3CDTF">2018-02-09T14:39:00Z</dcterms:modified>
</cp:coreProperties>
</file>