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-5 is Stored as 2’s Complement in the Hardware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→ 32 bit (4 byte)... First Bit is for “Pos OR Neg” and Rest of 31 Bit is for Numbers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INT_MAX = 2^31-1 (because there is 0 so we have to Minus “1” in it)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INT_MIN = -2^31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Range of integer: [-2^31 to (2^31-1)]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“-1” in the Integer is Because we have “0” is Considered to be Positive. As Such, it is Included in the POSITIVE Side… And as such there is a LESS 1 in the Positive Side, as 0 is in the Positive Side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