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8.Select the names of manufacturer whose products have an average price larger than or equal to $150.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9.Select the name and price of the cheapest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10.Select the name of each manufacturer along with the name and price of its most expensive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11.Update the name of product 8 to &amp;quot;Laser Printer&amp;quot;.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12.Apply a 10% discount to all products with a price larger than or equal to $120.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13.Add a new Product, name as mouse, price120 and Manufacturer code is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14.Find the number of manufacturer in products and who is code is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15.List the all details about products in ascending &amp;amp; descending order using product name.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