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053" w14:textId="04F53107" w:rsidR="00282524" w:rsidRDefault="005A45CE">
      <w:pPr>
        <w:rPr>
          <w:noProof/>
          <w:lang w:val="en-US"/>
        </w:rPr>
      </w:pPr>
      <w:r>
        <w:rPr>
          <w:noProof/>
          <w:lang w:val="en-US"/>
        </w:rPr>
        <w:t>Git and GitHub Practical</w:t>
      </w:r>
    </w:p>
    <w:p w14:paraId="720ECC8E" w14:textId="3001A83F" w:rsidR="005A45CE" w:rsidRDefault="005A45CE">
      <w:pPr>
        <w:rPr>
          <w:lang w:val="en-US"/>
        </w:rPr>
      </w:pPr>
      <w:r>
        <w:rPr>
          <w:noProof/>
        </w:rPr>
        <w:drawing>
          <wp:inline distT="0" distB="0" distL="0" distR="0" wp14:anchorId="3A149C3E" wp14:editId="7E537514">
            <wp:extent cx="6216650" cy="4561586"/>
            <wp:effectExtent l="0" t="0" r="0" b="0"/>
            <wp:docPr id="2074156309" name="Picture 2" descr="gi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36" cy="456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4457" w14:textId="77777777" w:rsidR="005A45CE" w:rsidRDefault="005A45CE">
      <w:pPr>
        <w:rPr>
          <w:lang w:val="en-US"/>
        </w:rPr>
      </w:pPr>
    </w:p>
    <w:p w14:paraId="1E2F6B11" w14:textId="7D783F5A" w:rsidR="005A45CE" w:rsidRDefault="005A45CE">
      <w:pPr>
        <w:rPr>
          <w:lang w:val="en-US"/>
        </w:rPr>
      </w:pPr>
      <w:r>
        <w:rPr>
          <w:lang w:val="en-US"/>
        </w:rPr>
        <w:t>Git commands</w:t>
      </w:r>
    </w:p>
    <w:p w14:paraId="73D684BB" w14:textId="77777777" w:rsidR="005A45CE" w:rsidRDefault="005A45CE" w:rsidP="005A45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B5165" wp14:editId="78BB5A19">
            <wp:extent cx="6807368" cy="3829050"/>
            <wp:effectExtent l="0" t="0" r="0" b="0"/>
            <wp:docPr id="825694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94406" name="Picture 8256944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728" cy="3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939" w14:textId="77777777" w:rsidR="005A45CE" w:rsidRDefault="005A45CE" w:rsidP="005A45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B7BBA4" wp14:editId="3F13E169">
            <wp:extent cx="6852524" cy="3854450"/>
            <wp:effectExtent l="0" t="0" r="5715" b="0"/>
            <wp:docPr id="993678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78452" name="Picture 993678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395" cy="38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BC7D" w14:textId="77777777" w:rsidR="005A45CE" w:rsidRDefault="005A45CE" w:rsidP="005A45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89217" wp14:editId="0F01472A">
            <wp:extent cx="6784789" cy="3816350"/>
            <wp:effectExtent l="0" t="0" r="0" b="0"/>
            <wp:docPr id="1567244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44774" name="Picture 15672447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497" cy="38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33F" w14:textId="77777777" w:rsidR="005A45CE" w:rsidRDefault="005A45CE" w:rsidP="005A45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8F2797" wp14:editId="06FF6639">
            <wp:extent cx="5731510" cy="3223895"/>
            <wp:effectExtent l="0" t="0" r="2540" b="0"/>
            <wp:docPr id="1283845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5795" name="Picture 1283845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5CF8" w14:textId="77777777" w:rsidR="005A45CE" w:rsidRDefault="005A45CE" w:rsidP="005A45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70FC9" wp14:editId="4B729D0A">
            <wp:extent cx="5731510" cy="3223895"/>
            <wp:effectExtent l="0" t="0" r="2540" b="0"/>
            <wp:docPr id="4854675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7593" name="Picture 4854675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DBD2" w14:textId="19770D63" w:rsidR="005A45CE" w:rsidRPr="005A45CE" w:rsidRDefault="005A45CE" w:rsidP="005A45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EB333" wp14:editId="1AC67B3D">
            <wp:extent cx="5731510" cy="3223895"/>
            <wp:effectExtent l="0" t="0" r="2540" b="0"/>
            <wp:docPr id="1419191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1228" name="Picture 14191912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CE" w:rsidRPr="005A45CE" w:rsidSect="005A45CE">
      <w:pgSz w:w="11906" w:h="16838"/>
      <w:pgMar w:top="567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D"/>
    <w:rsid w:val="00282524"/>
    <w:rsid w:val="00290EBF"/>
    <w:rsid w:val="005A45CE"/>
    <w:rsid w:val="006C22A3"/>
    <w:rsid w:val="00A1487C"/>
    <w:rsid w:val="00A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607C"/>
  <w15:chartTrackingRefBased/>
  <w15:docId w15:val="{779201D0-3997-40ED-AC25-62BBF2F1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ratiantapurkar001@gmail.com</dc:creator>
  <cp:keywords/>
  <dc:description/>
  <cp:lastModifiedBy>ratiantapurkar001@gmail.com</cp:lastModifiedBy>
  <cp:revision>2</cp:revision>
  <dcterms:created xsi:type="dcterms:W3CDTF">2025-02-09T11:06:00Z</dcterms:created>
  <dcterms:modified xsi:type="dcterms:W3CDTF">2025-02-09T11:12:00Z</dcterms:modified>
</cp:coreProperties>
</file>