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1602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What is JavaScript?</w:t>
      </w:r>
    </w:p>
    <w:p w14:paraId="5DD66BE0">
      <w:pPr>
        <w:pStyle w:val="9"/>
        <w:keepNext w:val="0"/>
        <w:keepLines w:val="0"/>
        <w:widowControl/>
        <w:suppressLineNumbers w:val="0"/>
      </w:pPr>
      <w:r>
        <w:t xml:space="preserve">JavaScript (JS) is a </w:t>
      </w:r>
      <w:r>
        <w:rPr>
          <w:rStyle w:val="10"/>
        </w:rPr>
        <w:t>lightweight, interpreted, high-level programming language</w:t>
      </w:r>
      <w:r>
        <w:t xml:space="preserve"> used mainly to make web pages </w:t>
      </w:r>
      <w:r>
        <w:rPr>
          <w:rStyle w:val="10"/>
        </w:rPr>
        <w:t>interactive, dynamic, and responsive</w:t>
      </w:r>
      <w:r>
        <w:t>.</w:t>
      </w:r>
      <w:r>
        <w:br w:type="textWrapping"/>
      </w:r>
      <w:r>
        <w:t xml:space="preserve">It runs in all browsers and is one of the core technologies of the web along with </w:t>
      </w:r>
      <w:r>
        <w:rPr>
          <w:rStyle w:val="10"/>
        </w:rPr>
        <w:t>HTML</w:t>
      </w:r>
      <w:r>
        <w:t xml:space="preserve"> and </w:t>
      </w:r>
      <w:r>
        <w:rPr>
          <w:rStyle w:val="10"/>
        </w:rPr>
        <w:t>CSS</w:t>
      </w:r>
      <w:r>
        <w:t>.</w:t>
      </w:r>
    </w:p>
    <w:p w14:paraId="295B875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5CCA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History of JavaScript</w:t>
      </w:r>
    </w:p>
    <w:p w14:paraId="67FF09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Developed by </w:t>
      </w:r>
      <w:r>
        <w:rPr>
          <w:rStyle w:val="10"/>
        </w:rPr>
        <w:t>Brendan Eich</w:t>
      </w:r>
      <w:r>
        <w:t xml:space="preserve"> in </w:t>
      </w:r>
      <w:r>
        <w:rPr>
          <w:rStyle w:val="10"/>
        </w:rPr>
        <w:t>1995</w:t>
      </w:r>
      <w:r>
        <w:t xml:space="preserve"> at </w:t>
      </w:r>
      <w:r>
        <w:rPr>
          <w:rStyle w:val="10"/>
        </w:rPr>
        <w:t>Netscape</w:t>
      </w:r>
      <w:r>
        <w:t>.</w:t>
      </w:r>
    </w:p>
    <w:p w14:paraId="24F7C52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It was originally named </w:t>
      </w:r>
      <w:r>
        <w:rPr>
          <w:rStyle w:val="10"/>
        </w:rPr>
        <w:t>Mocha</w:t>
      </w:r>
      <w:r>
        <w:t xml:space="preserve">, then </w:t>
      </w:r>
      <w:r>
        <w:rPr>
          <w:rStyle w:val="10"/>
        </w:rPr>
        <w:t>LiveScript</w:t>
      </w:r>
      <w:r>
        <w:t xml:space="preserve">, and finally </w:t>
      </w:r>
      <w:r>
        <w:rPr>
          <w:rStyle w:val="10"/>
        </w:rPr>
        <w:t>JavaScript</w:t>
      </w:r>
      <w:r>
        <w:t>.</w:t>
      </w:r>
    </w:p>
    <w:p w14:paraId="7673DFC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It was created in </w:t>
      </w:r>
      <w:r>
        <w:rPr>
          <w:rStyle w:val="10"/>
        </w:rPr>
        <w:t>just 10 days</w:t>
      </w:r>
      <w:r>
        <w:t>.</w:t>
      </w:r>
    </w:p>
    <w:p w14:paraId="496D51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Standardized by </w:t>
      </w:r>
      <w:r>
        <w:rPr>
          <w:rStyle w:val="10"/>
        </w:rPr>
        <w:t>ECMA International</w:t>
      </w:r>
      <w:r>
        <w:t xml:space="preserve"> under the name </w:t>
      </w:r>
      <w:r>
        <w:rPr>
          <w:rStyle w:val="10"/>
        </w:rPr>
        <w:t>ECMAScript (ES)</w:t>
      </w:r>
      <w:r>
        <w:t>.</w:t>
      </w:r>
    </w:p>
    <w:p w14:paraId="7F176CB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Modern JS versions: </w:t>
      </w:r>
      <w:r>
        <w:rPr>
          <w:rStyle w:val="10"/>
        </w:rPr>
        <w:t>ES5 (2009)</w:t>
      </w:r>
      <w:r>
        <w:t xml:space="preserve"> and </w:t>
      </w:r>
      <w:r>
        <w:rPr>
          <w:rStyle w:val="10"/>
        </w:rPr>
        <w:t>ES6 (2015)</w:t>
      </w:r>
      <w:r>
        <w:t xml:space="preserve"> introduced major improvements.</w:t>
      </w:r>
    </w:p>
    <w:p w14:paraId="2E95D2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C69C4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63E5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Why JavaScript Was Developed</w:t>
      </w:r>
    </w:p>
    <w:p w14:paraId="33758DC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JavaScript was created to:</w:t>
      </w:r>
    </w:p>
    <w:p w14:paraId="4E829B9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Add </w:t>
      </w:r>
      <w:r>
        <w:rPr>
          <w:rStyle w:val="10"/>
        </w:rPr>
        <w:t>interactivity</w:t>
      </w:r>
      <w:r>
        <w:t xml:space="preserve"> to web pages (like buttons, forms, animations).</w:t>
      </w:r>
    </w:p>
    <w:p w14:paraId="386A1FE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Allow browsers to run small programs </w:t>
      </w:r>
      <w:r>
        <w:rPr>
          <w:rStyle w:val="10"/>
        </w:rPr>
        <w:t>without reloading the page</w:t>
      </w:r>
      <w:r>
        <w:t>.</w:t>
      </w:r>
    </w:p>
    <w:p w14:paraId="7BBA53B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Make the web dynamic and user-friendly.</w:t>
      </w:r>
      <w:r>
        <w:br w:type="textWrapping"/>
      </w:r>
      <w:r>
        <w:t>Before JS, web pages were static (only text + images).</w:t>
      </w:r>
    </w:p>
    <w:p w14:paraId="70EB4B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8B75E1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5295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Where JavaScript Is Used</w:t>
      </w:r>
    </w:p>
    <w:p w14:paraId="0AC119B4">
      <w:pPr>
        <w:pStyle w:val="9"/>
        <w:keepNext w:val="0"/>
        <w:keepLines w:val="0"/>
        <w:widowControl/>
        <w:suppressLineNumbers w:val="0"/>
      </w:pPr>
      <w:r>
        <w:t xml:space="preserve">JavaScript is used </w:t>
      </w:r>
      <w:r>
        <w:rPr>
          <w:rStyle w:val="10"/>
        </w:rPr>
        <w:t>everywhere</w:t>
      </w:r>
      <w:r>
        <w:t>:</w:t>
      </w:r>
    </w:p>
    <w:p w14:paraId="0FBD73C4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Frontend development</w:t>
      </w:r>
    </w:p>
    <w:p w14:paraId="7E511B0F">
      <w:pPr>
        <w:pStyle w:val="9"/>
        <w:keepNext w:val="0"/>
        <w:keepLines w:val="0"/>
        <w:widowControl/>
        <w:suppressLineNumbers w:val="0"/>
      </w:pPr>
      <w:r>
        <w:t>Makes UI dynamic</w:t>
      </w:r>
    </w:p>
    <w:p w14:paraId="5467AAC5">
      <w:pPr>
        <w:pStyle w:val="9"/>
        <w:keepNext w:val="0"/>
        <w:keepLines w:val="0"/>
        <w:widowControl/>
        <w:suppressLineNumbers w:val="0"/>
      </w:pPr>
      <w:r>
        <w:t>Handles events</w:t>
      </w:r>
    </w:p>
    <w:p w14:paraId="022E08E0">
      <w:pPr>
        <w:pStyle w:val="9"/>
        <w:keepNext w:val="0"/>
        <w:keepLines w:val="0"/>
        <w:widowControl/>
        <w:suppressLineNumbers w:val="0"/>
      </w:pPr>
      <w:r>
        <w:t>Updates DOM</w:t>
      </w:r>
    </w:p>
    <w:p w14:paraId="5FCB553E">
      <w:pPr>
        <w:pStyle w:val="9"/>
        <w:keepNext w:val="0"/>
        <w:keepLines w:val="0"/>
        <w:widowControl/>
        <w:suppressLineNumbers w:val="0"/>
      </w:pPr>
      <w:r>
        <w:t xml:space="preserve">Frameworks: </w:t>
      </w:r>
      <w:r>
        <w:rPr>
          <w:rStyle w:val="10"/>
        </w:rPr>
        <w:t>React, Angular, Vue</w:t>
      </w:r>
    </w:p>
    <w:p w14:paraId="523BD2E5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Backend development</w:t>
      </w:r>
    </w:p>
    <w:p w14:paraId="4467E686">
      <w:pPr>
        <w:pStyle w:val="9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10"/>
        </w:rPr>
        <w:t>Node.js</w:t>
      </w:r>
      <w:r>
        <w:t xml:space="preserve"> (server-side JS)</w:t>
      </w:r>
    </w:p>
    <w:p w14:paraId="02D82D4F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Mobile apps</w:t>
      </w:r>
    </w:p>
    <w:p w14:paraId="7E22A286">
      <w:pPr>
        <w:pStyle w:val="9"/>
        <w:keepNext w:val="0"/>
        <w:keepLines w:val="0"/>
        <w:widowControl/>
        <w:suppressLineNumbers w:val="0"/>
      </w:pPr>
      <w:r>
        <w:t>React Native, Ionic</w:t>
      </w:r>
    </w:p>
    <w:p w14:paraId="70DA29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C0FBB22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Desktop apps</w:t>
      </w:r>
    </w:p>
    <w:p w14:paraId="54F7AE13">
      <w:pPr>
        <w:pStyle w:val="9"/>
        <w:keepNext w:val="0"/>
        <w:keepLines w:val="0"/>
        <w:widowControl/>
        <w:suppressLineNumbers w:val="0"/>
      </w:pPr>
      <w:r>
        <w:t>Electron (ex: VS Code)</w:t>
      </w:r>
    </w:p>
    <w:p w14:paraId="5B5E8F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A17F50E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Game development</w:t>
      </w:r>
    </w:p>
    <w:p w14:paraId="52021BB8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Cloud &amp; APIs</w:t>
      </w:r>
    </w:p>
    <w:p w14:paraId="00A1FFB3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Automation scripts</w:t>
      </w:r>
    </w:p>
    <w:p w14:paraId="0AB5ABC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 short: One language → many platforms.</w:t>
      </w:r>
    </w:p>
    <w:p w14:paraId="77991DF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4C6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Key Features of JavaScript</w:t>
      </w:r>
    </w:p>
    <w:p w14:paraId="06F4BDF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Interpreted language</w:t>
      </w:r>
      <w:r>
        <w:t xml:space="preserve"> → runs directly in browser</w:t>
      </w:r>
    </w:p>
    <w:p w14:paraId="27DE939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Dynamic typing</w:t>
      </w:r>
    </w:p>
    <w:p w14:paraId="29BA02D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Object-oriented (prototype-based)</w:t>
      </w:r>
    </w:p>
    <w:p w14:paraId="00AD3FA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Event-driven</w:t>
      </w:r>
    </w:p>
    <w:p w14:paraId="5CF8DAE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Single-threaded but non-blocking (async)</w:t>
      </w:r>
    </w:p>
    <w:p w14:paraId="62417A6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Supports functional programming</w:t>
      </w:r>
    </w:p>
    <w:p w14:paraId="7FB384D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Strong ecosystem → npm, frameworks, libraries</w:t>
      </w:r>
    </w:p>
    <w:p w14:paraId="0DE8F30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Runs both </w:t>
      </w:r>
      <w:r>
        <w:rPr>
          <w:rStyle w:val="10"/>
        </w:rPr>
        <w:t>client-side and server-side</w:t>
      </w:r>
    </w:p>
    <w:p w14:paraId="5AD662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A95F6B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2C0F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Advantages of JavaScript</w:t>
      </w:r>
    </w:p>
    <w:p w14:paraId="07E4970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Fast and runs in all browsers</w:t>
      </w:r>
    </w:p>
    <w:p w14:paraId="0841149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Easy to learn</w:t>
      </w:r>
    </w:p>
    <w:p w14:paraId="20090B2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Huge community + rich libraries</w:t>
      </w:r>
    </w:p>
    <w:p w14:paraId="0AACF6C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Can build full-stack apps with one language</w:t>
      </w:r>
    </w:p>
    <w:p w14:paraId="35067AA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Supports asynchronous programming</w:t>
      </w:r>
    </w:p>
    <w:p w14:paraId="41C9E08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Great for UI/UX development</w:t>
      </w:r>
    </w:p>
    <w:p w14:paraId="770F00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9ACA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Limitations of JavaScript</w:t>
      </w:r>
    </w:p>
    <w:p w14:paraId="0B3432D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Single-threaded (but async solves many issues)</w:t>
      </w:r>
    </w:p>
    <w:p w14:paraId="04117340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Browser differences (less now)</w:t>
      </w:r>
    </w:p>
    <w:p w14:paraId="7F19569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>Security risks if used poorly</w:t>
      </w:r>
    </w:p>
    <w:p w14:paraId="0FD26F68">
      <w:pPr>
        <w:pStyle w:val="9"/>
        <w:keepNext w:val="0"/>
        <w:keepLines w:val="0"/>
        <w:widowControl/>
        <w:suppressLineNumbers w:val="0"/>
        <w:ind w:left="720"/>
      </w:pPr>
    </w:p>
    <w:p w14:paraId="73FA18CD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1. JavaScript Keywords (short)</w:t>
      </w:r>
    </w:p>
    <w:p w14:paraId="5A0A4300">
      <w:pPr>
        <w:pStyle w:val="9"/>
        <w:keepNext w:val="0"/>
        <w:keepLines w:val="0"/>
        <w:widowControl/>
        <w:suppressLineNumbers w:val="0"/>
      </w:pPr>
      <w:r>
        <w:t xml:space="preserve">Keywords are </w:t>
      </w:r>
      <w:r>
        <w:rPr>
          <w:rStyle w:val="10"/>
        </w:rPr>
        <w:t>reserved words</w:t>
      </w:r>
      <w:r>
        <w:t xml:space="preserve"> in JS which have a special meaning.</w:t>
      </w:r>
      <w:r>
        <w:br w:type="textWrapping"/>
      </w:r>
      <w:r>
        <w:t xml:space="preserve">You </w:t>
      </w:r>
      <w:r>
        <w:rPr>
          <w:rStyle w:val="10"/>
        </w:rPr>
        <w:t>cannot use them as variable names</w:t>
      </w:r>
      <w:r>
        <w:t>.</w:t>
      </w:r>
    </w:p>
    <w:p w14:paraId="1728A759">
      <w:pPr>
        <w:pStyle w:val="9"/>
        <w:keepNext w:val="0"/>
        <w:keepLines w:val="0"/>
        <w:widowControl/>
        <w:suppressLineNumbers w:val="0"/>
      </w:pPr>
      <w:r>
        <w:t>Examples:</w:t>
      </w:r>
      <w:r>
        <w:br w:type="textWrapping"/>
      </w:r>
      <w:r>
        <w:rPr>
          <w:rStyle w:val="7"/>
        </w:rPr>
        <w:t>let</w:t>
      </w:r>
      <w:r>
        <w:t xml:space="preserve">, </w:t>
      </w:r>
      <w:r>
        <w:rPr>
          <w:rStyle w:val="7"/>
        </w:rPr>
        <w:t>const</w:t>
      </w:r>
      <w:r>
        <w:t xml:space="preserve">, </w:t>
      </w:r>
      <w:r>
        <w:rPr>
          <w:rStyle w:val="7"/>
        </w:rPr>
        <w:t>var</w:t>
      </w:r>
      <w:r>
        <w:t xml:space="preserve">, </w:t>
      </w:r>
      <w:r>
        <w:rPr>
          <w:rStyle w:val="7"/>
        </w:rPr>
        <w:t>if</w:t>
      </w:r>
      <w:r>
        <w:t xml:space="preserve">, </w:t>
      </w:r>
      <w:r>
        <w:rPr>
          <w:rStyle w:val="7"/>
        </w:rPr>
        <w:t>else</w:t>
      </w:r>
      <w:r>
        <w:t xml:space="preserve">, </w:t>
      </w:r>
      <w:r>
        <w:rPr>
          <w:rStyle w:val="7"/>
        </w:rPr>
        <w:t>for</w:t>
      </w:r>
      <w:r>
        <w:t xml:space="preserve">, </w:t>
      </w:r>
      <w:r>
        <w:rPr>
          <w:rStyle w:val="7"/>
        </w:rPr>
        <w:t>while</w:t>
      </w:r>
      <w:r>
        <w:t xml:space="preserve">, </w:t>
      </w:r>
      <w:r>
        <w:rPr>
          <w:rStyle w:val="7"/>
        </w:rPr>
        <w:t>return</w:t>
      </w:r>
      <w:r>
        <w:t xml:space="preserve">, </w:t>
      </w:r>
      <w:r>
        <w:rPr>
          <w:rStyle w:val="7"/>
        </w:rPr>
        <w:t>break</w:t>
      </w:r>
      <w:r>
        <w:t xml:space="preserve">, </w:t>
      </w:r>
      <w:r>
        <w:rPr>
          <w:rStyle w:val="7"/>
        </w:rPr>
        <w:t>switch</w:t>
      </w:r>
      <w:r>
        <w:t xml:space="preserve">, </w:t>
      </w:r>
      <w:r>
        <w:rPr>
          <w:rStyle w:val="7"/>
        </w:rPr>
        <w:t>case</w:t>
      </w:r>
      <w:r>
        <w:t xml:space="preserve">, </w:t>
      </w:r>
      <w:r>
        <w:rPr>
          <w:rStyle w:val="7"/>
        </w:rPr>
        <w:t>try</w:t>
      </w:r>
      <w:r>
        <w:t xml:space="preserve">, </w:t>
      </w:r>
      <w:r>
        <w:rPr>
          <w:rStyle w:val="7"/>
        </w:rPr>
        <w:t>catch</w:t>
      </w:r>
      <w:r>
        <w:t xml:space="preserve">, </w:t>
      </w:r>
      <w:r>
        <w:rPr>
          <w:rStyle w:val="7"/>
        </w:rPr>
        <w:t>class</w:t>
      </w:r>
      <w:r>
        <w:t xml:space="preserve">, </w:t>
      </w:r>
      <w:r>
        <w:rPr>
          <w:rStyle w:val="7"/>
        </w:rPr>
        <w:t>new</w:t>
      </w:r>
      <w:r>
        <w:t xml:space="preserve">, </w:t>
      </w:r>
      <w:r>
        <w:rPr>
          <w:rStyle w:val="7"/>
        </w:rPr>
        <w:t>this</w:t>
      </w:r>
      <w:r>
        <w:t xml:space="preserve">, </w:t>
      </w:r>
      <w:r>
        <w:rPr>
          <w:rStyle w:val="7"/>
        </w:rPr>
        <w:t>function</w:t>
      </w:r>
    </w:p>
    <w:p w14:paraId="3B6B6F5E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Used to control logic, create variables, functions, loops, classes, etc.</w:t>
      </w:r>
    </w:p>
    <w:p w14:paraId="6006455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E0E32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2. Variables (short)</w:t>
      </w:r>
    </w:p>
    <w:p w14:paraId="045632B2">
      <w:pPr>
        <w:pStyle w:val="9"/>
        <w:keepNext w:val="0"/>
        <w:keepLines w:val="0"/>
        <w:widowControl/>
        <w:suppressLineNumbers w:val="0"/>
      </w:pPr>
      <w:r>
        <w:t>Variables store data values.</w:t>
      </w:r>
    </w:p>
    <w:p w14:paraId="023EF060">
      <w:pPr>
        <w:pStyle w:val="3"/>
        <w:keepNext w:val="0"/>
        <w:keepLines w:val="0"/>
        <w:widowControl/>
        <w:suppressLineNumbers w:val="0"/>
      </w:pPr>
      <w:r>
        <w:t>Three ways to declare:</w:t>
      </w:r>
    </w:p>
    <w:p w14:paraId="2E8C790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var</w:t>
      </w:r>
      <w:r>
        <w:t xml:space="preserve"> → old, function-scoped, avoid</w:t>
      </w:r>
    </w:p>
    <w:p w14:paraId="556A2C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let</w:t>
      </w:r>
      <w:r>
        <w:t xml:space="preserve"> → modern, block-scoped</w:t>
      </w:r>
    </w:p>
    <w:p w14:paraId="5751013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const</w:t>
      </w:r>
      <w:r>
        <w:t xml:space="preserve"> → cannot be reassigned (best for constants &amp; functions)</w:t>
      </w:r>
    </w:p>
    <w:p w14:paraId="0DE20A1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4AB16F8">
      <w:pPr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163185" cy="1064260"/>
            <wp:effectExtent l="0" t="0" r="3175" b="2540"/>
            <wp:docPr id="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52808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3. Data Types in JavaScript (short)</w:t>
      </w:r>
    </w:p>
    <w:p w14:paraId="77A13DD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A. Primitive (7 types)</w:t>
      </w:r>
    </w:p>
    <w:p w14:paraId="55877D3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String</w:t>
      </w:r>
      <w:r>
        <w:t xml:space="preserve"> – </w:t>
      </w:r>
      <w:r>
        <w:rPr>
          <w:rStyle w:val="7"/>
        </w:rPr>
        <w:t>"hello"</w:t>
      </w:r>
    </w:p>
    <w:p w14:paraId="4E4A41A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Number</w:t>
      </w:r>
      <w:r>
        <w:t xml:space="preserve"> – </w:t>
      </w:r>
      <w:r>
        <w:rPr>
          <w:rStyle w:val="7"/>
        </w:rPr>
        <w:t>10</w:t>
      </w:r>
      <w:r>
        <w:t xml:space="preserve">, </w:t>
      </w:r>
      <w:r>
        <w:rPr>
          <w:rStyle w:val="7"/>
        </w:rPr>
        <w:t>10.5</w:t>
      </w:r>
    </w:p>
    <w:p w14:paraId="53D36D4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Boolean</w:t>
      </w:r>
      <w:r>
        <w:t xml:space="preserve"> – </w:t>
      </w:r>
      <w:r>
        <w:rPr>
          <w:rStyle w:val="7"/>
        </w:rPr>
        <w:t>true</w:t>
      </w:r>
      <w:r>
        <w:t xml:space="preserve">, </w:t>
      </w:r>
      <w:r>
        <w:rPr>
          <w:rStyle w:val="7"/>
        </w:rPr>
        <w:t>false</w:t>
      </w:r>
    </w:p>
    <w:p w14:paraId="066DFC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Undefined</w:t>
      </w:r>
      <w:r>
        <w:t xml:space="preserve"> – declared but no value</w:t>
      </w:r>
    </w:p>
    <w:p w14:paraId="4F098D2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Null</w:t>
      </w:r>
      <w:r>
        <w:t xml:space="preserve"> – intentional empty value</w:t>
      </w:r>
    </w:p>
    <w:p w14:paraId="37933E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BigInt</w:t>
      </w:r>
      <w:r>
        <w:t xml:space="preserve"> – large numbers</w:t>
      </w:r>
    </w:p>
    <w:p w14:paraId="7C535F1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Symbol</w:t>
      </w:r>
      <w:r>
        <w:t xml:space="preserve"> – unique values</w:t>
      </w:r>
    </w:p>
    <w:p w14:paraId="02F2824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B. Non-Primitive</w:t>
      </w:r>
    </w:p>
    <w:p w14:paraId="40B8169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Object</w:t>
      </w:r>
      <w:r>
        <w:t xml:space="preserve"> – </w:t>
      </w:r>
      <w:r>
        <w:rPr>
          <w:rStyle w:val="7"/>
        </w:rPr>
        <w:t>{ name: "Riya", age: 22 }</w:t>
      </w:r>
    </w:p>
    <w:p w14:paraId="377102F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Array</w:t>
      </w:r>
      <w:r>
        <w:t xml:space="preserve"> – </w:t>
      </w:r>
      <w:r>
        <w:rPr>
          <w:rStyle w:val="7"/>
        </w:rPr>
        <w:t>[1, 2, 3]</w:t>
      </w:r>
    </w:p>
    <w:p w14:paraId="407E2D5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Function</w:t>
      </w:r>
      <w:r>
        <w:t xml:space="preserve"> – </w:t>
      </w:r>
      <w:r>
        <w:rPr>
          <w:rStyle w:val="7"/>
        </w:rPr>
        <w:t>function() { }</w:t>
      </w:r>
    </w:p>
    <w:p w14:paraId="3DF690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736274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4AAC0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4. Operators in JavaScript (short)</w:t>
      </w:r>
    </w:p>
    <w:p w14:paraId="6A86143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A. Arithmetic Operators</w:t>
      </w:r>
      <w:r>
        <w:rPr>
          <w:rStyle w:val="10"/>
          <w:rFonts w:hint="default"/>
          <w:b/>
          <w:bCs/>
          <w:lang w:val="en-US"/>
        </w:rPr>
        <w:t xml:space="preserve"> </w:t>
      </w:r>
      <w:r>
        <w:rPr>
          <w:rStyle w:val="7"/>
        </w:rPr>
        <w:t>+</w:t>
      </w:r>
      <w:r>
        <w:t xml:space="preserve">, </w:t>
      </w:r>
      <w:r>
        <w:rPr>
          <w:rStyle w:val="7"/>
        </w:rPr>
        <w:t>-</w:t>
      </w:r>
      <w:r>
        <w:t xml:space="preserve">, </w:t>
      </w:r>
      <w:r>
        <w:rPr>
          <w:rStyle w:val="7"/>
        </w:rPr>
        <w:t>*</w:t>
      </w:r>
      <w:r>
        <w:t xml:space="preserve">, </w:t>
      </w:r>
      <w:r>
        <w:rPr>
          <w:rStyle w:val="7"/>
        </w:rPr>
        <w:t>/</w:t>
      </w:r>
      <w:r>
        <w:t xml:space="preserve">, </w:t>
      </w:r>
      <w:r>
        <w:rPr>
          <w:rStyle w:val="7"/>
        </w:rPr>
        <w:t>%</w:t>
      </w:r>
      <w:r>
        <w:t xml:space="preserve">, </w:t>
      </w:r>
      <w:r>
        <w:rPr>
          <w:rStyle w:val="7"/>
        </w:rPr>
        <w:t>**</w:t>
      </w:r>
      <w:r>
        <w:br w:type="textWrapping"/>
      </w:r>
      <w:r>
        <w:t>Example:</w:t>
      </w:r>
    </w:p>
    <w:p w14:paraId="777D6F28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12410" cy="969645"/>
            <wp:effectExtent l="0" t="0" r="6350" b="5715"/>
            <wp:docPr id="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4A83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B. Assignment Operators</w:t>
      </w:r>
    </w:p>
    <w:p w14:paraId="1096B02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=</w:t>
      </w:r>
      <w:r>
        <w:t xml:space="preserve">, </w:t>
      </w:r>
      <w:r>
        <w:rPr>
          <w:rStyle w:val="7"/>
        </w:rPr>
        <w:t>+=</w:t>
      </w:r>
      <w:r>
        <w:t xml:space="preserve">, </w:t>
      </w:r>
      <w:r>
        <w:rPr>
          <w:rStyle w:val="7"/>
        </w:rPr>
        <w:t>-=</w:t>
      </w:r>
      <w:r>
        <w:t xml:space="preserve">, </w:t>
      </w:r>
      <w:r>
        <w:rPr>
          <w:rStyle w:val="7"/>
        </w:rPr>
        <w:t>*=</w:t>
      </w:r>
      <w:r>
        <w:t xml:space="preserve">, </w:t>
      </w:r>
      <w:r>
        <w:rPr>
          <w:rStyle w:val="7"/>
        </w:rPr>
        <w:t>/=</w:t>
      </w:r>
      <w:r>
        <w:br w:type="textWrapping"/>
      </w:r>
      <w:r>
        <w:t>Example:</w:t>
      </w:r>
    </w:p>
    <w:p w14:paraId="3E30D5F7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30800" cy="1028700"/>
            <wp:effectExtent l="0" t="0" r="5080" b="7620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946D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C. Comparison Operators</w:t>
      </w:r>
    </w:p>
    <w:p w14:paraId="6E806684">
      <w:pPr>
        <w:pStyle w:val="9"/>
        <w:keepNext w:val="0"/>
        <w:keepLines w:val="0"/>
        <w:widowControl/>
        <w:suppressLineNumbers w:val="0"/>
      </w:pPr>
      <w:r>
        <w:t>Used to compare values (returns true/false):</w:t>
      </w:r>
    </w:p>
    <w:p w14:paraId="4FCC17E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==</w:t>
      </w:r>
      <w:r>
        <w:t xml:space="preserve">, </w:t>
      </w:r>
      <w:r>
        <w:rPr>
          <w:rStyle w:val="7"/>
        </w:rPr>
        <w:t>!=</w:t>
      </w:r>
      <w:r>
        <w:t xml:space="preserve">, </w:t>
      </w:r>
      <w:r>
        <w:rPr>
          <w:rStyle w:val="7"/>
        </w:rPr>
        <w:t>===</w:t>
      </w:r>
      <w:r>
        <w:t xml:space="preserve">, </w:t>
      </w:r>
      <w:r>
        <w:rPr>
          <w:rStyle w:val="7"/>
        </w:rPr>
        <w:t>!==</w:t>
      </w:r>
      <w:r>
        <w:t xml:space="preserve">, </w:t>
      </w:r>
      <w:r>
        <w:rPr>
          <w:rStyle w:val="7"/>
        </w:rPr>
        <w:t>&gt;</w:t>
      </w:r>
      <w:r>
        <w:t xml:space="preserve">, </w:t>
      </w:r>
      <w:r>
        <w:rPr>
          <w:rStyle w:val="7"/>
        </w:rPr>
        <w:t>&lt;</w:t>
      </w:r>
      <w:r>
        <w:t xml:space="preserve">, </w:t>
      </w:r>
      <w:r>
        <w:rPr>
          <w:rStyle w:val="7"/>
        </w:rPr>
        <w:t>&gt;=</w:t>
      </w:r>
      <w:r>
        <w:t xml:space="preserve">, </w:t>
      </w:r>
      <w:r>
        <w:rPr>
          <w:rStyle w:val="7"/>
        </w:rPr>
        <w:t>&lt;=</w:t>
      </w:r>
    </w:p>
    <w:p w14:paraId="70E08B4C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=== is strict comparison</w:t>
      </w:r>
      <w:r>
        <w:t xml:space="preserve"> (checks value + type)</w:t>
      </w:r>
    </w:p>
    <w:p w14:paraId="2AC916A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263B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D. Logical Operators</w:t>
      </w:r>
    </w:p>
    <w:p w14:paraId="5F59B7D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&amp;&amp;</w:t>
      </w:r>
      <w:r>
        <w:t xml:space="preserve"> (AND)</w:t>
      </w:r>
      <w:r>
        <w:br w:type="textWrapping"/>
      </w:r>
      <w:r>
        <w:rPr>
          <w:rStyle w:val="7"/>
        </w:rPr>
        <w:t>||</w:t>
      </w:r>
      <w:r>
        <w:t xml:space="preserve"> (OR)</w:t>
      </w:r>
      <w:r>
        <w:br w:type="textWrapping"/>
      </w:r>
      <w:r>
        <w:rPr>
          <w:rStyle w:val="7"/>
        </w:rPr>
        <w:t>!</w:t>
      </w:r>
      <w:r>
        <w:t xml:space="preserve"> (NOT)</w:t>
      </w:r>
    </w:p>
    <w:p w14:paraId="3FD9394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03F1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E. String Operator</w:t>
      </w:r>
    </w:p>
    <w:p w14:paraId="3FA5293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+</w:t>
      </w:r>
      <w:r>
        <w:t xml:space="preserve"> joins strings:</w:t>
      </w:r>
    </w:p>
    <w:p w14:paraId="29556AB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1440" cy="1038225"/>
            <wp:effectExtent l="0" t="0" r="10160" b="13335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3D69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F. Ternary Operator</w:t>
      </w:r>
    </w:p>
    <w:p w14:paraId="33338B92">
      <w:pPr>
        <w:pStyle w:val="9"/>
        <w:keepNext w:val="0"/>
        <w:keepLines w:val="0"/>
        <w:widowControl/>
        <w:suppressLineNumbers w:val="0"/>
      </w:pPr>
      <w:r>
        <w:t>Short if-else:</w:t>
      </w:r>
    </w:p>
    <w:p w14:paraId="43F450EF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36210" cy="1008380"/>
            <wp:effectExtent l="0" t="0" r="6350" b="12700"/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6998F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10"/>
          <w:b/>
          <w:bCs/>
        </w:rPr>
        <w:t>5. Extra Important Concepts</w:t>
      </w:r>
    </w:p>
    <w:p w14:paraId="777662F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• typeof operator</w:t>
      </w:r>
    </w:p>
    <w:p w14:paraId="71FAC544">
      <w:pPr>
        <w:pStyle w:val="9"/>
        <w:keepNext w:val="0"/>
        <w:keepLines w:val="0"/>
        <w:widowControl/>
        <w:suppressLineNumbers w:val="0"/>
      </w:pPr>
      <w:r>
        <w:t>Used to check data type:</w:t>
      </w:r>
    </w:p>
    <w:p w14:paraId="074E8010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66995" cy="975995"/>
            <wp:effectExtent l="0" t="0" r="14605" b="14605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b/>
          <w:bCs/>
        </w:rPr>
        <w:t xml:space="preserve"> Comments</w:t>
      </w:r>
    </w:p>
    <w:p w14:paraId="5A1BB7B0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89855" cy="898525"/>
            <wp:effectExtent l="0" t="0" r="6985" b="635"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28F3">
      <w:pPr>
        <w:pStyle w:val="9"/>
        <w:keepNext w:val="0"/>
        <w:keepLines w:val="0"/>
        <w:widowControl/>
        <w:suppressLineNumbers w:val="0"/>
        <w:ind w:left="72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D4A28"/>
    <w:multiLevelType w:val="singleLevel"/>
    <w:tmpl w:val="AABD4A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9C99087"/>
    <w:multiLevelType w:val="singleLevel"/>
    <w:tmpl w:val="E9C990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E2A6754"/>
    <w:multiLevelType w:val="singleLevel"/>
    <w:tmpl w:val="1E2A67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D084FFB"/>
    <w:multiLevelType w:val="singleLevel"/>
    <w:tmpl w:val="3D084F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D66587A"/>
    <w:multiLevelType w:val="singleLevel"/>
    <w:tmpl w:val="7D6658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33E61"/>
    <w:rsid w:val="0A9C5659"/>
    <w:rsid w:val="2D225B67"/>
    <w:rsid w:val="32833E61"/>
    <w:rsid w:val="79BF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2025-11-18T17:07:00Z</dcterms:created>
  <dc:creator>Ratnamala</dc:creator>
  <cp:lastModifiedBy>Ratnamala</cp:lastModifiedBy>
  <dcterms:modified xsi:type="dcterms:W3CDTF">2025-11-18T18:03:45Z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9C79F7A94410423CA4D5AB970F9673B6_11</vt:lpwstr>
  </property>
</Properties>
</file>