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lang w:eastAsia="en-US"/>
        </w:rPr>
        <w:id w:val="1252478480"/>
        <w:docPartObj>
          <w:docPartGallery w:val="Cover Pages"/>
          <w:docPartUnique/>
        </w:docPartObj>
      </w:sdtPr>
      <w:sdtContent>
        <w:p w14:paraId="52027848" w14:textId="2020CC8E" w:rsidR="00C77500" w:rsidRDefault="00C77500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3CD38A0" wp14:editId="33021D2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08-26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6D5868D2" w14:textId="6E919EC9" w:rsidR="00C77500" w:rsidRDefault="00C77500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>26-8-2022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3CD38A0" id="Gru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08-26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6D5868D2" w14:textId="6E919EC9" w:rsidR="00C77500" w:rsidRDefault="00C77500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ES"/>
                                  </w:rPr>
                                  <w:t>26-8-2022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3244E02" wp14:editId="52D18675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8801398" w14:textId="467C9D05" w:rsidR="00C77500" w:rsidRDefault="00000000">
                                <w:pPr>
                                  <w:pStyle w:val="Sinespaciado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C77500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Erick Estuardo Chavalo Vicente</w:t>
                                    </w:r>
                                  </w:sdtContent>
                                </w:sdt>
                              </w:p>
                              <w:p w14:paraId="747C80DD" w14:textId="236C19C6" w:rsidR="00C77500" w:rsidRDefault="00000000">
                                <w:pPr>
                                  <w:pStyle w:val="Sinespaciado"/>
                                  <w:rPr>
                                    <w:color w:val="9496A1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9496A1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C77500">
                                      <w:rPr>
                                        <w:caps/>
                                        <w:color w:val="9496A1" w:themeColor="text1" w:themeTint="A6"/>
                                        <w:sz w:val="20"/>
                                        <w:szCs w:val="20"/>
                                      </w:rPr>
                                      <w:t>Nombre de la escuela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3244E0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48801398" w14:textId="467C9D05" w:rsidR="00C77500" w:rsidRDefault="00C77500">
                          <w:pPr>
                            <w:pStyle w:val="Sinespaciado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Erick Estuardo Chavalo Vicente</w:t>
                              </w:r>
                            </w:sdtContent>
                          </w:sdt>
                        </w:p>
                        <w:p w14:paraId="747C80DD" w14:textId="236C19C6" w:rsidR="00C77500" w:rsidRDefault="00C77500">
                          <w:pPr>
                            <w:pStyle w:val="Sinespaciado"/>
                            <w:rPr>
                              <w:color w:val="9496A1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9496A1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9496A1" w:themeColor="text1" w:themeTint="A6"/>
                                  <w:sz w:val="20"/>
                                  <w:szCs w:val="20"/>
                                </w:rPr>
                                <w:t>Nombre de la escuela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B20075A" wp14:editId="26C6E129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FD7BE4C" w14:textId="20625093" w:rsidR="00C77500" w:rsidRDefault="00000000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747684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747684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C77500">
                                      <w:rPr>
                                        <w:rFonts w:asciiTheme="majorHAnsi" w:eastAsiaTheme="majorEastAsia" w:hAnsiTheme="majorHAnsi" w:cstheme="majorBidi"/>
                                        <w:color w:val="747684" w:themeColor="text1" w:themeTint="D9"/>
                                        <w:sz w:val="72"/>
                                        <w:szCs w:val="72"/>
                                      </w:rPr>
                                      <w:t>Grupo Vec Web</w:t>
                                    </w:r>
                                  </w:sdtContent>
                                </w:sdt>
                              </w:p>
                              <w:p w14:paraId="02AC482C" w14:textId="77777777" w:rsidR="00C77500" w:rsidRDefault="00000000">
                                <w:pPr>
                                  <w:spacing w:before="120"/>
                                  <w:rPr>
                                    <w:color w:val="848693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848693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C77500">
                                      <w:rPr>
                                        <w:color w:val="848693" w:themeColor="text1" w:themeTint="BF"/>
                                        <w:sz w:val="36"/>
                                        <w:szCs w:val="36"/>
                                        <w:lang w:val="es-ES"/>
                                      </w:rPr>
                                      <w:t>[Subtítulo del documento]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B20075A" id="Cuadro de texto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filled="f" stroked="f" strokeweight=".5pt">
                    <v:textbox style="mso-fit-shape-to-text:t" inset="0,0,0,0">
                      <w:txbxContent>
                        <w:p w14:paraId="2FD7BE4C" w14:textId="20625093" w:rsidR="00C77500" w:rsidRDefault="00C77500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747684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747684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747684" w:themeColor="text1" w:themeTint="D9"/>
                                  <w:sz w:val="72"/>
                                  <w:szCs w:val="72"/>
                                </w:rPr>
                                <w:t xml:space="preserve">Grupo </w:t>
                              </w:r>
                              <w:proofErr w:type="spellStart"/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747684" w:themeColor="text1" w:themeTint="D9"/>
                                  <w:sz w:val="72"/>
                                  <w:szCs w:val="72"/>
                                </w:rPr>
                                <w:t>Vec</w:t>
                              </w:r>
                              <w:proofErr w:type="spellEnd"/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747684" w:themeColor="text1" w:themeTint="D9"/>
                                  <w:sz w:val="72"/>
                                  <w:szCs w:val="72"/>
                                </w:rPr>
                                <w:t xml:space="preserve"> Web</w:t>
                              </w:r>
                            </w:sdtContent>
                          </w:sdt>
                        </w:p>
                        <w:p w14:paraId="02AC482C" w14:textId="77777777" w:rsidR="00C77500" w:rsidRDefault="00C77500">
                          <w:pPr>
                            <w:spacing w:before="120"/>
                            <w:rPr>
                              <w:color w:val="848693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848693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848693" w:themeColor="text1" w:themeTint="BF"/>
                                  <w:sz w:val="36"/>
                                  <w:szCs w:val="36"/>
                                  <w:lang w:val="es-ES"/>
                                </w:rPr>
                                <w:t>[Subtítulo del documento]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4809647" w14:textId="77777777" w:rsidR="008F7854" w:rsidRDefault="00C77500">
          <w:pPr>
            <w:rPr>
              <w:rFonts w:ascii="Arial" w:hAnsi="Arial" w:cs="Arial"/>
              <w:sz w:val="28"/>
              <w:szCs w:val="28"/>
            </w:rPr>
          </w:pPr>
          <w:r>
            <w:br w:type="page"/>
          </w:r>
          <w:r w:rsidR="006F528E" w:rsidRPr="006F528E">
            <w:rPr>
              <w:rFonts w:ascii="Arial" w:hAnsi="Arial" w:cs="Arial"/>
              <w:b/>
              <w:bCs/>
              <w:i/>
              <w:iCs/>
              <w:sz w:val="28"/>
              <w:szCs w:val="28"/>
            </w:rPr>
            <w:lastRenderedPageBreak/>
            <w:t>Grupo Vec</w:t>
          </w:r>
          <w:r w:rsidR="006F528E">
            <w:t xml:space="preserve"> </w:t>
          </w:r>
          <w:r w:rsidR="006F528E">
            <w:rPr>
              <w:rFonts w:ascii="Arial" w:hAnsi="Arial" w:cs="Arial"/>
              <w:sz w:val="28"/>
              <w:szCs w:val="28"/>
            </w:rPr>
            <w:t>es un proyecto de ámbito web</w:t>
          </w:r>
          <w:r w:rsidR="00CC12EF">
            <w:rPr>
              <w:rFonts w:ascii="Arial" w:hAnsi="Arial" w:cs="Arial"/>
              <w:sz w:val="28"/>
              <w:szCs w:val="28"/>
            </w:rPr>
            <w:t>, enfocado a ofrecer oportunidades laborales para que ciertos trabajadores puedan postularse a ciertas vacantes de trabajo. Todo este sistema está automatizado para poder administrar toda la información tanto de la parte de candidato como de la empresa o reclutador</w:t>
          </w:r>
          <w:r w:rsidR="00E07B83">
            <w:rPr>
              <w:rFonts w:ascii="Arial" w:hAnsi="Arial" w:cs="Arial"/>
              <w:sz w:val="28"/>
              <w:szCs w:val="28"/>
            </w:rPr>
            <w:t>.</w:t>
          </w:r>
        </w:p>
        <w:p w14:paraId="6B53ABF9" w14:textId="094C05A1" w:rsidR="006F528E" w:rsidRDefault="00000000"/>
      </w:sdtContent>
    </w:sdt>
    <w:p w14:paraId="0A8A98F7" w14:textId="14A19617" w:rsidR="00C77500" w:rsidRDefault="0046310C">
      <w:pPr>
        <w:rPr>
          <w:rFonts w:ascii="Arial" w:hAnsi="Arial" w:cs="Arial"/>
          <w:i/>
          <w:iCs/>
          <w:sz w:val="36"/>
          <w:szCs w:val="36"/>
          <w:u w:val="single"/>
        </w:rPr>
      </w:pPr>
      <w:r w:rsidRPr="00292E31">
        <w:rPr>
          <w:rFonts w:ascii="Arial" w:hAnsi="Arial" w:cs="Arial"/>
          <w:b/>
          <w:bCs/>
          <w:sz w:val="36"/>
          <w:szCs w:val="36"/>
        </w:rPr>
        <w:t xml:space="preserve">Página Principal </w:t>
      </w:r>
      <w:r w:rsidR="00292E31" w:rsidRPr="00292E31">
        <w:rPr>
          <w:rFonts w:ascii="Arial" w:hAnsi="Arial" w:cs="Arial"/>
          <w:b/>
          <w:bCs/>
          <w:sz w:val="36"/>
          <w:szCs w:val="36"/>
        </w:rPr>
        <w:t>al acceder a la URL</w:t>
      </w:r>
      <w:r w:rsidR="00292E31" w:rsidRPr="00292E31">
        <w:rPr>
          <w:rFonts w:ascii="Arial" w:hAnsi="Arial" w:cs="Arial"/>
          <w:sz w:val="36"/>
          <w:szCs w:val="36"/>
        </w:rPr>
        <w:t xml:space="preserve"> </w:t>
      </w:r>
      <w:r w:rsidR="00292E31" w:rsidRPr="00292E31">
        <w:rPr>
          <w:rFonts w:ascii="Arial" w:hAnsi="Arial" w:cs="Arial"/>
          <w:i/>
          <w:iCs/>
          <w:sz w:val="36"/>
          <w:szCs w:val="36"/>
          <w:u w:val="single"/>
        </w:rPr>
        <w:t>vec.com</w:t>
      </w:r>
    </w:p>
    <w:p w14:paraId="1607A3FC" w14:textId="744B7BA8" w:rsidR="00292E31" w:rsidRDefault="00971D2E">
      <w:pPr>
        <w:rPr>
          <w:rFonts w:ascii="Arial" w:hAnsi="Arial" w:cs="Arial"/>
          <w:sz w:val="28"/>
          <w:szCs w:val="28"/>
        </w:rPr>
      </w:pPr>
      <w:r w:rsidRPr="00971D2E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962BDEF" wp14:editId="398392FB">
            <wp:extent cx="5612130" cy="293814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302E0" w14:textId="77777777" w:rsidR="00562967" w:rsidRDefault="000301B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Deslizando hacía abajo podemos encontrar las vacantes disponibles en la plataforma,</w:t>
      </w:r>
      <w:r w:rsidR="00562967">
        <w:rPr>
          <w:rFonts w:ascii="Arial" w:hAnsi="Arial" w:cs="Arial"/>
          <w:sz w:val="28"/>
          <w:szCs w:val="28"/>
        </w:rPr>
        <w:t xml:space="preserve"> de las cuales podemos destacar su estructura que se conforma por:</w:t>
      </w:r>
    </w:p>
    <w:p w14:paraId="4BBE9025" w14:textId="1326C8BC" w:rsidR="00562967" w:rsidRDefault="0056296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-Nombre de Vacante</w:t>
      </w:r>
    </w:p>
    <w:p w14:paraId="51EF82AD" w14:textId="1D68800E" w:rsidR="00562967" w:rsidRDefault="0056296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-Empresa</w:t>
      </w:r>
    </w:p>
    <w:p w14:paraId="4D055F71" w14:textId="2D56E26E" w:rsidR="00562967" w:rsidRDefault="0056296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-Categoría Laboral</w:t>
      </w:r>
    </w:p>
    <w:p w14:paraId="79395951" w14:textId="78128797" w:rsidR="00812FB0" w:rsidRDefault="00812FB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-Salario</w:t>
      </w:r>
    </w:p>
    <w:p w14:paraId="1FBA7515" w14:textId="2061751C" w:rsidR="005E46E4" w:rsidRDefault="00E316B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-Último día para postular</w:t>
      </w:r>
    </w:p>
    <w:p w14:paraId="2B3EFC66" w14:textId="51F99ECB" w:rsidR="005E46E4" w:rsidRDefault="005E46E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En la siguiente imagen, podemos observar un ejemplo de las vacantes que podemos observar a simple vista, de las cuales están conformados por datos falsos (de prueba)</w:t>
      </w:r>
    </w:p>
    <w:p w14:paraId="0D1C1636" w14:textId="6733FDC4" w:rsidR="000301B4" w:rsidRDefault="00150177">
      <w:pPr>
        <w:rPr>
          <w:rFonts w:ascii="Arial" w:hAnsi="Arial" w:cs="Arial"/>
          <w:sz w:val="28"/>
          <w:szCs w:val="28"/>
        </w:rPr>
      </w:pPr>
      <w:r w:rsidRPr="00150177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690903FD" wp14:editId="25C05D2D">
            <wp:extent cx="5612130" cy="2931160"/>
            <wp:effectExtent l="0" t="0" r="7620" b="254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B36F2" w14:textId="2806676A" w:rsidR="00C76156" w:rsidRDefault="00D73FE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Al dar click en</w:t>
      </w:r>
      <w:r w:rsidR="00790403">
        <w:rPr>
          <w:rFonts w:ascii="Arial" w:hAnsi="Arial" w:cs="Arial"/>
          <w:sz w:val="28"/>
          <w:szCs w:val="28"/>
        </w:rPr>
        <w:t xml:space="preserve"> el botón</w:t>
      </w:r>
      <w:r>
        <w:rPr>
          <w:rFonts w:ascii="Arial" w:hAnsi="Arial" w:cs="Arial"/>
          <w:sz w:val="28"/>
          <w:szCs w:val="28"/>
        </w:rPr>
        <w:t xml:space="preserve"> </w:t>
      </w:r>
      <w:r w:rsidRPr="00EA3A67">
        <w:rPr>
          <w:rFonts w:ascii="Arial" w:hAnsi="Arial" w:cs="Arial"/>
          <w:b/>
          <w:bCs/>
          <w:i/>
          <w:iCs/>
          <w:sz w:val="28"/>
          <w:szCs w:val="28"/>
        </w:rPr>
        <w:t>“Ver Vacante”</w:t>
      </w:r>
      <w:r w:rsidR="0091336E">
        <w:rPr>
          <w:rFonts w:ascii="Arial" w:hAnsi="Arial" w:cs="Arial"/>
          <w:sz w:val="28"/>
          <w:szCs w:val="28"/>
        </w:rPr>
        <w:t>, se nos abrirá una nueva pestaña o página, con la información más detallada de la vacante</w:t>
      </w:r>
    </w:p>
    <w:p w14:paraId="382DEF95" w14:textId="05AF7B7F" w:rsidR="006018BB" w:rsidRDefault="006018BB">
      <w:pPr>
        <w:rPr>
          <w:rFonts w:ascii="Arial" w:hAnsi="Arial" w:cs="Arial"/>
          <w:sz w:val="28"/>
          <w:szCs w:val="28"/>
        </w:rPr>
      </w:pPr>
      <w:r w:rsidRPr="006018BB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48E4C3F" wp14:editId="059C810D">
            <wp:extent cx="5612130" cy="2936875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16FC9" w14:textId="77602CCD" w:rsidR="009B1F22" w:rsidRDefault="009B1F2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En la parte de hasta abajo, al no estar logueado o con una sesión iniciada, no nos dará acceso a postularnos a la vacante, por lo que primero deberemos crear una cuenta, o si ya tienes una, iniciar sesión directamente</w:t>
      </w:r>
    </w:p>
    <w:p w14:paraId="3FA3BCEB" w14:textId="299639B5" w:rsidR="00A75F54" w:rsidRDefault="00400CCC">
      <w:pPr>
        <w:rPr>
          <w:rFonts w:ascii="Arial" w:hAnsi="Arial" w:cs="Arial"/>
          <w:sz w:val="28"/>
          <w:szCs w:val="28"/>
        </w:rPr>
      </w:pPr>
      <w:r w:rsidRPr="00400CCC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9B0E74D" wp14:editId="37A7ABDE">
            <wp:extent cx="5612130" cy="400050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09CB0" w14:textId="4EECA3B7" w:rsidR="007336C0" w:rsidRDefault="00D72CA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En este caso, crearemos una cuenta nueva de candidato, al ir a la página correspondiente, veremos este formulario:</w:t>
      </w:r>
    </w:p>
    <w:p w14:paraId="6751808A" w14:textId="2879D903" w:rsidR="00E319ED" w:rsidRDefault="00E319ED">
      <w:pPr>
        <w:rPr>
          <w:rFonts w:ascii="Arial" w:hAnsi="Arial" w:cs="Arial"/>
          <w:sz w:val="28"/>
          <w:szCs w:val="28"/>
        </w:rPr>
      </w:pPr>
      <w:r w:rsidRPr="00E319E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B428E29" wp14:editId="33547ABC">
            <wp:extent cx="5572903" cy="6906589"/>
            <wp:effectExtent l="0" t="0" r="8890" b="889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690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70082" w14:textId="06C184E8" w:rsidR="00B5310E" w:rsidRDefault="00B5310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Colocamos nuestros datos</w:t>
      </w:r>
      <w:r w:rsidR="006D4A5E">
        <w:rPr>
          <w:rFonts w:ascii="Arial" w:hAnsi="Arial" w:cs="Arial"/>
          <w:sz w:val="28"/>
          <w:szCs w:val="28"/>
        </w:rPr>
        <w:t xml:space="preserve"> correspondientes.</w:t>
      </w:r>
    </w:p>
    <w:p w14:paraId="5E51C63B" w14:textId="3592AB2B" w:rsidR="00067840" w:rsidRDefault="00F57106" w:rsidP="00067840">
      <w:pPr>
        <w:rPr>
          <w:rFonts w:ascii="Arial" w:hAnsi="Arial" w:cs="Arial"/>
          <w:sz w:val="28"/>
          <w:szCs w:val="28"/>
        </w:rPr>
      </w:pPr>
      <w:r w:rsidRPr="00F57106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56BD6D9B" wp14:editId="0B062DF0">
            <wp:extent cx="5076825" cy="6576798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8908" cy="657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0C9BA" w14:textId="77777777" w:rsidR="00A766D8" w:rsidRDefault="00A766D8" w:rsidP="00A766D8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Nombre completo </w:t>
      </w:r>
    </w:p>
    <w:p w14:paraId="2511A8FF" w14:textId="439F34B0" w:rsidR="00A766D8" w:rsidRDefault="00A766D8" w:rsidP="00A766D8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Correo electrónico existente</w:t>
      </w:r>
    </w:p>
    <w:p w14:paraId="4DB514A2" w14:textId="1C3DA630" w:rsidR="00721715" w:rsidRDefault="00721715" w:rsidP="00A766D8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Tipo de cuenta “Trabajador – Obtener Empleo”</w:t>
      </w:r>
    </w:p>
    <w:p w14:paraId="041D504A" w14:textId="5A62EFA1" w:rsidR="00F77033" w:rsidRDefault="00F77033" w:rsidP="00A766D8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Contraseña</w:t>
      </w:r>
      <w:r w:rsidR="00A81E06">
        <w:rPr>
          <w:rFonts w:ascii="Arial" w:hAnsi="Arial" w:cs="Arial"/>
          <w:sz w:val="28"/>
          <w:szCs w:val="28"/>
        </w:rPr>
        <w:t xml:space="preserve"> segura</w:t>
      </w:r>
    </w:p>
    <w:p w14:paraId="208FDF63" w14:textId="3ED493D4" w:rsidR="00EF2613" w:rsidRDefault="00EF2613" w:rsidP="00EF2613">
      <w:pPr>
        <w:rPr>
          <w:rFonts w:ascii="Arial" w:hAnsi="Arial" w:cs="Arial"/>
          <w:sz w:val="28"/>
          <w:szCs w:val="28"/>
        </w:rPr>
      </w:pPr>
    </w:p>
    <w:p w14:paraId="7C37F1B2" w14:textId="62E290E6" w:rsidR="00EF2613" w:rsidRDefault="00EF2613" w:rsidP="00EF261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Al crear la cuenta de forma exitosa, el sistema le pedirá que por favor, se dirija a su bandeja de mensajes de correo electrónico para visualizar la liga de confirmación</w:t>
      </w:r>
    </w:p>
    <w:p w14:paraId="28DDA332" w14:textId="07DA0B74" w:rsidR="00EF2613" w:rsidRDefault="00EF2613" w:rsidP="00EF2613">
      <w:pPr>
        <w:rPr>
          <w:rFonts w:ascii="Arial" w:hAnsi="Arial" w:cs="Arial"/>
          <w:sz w:val="28"/>
          <w:szCs w:val="28"/>
        </w:rPr>
      </w:pPr>
      <w:r w:rsidRPr="00EF261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EDC4668" wp14:editId="1C92CF3F">
            <wp:extent cx="4076700" cy="195117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9214" cy="195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61883" w14:textId="46173C58" w:rsidR="00516C85" w:rsidRDefault="00516C85" w:rsidP="00EF2613">
      <w:pPr>
        <w:rPr>
          <w:rFonts w:ascii="Arial" w:hAnsi="Arial" w:cs="Arial"/>
          <w:sz w:val="28"/>
          <w:szCs w:val="28"/>
        </w:rPr>
      </w:pPr>
    </w:p>
    <w:p w14:paraId="0472E53F" w14:textId="410F4A0E" w:rsidR="00516C85" w:rsidRDefault="00516C85" w:rsidP="00EF261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Tu liga de confirmación, visualmente deberá ser de la siguiente manera:</w:t>
      </w:r>
    </w:p>
    <w:p w14:paraId="0298D1EF" w14:textId="600AD1D8" w:rsidR="00516C85" w:rsidRDefault="00516C85" w:rsidP="00EF2613">
      <w:pPr>
        <w:rPr>
          <w:rFonts w:ascii="Arial" w:hAnsi="Arial" w:cs="Arial"/>
          <w:sz w:val="28"/>
          <w:szCs w:val="28"/>
        </w:rPr>
      </w:pPr>
      <w:r w:rsidRPr="00516C85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A86FC99" wp14:editId="4CA8CCCA">
            <wp:extent cx="4476750" cy="4400206"/>
            <wp:effectExtent l="0" t="0" r="0" b="63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9502" cy="441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13B6A" w14:textId="6C864DAF" w:rsidR="00691038" w:rsidRDefault="00792AA3" w:rsidP="00EF261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Al confirmar la liga o darle click a “Confirmr cuenta”</w:t>
      </w:r>
      <w:r w:rsidR="001857BA">
        <w:rPr>
          <w:rFonts w:ascii="Arial" w:hAnsi="Arial" w:cs="Arial"/>
          <w:sz w:val="28"/>
          <w:szCs w:val="28"/>
        </w:rPr>
        <w:t>, te redireccionará a la página principal nuevamente, pero esta vez, ya te debería dar acceso exitosamente a ver la página principal, pero con una cuenta ya autenticada.</w:t>
      </w:r>
    </w:p>
    <w:p w14:paraId="775F2895" w14:textId="7F4B21C7" w:rsidR="0047498A" w:rsidRDefault="0047498A" w:rsidP="00EF261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Sin embargo, el detalle es que como tu cuenta es nueva y es te trabajador, el sistema evaluará si tienes un CV completo.</w:t>
      </w:r>
    </w:p>
    <w:p w14:paraId="005BCAB4" w14:textId="55986612" w:rsidR="00453FE5" w:rsidRDefault="00453FE5" w:rsidP="00EF261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Por lo tanto, te redireccionará a un formulario en el que llenarás todos tus datos personales que servirán para que el sistema pueda construir tu CV y además poder evaluar match directo con las vacantes de trabajo.</w:t>
      </w:r>
    </w:p>
    <w:p w14:paraId="5290AF48" w14:textId="046A16D8" w:rsidR="004731B0" w:rsidRPr="00306B38" w:rsidRDefault="004731B0" w:rsidP="00EF2613">
      <w:pPr>
        <w:rPr>
          <w:rFonts w:ascii="Arial" w:hAnsi="Arial" w:cs="Arial"/>
          <w:b/>
          <w:bCs/>
          <w:sz w:val="36"/>
          <w:szCs w:val="36"/>
        </w:rPr>
      </w:pPr>
      <w:r w:rsidRPr="00306B38">
        <w:rPr>
          <w:rFonts w:ascii="Arial" w:hAnsi="Arial" w:cs="Arial"/>
          <w:b/>
          <w:bCs/>
          <w:sz w:val="36"/>
          <w:szCs w:val="36"/>
        </w:rPr>
        <w:t>Formulario para CV</w:t>
      </w:r>
    </w:p>
    <w:p w14:paraId="24066FA3" w14:textId="47063BE9" w:rsidR="00595BFC" w:rsidRDefault="00595BFC" w:rsidP="00EF2613">
      <w:pPr>
        <w:rPr>
          <w:rFonts w:ascii="Arial" w:hAnsi="Arial" w:cs="Arial"/>
          <w:sz w:val="28"/>
          <w:szCs w:val="28"/>
        </w:rPr>
      </w:pPr>
      <w:r w:rsidRPr="00595BFC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C0E1C4C" wp14:editId="0063072A">
            <wp:extent cx="5612130" cy="4507865"/>
            <wp:effectExtent l="0" t="0" r="7620" b="698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0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F86F6" w14:textId="6AA2CB47" w:rsidR="00591367" w:rsidRDefault="00591367" w:rsidP="00EF2613">
      <w:pPr>
        <w:rPr>
          <w:rFonts w:ascii="Arial" w:hAnsi="Arial" w:cs="Arial"/>
          <w:sz w:val="28"/>
          <w:szCs w:val="28"/>
        </w:rPr>
      </w:pPr>
      <w:r w:rsidRPr="00591367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025D62C7" wp14:editId="4CDADA52">
            <wp:extent cx="5612130" cy="4150360"/>
            <wp:effectExtent l="0" t="0" r="7620" b="254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72FC5" w14:textId="77777777" w:rsidR="0074560F" w:rsidRDefault="0074560F" w:rsidP="00EF2613">
      <w:pPr>
        <w:rPr>
          <w:rFonts w:ascii="Arial" w:hAnsi="Arial" w:cs="Arial"/>
          <w:sz w:val="28"/>
          <w:szCs w:val="28"/>
        </w:rPr>
      </w:pPr>
    </w:p>
    <w:p w14:paraId="290FE0E5" w14:textId="65846C8D" w:rsidR="001546C6" w:rsidRDefault="00C708C9" w:rsidP="00EF2613">
      <w:pPr>
        <w:rPr>
          <w:rFonts w:ascii="Arial" w:hAnsi="Arial" w:cs="Arial"/>
          <w:sz w:val="28"/>
          <w:szCs w:val="28"/>
        </w:rPr>
      </w:pPr>
      <w:r w:rsidRPr="00C708C9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5D42F68" wp14:editId="65F6BC93">
            <wp:extent cx="5612130" cy="1592580"/>
            <wp:effectExtent l="0" t="0" r="7620" b="762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539FC" w14:textId="09B2AAF6" w:rsidR="004731B0" w:rsidRDefault="002959D0" w:rsidP="00043308">
      <w:pPr>
        <w:tabs>
          <w:tab w:val="left" w:pos="70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Edad: Tu edad actual</w:t>
      </w:r>
    </w:p>
    <w:p w14:paraId="2B2A5D40" w14:textId="77777777" w:rsidR="006A71E8" w:rsidRDefault="00AE0E0C" w:rsidP="00043308">
      <w:pPr>
        <w:tabs>
          <w:tab w:val="left" w:pos="70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Teléfono: El teléfono actual de ámbito laboral, se usará para contactarse en caso de ser aceptado para la vacante.</w:t>
      </w:r>
    </w:p>
    <w:p w14:paraId="2655547E" w14:textId="083CB82F" w:rsidR="00AE0E0C" w:rsidRDefault="006A71E8" w:rsidP="00043308">
      <w:pPr>
        <w:tabs>
          <w:tab w:val="left" w:pos="70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Nacionalidad:</w:t>
      </w:r>
      <w:r w:rsidR="00AF1EB0">
        <w:rPr>
          <w:rFonts w:ascii="Arial" w:hAnsi="Arial" w:cs="Arial"/>
          <w:sz w:val="28"/>
          <w:szCs w:val="28"/>
        </w:rPr>
        <w:t xml:space="preserve"> El país en el que naciste</w:t>
      </w:r>
    </w:p>
    <w:p w14:paraId="1265643B" w14:textId="221D2873" w:rsidR="00BF1D66" w:rsidRDefault="0034091B" w:rsidP="00043308">
      <w:pPr>
        <w:tabs>
          <w:tab w:val="left" w:pos="70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Zona de residencia: </w:t>
      </w:r>
      <w:r w:rsidR="006711A0">
        <w:rPr>
          <w:rFonts w:ascii="Arial" w:hAnsi="Arial" w:cs="Arial"/>
          <w:sz w:val="28"/>
          <w:szCs w:val="28"/>
        </w:rPr>
        <w:t>El país en el que vives justo ahora, muy importante</w:t>
      </w:r>
    </w:p>
    <w:p w14:paraId="53A5942D" w14:textId="38F10962" w:rsidR="00F12BCA" w:rsidRDefault="00F12BCA" w:rsidP="00043308">
      <w:pPr>
        <w:tabs>
          <w:tab w:val="left" w:pos="70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Tiene vehículo: </w:t>
      </w:r>
      <w:r w:rsidR="00E32278">
        <w:rPr>
          <w:rFonts w:ascii="Arial" w:hAnsi="Arial" w:cs="Arial"/>
          <w:sz w:val="28"/>
          <w:szCs w:val="28"/>
        </w:rPr>
        <w:t>Deberá marcar si o no, para validez. Esta información ayudará a las empresas a considerarlo de mejor manera para saber si hay ventaja al vivir cerca o lejos y poder transportarse en caso de puestos presenciales</w:t>
      </w:r>
    </w:p>
    <w:p w14:paraId="674B92F6" w14:textId="69C95C7C" w:rsidR="008B28C2" w:rsidRDefault="008B28C2" w:rsidP="00043308">
      <w:pPr>
        <w:tabs>
          <w:tab w:val="left" w:pos="70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Tiene licencia: Deberá marcar si o no, para validez</w:t>
      </w:r>
    </w:p>
    <w:p w14:paraId="6CEDE90C" w14:textId="1AD51FE9" w:rsidR="00A164C9" w:rsidRDefault="00A164C9" w:rsidP="00043308">
      <w:pPr>
        <w:tabs>
          <w:tab w:val="left" w:pos="70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Aquí un ejemplo de como se debe rellenar los datos:</w:t>
      </w:r>
    </w:p>
    <w:p w14:paraId="7D35FCB1" w14:textId="43980AE8" w:rsidR="00A164C9" w:rsidRDefault="00DE4EA3" w:rsidP="00DE4EA3">
      <w:pPr>
        <w:tabs>
          <w:tab w:val="left" w:pos="7050"/>
        </w:tabs>
        <w:ind w:left="7050" w:hanging="7050"/>
        <w:rPr>
          <w:rFonts w:ascii="Arial" w:hAnsi="Arial" w:cs="Arial"/>
          <w:sz w:val="28"/>
          <w:szCs w:val="28"/>
        </w:rPr>
      </w:pPr>
      <w:r w:rsidRPr="00DE4EA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AE74451" wp14:editId="307B3DAC">
            <wp:extent cx="5612130" cy="4807585"/>
            <wp:effectExtent l="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0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CCCDC" w14:textId="4CF3EEA7" w:rsidR="000B3069" w:rsidRDefault="00041889" w:rsidP="00043308">
      <w:pPr>
        <w:tabs>
          <w:tab w:val="left" w:pos="70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Expectativa Laboral: Aquí cargaran por defecto del sistema, tod</w:t>
      </w:r>
      <w:r w:rsidR="00294B47">
        <w:rPr>
          <w:rFonts w:ascii="Arial" w:hAnsi="Arial" w:cs="Arial"/>
          <w:sz w:val="28"/>
          <w:szCs w:val="28"/>
        </w:rPr>
        <w:t>o</w:t>
      </w:r>
      <w:r>
        <w:rPr>
          <w:rFonts w:ascii="Arial" w:hAnsi="Arial" w:cs="Arial"/>
          <w:sz w:val="28"/>
          <w:szCs w:val="28"/>
        </w:rPr>
        <w:t>s los cargos laborales, y deberá escoger uno, este será muy importante junto a los años de experiencia para poder hacer Match con una Vacante de trabajo</w:t>
      </w:r>
      <w:r w:rsidR="004F0944">
        <w:rPr>
          <w:rFonts w:ascii="Arial" w:hAnsi="Arial" w:cs="Arial"/>
          <w:sz w:val="28"/>
          <w:szCs w:val="28"/>
        </w:rPr>
        <w:t>.</w:t>
      </w:r>
    </w:p>
    <w:p w14:paraId="45176A83" w14:textId="3E90FFD6" w:rsidR="001F1F88" w:rsidRDefault="001F1F88" w:rsidP="00043308">
      <w:pPr>
        <w:tabs>
          <w:tab w:val="left" w:pos="70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Años de Experiencia: Los años en los que lleva dedicándose al Cargo Laboral o Expectativa laboral seleccionado</w:t>
      </w:r>
    </w:p>
    <w:p w14:paraId="5BB38F1B" w14:textId="1BA4CCBA" w:rsidR="00081365" w:rsidRDefault="00081365" w:rsidP="00043308">
      <w:pPr>
        <w:tabs>
          <w:tab w:val="left" w:pos="70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Aquí un ejemplo de como se debe escoger la expectativa laboral y años de experiencia:</w:t>
      </w:r>
    </w:p>
    <w:p w14:paraId="1C4EAED3" w14:textId="6F2A501A" w:rsidR="00081365" w:rsidRDefault="00023123" w:rsidP="00043308">
      <w:pPr>
        <w:tabs>
          <w:tab w:val="left" w:pos="7050"/>
        </w:tabs>
        <w:rPr>
          <w:rFonts w:ascii="Arial" w:hAnsi="Arial" w:cs="Arial"/>
          <w:sz w:val="28"/>
          <w:szCs w:val="28"/>
        </w:rPr>
      </w:pPr>
      <w:r w:rsidRPr="00023123">
        <w:rPr>
          <w:rFonts w:ascii="Arial" w:hAnsi="Arial" w:cs="Arial"/>
          <w:sz w:val="28"/>
          <w:szCs w:val="28"/>
        </w:rPr>
        <w:drawing>
          <wp:inline distT="0" distB="0" distL="0" distR="0" wp14:anchorId="454FD641" wp14:editId="20F1259D">
            <wp:extent cx="5612130" cy="1384935"/>
            <wp:effectExtent l="0" t="0" r="7620" b="571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54FBB" w14:textId="1467AC96" w:rsidR="0044370B" w:rsidRDefault="00452B40" w:rsidP="00043308">
      <w:pPr>
        <w:tabs>
          <w:tab w:val="left" w:pos="70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Experiencias Laborales: Esta es una sección especial en la que tiene la opción de agregar varias experiencias laborales para así ayudar al sistema a hacer mejor Match con las vacantes de trabajo</w:t>
      </w:r>
      <w:r w:rsidR="00D372AE">
        <w:rPr>
          <w:rFonts w:ascii="Arial" w:hAnsi="Arial" w:cs="Arial"/>
          <w:sz w:val="28"/>
          <w:szCs w:val="28"/>
        </w:rPr>
        <w:t>.</w:t>
      </w:r>
    </w:p>
    <w:p w14:paraId="23956A5B" w14:textId="41CAE061" w:rsidR="00873ADA" w:rsidRDefault="00D372AE" w:rsidP="00043308">
      <w:pPr>
        <w:tabs>
          <w:tab w:val="left" w:pos="70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Es muy importante especificar correctamente la información para hacer validez en el sistema, los campos con los que el sistema hará Match, con el campo Categoría</w:t>
      </w:r>
      <w:r w:rsidR="0083345E">
        <w:rPr>
          <w:rFonts w:ascii="Arial" w:hAnsi="Arial" w:cs="Arial"/>
          <w:sz w:val="28"/>
          <w:szCs w:val="28"/>
        </w:rPr>
        <w:t xml:space="preserve"> y</w:t>
      </w:r>
      <w:r>
        <w:rPr>
          <w:rFonts w:ascii="Arial" w:hAnsi="Arial" w:cs="Arial"/>
          <w:sz w:val="28"/>
          <w:szCs w:val="28"/>
        </w:rPr>
        <w:t xml:space="preserve"> Cargo Desempeñado</w:t>
      </w:r>
      <w:r w:rsidR="00703DC7">
        <w:rPr>
          <w:rFonts w:ascii="Arial" w:hAnsi="Arial" w:cs="Arial"/>
          <w:sz w:val="28"/>
          <w:szCs w:val="28"/>
        </w:rPr>
        <w:t>, considerados después de la Expectativa laboral y los años de experiencia</w:t>
      </w:r>
      <w:r w:rsidR="00873ADA">
        <w:rPr>
          <w:rFonts w:ascii="Arial" w:hAnsi="Arial" w:cs="Arial"/>
          <w:sz w:val="28"/>
          <w:szCs w:val="28"/>
        </w:rPr>
        <w:t>.</w:t>
      </w:r>
    </w:p>
    <w:p w14:paraId="79AD9BB0" w14:textId="0B6972AE" w:rsidR="005D4D79" w:rsidRDefault="006C12CA" w:rsidP="00043308">
      <w:pPr>
        <w:tabs>
          <w:tab w:val="left" w:pos="7050"/>
        </w:tabs>
        <w:rPr>
          <w:rFonts w:ascii="Arial" w:hAnsi="Arial" w:cs="Arial"/>
          <w:sz w:val="28"/>
          <w:szCs w:val="28"/>
        </w:rPr>
      </w:pPr>
      <w:r w:rsidRPr="006C12CA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31AAC4D" wp14:editId="774A68B5">
            <wp:extent cx="5612130" cy="825500"/>
            <wp:effectExtent l="0" t="0" r="762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13209" w14:textId="5098323B" w:rsidR="00512073" w:rsidRDefault="00512073" w:rsidP="00043308">
      <w:pPr>
        <w:tabs>
          <w:tab w:val="left" w:pos="70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Y al querer agregar una nueva experiencia laboral, el sistema le mostrará un formulario </w:t>
      </w:r>
      <w:r w:rsidR="007E6974">
        <w:rPr>
          <w:rFonts w:ascii="Arial" w:hAnsi="Arial" w:cs="Arial"/>
          <w:sz w:val="28"/>
          <w:szCs w:val="28"/>
        </w:rPr>
        <w:t xml:space="preserve">y ya con ejemplo, </w:t>
      </w:r>
      <w:r>
        <w:rPr>
          <w:rFonts w:ascii="Arial" w:hAnsi="Arial" w:cs="Arial"/>
          <w:sz w:val="28"/>
          <w:szCs w:val="28"/>
        </w:rPr>
        <w:t>el siguiente</w:t>
      </w:r>
      <w:r w:rsidR="007E6974">
        <w:rPr>
          <w:rFonts w:ascii="Arial" w:hAnsi="Arial" w:cs="Arial"/>
          <w:sz w:val="28"/>
          <w:szCs w:val="28"/>
        </w:rPr>
        <w:t>:</w:t>
      </w:r>
    </w:p>
    <w:p w14:paraId="71517554" w14:textId="69DF13D4" w:rsidR="00512073" w:rsidRDefault="004662F3" w:rsidP="00043308">
      <w:pPr>
        <w:tabs>
          <w:tab w:val="left" w:pos="7050"/>
        </w:tabs>
        <w:rPr>
          <w:rFonts w:ascii="Arial" w:hAnsi="Arial" w:cs="Arial"/>
          <w:sz w:val="28"/>
          <w:szCs w:val="28"/>
        </w:rPr>
      </w:pPr>
      <w:r w:rsidRPr="004662F3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487456A0" wp14:editId="25E8AA6E">
            <wp:extent cx="5612130" cy="5398477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3860" cy="54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88C00" w14:textId="2D62CB71" w:rsidR="00553033" w:rsidRDefault="00553033" w:rsidP="00043308">
      <w:pPr>
        <w:tabs>
          <w:tab w:val="left" w:pos="70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Al terminar de rellenar el formulario para agregar una experiencia laboral, debería regresarte a la pantalla principal en la que seguirás llenando los datos del CV</w:t>
      </w:r>
      <w:r w:rsidR="00423279">
        <w:rPr>
          <w:rFonts w:ascii="Arial" w:hAnsi="Arial" w:cs="Arial"/>
          <w:sz w:val="28"/>
          <w:szCs w:val="28"/>
        </w:rPr>
        <w:t>, y deberías ver en la sección de Experiencias Laborales, que ya se registró tu experiencia laboral.</w:t>
      </w:r>
    </w:p>
    <w:p w14:paraId="2A1DAFBF" w14:textId="09C27E57" w:rsidR="00423279" w:rsidRDefault="00423279" w:rsidP="00043308">
      <w:pPr>
        <w:tabs>
          <w:tab w:val="left" w:pos="7050"/>
        </w:tabs>
        <w:rPr>
          <w:rFonts w:ascii="Arial" w:hAnsi="Arial" w:cs="Arial"/>
          <w:sz w:val="28"/>
          <w:szCs w:val="28"/>
        </w:rPr>
      </w:pPr>
      <w:r w:rsidRPr="00423279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5757659" wp14:editId="5B52C11D">
            <wp:extent cx="5612130" cy="1301750"/>
            <wp:effectExtent l="0" t="0" r="762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6B451" w14:textId="483D5BB7" w:rsidR="00A05FDA" w:rsidRDefault="00A05FDA" w:rsidP="00043308">
      <w:pPr>
        <w:tabs>
          <w:tab w:val="left" w:pos="7050"/>
        </w:tabs>
        <w:rPr>
          <w:rFonts w:ascii="Arial" w:hAnsi="Arial" w:cs="Arial"/>
          <w:sz w:val="28"/>
          <w:szCs w:val="28"/>
        </w:rPr>
      </w:pPr>
    </w:p>
    <w:p w14:paraId="74F44C40" w14:textId="04117280" w:rsidR="001B3F72" w:rsidRDefault="00E33E47" w:rsidP="00043308">
      <w:pPr>
        <w:tabs>
          <w:tab w:val="left" w:pos="70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Si quieres editarla, simplemente necesitas dar click sobre el botón que describe brevemente de que trata la experiencia laboral.</w:t>
      </w:r>
    </w:p>
    <w:p w14:paraId="7CAB0CB5" w14:textId="4CB26B59" w:rsidR="00355CE2" w:rsidRDefault="00394B64" w:rsidP="00043308">
      <w:pPr>
        <w:tabs>
          <w:tab w:val="left" w:pos="70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Luego, en la sección de educación, tenemos un botón para agregar lo distintos cursos académicos</w:t>
      </w:r>
      <w:r w:rsidR="004E1808">
        <w:rPr>
          <w:rFonts w:ascii="Arial" w:hAnsi="Arial" w:cs="Arial"/>
          <w:sz w:val="28"/>
          <w:szCs w:val="28"/>
        </w:rPr>
        <w:t xml:space="preserve"> que fueron realizados exitosamente y son comprobados oficialmente con algún certificado.</w:t>
      </w:r>
      <w:r w:rsidR="00F64F5D">
        <w:rPr>
          <w:rFonts w:ascii="Arial" w:hAnsi="Arial" w:cs="Arial"/>
          <w:sz w:val="28"/>
          <w:szCs w:val="28"/>
        </w:rPr>
        <w:t xml:space="preserve"> Le das click en “Agregar Educación”</w:t>
      </w:r>
    </w:p>
    <w:p w14:paraId="3B734E19" w14:textId="73CD0F9E" w:rsidR="00A13E9E" w:rsidRDefault="00A13E9E" w:rsidP="00043308">
      <w:pPr>
        <w:tabs>
          <w:tab w:val="left" w:pos="7050"/>
        </w:tabs>
        <w:rPr>
          <w:rFonts w:ascii="Arial" w:hAnsi="Arial" w:cs="Arial"/>
          <w:sz w:val="28"/>
          <w:szCs w:val="28"/>
        </w:rPr>
      </w:pPr>
      <w:r w:rsidRPr="00A13E9E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742855F" wp14:editId="38C42B08">
            <wp:extent cx="5612130" cy="948055"/>
            <wp:effectExtent l="0" t="0" r="7620" b="444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D1BE2" w14:textId="214856B3" w:rsidR="00F64F5D" w:rsidRDefault="00F64F5D" w:rsidP="00043308">
      <w:pPr>
        <w:tabs>
          <w:tab w:val="left" w:pos="70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Rellenas los datos de tu educación, y le das a “Guardar Educacion”</w:t>
      </w:r>
    </w:p>
    <w:p w14:paraId="2C62398B" w14:textId="1F4945A2" w:rsidR="00394B64" w:rsidRDefault="00355CE2" w:rsidP="00043308">
      <w:pPr>
        <w:tabs>
          <w:tab w:val="left" w:pos="7050"/>
        </w:tabs>
        <w:rPr>
          <w:rFonts w:ascii="Arial" w:hAnsi="Arial" w:cs="Arial"/>
          <w:sz w:val="28"/>
          <w:szCs w:val="28"/>
        </w:rPr>
      </w:pPr>
      <w:r w:rsidRPr="00355CE2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4B1FCC7" wp14:editId="1B830F94">
            <wp:extent cx="5612130" cy="3578469"/>
            <wp:effectExtent l="0" t="0" r="7620" b="317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604" cy="357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4B64">
        <w:rPr>
          <w:rFonts w:ascii="Arial" w:hAnsi="Arial" w:cs="Arial"/>
          <w:sz w:val="28"/>
          <w:szCs w:val="28"/>
        </w:rPr>
        <w:t xml:space="preserve"> </w:t>
      </w:r>
    </w:p>
    <w:p w14:paraId="5901142B" w14:textId="2FACE9AC" w:rsidR="00DD7C70" w:rsidRDefault="00DD7C70" w:rsidP="00043308">
      <w:pPr>
        <w:tabs>
          <w:tab w:val="left" w:pos="70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Y listo, ya deberías poder observar que la educación se registró exitosamente</w:t>
      </w:r>
    </w:p>
    <w:p w14:paraId="178D42DB" w14:textId="0338DD93" w:rsidR="00DD7C70" w:rsidRDefault="00DD7C70" w:rsidP="00043308">
      <w:pPr>
        <w:tabs>
          <w:tab w:val="left" w:pos="7050"/>
        </w:tabs>
        <w:rPr>
          <w:rFonts w:ascii="Arial" w:hAnsi="Arial" w:cs="Arial"/>
          <w:sz w:val="28"/>
          <w:szCs w:val="28"/>
        </w:rPr>
      </w:pPr>
      <w:r w:rsidRPr="00DD7C70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5ACE10C" wp14:editId="45927769">
            <wp:extent cx="5612130" cy="1036955"/>
            <wp:effectExtent l="0" t="0" r="762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8F1BF" w14:textId="0EA3E351" w:rsidR="000C54E8" w:rsidRDefault="000C54E8" w:rsidP="00043308">
      <w:pPr>
        <w:tabs>
          <w:tab w:val="left" w:pos="70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Por último, tenemos la parte de Idiomas, en la cual, irás agregando los distintos idiomas que dominas</w:t>
      </w:r>
      <w:r w:rsidR="004D1705">
        <w:rPr>
          <w:rFonts w:ascii="Arial" w:hAnsi="Arial" w:cs="Arial"/>
          <w:sz w:val="28"/>
          <w:szCs w:val="28"/>
        </w:rPr>
        <w:t>. Le das click en “Agregar Idioma”</w:t>
      </w:r>
    </w:p>
    <w:p w14:paraId="40546488" w14:textId="4DE93955" w:rsidR="004D1705" w:rsidRDefault="004D1705" w:rsidP="00043308">
      <w:pPr>
        <w:tabs>
          <w:tab w:val="left" w:pos="7050"/>
        </w:tabs>
        <w:rPr>
          <w:rFonts w:ascii="Arial" w:hAnsi="Arial" w:cs="Arial"/>
          <w:sz w:val="28"/>
          <w:szCs w:val="28"/>
        </w:rPr>
      </w:pPr>
      <w:r w:rsidRPr="004D1705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54B5B11" wp14:editId="7F5A5C6D">
            <wp:extent cx="5612130" cy="826135"/>
            <wp:effectExtent l="0" t="0" r="762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94128" w14:textId="2B450C9F" w:rsidR="00144DD6" w:rsidRDefault="00144DD6" w:rsidP="00043308">
      <w:pPr>
        <w:tabs>
          <w:tab w:val="left" w:pos="70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Rellenas los datos del idioma que quieres agregar al CV, y das click en “Guardar Idioma”</w:t>
      </w:r>
    </w:p>
    <w:p w14:paraId="4B0DC26D" w14:textId="42259AEC" w:rsidR="00294B47" w:rsidRDefault="00144DD6" w:rsidP="00043308">
      <w:pPr>
        <w:tabs>
          <w:tab w:val="left" w:pos="7050"/>
        </w:tabs>
        <w:rPr>
          <w:rFonts w:ascii="Arial" w:hAnsi="Arial" w:cs="Arial"/>
          <w:sz w:val="28"/>
          <w:szCs w:val="28"/>
        </w:rPr>
      </w:pPr>
      <w:r w:rsidRPr="00144DD6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E5C329B" wp14:editId="61FD5133">
            <wp:extent cx="5612130" cy="1169035"/>
            <wp:effectExtent l="0" t="0" r="762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528AD" w14:textId="600FE861" w:rsidR="00B26D5E" w:rsidRDefault="00B26D5E" w:rsidP="00043308">
      <w:pPr>
        <w:tabs>
          <w:tab w:val="left" w:pos="70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Y listo, ya deberías poder observar el idioma que has agregado.</w:t>
      </w:r>
    </w:p>
    <w:p w14:paraId="5D52CCDE" w14:textId="6048CB9D" w:rsidR="00B26D5E" w:rsidRDefault="00B26D5E" w:rsidP="00043308">
      <w:pPr>
        <w:tabs>
          <w:tab w:val="left" w:pos="70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Pero hay otro punto importante, y es que hasta este punto, ya tenemos completo nuestros datos del CV.</w:t>
      </w:r>
    </w:p>
    <w:p w14:paraId="63B82617" w14:textId="1D678C6C" w:rsidR="00871290" w:rsidRDefault="00871290" w:rsidP="00043308">
      <w:pPr>
        <w:tabs>
          <w:tab w:val="left" w:pos="7050"/>
        </w:tabs>
        <w:rPr>
          <w:rFonts w:ascii="Arial" w:hAnsi="Arial" w:cs="Arial"/>
          <w:sz w:val="28"/>
          <w:szCs w:val="28"/>
        </w:rPr>
      </w:pPr>
      <w:r w:rsidRPr="00871290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F8ADC49" wp14:editId="162F7C52">
            <wp:extent cx="5612130" cy="1275080"/>
            <wp:effectExtent l="0" t="0" r="7620" b="127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CF29A" w14:textId="35751241" w:rsidR="00395275" w:rsidRDefault="00395275" w:rsidP="00043308">
      <w:pPr>
        <w:tabs>
          <w:tab w:val="left" w:pos="70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Por lo tanto podemos darle click al botón “¡Ya puedes postular a vacantes!”. Este te llevará nuevamente a la página principal, pero esta vez te dará acceso a ver las vacantes y de ahí ir buscando la que se ajuste a tu perfil, por lo que el sistema te ayudará haciendo Match con las vacantes que coinciden con tu perfil laboral.</w:t>
      </w:r>
    </w:p>
    <w:p w14:paraId="1F1EF280" w14:textId="32E0AFCE" w:rsidR="00BE5136" w:rsidRDefault="004A19A6" w:rsidP="00043308">
      <w:pPr>
        <w:tabs>
          <w:tab w:val="left" w:pos="7050"/>
        </w:tabs>
        <w:rPr>
          <w:rFonts w:ascii="Arial" w:hAnsi="Arial" w:cs="Arial"/>
          <w:sz w:val="28"/>
          <w:szCs w:val="28"/>
        </w:rPr>
      </w:pPr>
      <w:r w:rsidRPr="004A19A6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78DDFA85" wp14:editId="6C5E0DC3">
            <wp:extent cx="5611971" cy="4695093"/>
            <wp:effectExtent l="0" t="0" r="8255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4692" cy="469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8E232" w14:textId="70B91F94" w:rsidR="00BE5136" w:rsidRDefault="00BE5136" w:rsidP="00043308">
      <w:pPr>
        <w:tabs>
          <w:tab w:val="left" w:pos="7050"/>
        </w:tabs>
        <w:rPr>
          <w:noProof/>
        </w:rPr>
      </w:pPr>
      <w:r>
        <w:rPr>
          <w:rFonts w:ascii="Arial" w:hAnsi="Arial" w:cs="Arial"/>
          <w:sz w:val="28"/>
          <w:szCs w:val="28"/>
        </w:rPr>
        <w:t>Ahora en la parte de tu perfil o nombre de la cuenta, podrás dar click, y observar un menú desplegable, en el cual tendrás 3 distintas opciones, la primera “Editar CV”, te permitirá regresar a la página en la que desde un inicio después de crear la cuenta estuviste llenando tus datos, pero si necesitas agregar o modificar algo, tienes completo</w:t>
      </w:r>
      <w:r w:rsidR="00113DEF">
        <w:rPr>
          <w:rFonts w:ascii="Arial" w:hAnsi="Arial" w:cs="Arial"/>
          <w:sz w:val="28"/>
          <w:szCs w:val="28"/>
        </w:rPr>
        <w:t xml:space="preserve"> </w:t>
      </w:r>
      <w:r w:rsidR="009A11A5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lastRenderedPageBreak/>
        <w:t>acceso a hacerlo.</w:t>
      </w:r>
      <w:r w:rsidR="005115FD" w:rsidRPr="005115FD">
        <w:rPr>
          <w:noProof/>
        </w:rPr>
        <w:t xml:space="preserve"> </w:t>
      </w:r>
      <w:r w:rsidR="005115FD" w:rsidRPr="005115F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4FBFBF7" wp14:editId="37E2C995">
            <wp:extent cx="5612130" cy="5102225"/>
            <wp:effectExtent l="0" t="0" r="7620" b="317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0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9B306" w14:textId="50F1CACA" w:rsidR="00222965" w:rsidRPr="005C5F93" w:rsidRDefault="00222965" w:rsidP="00043308">
      <w:pPr>
        <w:tabs>
          <w:tab w:val="left" w:pos="7050"/>
        </w:tabs>
        <w:rPr>
          <w:rFonts w:ascii="Arial" w:hAnsi="Arial" w:cs="Arial"/>
          <w:noProof/>
          <w:sz w:val="28"/>
          <w:szCs w:val="28"/>
        </w:rPr>
      </w:pPr>
      <w:r w:rsidRPr="005C5F93">
        <w:rPr>
          <w:rFonts w:ascii="Arial" w:hAnsi="Arial" w:cs="Arial"/>
          <w:noProof/>
          <w:sz w:val="28"/>
          <w:szCs w:val="28"/>
        </w:rPr>
        <w:t>Ahora en el menú desplegable, tienes otra opción, la cual es “Ver mi CV”, en esta te llevará a una página web nueva, en la que podrás observar el CV que el sistema ha construido en base a los datos proporcionados desde un principio.</w:t>
      </w:r>
    </w:p>
    <w:p w14:paraId="66FD97A0" w14:textId="30C87A47" w:rsidR="000C5186" w:rsidRDefault="00D6211E" w:rsidP="00043308">
      <w:pPr>
        <w:tabs>
          <w:tab w:val="left" w:pos="7050"/>
        </w:tabs>
        <w:rPr>
          <w:rFonts w:ascii="Arial" w:hAnsi="Arial" w:cs="Arial"/>
          <w:sz w:val="28"/>
          <w:szCs w:val="28"/>
        </w:rPr>
      </w:pPr>
      <w:r w:rsidRPr="00D6211E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685160D9" wp14:editId="215700CC">
            <wp:extent cx="5612130" cy="3761105"/>
            <wp:effectExtent l="0" t="0" r="762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7C478" w14:textId="1DC01A20" w:rsidR="00C619F3" w:rsidRDefault="00C619F3" w:rsidP="00043308">
      <w:pPr>
        <w:tabs>
          <w:tab w:val="left" w:pos="70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Y por último en el menú desplegable, podrás ver la opción de “Cerrar Sesión”, la cual de forma automática cerrará tu sesión iniciada en el sistema</w:t>
      </w:r>
      <w:r w:rsidR="00AC2078">
        <w:rPr>
          <w:rFonts w:ascii="Arial" w:hAnsi="Arial" w:cs="Arial"/>
          <w:sz w:val="28"/>
          <w:szCs w:val="28"/>
        </w:rPr>
        <w:t>, y toda tu información quedará guardada y asegurada.</w:t>
      </w:r>
    </w:p>
    <w:p w14:paraId="6DB6F12C" w14:textId="1E4F23FD" w:rsidR="009B4757" w:rsidRDefault="009B4757" w:rsidP="00043308">
      <w:pPr>
        <w:tabs>
          <w:tab w:val="left" w:pos="7050"/>
        </w:tabs>
        <w:rPr>
          <w:rFonts w:ascii="Arial" w:hAnsi="Arial" w:cs="Arial"/>
          <w:sz w:val="28"/>
          <w:szCs w:val="28"/>
        </w:rPr>
      </w:pPr>
    </w:p>
    <w:p w14:paraId="5D247641" w14:textId="71054AE2" w:rsidR="009B4757" w:rsidRDefault="009B4757" w:rsidP="00043308">
      <w:pPr>
        <w:tabs>
          <w:tab w:val="left" w:pos="70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Condiciones que se debe cumplir por parte del trabajador para ser apto a postularse a una vacante laboral.</w:t>
      </w:r>
    </w:p>
    <w:p w14:paraId="7316A327" w14:textId="1B5802C2" w:rsidR="00830A07" w:rsidRDefault="00830A07" w:rsidP="00830A07">
      <w:pPr>
        <w:pStyle w:val="Prrafodelista"/>
        <w:numPr>
          <w:ilvl w:val="0"/>
          <w:numId w:val="2"/>
        </w:numPr>
        <w:tabs>
          <w:tab w:val="left" w:pos="70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Tener una sesión iniciada</w:t>
      </w:r>
    </w:p>
    <w:p w14:paraId="1A6E9EFA" w14:textId="4332CC16" w:rsidR="00830A07" w:rsidRDefault="00830A07" w:rsidP="00830A07">
      <w:pPr>
        <w:pStyle w:val="Prrafodelista"/>
        <w:numPr>
          <w:ilvl w:val="0"/>
          <w:numId w:val="2"/>
        </w:numPr>
        <w:tabs>
          <w:tab w:val="left" w:pos="70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Tener una cuenta con todo</w:t>
      </w:r>
      <w:r w:rsidR="0009736D">
        <w:rPr>
          <w:rFonts w:ascii="Arial" w:hAnsi="Arial" w:cs="Arial"/>
          <w:sz w:val="28"/>
          <w:szCs w:val="28"/>
        </w:rPr>
        <w:t xml:space="preserve">s </w:t>
      </w:r>
      <w:r>
        <w:rPr>
          <w:rFonts w:ascii="Arial" w:hAnsi="Arial" w:cs="Arial"/>
          <w:sz w:val="28"/>
          <w:szCs w:val="28"/>
        </w:rPr>
        <w:t>los datos del CV completado</w:t>
      </w:r>
    </w:p>
    <w:p w14:paraId="1F8E75AB" w14:textId="31540FE7" w:rsidR="0009736D" w:rsidRDefault="00A656F7" w:rsidP="00830A07">
      <w:pPr>
        <w:pStyle w:val="Prrafodelista"/>
        <w:numPr>
          <w:ilvl w:val="0"/>
          <w:numId w:val="2"/>
        </w:numPr>
        <w:tabs>
          <w:tab w:val="left" w:pos="70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El sistema hará Match por Expectativa Laboral y Años de Experiencia (deberán ser los mismos que el de la vacante)</w:t>
      </w:r>
    </w:p>
    <w:p w14:paraId="00F2EB5C" w14:textId="0C7BECDD" w:rsidR="00A656F7" w:rsidRDefault="00A656F7" w:rsidP="00830A07">
      <w:pPr>
        <w:pStyle w:val="Prrafodelista"/>
        <w:numPr>
          <w:ilvl w:val="0"/>
          <w:numId w:val="2"/>
        </w:numPr>
        <w:tabs>
          <w:tab w:val="left" w:pos="70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El sistema en caso de no poder hacer Match por el anterior caso, intentará hacer Match por alguna de sus experiencias laborales y si el cargo que se desempeño laboralmente en cada una, coincide con el de la vacante, pasará a poder postularse</w:t>
      </w:r>
    </w:p>
    <w:p w14:paraId="093A8406" w14:textId="50573D57" w:rsidR="00E966AB" w:rsidRDefault="00581A1F" w:rsidP="00581A1F">
      <w:pPr>
        <w:tabs>
          <w:tab w:val="left" w:pos="70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Por ejemplo, en la siguiente vacante no se pudo hacer Match, debido a que los requisitos como Categoría, Cargo Laboral y Años de experiencia, no son los mismos que la del candidato.</w:t>
      </w:r>
      <w:r w:rsidR="003B5453">
        <w:rPr>
          <w:rFonts w:ascii="Arial" w:hAnsi="Arial" w:cs="Arial"/>
          <w:sz w:val="28"/>
          <w:szCs w:val="28"/>
        </w:rPr>
        <w:t xml:space="preserve"> Y aunque no </w:t>
      </w:r>
      <w:r w:rsidR="003B5453">
        <w:rPr>
          <w:rFonts w:ascii="Arial" w:hAnsi="Arial" w:cs="Arial"/>
          <w:sz w:val="28"/>
          <w:szCs w:val="28"/>
        </w:rPr>
        <w:lastRenderedPageBreak/>
        <w:t>haya coincidido con estos anteriores parámetros, tampoco tiene en sus experiencias laborales, algún cargo de Técnico de Calderas.</w:t>
      </w:r>
    </w:p>
    <w:p w14:paraId="3DD91596" w14:textId="3C6DF11A" w:rsidR="0040666E" w:rsidRDefault="0040666E" w:rsidP="00581A1F">
      <w:pPr>
        <w:tabs>
          <w:tab w:val="left" w:pos="7050"/>
        </w:tabs>
        <w:rPr>
          <w:rFonts w:ascii="Arial" w:hAnsi="Arial" w:cs="Arial"/>
          <w:sz w:val="28"/>
          <w:szCs w:val="28"/>
        </w:rPr>
      </w:pPr>
      <w:r w:rsidRPr="0040666E">
        <w:rPr>
          <w:rFonts w:ascii="Arial" w:hAnsi="Arial" w:cs="Arial"/>
          <w:sz w:val="28"/>
          <w:szCs w:val="28"/>
        </w:rPr>
        <w:drawing>
          <wp:inline distT="0" distB="0" distL="0" distR="0" wp14:anchorId="567B0DE7" wp14:editId="2C30F893">
            <wp:extent cx="5612130" cy="4000500"/>
            <wp:effectExtent l="0" t="0" r="762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5352" cy="400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6FE23" w14:textId="77777777" w:rsidR="00BA0D0C" w:rsidRDefault="00BA0D0C" w:rsidP="00581A1F">
      <w:pPr>
        <w:tabs>
          <w:tab w:val="left" w:pos="7050"/>
        </w:tabs>
        <w:rPr>
          <w:rFonts w:ascii="Arial" w:hAnsi="Arial" w:cs="Arial"/>
          <w:sz w:val="28"/>
          <w:szCs w:val="28"/>
        </w:rPr>
      </w:pPr>
    </w:p>
    <w:p w14:paraId="14A82EB5" w14:textId="77777777" w:rsidR="00BA0D0C" w:rsidRDefault="00BA0D0C" w:rsidP="00581A1F">
      <w:pPr>
        <w:tabs>
          <w:tab w:val="left" w:pos="7050"/>
        </w:tabs>
        <w:rPr>
          <w:rFonts w:ascii="Arial" w:hAnsi="Arial" w:cs="Arial"/>
          <w:sz w:val="28"/>
          <w:szCs w:val="28"/>
        </w:rPr>
      </w:pPr>
    </w:p>
    <w:p w14:paraId="1745DE12" w14:textId="77777777" w:rsidR="00BA0D0C" w:rsidRDefault="00BA0D0C" w:rsidP="00581A1F">
      <w:pPr>
        <w:tabs>
          <w:tab w:val="left" w:pos="7050"/>
        </w:tabs>
        <w:rPr>
          <w:rFonts w:ascii="Arial" w:hAnsi="Arial" w:cs="Arial"/>
          <w:sz w:val="28"/>
          <w:szCs w:val="28"/>
        </w:rPr>
      </w:pPr>
    </w:p>
    <w:p w14:paraId="60C757E6" w14:textId="13149286" w:rsidR="00023123" w:rsidRDefault="00023123" w:rsidP="00581A1F">
      <w:pPr>
        <w:tabs>
          <w:tab w:val="left" w:pos="70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En este otro ejemplo</w:t>
      </w:r>
      <w:r w:rsidR="00C763FB">
        <w:rPr>
          <w:rFonts w:ascii="Arial" w:hAnsi="Arial" w:cs="Arial"/>
          <w:sz w:val="28"/>
          <w:szCs w:val="28"/>
        </w:rPr>
        <w:t>, el sistema si logra hacer Match, y le da el acceso al candidato a postular, por que cumple con los requisitos antes mencionados, en este caso, por lo menos coincidió con Categoría, Cargo Laboral y Años de experiencia.</w:t>
      </w:r>
    </w:p>
    <w:p w14:paraId="12019EA5" w14:textId="45F9874D" w:rsidR="000172C0" w:rsidRDefault="000172C0" w:rsidP="00581A1F">
      <w:pPr>
        <w:tabs>
          <w:tab w:val="left" w:pos="7050"/>
        </w:tabs>
        <w:rPr>
          <w:rFonts w:ascii="Arial" w:hAnsi="Arial" w:cs="Arial"/>
          <w:sz w:val="28"/>
          <w:szCs w:val="28"/>
        </w:rPr>
      </w:pPr>
      <w:r w:rsidRPr="000172C0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5C393B29" wp14:editId="61CA23E7">
            <wp:extent cx="5612130" cy="3817620"/>
            <wp:effectExtent l="0" t="0" r="762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8775B" w14:textId="7D8A717F" w:rsidR="00033E7F" w:rsidRDefault="00033E7F" w:rsidP="00581A1F">
      <w:pPr>
        <w:tabs>
          <w:tab w:val="left" w:pos="70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Ya simplemente queda dar click en “Postularme”, esperas un momento, y tu información habrá sido enviada al reclutador de la vacante.</w:t>
      </w:r>
    </w:p>
    <w:p w14:paraId="4331024F" w14:textId="109C3F67" w:rsidR="007C59E5" w:rsidRDefault="007C59E5" w:rsidP="00581A1F">
      <w:pPr>
        <w:tabs>
          <w:tab w:val="left" w:pos="7050"/>
        </w:tabs>
        <w:rPr>
          <w:rFonts w:ascii="Arial" w:hAnsi="Arial" w:cs="Arial"/>
          <w:sz w:val="28"/>
          <w:szCs w:val="28"/>
        </w:rPr>
      </w:pPr>
      <w:r w:rsidRPr="007C59E5">
        <w:rPr>
          <w:rFonts w:ascii="Arial" w:hAnsi="Arial" w:cs="Arial"/>
          <w:sz w:val="28"/>
          <w:szCs w:val="28"/>
        </w:rPr>
        <w:drawing>
          <wp:inline distT="0" distB="0" distL="0" distR="0" wp14:anchorId="1E981D70" wp14:editId="1A848397">
            <wp:extent cx="5073161" cy="3516630"/>
            <wp:effectExtent l="0" t="0" r="0" b="762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87337" cy="352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8FF13" w14:textId="6ABFE65B" w:rsidR="00756589" w:rsidRDefault="00756589" w:rsidP="00581A1F">
      <w:pPr>
        <w:tabs>
          <w:tab w:val="left" w:pos="7050"/>
        </w:tabs>
        <w:rPr>
          <w:rFonts w:ascii="Arial" w:hAnsi="Arial" w:cs="Arial"/>
          <w:b/>
          <w:bCs/>
          <w:sz w:val="36"/>
          <w:szCs w:val="36"/>
        </w:rPr>
      </w:pPr>
      <w:r w:rsidRPr="00756589">
        <w:rPr>
          <w:rFonts w:ascii="Arial" w:hAnsi="Arial" w:cs="Arial"/>
          <w:b/>
          <w:bCs/>
          <w:sz w:val="36"/>
          <w:szCs w:val="36"/>
        </w:rPr>
        <w:lastRenderedPageBreak/>
        <w:t xml:space="preserve">PARTE RECLUTADOR </w:t>
      </w:r>
      <w:r>
        <w:rPr>
          <w:rFonts w:ascii="Arial" w:hAnsi="Arial" w:cs="Arial"/>
          <w:b/>
          <w:bCs/>
          <w:sz w:val="36"/>
          <w:szCs w:val="36"/>
        </w:rPr>
        <w:t>–</w:t>
      </w:r>
      <w:r w:rsidRPr="00756589">
        <w:rPr>
          <w:rFonts w:ascii="Arial" w:hAnsi="Arial" w:cs="Arial"/>
          <w:b/>
          <w:bCs/>
          <w:sz w:val="36"/>
          <w:szCs w:val="36"/>
        </w:rPr>
        <w:t xml:space="preserve"> EMPRESA</w:t>
      </w:r>
    </w:p>
    <w:p w14:paraId="110C9538" w14:textId="3DE5BAA2" w:rsidR="00756589" w:rsidRDefault="00756589" w:rsidP="00581A1F">
      <w:pPr>
        <w:tabs>
          <w:tab w:val="left" w:pos="70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En esta parte podemos hacer operaciones a nivel de reclutador, más considerado con la parte administrativa en la que cada empresa controla las vacantes e información de varios candidatos.</w:t>
      </w:r>
    </w:p>
    <w:p w14:paraId="31264FE2" w14:textId="55596CD2" w:rsidR="002B3353" w:rsidRDefault="002B3353" w:rsidP="00581A1F">
      <w:pPr>
        <w:tabs>
          <w:tab w:val="left" w:pos="70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Primero deberemos ir a la página principal, y dar click en “Crear Cuenta”</w:t>
      </w:r>
      <w:r w:rsidR="004B6F5E">
        <w:rPr>
          <w:rFonts w:ascii="Arial" w:hAnsi="Arial" w:cs="Arial"/>
          <w:sz w:val="28"/>
          <w:szCs w:val="28"/>
        </w:rPr>
        <w:t xml:space="preserve"> y completas tus datos como Reclutador</w:t>
      </w:r>
    </w:p>
    <w:p w14:paraId="052CE819" w14:textId="08588C29" w:rsidR="004B68BB" w:rsidRDefault="004B6F5E" w:rsidP="00581A1F">
      <w:pPr>
        <w:tabs>
          <w:tab w:val="left" w:pos="7050"/>
        </w:tabs>
        <w:rPr>
          <w:rFonts w:ascii="Arial" w:hAnsi="Arial" w:cs="Arial"/>
          <w:sz w:val="28"/>
          <w:szCs w:val="28"/>
        </w:rPr>
      </w:pPr>
      <w:r w:rsidRPr="004B6F5E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29D05965" wp14:editId="39023FEC">
            <wp:extent cx="5010849" cy="6782747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678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5B259" w14:textId="7BEDB2A9" w:rsidR="004B68BB" w:rsidRDefault="000B2225" w:rsidP="00581A1F">
      <w:pPr>
        <w:tabs>
          <w:tab w:val="left" w:pos="70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De igual manera que al crear la cuenta de candidato, al crear la cuenta de reclutador, también deberás confirmar tu correo electrónico.</w:t>
      </w:r>
    </w:p>
    <w:p w14:paraId="68EBF25B" w14:textId="019EA016" w:rsidR="00E22B18" w:rsidRDefault="00E22B18" w:rsidP="00581A1F">
      <w:pPr>
        <w:tabs>
          <w:tab w:val="left" w:pos="7050"/>
        </w:tabs>
        <w:rPr>
          <w:rFonts w:ascii="Arial" w:hAnsi="Arial" w:cs="Arial"/>
          <w:sz w:val="28"/>
          <w:szCs w:val="28"/>
        </w:rPr>
      </w:pPr>
      <w:r w:rsidRPr="00E22B18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5416A58D" wp14:editId="03D9FEB9">
            <wp:extent cx="5611008" cy="5258534"/>
            <wp:effectExtent l="0" t="0" r="889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52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02696" w14:textId="6A0FA5B2" w:rsidR="00D15D8F" w:rsidRDefault="00D15D8F" w:rsidP="00581A1F">
      <w:pPr>
        <w:tabs>
          <w:tab w:val="left" w:pos="70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Una vez que confirmas tu cuenta, deberías ya tener acceso a la página principal, en la que verías las vacantes que has creado y administrado como reclutador.</w:t>
      </w:r>
    </w:p>
    <w:p w14:paraId="755485B3" w14:textId="77685C17" w:rsidR="006A1EE5" w:rsidRDefault="00B215A2" w:rsidP="00581A1F">
      <w:pPr>
        <w:tabs>
          <w:tab w:val="left" w:pos="7050"/>
        </w:tabs>
        <w:rPr>
          <w:rFonts w:ascii="Arial" w:hAnsi="Arial" w:cs="Arial"/>
          <w:sz w:val="28"/>
          <w:szCs w:val="28"/>
        </w:rPr>
      </w:pPr>
      <w:r w:rsidRPr="00B215A2">
        <w:rPr>
          <w:rFonts w:ascii="Arial" w:hAnsi="Arial" w:cs="Arial"/>
          <w:sz w:val="28"/>
          <w:szCs w:val="28"/>
        </w:rPr>
        <w:drawing>
          <wp:inline distT="0" distB="0" distL="0" distR="0" wp14:anchorId="496475D5" wp14:editId="74B2D504">
            <wp:extent cx="5612130" cy="1503485"/>
            <wp:effectExtent l="0" t="0" r="7620" b="190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7305" cy="150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1D231" w14:textId="000A6051" w:rsidR="005C3FF9" w:rsidRDefault="005C3FF9" w:rsidP="00581A1F">
      <w:pPr>
        <w:tabs>
          <w:tab w:val="left" w:pos="7050"/>
        </w:tabs>
        <w:rPr>
          <w:rFonts w:ascii="Arial" w:hAnsi="Arial" w:cs="Arial"/>
          <w:sz w:val="28"/>
          <w:szCs w:val="28"/>
        </w:rPr>
      </w:pPr>
    </w:p>
    <w:p w14:paraId="291DB87A" w14:textId="08B0F4CF" w:rsidR="002C4A5C" w:rsidRDefault="002C4A5C" w:rsidP="00581A1F">
      <w:pPr>
        <w:tabs>
          <w:tab w:val="left" w:pos="70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Para poder crear una vacante, solo tienes que ir a “Crear Vacante”, y simplemente rellenar el formulario con todos los datos.</w:t>
      </w:r>
      <w:r w:rsidR="00EC4FB6">
        <w:rPr>
          <w:rFonts w:ascii="Arial" w:hAnsi="Arial" w:cs="Arial"/>
          <w:sz w:val="28"/>
          <w:szCs w:val="28"/>
        </w:rPr>
        <w:t>}</w:t>
      </w:r>
    </w:p>
    <w:p w14:paraId="07AC4BF8" w14:textId="57085142" w:rsidR="00EC4FB6" w:rsidRDefault="00EC4FB6" w:rsidP="00581A1F">
      <w:pPr>
        <w:tabs>
          <w:tab w:val="left" w:pos="7050"/>
        </w:tabs>
        <w:rPr>
          <w:rFonts w:ascii="Arial" w:hAnsi="Arial" w:cs="Arial"/>
          <w:sz w:val="28"/>
          <w:szCs w:val="28"/>
        </w:rPr>
      </w:pPr>
      <w:r w:rsidRPr="00EC4FB6">
        <w:rPr>
          <w:rFonts w:ascii="Arial" w:hAnsi="Arial" w:cs="Arial"/>
          <w:sz w:val="28"/>
          <w:szCs w:val="28"/>
        </w:rPr>
        <w:drawing>
          <wp:inline distT="0" distB="0" distL="0" distR="0" wp14:anchorId="406A5645" wp14:editId="1452622D">
            <wp:extent cx="5612130" cy="6041390"/>
            <wp:effectExtent l="0" t="0" r="762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4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244BD" w14:textId="369F6E39" w:rsidR="00492356" w:rsidRDefault="00436F4F" w:rsidP="00581A1F">
      <w:pPr>
        <w:tabs>
          <w:tab w:val="left" w:pos="7050"/>
        </w:tabs>
        <w:rPr>
          <w:rFonts w:ascii="Arial" w:hAnsi="Arial" w:cs="Arial"/>
          <w:sz w:val="28"/>
          <w:szCs w:val="28"/>
        </w:rPr>
      </w:pPr>
      <w:r w:rsidRPr="00436F4F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56B68A9A" wp14:editId="33F00F1C">
            <wp:extent cx="4707890" cy="8258810"/>
            <wp:effectExtent l="0" t="0" r="0" b="889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0789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45A8C" w14:textId="54B387DD" w:rsidR="00F2165E" w:rsidRDefault="00F2165E" w:rsidP="00581A1F">
      <w:pPr>
        <w:tabs>
          <w:tab w:val="left" w:pos="70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Al crear la vacante, ya deberías poder verlo en la página principal.</w:t>
      </w:r>
    </w:p>
    <w:p w14:paraId="06700BAB" w14:textId="3D14D303" w:rsidR="0012178E" w:rsidRDefault="0012178E" w:rsidP="00581A1F">
      <w:pPr>
        <w:tabs>
          <w:tab w:val="left" w:pos="7050"/>
        </w:tabs>
        <w:rPr>
          <w:rFonts w:ascii="Arial" w:hAnsi="Arial" w:cs="Arial"/>
          <w:sz w:val="28"/>
          <w:szCs w:val="28"/>
        </w:rPr>
      </w:pPr>
      <w:r w:rsidRPr="0012178E">
        <w:rPr>
          <w:rFonts w:ascii="Arial" w:hAnsi="Arial" w:cs="Arial"/>
          <w:sz w:val="28"/>
          <w:szCs w:val="28"/>
        </w:rPr>
        <w:drawing>
          <wp:inline distT="0" distB="0" distL="0" distR="0" wp14:anchorId="036995AA" wp14:editId="3E2EFB1F">
            <wp:extent cx="5612130" cy="1635125"/>
            <wp:effectExtent l="0" t="0" r="7620" b="317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FEB76" w14:textId="5F7E6E37" w:rsidR="00EB2AC0" w:rsidRDefault="00EB2AC0" w:rsidP="00581A1F">
      <w:pPr>
        <w:tabs>
          <w:tab w:val="left" w:pos="70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Tienes opciones para editarla, simplemente al darle click te mostrará el mismo formulario para cambiar la información de la vacante</w:t>
      </w:r>
      <w:r w:rsidR="00D92CCF">
        <w:rPr>
          <w:rFonts w:ascii="Arial" w:hAnsi="Arial" w:cs="Arial"/>
          <w:sz w:val="28"/>
          <w:szCs w:val="28"/>
        </w:rPr>
        <w:t>.</w:t>
      </w:r>
    </w:p>
    <w:p w14:paraId="10571DE5" w14:textId="329CCC8E" w:rsidR="008E05A9" w:rsidRDefault="008E05A9" w:rsidP="00581A1F">
      <w:pPr>
        <w:tabs>
          <w:tab w:val="left" w:pos="7050"/>
        </w:tabs>
        <w:rPr>
          <w:rFonts w:ascii="Arial" w:hAnsi="Arial" w:cs="Arial"/>
          <w:sz w:val="28"/>
          <w:szCs w:val="28"/>
        </w:rPr>
      </w:pPr>
      <w:r w:rsidRPr="008E05A9">
        <w:rPr>
          <w:rFonts w:ascii="Arial" w:hAnsi="Arial" w:cs="Arial"/>
          <w:sz w:val="28"/>
          <w:szCs w:val="28"/>
        </w:rPr>
        <w:drawing>
          <wp:inline distT="0" distB="0" distL="0" distR="0" wp14:anchorId="56CE2679" wp14:editId="545C9E64">
            <wp:extent cx="5612130" cy="5026025"/>
            <wp:effectExtent l="0" t="0" r="7620" b="317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2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030C3" w14:textId="393B8620" w:rsidR="00943B4D" w:rsidRDefault="00943B4D" w:rsidP="00581A1F">
      <w:pPr>
        <w:tabs>
          <w:tab w:val="left" w:pos="7050"/>
        </w:tabs>
        <w:rPr>
          <w:rFonts w:ascii="Arial" w:hAnsi="Arial" w:cs="Arial"/>
          <w:sz w:val="28"/>
          <w:szCs w:val="28"/>
        </w:rPr>
      </w:pPr>
    </w:p>
    <w:p w14:paraId="3B9558EF" w14:textId="53AA3A5C" w:rsidR="00943B4D" w:rsidRDefault="00943B4D" w:rsidP="00581A1F">
      <w:pPr>
        <w:tabs>
          <w:tab w:val="left" w:pos="70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Si quieres eliminar la vacante, ten en cuenta que toda la información sobre esa vacante y candidatos desaparecerá.</w:t>
      </w:r>
    </w:p>
    <w:p w14:paraId="448DC42C" w14:textId="3179A36C" w:rsidR="00943B4D" w:rsidRDefault="00943B4D" w:rsidP="00581A1F">
      <w:pPr>
        <w:tabs>
          <w:tab w:val="left" w:pos="70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Por lo tanto al dar click en “Eliminar” a la vacante, el sistema te mostrará una alerta para que confirmes eliminar la vacante.</w:t>
      </w:r>
    </w:p>
    <w:p w14:paraId="21DD569E" w14:textId="071CA6DA" w:rsidR="00265535" w:rsidRDefault="00EB22AE" w:rsidP="00581A1F">
      <w:pPr>
        <w:tabs>
          <w:tab w:val="left" w:pos="7050"/>
        </w:tabs>
        <w:rPr>
          <w:rFonts w:ascii="Arial" w:hAnsi="Arial" w:cs="Arial"/>
          <w:sz w:val="28"/>
          <w:szCs w:val="28"/>
        </w:rPr>
      </w:pPr>
      <w:r w:rsidRPr="00EB22AE">
        <w:rPr>
          <w:rFonts w:ascii="Arial" w:hAnsi="Arial" w:cs="Arial"/>
          <w:sz w:val="28"/>
          <w:szCs w:val="28"/>
        </w:rPr>
        <w:drawing>
          <wp:inline distT="0" distB="0" distL="0" distR="0" wp14:anchorId="48F3C6D8" wp14:editId="624585CC">
            <wp:extent cx="5612130" cy="3355340"/>
            <wp:effectExtent l="0" t="0" r="762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9B2E3" w14:textId="4E5628CA" w:rsidR="00265535" w:rsidRDefault="00265535" w:rsidP="00581A1F">
      <w:pPr>
        <w:tabs>
          <w:tab w:val="left" w:pos="70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Ahora también tienes el botón para poder ver la cantidad de candidatos que se han postulado a tu vacante.</w:t>
      </w:r>
      <w:r>
        <w:rPr>
          <w:rFonts w:ascii="Arial" w:hAnsi="Arial" w:cs="Arial"/>
          <w:sz w:val="28"/>
          <w:szCs w:val="28"/>
        </w:rPr>
        <w:br/>
        <w:t>Actualmente en la imagen, vemos que solo hay “’0 Candidatos”</w:t>
      </w:r>
      <w:r w:rsidR="006B7818">
        <w:rPr>
          <w:rFonts w:ascii="Arial" w:hAnsi="Arial" w:cs="Arial"/>
          <w:sz w:val="28"/>
          <w:szCs w:val="28"/>
        </w:rPr>
        <w:t>, si le das click podrás ver algo como lo siguiente:</w:t>
      </w:r>
    </w:p>
    <w:p w14:paraId="5A67B442" w14:textId="24C77966" w:rsidR="006B7818" w:rsidRDefault="006B7818" w:rsidP="00581A1F">
      <w:pPr>
        <w:tabs>
          <w:tab w:val="left" w:pos="7050"/>
        </w:tabs>
        <w:rPr>
          <w:rFonts w:ascii="Arial" w:hAnsi="Arial" w:cs="Arial"/>
          <w:sz w:val="28"/>
          <w:szCs w:val="28"/>
        </w:rPr>
      </w:pPr>
      <w:r w:rsidRPr="006B7818">
        <w:rPr>
          <w:rFonts w:ascii="Arial" w:hAnsi="Arial" w:cs="Arial"/>
          <w:sz w:val="28"/>
          <w:szCs w:val="28"/>
        </w:rPr>
        <w:drawing>
          <wp:inline distT="0" distB="0" distL="0" distR="0" wp14:anchorId="3C5A0386" wp14:editId="30989D49">
            <wp:extent cx="5612130" cy="1898015"/>
            <wp:effectExtent l="0" t="0" r="7620" b="698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90B3C" w14:textId="0B80B3B9" w:rsidR="00DC4733" w:rsidRDefault="00DC4733" w:rsidP="00581A1F">
      <w:pPr>
        <w:tabs>
          <w:tab w:val="left" w:pos="7050"/>
        </w:tabs>
        <w:rPr>
          <w:rFonts w:ascii="Arial" w:hAnsi="Arial" w:cs="Arial"/>
          <w:sz w:val="28"/>
          <w:szCs w:val="28"/>
        </w:rPr>
      </w:pPr>
    </w:p>
    <w:p w14:paraId="1CE69382" w14:textId="54B5A630" w:rsidR="00DC4733" w:rsidRDefault="00DC4733" w:rsidP="00581A1F">
      <w:pPr>
        <w:tabs>
          <w:tab w:val="left" w:pos="7050"/>
        </w:tabs>
        <w:rPr>
          <w:rFonts w:ascii="Arial" w:hAnsi="Arial" w:cs="Arial"/>
          <w:sz w:val="28"/>
          <w:szCs w:val="28"/>
        </w:rPr>
      </w:pPr>
    </w:p>
    <w:p w14:paraId="57B54F9C" w14:textId="5B31A465" w:rsidR="00DC4733" w:rsidRDefault="00DC4733" w:rsidP="00581A1F">
      <w:pPr>
        <w:tabs>
          <w:tab w:val="left" w:pos="70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Ahora simulemos el caso en que un candidato se postula a tu vacante</w:t>
      </w:r>
    </w:p>
    <w:p w14:paraId="1A7C8D3C" w14:textId="5072FCDD" w:rsidR="005A2486" w:rsidRDefault="005A2486" w:rsidP="00581A1F">
      <w:pPr>
        <w:tabs>
          <w:tab w:val="left" w:pos="70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Primero el candidato podrá ver tu vacante, si cumple con los requisitos solo le dará click a “Postularme”</w:t>
      </w:r>
    </w:p>
    <w:p w14:paraId="665B9CD9" w14:textId="6967FA76" w:rsidR="006C4E2D" w:rsidRDefault="006C4E2D" w:rsidP="00581A1F">
      <w:pPr>
        <w:tabs>
          <w:tab w:val="left" w:pos="7050"/>
        </w:tabs>
        <w:rPr>
          <w:rFonts w:ascii="Arial" w:hAnsi="Arial" w:cs="Arial"/>
          <w:sz w:val="28"/>
          <w:szCs w:val="28"/>
        </w:rPr>
      </w:pPr>
      <w:r w:rsidRPr="006C4E2D">
        <w:rPr>
          <w:rFonts w:ascii="Arial" w:hAnsi="Arial" w:cs="Arial"/>
          <w:sz w:val="28"/>
          <w:szCs w:val="28"/>
        </w:rPr>
        <w:drawing>
          <wp:inline distT="0" distB="0" distL="0" distR="0" wp14:anchorId="5A2DDAE5" wp14:editId="309BD1A0">
            <wp:extent cx="5612130" cy="4553585"/>
            <wp:effectExtent l="0" t="0" r="762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05F5A" w14:textId="6171EF46" w:rsidR="00535E21" w:rsidRDefault="00535E21" w:rsidP="00581A1F">
      <w:pPr>
        <w:tabs>
          <w:tab w:val="left" w:pos="70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Cuando un candidato se haya postulado a tu vacante, podrás ver en la página principal 2 cosas, una es que tendrás una nueva notificación, en la que se te avisará que hay un nuevo candidato en la vacante correspondiente, y la otra, es que en tu vacante, podrás ver que hay 1 nuevo candidato</w:t>
      </w:r>
    </w:p>
    <w:p w14:paraId="6AF53821" w14:textId="3EBF39C5" w:rsidR="00535E21" w:rsidRDefault="00535E21" w:rsidP="00581A1F">
      <w:pPr>
        <w:tabs>
          <w:tab w:val="left" w:pos="7050"/>
        </w:tabs>
        <w:rPr>
          <w:rFonts w:ascii="Arial" w:hAnsi="Arial" w:cs="Arial"/>
          <w:sz w:val="28"/>
          <w:szCs w:val="28"/>
        </w:rPr>
      </w:pPr>
      <w:r w:rsidRPr="00535E21">
        <w:rPr>
          <w:rFonts w:ascii="Arial" w:hAnsi="Arial" w:cs="Arial"/>
          <w:sz w:val="28"/>
          <w:szCs w:val="28"/>
        </w:rPr>
        <w:drawing>
          <wp:inline distT="0" distB="0" distL="0" distR="0" wp14:anchorId="19C40F5D" wp14:editId="6863A5CD">
            <wp:extent cx="5612130" cy="1489710"/>
            <wp:effectExtent l="0" t="0" r="762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80F89" w14:textId="05E5DFA0" w:rsidR="00652BE9" w:rsidRDefault="00652BE9" w:rsidP="00581A1F">
      <w:pPr>
        <w:tabs>
          <w:tab w:val="left" w:pos="70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Para ver los candidatos postulados a tu vacante, solo dale click a “{N candidatos} Candidatos”, es decir, en este caso solo hay 1 candidato.</w:t>
      </w:r>
    </w:p>
    <w:p w14:paraId="5EC0A429" w14:textId="52C63F52" w:rsidR="00973421" w:rsidRDefault="00886EA6" w:rsidP="00581A1F">
      <w:pPr>
        <w:tabs>
          <w:tab w:val="left" w:pos="7050"/>
        </w:tabs>
        <w:rPr>
          <w:rFonts w:ascii="Arial" w:hAnsi="Arial" w:cs="Arial"/>
          <w:sz w:val="28"/>
          <w:szCs w:val="28"/>
        </w:rPr>
      </w:pPr>
      <w:r w:rsidRPr="00886EA6">
        <w:rPr>
          <w:rFonts w:ascii="Arial" w:hAnsi="Arial" w:cs="Arial"/>
          <w:sz w:val="28"/>
          <w:szCs w:val="28"/>
        </w:rPr>
        <w:drawing>
          <wp:inline distT="0" distB="0" distL="0" distR="0" wp14:anchorId="0B006EBD" wp14:editId="0F1F70E5">
            <wp:extent cx="5612130" cy="1368425"/>
            <wp:effectExtent l="0" t="0" r="7620" b="317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815D7" w14:textId="5A714913" w:rsidR="00354E41" w:rsidRDefault="00354E41" w:rsidP="00581A1F">
      <w:pPr>
        <w:tabs>
          <w:tab w:val="left" w:pos="70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Tienes la opción de ver el CV de cada uno de los candidatos que se postulan a tu vacante.</w:t>
      </w:r>
    </w:p>
    <w:p w14:paraId="470D43CE" w14:textId="5995885C" w:rsidR="00A42D1D" w:rsidRDefault="00A42D1D" w:rsidP="00581A1F">
      <w:pPr>
        <w:tabs>
          <w:tab w:val="left" w:pos="7050"/>
        </w:tabs>
        <w:rPr>
          <w:rFonts w:ascii="Arial" w:hAnsi="Arial" w:cs="Arial"/>
          <w:sz w:val="28"/>
          <w:szCs w:val="28"/>
        </w:rPr>
      </w:pPr>
      <w:r w:rsidRPr="00A42D1D">
        <w:rPr>
          <w:rFonts w:ascii="Arial" w:hAnsi="Arial" w:cs="Arial"/>
          <w:sz w:val="28"/>
          <w:szCs w:val="28"/>
        </w:rPr>
        <w:drawing>
          <wp:inline distT="0" distB="0" distL="0" distR="0" wp14:anchorId="5D847856" wp14:editId="36CF0020">
            <wp:extent cx="5612130" cy="3976370"/>
            <wp:effectExtent l="0" t="0" r="7620" b="508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D1CF1" w14:textId="0C5939E4" w:rsidR="00EA768D" w:rsidRDefault="00EA768D" w:rsidP="00581A1F">
      <w:pPr>
        <w:tabs>
          <w:tab w:val="left" w:pos="70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En cuanto a notificaciones, verías lo siguiente:</w:t>
      </w:r>
    </w:p>
    <w:p w14:paraId="560E8D3C" w14:textId="1A0706C6" w:rsidR="00EA768D" w:rsidRDefault="00EA768D" w:rsidP="00581A1F">
      <w:pPr>
        <w:tabs>
          <w:tab w:val="left" w:pos="7050"/>
        </w:tabs>
        <w:rPr>
          <w:rFonts w:ascii="Arial" w:hAnsi="Arial" w:cs="Arial"/>
          <w:sz w:val="28"/>
          <w:szCs w:val="28"/>
        </w:rPr>
      </w:pPr>
      <w:r w:rsidRPr="00EA768D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604E1C24" wp14:editId="71F1670E">
            <wp:extent cx="5612130" cy="1959610"/>
            <wp:effectExtent l="0" t="0" r="7620" b="254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B9460" w14:textId="0C1D7DB0" w:rsidR="00ED647B" w:rsidRPr="00756589" w:rsidRDefault="00ED647B" w:rsidP="00581A1F">
      <w:pPr>
        <w:tabs>
          <w:tab w:val="left" w:pos="70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De esa manera, este te llevará a la página de “Ver candidatos” y poder administrar cada una de las solicitudes laborales, y darle procedimiento continuo.</w:t>
      </w:r>
    </w:p>
    <w:sectPr w:rsidR="00ED647B" w:rsidRPr="00756589" w:rsidSect="00C77500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1C24DF"/>
    <w:multiLevelType w:val="hybridMultilevel"/>
    <w:tmpl w:val="74FA0CD8"/>
    <w:lvl w:ilvl="0" w:tplc="4E00B40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AB09C6"/>
    <w:multiLevelType w:val="hybridMultilevel"/>
    <w:tmpl w:val="BB7C37AE"/>
    <w:lvl w:ilvl="0" w:tplc="215E966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22248944">
    <w:abstractNumId w:val="1"/>
  </w:num>
  <w:num w:numId="2" w16cid:durableId="13620515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7500"/>
    <w:rsid w:val="000172C0"/>
    <w:rsid w:val="00023123"/>
    <w:rsid w:val="000301B4"/>
    <w:rsid w:val="00031890"/>
    <w:rsid w:val="00033E7F"/>
    <w:rsid w:val="00041889"/>
    <w:rsid w:val="00043308"/>
    <w:rsid w:val="00067840"/>
    <w:rsid w:val="00081365"/>
    <w:rsid w:val="0009736D"/>
    <w:rsid w:val="000B10D5"/>
    <w:rsid w:val="000B2225"/>
    <w:rsid w:val="000B3069"/>
    <w:rsid w:val="000B47D4"/>
    <w:rsid w:val="000B5338"/>
    <w:rsid w:val="000C5186"/>
    <w:rsid w:val="000C54E8"/>
    <w:rsid w:val="00113DEF"/>
    <w:rsid w:val="0012178E"/>
    <w:rsid w:val="00144DD6"/>
    <w:rsid w:val="00150177"/>
    <w:rsid w:val="001546C6"/>
    <w:rsid w:val="00180FFF"/>
    <w:rsid w:val="001857BA"/>
    <w:rsid w:val="001A0316"/>
    <w:rsid w:val="001B3F72"/>
    <w:rsid w:val="001F1F88"/>
    <w:rsid w:val="00222965"/>
    <w:rsid w:val="00265535"/>
    <w:rsid w:val="00292E31"/>
    <w:rsid w:val="00294B47"/>
    <w:rsid w:val="002959D0"/>
    <w:rsid w:val="002B3353"/>
    <w:rsid w:val="002C4A5C"/>
    <w:rsid w:val="00306B38"/>
    <w:rsid w:val="0034091B"/>
    <w:rsid w:val="00350A23"/>
    <w:rsid w:val="00354E41"/>
    <w:rsid w:val="00355CE2"/>
    <w:rsid w:val="00394B64"/>
    <w:rsid w:val="00395275"/>
    <w:rsid w:val="003B5453"/>
    <w:rsid w:val="003F0DF5"/>
    <w:rsid w:val="00400CCC"/>
    <w:rsid w:val="0040666E"/>
    <w:rsid w:val="00423279"/>
    <w:rsid w:val="00436F4F"/>
    <w:rsid w:val="0044370B"/>
    <w:rsid w:val="00444C32"/>
    <w:rsid w:val="00452B40"/>
    <w:rsid w:val="00453FE5"/>
    <w:rsid w:val="0046310C"/>
    <w:rsid w:val="004662F3"/>
    <w:rsid w:val="004731B0"/>
    <w:rsid w:val="0047498A"/>
    <w:rsid w:val="00492356"/>
    <w:rsid w:val="004A19A6"/>
    <w:rsid w:val="004B68BB"/>
    <w:rsid w:val="004B6F5E"/>
    <w:rsid w:val="004D1705"/>
    <w:rsid w:val="004E1808"/>
    <w:rsid w:val="004F0944"/>
    <w:rsid w:val="005115FD"/>
    <w:rsid w:val="00512073"/>
    <w:rsid w:val="00516C85"/>
    <w:rsid w:val="00535E21"/>
    <w:rsid w:val="00553033"/>
    <w:rsid w:val="00562967"/>
    <w:rsid w:val="00581A1F"/>
    <w:rsid w:val="00591367"/>
    <w:rsid w:val="00595BFC"/>
    <w:rsid w:val="005A2486"/>
    <w:rsid w:val="005C3FF9"/>
    <w:rsid w:val="005C5F93"/>
    <w:rsid w:val="005D4D79"/>
    <w:rsid w:val="005E46E4"/>
    <w:rsid w:val="006018BB"/>
    <w:rsid w:val="00652BE9"/>
    <w:rsid w:val="006711A0"/>
    <w:rsid w:val="00691038"/>
    <w:rsid w:val="006A1EE5"/>
    <w:rsid w:val="006A71E8"/>
    <w:rsid w:val="006B7818"/>
    <w:rsid w:val="006C12CA"/>
    <w:rsid w:val="006C4546"/>
    <w:rsid w:val="006C4E2D"/>
    <w:rsid w:val="006D38C9"/>
    <w:rsid w:val="006D4A5E"/>
    <w:rsid w:val="006F528E"/>
    <w:rsid w:val="00703DC7"/>
    <w:rsid w:val="00721715"/>
    <w:rsid w:val="007336C0"/>
    <w:rsid w:val="0074560F"/>
    <w:rsid w:val="00750B8C"/>
    <w:rsid w:val="00756589"/>
    <w:rsid w:val="00790403"/>
    <w:rsid w:val="00792AA3"/>
    <w:rsid w:val="007A5E04"/>
    <w:rsid w:val="007C59E5"/>
    <w:rsid w:val="007E6974"/>
    <w:rsid w:val="00812FB0"/>
    <w:rsid w:val="00830A07"/>
    <w:rsid w:val="00832034"/>
    <w:rsid w:val="0083345E"/>
    <w:rsid w:val="00871290"/>
    <w:rsid w:val="00873ADA"/>
    <w:rsid w:val="00886EA6"/>
    <w:rsid w:val="008B28C2"/>
    <w:rsid w:val="008C1615"/>
    <w:rsid w:val="008E05A9"/>
    <w:rsid w:val="008F7854"/>
    <w:rsid w:val="00910B23"/>
    <w:rsid w:val="0091336E"/>
    <w:rsid w:val="00943B4D"/>
    <w:rsid w:val="00971D2E"/>
    <w:rsid w:val="00973421"/>
    <w:rsid w:val="009A11A5"/>
    <w:rsid w:val="009B1F22"/>
    <w:rsid w:val="009B4757"/>
    <w:rsid w:val="00A05FDA"/>
    <w:rsid w:val="00A13E9E"/>
    <w:rsid w:val="00A164C9"/>
    <w:rsid w:val="00A42D1D"/>
    <w:rsid w:val="00A5137E"/>
    <w:rsid w:val="00A656F7"/>
    <w:rsid w:val="00A75F54"/>
    <w:rsid w:val="00A766D8"/>
    <w:rsid w:val="00A81E06"/>
    <w:rsid w:val="00AC2078"/>
    <w:rsid w:val="00AE0E0C"/>
    <w:rsid w:val="00AF1EB0"/>
    <w:rsid w:val="00B215A2"/>
    <w:rsid w:val="00B26D5E"/>
    <w:rsid w:val="00B44164"/>
    <w:rsid w:val="00B5310E"/>
    <w:rsid w:val="00B6395B"/>
    <w:rsid w:val="00B93E2A"/>
    <w:rsid w:val="00BA0D0C"/>
    <w:rsid w:val="00BE5136"/>
    <w:rsid w:val="00BF1D66"/>
    <w:rsid w:val="00C21D1D"/>
    <w:rsid w:val="00C26351"/>
    <w:rsid w:val="00C619F3"/>
    <w:rsid w:val="00C708C9"/>
    <w:rsid w:val="00C76156"/>
    <w:rsid w:val="00C763FB"/>
    <w:rsid w:val="00C77500"/>
    <w:rsid w:val="00C951CB"/>
    <w:rsid w:val="00CC12EF"/>
    <w:rsid w:val="00D15D8F"/>
    <w:rsid w:val="00D372AE"/>
    <w:rsid w:val="00D6211E"/>
    <w:rsid w:val="00D72CAF"/>
    <w:rsid w:val="00D73FE9"/>
    <w:rsid w:val="00D92CCF"/>
    <w:rsid w:val="00DC4733"/>
    <w:rsid w:val="00DD7C70"/>
    <w:rsid w:val="00DE4EA3"/>
    <w:rsid w:val="00E07B83"/>
    <w:rsid w:val="00E22B18"/>
    <w:rsid w:val="00E316B3"/>
    <w:rsid w:val="00E319ED"/>
    <w:rsid w:val="00E32278"/>
    <w:rsid w:val="00E33E47"/>
    <w:rsid w:val="00E41FAF"/>
    <w:rsid w:val="00E966AB"/>
    <w:rsid w:val="00EA3A67"/>
    <w:rsid w:val="00EA768D"/>
    <w:rsid w:val="00EB22AE"/>
    <w:rsid w:val="00EB2AC0"/>
    <w:rsid w:val="00EC4FB6"/>
    <w:rsid w:val="00ED46F0"/>
    <w:rsid w:val="00ED647B"/>
    <w:rsid w:val="00EF2613"/>
    <w:rsid w:val="00F12BCA"/>
    <w:rsid w:val="00F2165E"/>
    <w:rsid w:val="00F57106"/>
    <w:rsid w:val="00F64F5D"/>
    <w:rsid w:val="00F77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6A8126"/>
  <w15:chartTrackingRefBased/>
  <w15:docId w15:val="{B512CDBC-C743-49C3-B6B0-8B23F98DA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C77500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77500"/>
    <w:rPr>
      <w:rFonts w:eastAsiaTheme="minorEastAsia"/>
      <w:lang w:eastAsia="es-MX"/>
    </w:rPr>
  </w:style>
  <w:style w:type="paragraph" w:styleId="Prrafodelista">
    <w:name w:val="List Paragraph"/>
    <w:basedOn w:val="Normal"/>
    <w:uiPriority w:val="34"/>
    <w:qFormat/>
    <w:rsid w:val="000678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5F616C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2022-08-26T00:00:00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564</TotalTime>
  <Pages>28</Pages>
  <Words>1489</Words>
  <Characters>8193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Grupo Vec Web</vt:lpstr>
    </vt:vector>
  </TitlesOfParts>
  <Company>Nombre de la escuela</Company>
  <LinksUpToDate>false</LinksUpToDate>
  <CharactersWithSpaces>9663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Grupo Vec Web</dc:title>
  <dc:subject/>
  <dc:creator>Erick Estuardo Chavalo Vicente</dc:creator>
  <cp:keywords/>
  <dc:description/>
  <cp:lastModifiedBy>Raul Moheno</cp:lastModifiedBy>
  <cp:revision>196</cp:revision>
  <dcterms:created xsi:type="dcterms:W3CDTF">2022-08-27T04:56:00Z</dcterms:created>
  <dcterms:modified xsi:type="dcterms:W3CDTF">2022-08-31T02:48:00Z</dcterms:modified>
</cp:coreProperties>
</file>