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1. К какому периоду сложилась географическая среда, близкая к современной?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100 тыс.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2. Самая ранняя стоянка первобытного человека в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Музбел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Ачисай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Бориказган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Арыстанды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3. Какой период охватывает поздний палеолит?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50-40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10-2 тыс.лет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40-12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10-5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15-5 тыс. лет до н.э.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4. Какое из этих названий средневековых трудов тюркского периода переводится как «Наука о том, как стать счастливым»: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«Кутадгу билик»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«Тарихи Рашиди»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«Жами-ат-Тауарих»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 Хикмат»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«Дивани-лугат ат-тюрк»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5. Автором «Сборника летописей» является: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Кадыргали Жалаири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М.Х.Дулати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Ш-М.Чорас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К.Бабур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Абулгазы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  <w:lang w:val="kk-KZ"/>
        </w:rPr>
      </w:pPr>
      <w:r>
        <w:rPr>
          <w:i/>
          <w:iCs/>
          <w:sz w:val="18"/>
          <w:szCs w:val="18"/>
          <w:u w:val="single"/>
        </w:rPr>
        <w:t>6. Неандерталец найден на территории</w:t>
      </w:r>
      <w:r>
        <w:rPr>
          <w:i/>
          <w:iCs/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Германии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</w:rPr>
        <w:t>ОстроваЯва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7. Человек кроманьонец найден </w:t>
      </w:r>
      <w:r>
        <w:rPr>
          <w:i/>
          <w:iCs/>
          <w:sz w:val="18"/>
          <w:szCs w:val="18"/>
          <w:u w:val="single"/>
          <w:lang w:val="kk-KZ"/>
        </w:rPr>
        <w:t>на территории</w:t>
      </w:r>
      <w:r>
        <w:rPr>
          <w:i/>
          <w:iCs/>
          <w:sz w:val="18"/>
          <w:szCs w:val="18"/>
          <w:u w:val="single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Восточной Африки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Австралии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8. Историческая общность «первобытное стадо» относится к эпохе: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Поздний палеолит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  <w:lang w:val="x-none"/>
        </w:rPr>
      </w:pPr>
      <w:r>
        <w:rPr>
          <w:i/>
          <w:iCs/>
          <w:sz w:val="18"/>
          <w:szCs w:val="18"/>
          <w:u w:val="single"/>
          <w:lang w:val="x-none"/>
        </w:rPr>
        <w:t>9. Стоянка Саксаульская относится к эпохе: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Бронзы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10. Экспедиция под руководством А. Алпысбаева в 1958 году раскопала серию стоянок (Бориказган, Танирказган)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раннего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ранней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поздней бронзы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11. В каком году археологическая экспедиция К. Акишева произвела раскопки Иссыкского кургана: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1969-1970гг.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1896г.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1987г.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1985г.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1955г.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12. Хронологические рамки эпохи бронзы на территории Казахстана: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XVIII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XVII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VII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  <w:lang w:val="en-US"/>
        </w:rPr>
        <w:t>XVIII</w:t>
      </w:r>
      <w:r>
        <w:rPr>
          <w:b/>
          <w:i/>
          <w:iCs/>
          <w:sz w:val="18"/>
          <w:szCs w:val="18"/>
        </w:rPr>
        <w:t>-</w:t>
      </w:r>
      <w:r>
        <w:rPr>
          <w:b/>
          <w:i/>
          <w:iCs/>
          <w:sz w:val="18"/>
          <w:szCs w:val="18"/>
          <w:lang w:val="en-US"/>
        </w:rPr>
        <w:t>VIII</w:t>
      </w:r>
      <w:r>
        <w:rPr>
          <w:b/>
          <w:i/>
          <w:iCs/>
          <w:sz w:val="18"/>
          <w:szCs w:val="18"/>
        </w:rPr>
        <w:t xml:space="preserve"> вв. дон.э.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XIII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13. Как называется прототип древнего города в эпоху бронзы?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Атасу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Никольское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Вишневка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14. Создание нового типа жилища – юрты относится к: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Каменному веку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Энеолиту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15. Эпоха неолита охватывает: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5-3тыс.летдон.э.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9-6тыс.лет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9-7тыс.лет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3-1тыс.лет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2-1тыс.лет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16. Первым общественным разделением труда считается: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отделение скотоводства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торговли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ремесла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ремесла от торговли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скотоводства от торговли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17. В эпоху неолита существовало хозяйство: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производящее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натуральное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потребляющее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комплексное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присваивающее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18. Саки - «хаомаварги» проживали: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долине реки Мургаб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Урал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Сырдарья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Иртыш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Ишим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19. Искусство зарождается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20. Лазурит – через Великий Шелковый путь вывозили: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Месопотамию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Русь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через Азию на Тибет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Римскую Империю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Китай и Кашгарию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21. Лодка и плот были изобретены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Раннийпалеолит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Поздний палеолит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22. Азиатскими скифами являлись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саков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кыпчаков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монголов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усуней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23. Племенаусуниговорили: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на древнетюркском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индоиранском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арабском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монгольском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кыпчакском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24. В сарматский племенной союз входили: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роксоланы, аланы, сираки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кангюй, аорсы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усуни, канглы, кыпчаки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саки, персы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чжи-чжи,турфанцы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25. Персидский царь Дарий I предпринял поход против саков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519-518гг.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620-618гг.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417-415гг.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718-716гг.дон.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530-580гг.до н. э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26. Заморские саки парадарайя проживали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Приаралье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Поволжье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Приуралье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Около Балхаша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27. Племена положившие начало Великому переселению народов»: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гунны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андроновцы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28. Отличительной чертой сложного и красивого орнамента андроновцев на глиняной посуде был: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Звериный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Полихромный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Изображение сцен из охоты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Геометрический рисунок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Вязь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29. В IV в. н. э в Венгрии поселились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  <w:u w:val="single"/>
        </w:rPr>
      </w:pPr>
      <w:r>
        <w:rPr>
          <w:b/>
          <w:i/>
          <w:iCs/>
          <w:sz w:val="18"/>
          <w:szCs w:val="18"/>
          <w:u w:val="single"/>
        </w:rPr>
        <w:t>Гуннов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Болгар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Турков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Балкар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авары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30. Наибольший интерес представляют тексты о саках, составленные по приказу: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персидских царей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китайских правителей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византийских императоров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тюркских каганов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римских консулов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31. Шаньюй подчинялись князья (темники), которые были из числа: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близких родственников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военной знати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жрецов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визирей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старейшин родов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32. Земли саков в Семиречье заняли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усуней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33. Сакские племен ав </w:t>
      </w:r>
      <w:r>
        <w:rPr>
          <w:i/>
          <w:iCs/>
          <w:sz w:val="18"/>
          <w:szCs w:val="18"/>
          <w:u w:val="single"/>
          <w:lang w:val="en-US"/>
        </w:rPr>
        <w:t>VI</w:t>
      </w:r>
      <w:r>
        <w:rPr>
          <w:i/>
          <w:iCs/>
          <w:sz w:val="18"/>
          <w:szCs w:val="18"/>
          <w:u w:val="single"/>
        </w:rPr>
        <w:t xml:space="preserve"> в. дон.э. вели войны:  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персами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греками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арабами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гуннами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34. В районе Семиречья проживали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тиграхауда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хаомоварги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парадарайя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массагеты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исседоны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35. Племена кангюи расположились: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Южного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Мангыстау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36. Благоприятные районы для расселения древнего человека: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Каратау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Алтай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Тарбагатай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Тянь-Шань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37. Создание нового типа жилища-юрты относится 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средневековье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38. Племенной союз сарматов обитал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Западном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Северном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Южном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39. Район расселения аланов: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Севернее Аральского моря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Междуречье Сырдарьи и Амударьи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Северо-восток р.Иртыша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40. Уйсуны находились в тесной дипломатической и родственной связи с: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Китаем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Индией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Византией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Хорезмом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Парфией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41. Археологическим символом андроновской культуры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Серьги и подвески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Зеркала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Лук и стрелы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Военные колесницы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Мотыга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42. Жилищем андроновцев служили преимущественно: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Гроты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Юрты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Землянки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Кибитки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Каменные дома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43. Сложную систему представлений о загробной жизни андроновцев отражают: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Погребальный обряд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 бога Митра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 храмов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 мертвых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44. НазовитеосновнойтрактатАль-Фараби: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«Возникновениенаук»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«Кутадгубилик»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«Дивани-лугат -ат-тюрк»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«Хронология древних народов»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«Ключ к астрономии»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45. В каком государстве жил Юсуф Баласагун: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Караханидов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Каракытаев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Сельджуков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Хорезм шаха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Саманидов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46. Автором какого научного труда является Отемис хаджи: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«Чингиснаме»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«Тарих-и-Рашиди»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«Сборник летописей»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«Хроника»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«Генеалогия тюрков»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47. Человеку эпохи бронзы был характерен антропологический тип: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Монголоидный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Европеоидный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Индоевропейский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Индоиранский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Негроидный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48. Какой из трудов принадлежит Абылгазы: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Генеалогия 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Райский сад счастья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Шайбани-намэ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Удивительные события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Бабур-намэ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49. Укажите мавзолей эпохи бронзы в низовьях Сырдарьи?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Тегискен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Тамгалы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Каракудук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Таутары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Дандыбай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50. Кто возглавил археологическую экспедицию, открывшую первые памятники Бегазы-Дандыбаевской культуры?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Маргулан А.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Байпаков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Алпысбаев </w:t>
      </w:r>
      <w:r>
        <w:rPr>
          <w:i/>
          <w:iCs/>
          <w:sz w:val="18"/>
          <w:szCs w:val="18"/>
          <w:lang w:val="en-US"/>
        </w:rPr>
        <w:t>X</w:t>
      </w:r>
      <w:r>
        <w:rPr>
          <w:i/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Самашев 3.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51. Экспедиция М. Грязнова обнаружила в Западном Казахстане первые захоронения…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Андроновской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Бегазы-Дандыбаевской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Жетпасарской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Атбасарской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Тасмолинской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52. Основные месторождения золота в Казахстане в эпоху бронзы: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Акжал, Балажал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Жезказган, Зырянов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Атасу, Тарбагатай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Калба, Нарым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Каратау, Актау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53. В X-IX вв. до н.э. у андроновцев преобладает: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Крупный рогатый скот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Свиноводство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54. Памятники андроновской культуры были обнаружены: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Близ города Ачинска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Западный Казахстан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Южный Казахстан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Центральный Казахста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Близ города Сыганак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55. Предшественник древнего города Аркаим: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На границе Костанайской и Челябинской областей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низовьях Сырдарьи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Прииртышье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Приаралье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56. Жилищем андроновских племен в ХVIII-VIII вв. до н.э. служили: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землянки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пещеры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юрта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кибитки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57. В 30-х годах IV века до н.э. на землю саков вторгается армия: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Дария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Креза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А.Македонского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58. Андроновцы обрабатывали землю при помощи: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каменных мотыг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вороны суховатки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кетменя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лопаты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железного плуги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59. Резко увеличить численность стад позволил переход 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кочевому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придомному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отгонному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улучшение пород скота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улучшение природных условий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60. Стоянки древнекаменного века в Южном Казахстане в 1958г. обнаружил археолог: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Алпысбаев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Акишев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Маргулан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Грязное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Андрианов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61. Сведения о саках содержатся в священной книге: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Авеста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Руника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Шахнаме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Рамаяна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«Книге сказаний»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62. Крупный курган саков, найденный в Восточном Казахстане?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Шиликты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Бесшатыр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Иссык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63. Саки в древних персидских источниках обозначались: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«Могучие мужи»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«Туры с быстрыми конями»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«Степные скифы»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«Имеющие хорошие мечи и секир»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«Сражающиеся луками и копьями»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64. Этот исследователь - археолог написал монографию «Древняя культура центрального Казахстана»: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А.Х.Маргулан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М.Кадырбаев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С.С.Пьянков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К.В.Струве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Б.Акишев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65. Путешественник, оставивший сведения об этнографии средневекового населения Центральной и Западной Азии: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ПланоКарпини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М.Кашгари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Э.Тейлор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Ж.Ампер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66. Основную часть территории Казахстана в VI</w:t>
      </w:r>
      <w:r>
        <w:rPr>
          <w:i/>
          <w:iCs/>
          <w:sz w:val="18"/>
          <w:szCs w:val="18"/>
          <w:u w:val="single"/>
          <w:lang w:val="en-US"/>
        </w:rPr>
        <w:t>I</w:t>
      </w:r>
      <w:r>
        <w:rPr>
          <w:i/>
          <w:iCs/>
          <w:sz w:val="18"/>
          <w:szCs w:val="18"/>
          <w:u w:val="single"/>
        </w:rPr>
        <w:t>-IV в.вдо н.э. аселяли племена: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67. В сакском обществе пленных использовали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рудниках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Для обмена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строительстве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домашнем хозяйстве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армии наемников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68. Особенность Бегазы-Дандыбаевской культуры: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хозяйственная жизнь основана на кочевом скотоводстве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строительство особого типа надгробных сооружений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своеобразный погребальный обряд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появление новых форм глиняной посуды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большого количества шахт по добычи меди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69. Древняя металлургия развивалось:  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Мангыстау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Сырдарьинской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Северном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70. В историю человечества не входит эпоха: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эпоха освоения степных и горных пространств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камня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ранний железный век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71. Племена уйсуны в Казахстан пришли из: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Западного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Восточной Европы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Центральной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Восточного Туркестана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Ближнего Востока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72. В 46 -36 гг. до н.э. канглы участвуют в войнах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Против уйсуней в коалиции с гуннами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персов в союзе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ферганцев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Мидии с союзе с сарматами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73. Город Александрия Эсхата задуман Македонским как: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опорный пункт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столица государства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культурный центр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культовый центр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торговая гавань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74. Восстание саков Сырдарьи против греко-македонского завоевания вызвано: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жестокостью завоевателей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непосильным налогом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рекрутскими наборами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строительством города Эсхата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унижением сакских святынь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75. Царица саков: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Томирис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Тахмина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Раксана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Лейла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Зухра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76. Гуннский правитель Чжи-Чжи заключил союз с кангюем против: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Государства Усуней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Согдийского государства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Эфгалитов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77. Согласно письменным источникам столица кангюев: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Битянь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Кокмардан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Мардан-куик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Чигучен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Кзыл-Ангар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78. Гунны (хунны) вторглись на территорию Казахстана: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II</w:t>
      </w:r>
      <w:r>
        <w:rPr>
          <w:i/>
          <w:iCs/>
          <w:sz w:val="18"/>
          <w:szCs w:val="18"/>
        </w:rPr>
        <w:t xml:space="preserve"> пол. </w:t>
      </w:r>
      <w:r>
        <w:rPr>
          <w:i/>
          <w:iCs/>
          <w:sz w:val="18"/>
          <w:szCs w:val="18"/>
          <w:lang w:val="en-US"/>
        </w:rPr>
        <w:t xml:space="preserve">I </w:t>
      </w:r>
      <w:r>
        <w:rPr>
          <w:i/>
          <w:iCs/>
          <w:sz w:val="18"/>
          <w:szCs w:val="18"/>
        </w:rPr>
        <w:t>векадон.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III веке до н.э.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II-I</w:t>
      </w:r>
      <w:r>
        <w:rPr>
          <w:b/>
          <w:i/>
          <w:iCs/>
          <w:sz w:val="18"/>
          <w:szCs w:val="18"/>
        </w:rPr>
        <w:t xml:space="preserve"> в.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</w:t>
      </w:r>
      <w:r>
        <w:rPr>
          <w:i/>
          <w:iCs/>
          <w:sz w:val="18"/>
          <w:szCs w:val="18"/>
        </w:rPr>
        <w:t xml:space="preserve"> вдон.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II</w:t>
      </w:r>
      <w:r>
        <w:rPr>
          <w:i/>
          <w:iCs/>
          <w:sz w:val="18"/>
          <w:szCs w:val="18"/>
        </w:rPr>
        <w:t xml:space="preserve"> пол. II века до н. э.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79. Женщина в сакском обществе пользовалась: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имели право воевать наравне с мужчинами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ограниченными правами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сакское общество не допускало разных вольностей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отдельными правами по воспитанию детей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 имели прав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80. Цари в сакском обществе избирались из сословия: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воинов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жрецов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общинников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крестьян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знати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81. Саки во главе с Томирис победили персидского царя: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Кира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Дария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Камбиса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Полиэна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Ксеркса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82. Мотыги изобретены в период:  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верхнегопалеолита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нижнего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83. По сведениям посла Китайской империи, население Усунь насчитывало 630 тыс. человек и могло выставить воинов в количестве: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150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188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300 тыс. человек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84. Производящий труд появился в период: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бронзового века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85. Историческая общность «отцовский род» относится к эпохе: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бронзового века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86. Первобытное стадо в эпоху палеолита выполняла функции: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объединение для совместной защиты и нападения, охоты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орудий труда из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орудий труда из железа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гончарных изделий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лука и стрел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87. Ставка уйсуньского гуньмо находилась в городе: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Кокмардан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Чигучен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Битянь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  <w:lang w:val="x-none"/>
        </w:rPr>
        <w:t>88. Назовите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культуру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поздней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бронзы</w:t>
      </w:r>
      <w:r>
        <w:rPr>
          <w:i/>
          <w:iCs/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Бегазы-Дандыбаевская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x-none"/>
        </w:rPr>
        <w:t>Атасуская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Тасмолинская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Кельтемировская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Нуринская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89. Плавильные печи периода бронзы были обнаружены: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В долине р. Иртыш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юге Семиречья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долине р. Атасу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В горах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предгорьях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90. Титул правителей гуннов?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Ябгу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u w:val="single"/>
        </w:rPr>
        <w:t>91. Кто возглавил первое переселение гуннов на территорию Казахстана</w:t>
      </w:r>
      <w:r>
        <w:rPr>
          <w:i/>
          <w:iCs/>
          <w:sz w:val="18"/>
          <w:szCs w:val="18"/>
        </w:rPr>
        <w:t xml:space="preserve">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Атилла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Чжи-чжи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Суюк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bCs/>
          <w:i/>
          <w:iCs/>
          <w:sz w:val="18"/>
          <w:szCs w:val="18"/>
          <w:u w:val="single"/>
        </w:rPr>
        <w:t>92. Термин социогенез: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развитие человеческого общества от простейших форм к сложному общинному коллективу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события и факты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процесс изучения общества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развитие общества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  <w:lang w:val="kk-KZ"/>
        </w:rPr>
      </w:pPr>
      <w:r>
        <w:rPr>
          <w:i/>
          <w:iCs/>
          <w:sz w:val="18"/>
          <w:szCs w:val="18"/>
          <w:u w:val="single"/>
          <w:lang w:val="kk-KZ"/>
        </w:rPr>
        <w:t>93. Измерением богатства у уйсуней считались: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  <w:lang w:val="kk-KZ"/>
        </w:rPr>
        <w:t>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Коровы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Деньги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94. Сколько украшений найдено в Каргалинском погребении уйсуней?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400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95. Какой город был построен по приказу Александра Македонского на Сырдарье во время похода на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Персеполь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Мараканда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Самарканд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  <w:u w:val="single"/>
        </w:rPr>
        <w:t>96. Важную роль в хозяйстве и в жизни саков играло какое животное: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овцы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корова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верблюды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лошадь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козы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bCs/>
          <w:i/>
          <w:iCs/>
          <w:sz w:val="18"/>
          <w:szCs w:val="18"/>
          <w:u w:val="single"/>
        </w:rPr>
        <w:t>97. Для сакского общества характерно: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семейная собственность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личное неравенство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неравенство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военная демократия, деление на 3 группы, женщина имела право воевать наравне с мужчиной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частная собственность, частная недвижимость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  <w:u w:val="single"/>
        </w:rPr>
        <w:t>98. Отличительной особенностью саков от других племен является: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колесного транспорта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хозяйственная деятельность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украшений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 жилищ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организация общества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99. Сакский кинжал колюще-рубящего действия персы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меч-кладенец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челебе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акинак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пышак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100. Заморские саки-парадарайя проживали: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Приаралье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В Приаралье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верховьях р.Тобол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низовьях р.Иртыша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101. Кто возглавил археологическую Экспедицию, раскопавшую первые стоянки в районе хребта Каратау: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Х. Алпысбаев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К.Акишев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В.Грязнов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А.Андронов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102. Правитель усуней по китайским источникам?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Яньмо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Ван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Тюкю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103. Автор «Исторических записок»</w:t>
      </w:r>
      <w:r>
        <w:rPr>
          <w:sz w:val="18"/>
          <w:szCs w:val="18"/>
          <w:u w:val="single"/>
          <w:lang w:val="kk-KZ"/>
        </w:rPr>
        <w:t>,</w:t>
      </w:r>
      <w:r>
        <w:rPr>
          <w:sz w:val="18"/>
          <w:szCs w:val="18"/>
          <w:u w:val="single"/>
        </w:rPr>
        <w:t xml:space="preserve"> упоминающий </w:t>
      </w:r>
      <w:r>
        <w:rPr>
          <w:sz w:val="18"/>
          <w:szCs w:val="18"/>
          <w:u w:val="single"/>
          <w:lang w:val="kk-KZ"/>
        </w:rPr>
        <w:t xml:space="preserve">о </w:t>
      </w:r>
      <w:r>
        <w:rPr>
          <w:sz w:val="18"/>
          <w:szCs w:val="18"/>
          <w:u w:val="single"/>
        </w:rPr>
        <w:t>кочевы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племена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Казахстана?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ЛяоДун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ХоШиМин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 Ба Жан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104. Объект религиозного культа рода или племени: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тотем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поклонение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обряд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верование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105. Каргалинская диадема относится к …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сарматам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канглам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106. Кого называли «носящие остроконечные шапки»?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Саков-хаомаварга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Саков-тиграхауда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Массагетов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Савроматов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107.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в. до н. э.  кангюи занимали территорию: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Иртыша и предгорья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Или и предгорья Тянь-Шаня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Побережье Иссык-куля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Бассейн Сырдарьи и предгорья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реки Чу до Тянь-Шаня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108. Неолитическая революция означает: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хозяйства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перехода от присваивающего хозяйства к производящему типу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преобразования в культуре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переходный период в археологии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3"/>
          <w:sz w:val="18"/>
          <w:szCs w:val="18"/>
          <w:u w:val="single"/>
        </w:rPr>
        <w:t>109. Саки парадарайя - это: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2"/>
          <w:sz w:val="18"/>
          <w:szCs w:val="18"/>
        </w:rPr>
        <w:t>Саки-ремесленники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>Саки, носящие остроконечные шапки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pacing w:val="-2"/>
          <w:sz w:val="18"/>
          <w:szCs w:val="18"/>
        </w:rPr>
        <w:t>Саки, живущие за морем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ind w:right="346" w:hanging="0"/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Саки, умеющие изготовлять напиток </w:t>
      </w:r>
      <w:r>
        <w:rPr>
          <w:spacing w:val="-4"/>
          <w:sz w:val="18"/>
          <w:szCs w:val="18"/>
        </w:rPr>
        <w:t>хаому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 xml:space="preserve">Саки </w:t>
      </w:r>
      <w:r>
        <w:rPr>
          <w:iCs/>
          <w:spacing w:val="-1"/>
          <w:sz w:val="18"/>
          <w:szCs w:val="18"/>
        </w:rPr>
        <w:t xml:space="preserve">– </w:t>
      </w:r>
      <w:r>
        <w:rPr>
          <w:spacing w:val="-1"/>
          <w:sz w:val="18"/>
          <w:szCs w:val="18"/>
        </w:rPr>
        <w:t>рыболовы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x-none"/>
        </w:rPr>
        <w:t>110. В III веке до н. э.  на юге Казахстана образовалось племенное объединение:</w:t>
      </w:r>
      <w:r>
        <w:rPr>
          <w:sz w:val="18"/>
          <w:szCs w:val="18"/>
          <w:u w:val="single"/>
        </w:rPr>
        <w:t xml:space="preserve">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Хунны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Уйсуни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Кангюи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111. Скотоводство и земледелие развивалось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 палеолите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раннем палеолите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112. Памятники андроновской культуры распространены на территории: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От Енисея до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Иртыша до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Алтая до 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Семиречья до 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 реки Тобол до Урала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113. В какую эпоху сформировались люди современного типа?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Неолит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114. Хранителями древних традиций и знаний в андроновском обществе были: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Вожди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Старейшины родов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Старейшины племен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Жрецы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Свободные общинники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115. Археологический источник свидетельствующий о культуре древнего периода: 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каменные орудия груда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 из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изделия, изготовленные из костей животных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останки человека и животного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116. Существенный признак андроновской культуры: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становление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жилье стационарное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ткачества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украшения из кожи и кости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предметы быта: посуда из глины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117. Прототип юрты: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круглое жилище андроновцев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бедуинский шатер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сибирский чум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шалаш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118. Ценнейшим источником информации о духовной культуре человека и о его мировозрении являются: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Ювелирные украшения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Керамическая посуда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Могильные курганы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119. Постоянное жилище для кочевников строилось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зимних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горах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120. Историческая общность «родовая община» относится к эпохе: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121. До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тысячелетия до н. э. образ жизни андроновцев был: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оседлым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смешанным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урбанизированным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122. В эпоху мезолита человек освоил огромные пространства благодаря: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передвижению, вслед за животными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пруды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скотоводством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поискам древесины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земледелием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123. Зарождению семейной и частной собственности у андроновцев способствовал: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переход к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 к земледелию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колесниц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гончарного круга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124. Первые племенные объединения на территории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125. Ученой-антрополог, сделавший реконструкцию облика мальчика-неандертальца?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Маргулан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Герасимов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Андрианов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Грязнов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Алпысбаев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126. В Марафонской битве саки воевали в союзе: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 персами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греками против 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гуннами против китайцев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127. Стиль предметов (изделий), найденные в сакских кургана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относ</w:t>
      </w:r>
      <w:r>
        <w:rPr>
          <w:sz w:val="18"/>
          <w:szCs w:val="18"/>
          <w:u w:val="single"/>
          <w:lang w:val="kk-KZ"/>
        </w:rPr>
        <w:t>я</w:t>
      </w:r>
      <w:r>
        <w:rPr>
          <w:sz w:val="18"/>
          <w:szCs w:val="18"/>
          <w:u w:val="single"/>
        </w:rPr>
        <w:t>тся 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персидскому стилю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звериному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согдийскому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птичьему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китайскому стилю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128. Александр Македонский воевал с саками</w:t>
      </w:r>
      <w:r>
        <w:rPr>
          <w:sz w:val="18"/>
          <w:szCs w:val="18"/>
          <w:u w:val="single"/>
          <w:lang w:val="kk-KZ"/>
        </w:rPr>
        <w:t xml:space="preserve"> в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VII век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129. Племена гуннов говорили на языке: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древнетюркском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армянском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арабском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иранском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кыпчакском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130. Курганные могильники периода раннего железа сосредоточены в районах: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зимних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131. Разделение гуннского государства на южных и северных произошло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 году до н. 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30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65 году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132. Автор письменных сведений об усунях: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Сыма-Цянь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Геродот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Птолемей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Страбон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Ву-ди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133. Титул гуньмо означало: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князь над князьями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князь солнца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всемогущий пророк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отец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 неба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134. Что является важнейшей чертой эпохи неолита?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Возникновение горного дела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Ткачество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Скотоводство и 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Охота и собирательство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135. Российский ученый, автор работы «Описание киргиз-кайсацких орд и степей»: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А.Левшин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Н.Миклухо-Маклай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Ю.Бромлей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Л.Гумилев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136. Самый продолжительный по времени исторический </w:t>
      </w:r>
      <w:r>
        <w:rPr>
          <w:sz w:val="18"/>
          <w:szCs w:val="18"/>
          <w:u w:val="single"/>
          <w:lang w:val="kk-KZ"/>
        </w:rPr>
        <w:t>п</w:t>
      </w:r>
      <w:r>
        <w:rPr>
          <w:sz w:val="18"/>
          <w:szCs w:val="18"/>
          <w:u w:val="single"/>
        </w:rPr>
        <w:t>ериод?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Бронзовый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Каменный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Железный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Золотой век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Ледниковый период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137. К какому периоду относится Ачисайская стоянка?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138. Назовите самый древний тип орудий труда?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Болас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Ретушь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Гарпун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Чоппер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139. Общественная организация людей эпохи раннего палеолита: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Первобытное стадо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Родовая община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x-none"/>
        </w:rPr>
        <w:t>140. Основным видом хозяйственной деятельности сарматов было: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Полукочевое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Оседлое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141. Переходная эпоха между палеолитом и неолитом: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x-none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Нижний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Ашелльский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Верхний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142. Гарпун для охоты на крупную рыбу начали использовать в период: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Верхнего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143. Памятники саков «могильники с усами» относятся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Тасмолинской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Кауынчинской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Отрарской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Жетиасарской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144. Лук, стрелы были изобретены в период: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нижнего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145. Уйсуни в VIв. вошли в состав: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Тюркского каганата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Бактрии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Парфии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Ахеменидов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146. Первое упоминание о государстве канглы в письменных источниках относится 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ІІІ</w:t>
      </w:r>
      <w:r>
        <w:rPr>
          <w:sz w:val="18"/>
          <w:szCs w:val="18"/>
        </w:rPr>
        <w:t xml:space="preserve">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b/>
          <w:sz w:val="18"/>
          <w:szCs w:val="18"/>
          <w:lang w:val="en-US"/>
        </w:rPr>
        <w:t>II</w:t>
      </w:r>
      <w:r>
        <w:rPr>
          <w:b/>
          <w:sz w:val="18"/>
          <w:szCs w:val="18"/>
        </w:rPr>
        <w:t xml:space="preserve"> в. дон.э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147. В сарматских погребениях были обнаружены предметы: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греческого происхождения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тюркского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арабского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монгольского происхождения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148. Персидский царь Дарий I предпринял поход против саков в 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519-518 гг.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312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455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600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215 г.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149. Район сосредоточения андроновских наскальных рисунков: 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150. «Золотой человек», датируется: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V в.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151. В бронзовом веке произошли изменения: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начало развития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садоводство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рост городов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152. Период мезолита длился</w:t>
      </w:r>
      <w:r>
        <w:rPr>
          <w:sz w:val="18"/>
          <w:szCs w:val="18"/>
        </w:rPr>
        <w:t>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около 7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6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5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4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8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153. Период мезолита относится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12-5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5-3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40-12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800-140 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140-40 тыс. лет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154. Наиболее распространенное животное эпохи палеолита: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мамонт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тигры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кабаны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лошади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155. Саки-массагеты проживали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востоке «по ту сторону Сырдарьи»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Иртыш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Долине Мургаба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156. Хуннское общество </w:t>
      </w:r>
      <w:r>
        <w:rPr>
          <w:sz w:val="18"/>
          <w:szCs w:val="18"/>
          <w:u w:val="single"/>
          <w:lang w:val="kk-KZ"/>
        </w:rPr>
        <w:t>делилось на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24</w:t>
      </w:r>
      <w:r>
        <w:rPr>
          <w:b/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25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26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27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28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157. Искусство зародилось в период: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позднего</w:t>
      </w:r>
      <w:r>
        <w:rPr>
          <w:b/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раннего</w:t>
      </w:r>
      <w:r>
        <w:rPr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158. Близкие родственники шаньюя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темниками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сотники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будуны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159. Общественно-политическая организация саков: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рабовладение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феодальный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народовластие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патриархальный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160. Памятники андроновской культуры в Западном Казахстане были обнаружены: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1927г.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1935г.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1940г.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161. Земледелие в горных районах Казахстана утвердилось: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в </w:t>
      </w: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тыс.до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тыс.н.э.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тыс.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162. В русских источниках кангюев именовали: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печенегами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аварами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скифами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163. Керамика 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обожженная глиняная посуда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утварь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глиняный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строительный материал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164. Культ предков - 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религиозное почитание душ или духов предков,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тотемизм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феминизм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информация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165. Родовой знак: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тамга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браслет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эмблема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кольцо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мечь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166. Походы гуннов в Европу способствовали распаду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Китайского государства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</w:rPr>
      </w:pPr>
      <w:r>
        <w:rPr>
          <w:spacing w:val="2"/>
          <w:sz w:val="18"/>
          <w:szCs w:val="18"/>
        </w:rPr>
        <w:t>Персидского царства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b/>
          <w:b/>
          <w:spacing w:val="1"/>
          <w:sz w:val="18"/>
          <w:szCs w:val="18"/>
        </w:rPr>
      </w:pPr>
      <w:r>
        <w:rPr>
          <w:b/>
          <w:sz w:val="18"/>
          <w:szCs w:val="18"/>
          <w:shd w:fill="FFFFFF" w:val="clear"/>
        </w:rPr>
        <w:t>Рабовладельческого строя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3"/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Греческих колоний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2"/>
          <w:sz w:val="18"/>
          <w:szCs w:val="18"/>
          <w:lang w:val="kk-KZ"/>
        </w:rPr>
      </w:pPr>
      <w:r>
        <w:rPr>
          <w:sz w:val="18"/>
          <w:szCs w:val="18"/>
        </w:rPr>
        <w:t>В</w:t>
      </w:r>
      <w:r>
        <w:rPr>
          <w:spacing w:val="2"/>
          <w:sz w:val="18"/>
          <w:szCs w:val="18"/>
          <w:lang w:val="kk-KZ"/>
        </w:rPr>
        <w:t>оенно-демократического строя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167. Гуннские родовые союзы распались в середине V века после смерти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pacing w:val="2"/>
          <w:sz w:val="18"/>
          <w:szCs w:val="18"/>
        </w:rPr>
      </w:pP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shd w:fill="FFFFFF" w:val="clear"/>
        </w:rPr>
        <w:t>Аттила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Модэ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Увэй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168. Ученый –археолог, изучающий поселение Ботай: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Зайберт В.Ф.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Логвин В.Н.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Плешаков А.А.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Байпаков К.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169. Отражением традиции тотемизма, ученые считают стиль: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звериный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зернь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геометрический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170. Излюбленным сюжетом эпохи бронзы в наскальном искусстве был образ: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двугорбого верблюда- бактриана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солнцеголового божества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сцены охоты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ритуальных танцев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строения космоса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171. Стоянка Ботай принадлежит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энеолиту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172. Титул правителя кангюев: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каган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царь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173. Кочевая культура сформировала сезонные пастбища, и места осенней пастьбы скота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кузеу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жайляу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174. Самые древние стоянки каменного века на территории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Шакпаката,Арыстанды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Шабакты,Семизбуги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Пеньки, 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Ботай,Шебир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Алексеевское, Тасмола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175. Заострение каменной заготовки посредством обработки её краёв мелкими зубчиками называется: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ретушь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сверление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176. О своеобразном мировоззрении людей эпохи неолита, об их вере в загробную жизнь мы узнаем из древних: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могильников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рудников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чумов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177. Первые люди, проникшие на территорию Казахстана, были современниками: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питекантроп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хомохабилис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австралопитек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неандерталец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кроманьонец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178. Галечный камень, обработанный и заточенный с двух сторон,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наконечник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нуклиус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179. Более пяти тысяч каменных орудий труда эпохи палеолита, найденные в Жамбылской области на стоянках Бориказган и Шабакты,-это: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рубила и остроконечники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зернотерки и ступки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скребки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топоры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крючки и удила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180. Свидетельством существования у древних людей культа матери-земли и материнского рода, являются найденные: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фигурки женщины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ювелирные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 древних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181. Разделение труда между мужчинами и женщинами возникло в эпоху: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железного века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182. Самые древние стоянки каменного века, которые относятся к раннему палеолиту, найдены: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горах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Ала-Коль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Сары-Арке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Балхаш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близ реки Тобол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183. В эпоху мезолита человек научился делать тонкие каменные пластины, длиной 1-2см., которые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микролиты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бифас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184. Появление наскальных и пещерных рисунков, зарождение религиозных представлений ученые относят к эпохе: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мустье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ашель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185. В период формирования «человека разумного» появляется постоянный коллектив: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родовая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первобытное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соседская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186. Эпоху неолита иногда называют: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эпохой глиняных горшков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номадов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эпохов передвижных жилищ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187. Мотыги изобретены в период: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188. Древние люди передавали свои знания через рисуночное письмо названное: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пиктографией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нумизматикой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топонимикой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палеографией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189. В эпоху мезолита люди вынуждены были менять места своего обитания из-за: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миграции животных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межродовых столкновений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резких похолоданий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производящему хозяйству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оседлому животноводству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190. Резкое похолодание на Земле наступило около: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100тыс. 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5тыс.лет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191. Первоначальный коллектив людей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человеческое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коллектив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племя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192. Люди впервые создали новые виды орудий труда: зернотерки, ступки, топоры срукояткой, мотыги в эпоху: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7"/>
          <w:sz w:val="18"/>
          <w:szCs w:val="18"/>
          <w:u w:val="single"/>
        </w:rPr>
        <w:t>193. Какой вид скотоводства предусматривает на</w:t>
      </w:r>
      <w:r>
        <w:rPr>
          <w:spacing w:val="-8"/>
          <w:sz w:val="18"/>
          <w:szCs w:val="18"/>
          <w:u w:val="single"/>
        </w:rPr>
        <w:t>личие постоянных зимних и летних стоянок?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b/>
          <w:b/>
          <w:sz w:val="18"/>
          <w:szCs w:val="18"/>
        </w:rPr>
      </w:pPr>
      <w:r>
        <w:rPr>
          <w:b/>
          <w:spacing w:val="-1"/>
          <w:sz w:val="18"/>
          <w:szCs w:val="18"/>
        </w:rPr>
        <w:t>Полукочевой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  <w:tab w:val="left" w:pos="1814" w:leader="none"/>
        </w:tabs>
        <w:jc w:val="both"/>
        <w:rPr>
          <w:sz w:val="18"/>
          <w:szCs w:val="18"/>
        </w:rPr>
      </w:pPr>
      <w:r>
        <w:rPr>
          <w:spacing w:val="-5"/>
          <w:sz w:val="18"/>
          <w:szCs w:val="18"/>
        </w:rPr>
        <w:t>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3"/>
          <w:sz w:val="18"/>
          <w:szCs w:val="18"/>
        </w:rPr>
      </w:pPr>
      <w:r>
        <w:rPr>
          <w:spacing w:val="-3"/>
          <w:sz w:val="18"/>
          <w:szCs w:val="18"/>
        </w:rPr>
        <w:t>Отгонный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Оседлый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>Придомный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194. Первое общественное разделение труда, замена матриархата патриархатом относится к периоду: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195. Вера в существование духов, в одушевленность всех предметов, в наличие независимой души у людей, животных, растений называется: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анимизм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зороастризм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тенгри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пиктография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магия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196. Неолитическая стоянка Центрального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Зеленая Балка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197. Завершающий этап эпохи бронзы на территории Центрального Казахстана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Бегазы-Дандыбаевская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Андроновская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Плиточная культура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198. В древние времена в Жезказганском регионе было выработано почти 1 млн.тонн руды по подсчетам ученого: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К.И. Сатпаева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А.Х. Маргулана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К.А. Акишева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А.Т. Толеубаева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В.Ф. Зайберта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199. Основным занятием предствителей андроновской культуры было: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виноградорство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200. Поселения эпохи бронзы, обнаруженные в Северо-Казахстанской области: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Петровка, Боголюбово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Сексеул,Батпак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Баланды,Чаглинка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Ботай,Шебир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Алексеевка, Амантугай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201. Кангюи контролировали участок В</w:t>
      </w:r>
      <w:r>
        <w:rPr>
          <w:sz w:val="18"/>
          <w:szCs w:val="18"/>
          <w:u w:val="single"/>
          <w:lang w:val="kk-KZ"/>
        </w:rPr>
        <w:t xml:space="preserve">еликого </w:t>
      </w:r>
      <w:r>
        <w:rPr>
          <w:sz w:val="18"/>
          <w:szCs w:val="18"/>
          <w:u w:val="single"/>
        </w:rPr>
        <w:t>Ш</w:t>
      </w:r>
      <w:r>
        <w:rPr>
          <w:sz w:val="18"/>
          <w:szCs w:val="18"/>
          <w:u w:val="single"/>
          <w:lang w:val="kk-KZ"/>
        </w:rPr>
        <w:t xml:space="preserve">елкового </w:t>
      </w:r>
      <w:r>
        <w:rPr>
          <w:sz w:val="18"/>
          <w:szCs w:val="18"/>
          <w:u w:val="single"/>
        </w:rPr>
        <w:t>П</w:t>
      </w:r>
      <w:r>
        <w:rPr>
          <w:sz w:val="18"/>
          <w:szCs w:val="18"/>
          <w:u w:val="single"/>
          <w:lang w:val="kk-KZ"/>
        </w:rPr>
        <w:t>ути</w:t>
      </w:r>
      <w:r>
        <w:rPr>
          <w:sz w:val="18"/>
          <w:szCs w:val="18"/>
          <w:u w:val="single"/>
        </w:rPr>
        <w:t>, который шел: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pacing w:val="-3"/>
          <w:sz w:val="18"/>
          <w:szCs w:val="18"/>
        </w:rPr>
      </w:pPr>
      <w:r>
        <w:rPr>
          <w:sz w:val="18"/>
          <w:szCs w:val="18"/>
        </w:rPr>
        <w:t>на Восток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pacing w:val="-3"/>
          <w:sz w:val="18"/>
          <w:szCs w:val="18"/>
        </w:rPr>
        <w:t>Индию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Кавказ и Причерноморье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в Переднюю Азию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202. С переходом к кочевому скотоводству увеличилось число лошадей и овец, так как они были приспособлены: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 дальним передвижениям и тебеневке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холодам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быстро набирать вес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двигаться по пустыне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увеличению поголовьям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203. Кангюи находились в тесных экономических связях с: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Кавказ, Крым, Европа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Кашгар, Китай, Парфия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Индия, Европа, Китай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Греция, Рим, Индия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b/>
          <w:b/>
          <w:spacing w:val="-2"/>
          <w:sz w:val="18"/>
          <w:szCs w:val="18"/>
          <w:lang w:val="kk-KZ"/>
        </w:rPr>
      </w:pPr>
      <w:r>
        <w:rPr>
          <w:b/>
          <w:sz w:val="18"/>
          <w:szCs w:val="18"/>
        </w:rPr>
        <w:t>Китай, Рим, Кушан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204. Хронологические рамки Бегазы-Дандыбаевской культуры: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en-US"/>
        </w:rPr>
        <w:t>XII</w:t>
      </w:r>
      <w:r>
        <w:rPr>
          <w:b/>
          <w:sz w:val="18"/>
          <w:szCs w:val="18"/>
        </w:rPr>
        <w:t>-</w:t>
      </w:r>
      <w:r>
        <w:rPr>
          <w:b/>
          <w:sz w:val="18"/>
          <w:szCs w:val="18"/>
          <w:lang w:val="en-US"/>
        </w:rPr>
        <w:t>VIII</w:t>
      </w:r>
      <w:r>
        <w:rPr>
          <w:b/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XVI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XIV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>вв. до н.э.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205. Огромное количество петроглифов эпохи бронзы обнаружено в Алматинской области: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урочище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местности Бегазы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реки Нура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206. Поселение эпохи бронзы, обнаруженное на территории Восточно-Казахстанской области: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Мало-Красноярка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Чаглинка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207. Свыше 30 поселений и 150 могильников андроновской культуры изучены на территории: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208. Сакские воины носили одежду: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красного и желто-красного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белого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черного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желтого и синего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зеленого цвета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209.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нашей эры в войне с персидским царем Дарием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совершил подвиг сакский пастух: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210. Саки-парадарайа занимали территорию Приаралья и низовья Сырдарьи и южнее них расслелялись: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саки-хаомаварга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саки-тиграхауда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сарматы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211.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н.э. Дарий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подчинил часть территории саков и по условиям мироного договора саки долны были персам: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поставлять своих воинов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уступить свои города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своих ремесленников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поставлять дань ввиде женщин и детей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212. В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в.до н.э. поход против саков предпринял: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МакедонскийА.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Дарий1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213. Три года вел партизанскую войну против греко-македонских завоеваний сакский воин: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Рустем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214. Купольныесооружения (жерди)юрты: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кереге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келем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215. В 490 году до н.э. в Марафонской битве сакские воины были в составе войск: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персидских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римских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216. Племена, населявшие территорию Западного Казахстана, и которые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в. до н.э. дошли до  Северного Причерноморья: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савроматы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аргипеи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217. Место наибольшего скопления царских курганов в Восточном Казахстане: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Зайсанская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Катон-Карагайская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Шиликтинская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Алтын Эмель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pacing w:val="-1"/>
          <w:sz w:val="18"/>
          <w:szCs w:val="18"/>
          <w:lang w:val="kk-KZ"/>
        </w:rPr>
      </w:pPr>
      <w:r>
        <w:rPr>
          <w:spacing w:val="-1"/>
          <w:sz w:val="18"/>
          <w:szCs w:val="18"/>
          <w:lang w:val="kk-KZ"/>
        </w:rPr>
        <w:t>на берегу р.Бухтармы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-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веках достиг своего расцвета: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Полихромный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Растительный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Геометрический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Клинкерный стиль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219. По сведению востоковеда Л.Гумилева, возникновение державы гуннов  произошло: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 н.э. во главе с Чжи-чжи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 xml:space="preserve">в </w:t>
      </w:r>
      <w:r>
        <w:rPr>
          <w:b/>
          <w:sz w:val="18"/>
          <w:szCs w:val="18"/>
          <w:lang w:val="en-US"/>
        </w:rPr>
        <w:t>III</w:t>
      </w:r>
      <w:r>
        <w:rPr>
          <w:b/>
          <w:sz w:val="18"/>
          <w:szCs w:val="18"/>
        </w:rPr>
        <w:t xml:space="preserve"> в. до н.э. с Модэ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V в. во главе с Аттилой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во </w:t>
      </w:r>
      <w:r>
        <w:rPr>
          <w:sz w:val="18"/>
          <w:szCs w:val="18"/>
          <w:lang w:val="kk-KZ"/>
        </w:rPr>
        <w:t>II</w:t>
      </w:r>
      <w:r>
        <w:rPr>
          <w:sz w:val="18"/>
          <w:szCs w:val="18"/>
          <w:lang w:val="kk-KZ"/>
        </w:rPr>
        <w:t xml:space="preserve"> в.</w:t>
      </w:r>
      <w:r>
        <w:rPr>
          <w:sz w:val="18"/>
          <w:szCs w:val="18"/>
        </w:rPr>
        <w:t xml:space="preserve"> до н.э. </w:t>
      </w:r>
      <w:r>
        <w:rPr>
          <w:sz w:val="18"/>
          <w:szCs w:val="18"/>
          <w:lang w:val="kk-KZ"/>
        </w:rPr>
        <w:t xml:space="preserve"> во главе с </w:t>
      </w: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во </w:t>
      </w:r>
      <w:r>
        <w:rPr>
          <w:sz w:val="18"/>
          <w:szCs w:val="18"/>
          <w:lang w:val="kk-KZ"/>
        </w:rPr>
        <w:t>II</w:t>
      </w:r>
      <w:r>
        <w:rPr>
          <w:sz w:val="18"/>
          <w:szCs w:val="18"/>
          <w:lang w:val="kk-KZ"/>
        </w:rPr>
        <w:t xml:space="preserve"> в. </w:t>
      </w:r>
      <w:r>
        <w:rPr>
          <w:sz w:val="18"/>
          <w:szCs w:val="18"/>
        </w:rPr>
        <w:t xml:space="preserve">до н.э. </w:t>
      </w:r>
      <w:r>
        <w:rPr>
          <w:sz w:val="18"/>
          <w:szCs w:val="18"/>
          <w:lang w:val="kk-KZ"/>
        </w:rPr>
        <w:t xml:space="preserve">во главе с </w:t>
      </w:r>
      <w:r>
        <w:rPr>
          <w:sz w:val="18"/>
          <w:szCs w:val="18"/>
          <w:shd w:fill="FFFFFF" w:val="clear"/>
        </w:rPr>
        <w:t>Увэй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220. Хронологическиерамки</w:t>
      </w:r>
      <w:r>
        <w:rPr>
          <w:sz w:val="18"/>
          <w:szCs w:val="18"/>
          <w:u w:val="single"/>
          <w:lang w:val="ca-ES"/>
        </w:rPr>
        <w:t xml:space="preserve"> мезолита: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30-10 тыс.до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80-40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ca-ES"/>
        </w:rPr>
        <w:t>200-140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>12-5 тыс. дон.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140-40 тыс.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221. Вооружения вождя, части ритуального посоха жреца были обнаружены в памятнике: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Шиликты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Алыпкаш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222. В хозяйстве сарматских племен, живших в междуречье Волги и Жайыка, важное место занимало: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торговля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ковроткачество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223. Курган с захоронением женщин-жриц был обнаружен в могильнике: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Сынтас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Терен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224. По мнению Геродота, сарматы говорили на языке, схожем с языком: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скифов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225. Поселения раннего периода эпохи саков, обнаруженные на территории Северного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Карлыга, Борки и Кеноткел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Мало-Красноярка, Алексеевка,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Аралтобе, Сынтас, 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Берель, Шиликти, Бесшатыр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Бестамак, Ботай, Шебир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226. Савромато-сарматские племена явллялись связующим звеном культуры Причерноморья 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Центральной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Месопотамии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227. Курганы с «усами» периода раннего железа на территории Центрального Казахстана построены под определенным углом и определяли: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стороны света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времена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созвездия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караванных путей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сезонной откочевки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228. В антропологическом облике у племен, населявших территорию Казахстана, сталидоминировать монголоидные черты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эпоху железа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эпоху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каменном веке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229. Усиление засушливости климата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в.до н.э.-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в.н.э. на территории Западного Казахстана привело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резкому уменьшению численности сарматов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междоусобным воинам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активные набегам 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восстаниям рабов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активному развитию торговли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230. В большом кургане тасмолинской культуры хоронили человека, а малом кургане: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лошадь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золотойклад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231. Как называются наскальные рисунки древнего человека?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иероглифы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фрески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монограммы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232. На городище Чирик-Рабат найдены: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железные доспехи воина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золотые уркашения царицы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посох и головной убор жреца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составной лук и стрелы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животные, приемущественно лошади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233. Резкое уменьшение численности сарматов вынудило их присоединиться к другим племенным объединениям, в частности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гуннам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234. Тасмолинская культура получила название по местности Тасмола в: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Центральном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Северо-Казахстанской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235. Доказательством того, что сакам была известна письменность, является найденная в Иссыкском кургане надпись из 26 знаков, нанесенная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серебряную чашу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 пояс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фарфоровую вазу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рукоятку кинжала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236. В результате разделения гуннского государства в 55 году до н.э. северные гунны во главе с Чжи-Чжи: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двинулись на запад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попали под власть династии Хань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военный союз с Китаем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подчинились уйсунскому 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самостоятельное государство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237. В 445 году разрозненные племена гуннов в Румынии и Венгрии объединил: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Аттила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Баламбер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Спетамен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в.до н.э. правители Китайского государства Цинь для защиты от гуннов начали: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строить Великую Китайскую стену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использовать порох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строить военный флот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дипломатические отношения с Римской империей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искал новое место обитания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239. В уйсунском обществе у рядовых общинников тамги были: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глиняные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деревянные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серебряные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железные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240. Государство гуннов превратилось в сильнейшее государство Европы при правлении шаньюя: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Атилла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Хуханье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241. Жетыасарская культура кангюев была распространена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долинах рек Куандарьи и Жанадарьи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 Ташкентском оазисе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среднем течении 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242. В казахских легендах Аттила известен под именем: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Едиль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Ескендир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Арсак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Жалаир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243. Технический прием украшения предметов зернь-это: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напаивание золотых шариков по основе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заливка отдельных гнезд специальным составом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вставка из цветных камней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шнуровое плетение тончайших золотых проволочек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  <w:lang w:val="ru-RU"/>
        </w:rPr>
      </w:pPr>
      <w:r>
        <w:rPr>
          <w:rFonts w:ascii="Times New Roman" w:hAnsi="Times New Roman"/>
          <w:sz w:val="18"/>
          <w:szCs w:val="18"/>
          <w:u w:val="single"/>
        </w:rPr>
        <w:t>244. Какой главный признак свидетельствовал о переходе гуннов к классовому обществу и государству?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>Появление частной собственности на скот и землю.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Существование примитивного бюрократического аппарата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ca-ES"/>
        </w:rPr>
      </w:pPr>
      <w:r>
        <w:rPr>
          <w:bCs/>
          <w:sz w:val="18"/>
          <w:szCs w:val="18"/>
        </w:rPr>
        <w:t>Введение налогов как формы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Наличие права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Появление имущественного неравенства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245. Кто из древних историков оставил письменные сведения об усунях?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Геродот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Страбон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Плиний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Птолемей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ca-ES"/>
        </w:rPr>
        <w:t>246. Возглавил борьбу саков против персидского царя Кира</w:t>
      </w:r>
      <w:r>
        <w:rPr>
          <w:sz w:val="18"/>
          <w:szCs w:val="18"/>
          <w:u w:val="single"/>
          <w:lang w:val="kk-KZ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Анахарсис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Спаргапис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Арриан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Скунха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  <w:lang w:val="kk-KZ"/>
        </w:rPr>
        <w:t>Томирис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247. Центром городской культуры кангюев было городище: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Кок-Мардан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Бабиш-Молда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Чигучен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Керуен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248. Государство Кангюй разделялось внутри себя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пять владений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три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четыре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два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 владений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249. Столица государства усуней город Чигучен находилось на берегу: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Иссык-Куля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Зайсана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250. Столица государства Кангюй город Битянь находился возле современного города: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Кызылорды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Тараза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251. Какой путь играл важную роль в международной торговле: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Нефритовый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Среднеазиатский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Великий Шелковый путь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Семиреченский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Персидский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252. С какого периода «Шёлковый путь» начинает функционировать как регулярная дипломатическая и торговая артерия: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 середины </w:t>
      </w:r>
      <w:r>
        <w:rPr>
          <w:b/>
          <w:sz w:val="18"/>
          <w:szCs w:val="18"/>
          <w:lang w:val="en-US"/>
        </w:rPr>
        <w:t>II</w:t>
      </w:r>
      <w:r>
        <w:rPr>
          <w:b/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253. Основатель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Истеми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Кара-иссык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Таспар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Шаньюй Моде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254. Из какой династии были правители Тюркского каганата?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Ашина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Ель-борили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255. Годы правления Бумын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542-552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256. Первые сведения о тюрках в китайских источниках датируются: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568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576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561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257. Кому платили дань железом тюрки до 552 года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жужанам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уйсунам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258. Годы правления Мукан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553-572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259. B состав населения Тюркского каганата входили более 30 племен: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нушиби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дулу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260. Как называются найденные образцы древней тюркской письменности: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символические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знаковые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иероглифические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рунические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наскальные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261. Как назы</w:t>
      </w:r>
      <w:r>
        <w:rPr>
          <w:sz w:val="18"/>
          <w:szCs w:val="18"/>
          <w:u w:val="single"/>
          <w:lang w:val="kk-KZ"/>
        </w:rPr>
        <w:t>в</w:t>
      </w:r>
      <w:r>
        <w:rPr>
          <w:sz w:val="18"/>
          <w:szCs w:val="18"/>
          <w:u w:val="single"/>
        </w:rPr>
        <w:t>аются образцы древнетюркской письменности по месту их находок: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наманганская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орхоно-енисейская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селенгинская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талгарская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262. Поэмы в честь каких деятелей относятся к письменам тюркской литературы: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«Кутадгу билик»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«Культегин» и «Тоныкок»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«Могон шине усу»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«Мафазат аль-гуз»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263. Основной религией древних тюрок было поклонение: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Небу и Земле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Огню и Солнцу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Колесницам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Быкам-турам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Луне и звездам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264. Верховное божество у древних тюрков: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Йер-Суб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>Тенгри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Кок бори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Жумак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265. Какому женскому божеству, покровительнице очага и детей поклонялись в период раннего средневековья тюркоязычные жители?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Абсара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Бопай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Ругила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Даян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266. Годы завоевания тюрками среднеазиатских эфталитов: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563-567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553-557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463-467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663-667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763-767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267. С каким государством вступили в союз тюрки для покорения эфталитов: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Индия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Иран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Монголия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  <w:lang w:val="ru-RU"/>
        </w:rPr>
      </w:pPr>
      <w:r>
        <w:rPr>
          <w:rFonts w:ascii="Times New Roman" w:hAnsi="Times New Roman"/>
          <w:sz w:val="18"/>
          <w:szCs w:val="18"/>
          <w:u w:val="single"/>
        </w:rPr>
        <w:t>268. Важную роль в распространении городской культуры в Юго-Западном Семиречье играли: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Китайцы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 xml:space="preserve">Согдийцы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Арабы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269. Основной причиной переселения согдийцев в Жетысу В.В.Бартольд считал: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занятие земледелием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занятие скотоводством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>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строительство крепостей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направление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270. Тюркский каганат распался на Западно-Тюркский и Восточно-Тюркский каганаты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704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960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603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375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271. Кто является основателем Западно-Тюркского каганата: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Кара-Еске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9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272. Столица Западно-Тюркского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273. Летняя резиденция Западно-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Мынбулак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274. Какое государство в VII веке называли государством «десяти племен»?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Западно-Тюркский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Византию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эфталитов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275. Кто является основателем государства тюргешей: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Датсу-каган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Ушлик-каган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Шегуй-каган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Билге-каган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276. Годы правления Ушлик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638-680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645-647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699-708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690-691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277. Тюргеши делились 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черных и белых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бузуков и учуков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красных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черных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278. Кто из тюргешских каганов считается наиболее успешным дипломатом: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Сулук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Таспар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279. Укрепление Тюргешского каганата в 715-738 гг., произошло при правлении: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Сулук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Анагуй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Бумын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280. Какое прозвище дали арабы тюргешскому Сулук кагану за смелость и решительность?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Абу Музахим (Бодливый)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Салкам (Внушительный)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Явуз (Грозный)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Саин (Мудрый)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Кануни (Законодатель)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281. Какое название получила битва 751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Туркестанская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Каратауская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Атлахская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282. Атлахская битва 751 года проходила близ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Каракорум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283. Какое историческое значение имела Атлахская битва 751 года: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арабы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китайцы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персы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эфталиты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284. Какие племена в 756 году свергли власть Тюргешского каганата в Жетысу?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285. Период существования Карлукского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942-1210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756-940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603-704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552-603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704-756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286. Какие племена в середине VIII века вытеснили огузов из Семиречья: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сарматы</w:t>
      </w:r>
      <w:bookmarkStart w:id="0" w:name="_GoBack"/>
      <w:bookmarkEnd w:id="0"/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287. В 840 году в союзе с кем карлуки нанесли пор</w:t>
      </w:r>
      <w:r>
        <w:rPr>
          <w:sz w:val="18"/>
          <w:szCs w:val="18"/>
          <w:u w:val="single"/>
          <w:lang w:val="kk-KZ"/>
        </w:rPr>
        <w:t>а</w:t>
      </w:r>
      <w:r>
        <w:rPr>
          <w:sz w:val="18"/>
          <w:szCs w:val="18"/>
          <w:u w:val="single"/>
        </w:rPr>
        <w:t>жение Уйгурскому каганату: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 енисейскими кыргызами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 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сдунху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юэчжами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288. Арабский географ Ибн Хаукаль (Х век) писал: «Требовалось тридцать дней пути, чтобы пройти через земли…»: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Карлуков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Каракитаев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289. По сведениям автора «Худуд аль-алам» сколько городов и поселений насчитывалось в стране карлуков: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290. В 942 году Сатук Богра-хан основал: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Саманидов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государство 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Аштарханидов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Сельджукидов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291. В 942-1212 годах власть в Семиречье перешла представителям династии: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292. Кто является основателем государства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Бумын-каган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Бага-тархан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293. В 942-1212 гг. существовало государство: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294. При каком хане ислам был объявлен государственной религией в государстве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Кадыр-хан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Муса-хан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Исмаил-хан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Жабраил-хан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295. В 960 году в государстве Караханидов государственной религией объявили: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ислам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буддизм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манихейство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зороастризм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тенгрианство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296. В 960 году в государстве Караханидов ислам был объявлен государственной религией при хане: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Билге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Мусе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Огулшаке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297. По сведению Юсуфа Баласагуни основным видом хозяйства у Караханидов являлось: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разведение крупно-рогатого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71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298. Кто из мыслителей известен как «второй учитель» после Аристотеля: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Навои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Югнеки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299. Основные научные трактаты Абу Насыра Аль-Фараби посвящены: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Истории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Философии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Астрономии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Физике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300. Какой учёный изучал язык и обычаи тюркских племён в ХI веке: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Ю.Баласагуни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К.Жалаири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301. Автор известного труда «Диуани лугат ат-тюрк»: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Махмуд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 Райхан аль-Бируни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302. Автором известного труда «Кутадгу билик»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Мухаммед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 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Рашид ад-дин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Шота 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303. Автором трактата «Диуан-и Хикмет»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Хайдар ибн Али Рази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Рузбихан Исфахани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Камал ад-дин Бинаи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Арыстан Баб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304. Каково смысловое значение названия сборника стихов «Диуан-и Хикмет»: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любви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мысли о людях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раздумья о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книга премудрости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всевышнем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305. Автор  произведения «Акыр заман»: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Абу-л Хасан Сайид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Низам ад-дин Шами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Муин ад-дин 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Хафиз-и Абру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306. Под каким именем был известен в народе Сулеймен Бакыргани: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Хафизата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Хаким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Кудретата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Халиолла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307. В каком городе находится мавзолей Арыстан бабы: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308. Где находится мавзолей Айши биби?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309. Кто является распространителем ислама суфийского направления?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Али Исхак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Ходжа 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Лутфулла Чусти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Амин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 Ханифа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310. Когда был построен мавзолей ходжи Ахмеда Яссауи в Туркестане?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 рубеже XII – XIII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XVI-XVII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IX-X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рубеже XIV-XV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 рубеже V-VI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311. Мавзолей Ходжи Ахмеда Яссауи был построен по приказу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Эмира 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Жанибека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Чингисхана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Тохтамыша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312. В каком городе находится мавзолей Ходжи Ахмеда Яссауи?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Шымкент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313. Административный район раннесредневекового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Цитадель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Шахристан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Хисар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Рабад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314. В шахристане в основном жили: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Правитель города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Зажиточные люди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Ремесленники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Земледельцы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315. В каких историко-географических сочинениях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– начала Х в.в. содержатся первые упоминания об огузах: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персидских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арабоязычных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316. Состояли из 24 племен и делились на «бузуков и учуков»-говорит М.Кашгари о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317. Титул правителей огузов: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тегин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кюль-эркин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318. Общественное устройство огузского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монархия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республика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федерация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319. Cтолица огузов Янгикент находилась на берегу: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Иртыша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Сырдарьи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320. Как в огузском государстве назывался совет знати?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321. В 965 году огузы разгромили Хазарский каганат: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союзе с Киевской Русью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варягами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готами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322. Огузы в союзе с князем Владимиром в 985 году разгромили: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крымских татар в Крыму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сибирских казаков в Тюмени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волжских булгар в Поволжье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 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арабов в Средней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323. Держава огузов окончательно пала в середине ХI в. под ударами: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печенегов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324. О происхождении кимаков пишет персидский историк ХI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ал-Макдиси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ибн-Хаукаль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ибн-Батута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Гардези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325. Кимакский каганат в конце IХ века образовался: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Западном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Восточном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в Северо-Восточном и Центральном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Монголии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326. Столица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Гузия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327. Где находилась ставка кагана кимаков: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Джамлекес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Хатун-Балык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Самарканде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328. Персидский историк Гардези писал о наиболее могущественных племенах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кимаки и 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эймуры и баяндуры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ажлар и ланиказ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татары и чжурчжени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уйсуни и 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329. Земли между Алтаем и Волгой в период средневековья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Сарыарка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Дешт-и Кыпчак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Синташта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Кендала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330. Кыпчаков в русских летописях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половцами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331. В европейских источниках кыпчаков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куманами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кангарами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332. Элитарную группу в среде кыпчаков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куманлу, бурджоглу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имек, манкуроглу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ельборили, 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иетиоба, 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башкурт, баджанак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333. С войсками</w:t>
      </w:r>
      <w:r>
        <w:rPr>
          <w:sz w:val="18"/>
          <w:szCs w:val="18"/>
          <w:u w:val="single"/>
          <w:lang w:val="kk-KZ"/>
        </w:rPr>
        <w:t xml:space="preserve"> какого полководца</w:t>
      </w:r>
      <w:r>
        <w:rPr>
          <w:sz w:val="18"/>
          <w:szCs w:val="18"/>
          <w:u w:val="single"/>
        </w:rPr>
        <w:t xml:space="preserve"> столкнулись в Тургайских степях войска Хорезм-шаха в 1216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Тимура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Бильге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кагана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Князя Игоря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Джучи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334. Военно-феодальное государство Чингисхана возникло: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в </w:t>
      </w:r>
      <w:r>
        <w:rPr>
          <w:b/>
          <w:sz w:val="18"/>
          <w:szCs w:val="18"/>
        </w:rPr>
        <w:t>1206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1200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</w:t>
      </w:r>
      <w:r>
        <w:rPr>
          <w:sz w:val="18"/>
          <w:szCs w:val="18"/>
        </w:rPr>
        <w:t>1215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335. Какое название получил свод законов и постановлений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«Жаргы»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Жарлык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«Великая Яса»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Истина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«Сокровенное сказание»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336. Что означает термин «Яса» (монг. дзасак):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письменное уведомление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изображение повелителя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собрание султанов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постановление, закон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истинное знание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337. Нормы какой жизни регламентировала Яса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мусульманской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городской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нормы кочевой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осёдло-земледельческой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морской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338. Сколько месяцев в общей сложности оборонялся г. Отрар от монгольских завоевателей: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два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три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четыре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шесть месяцев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один месяц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339. Казахстан вошел в состав монгольской империи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1218-1222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</w:rPr>
        <w:t>1219-1224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1221-1223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1216-1220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1217-1221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340. В состав скольки монгольских улусов вошла территория Казахстана: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одного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двух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пяти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341. По какому количеству монгольских воинов в качестве личной гвардии выделил Чингис-хан каждому из трёх своих старших сыновей: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десять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двадцать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четыре тысячи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семь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шестнадцать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342. Какую власть олицетворяли в покорённых землях монгольские даруги (даругачи):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гражданскую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конфессиональную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343. Как назывался поземельный налог с оседлого населения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купчур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харадж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зекет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барщина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344. Где находился центр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Каракоруме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Сарае на Волге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Чимги-Туре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345. Кто из китайских монахов в 1221 г. проследовал в ставку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Дэн Сяопин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Конфуций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Чан-Чунь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СуньЯтсен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346. Какой путешественник оставил свидетельства о разрушении земледельческой культуры и городов Жетысу после монгольского завоевания: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Дженкинсон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Рубрук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ЧанЧунь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Никитин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Колумб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347. В какие годы проезжал через Южный и Юго-Восточный Казахстан посол папы Иннокентия IV Плано Карпини к великому хану Гуюку: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1227-1229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1245-1247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1236-1238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1255-1258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1259-1261 гг.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348. После установления монгольского господства городам не разрешалось: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проводить свободную 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иметь собственного правителя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иметь стены и ворота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349. В каком году произошёл распад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591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350. Кто стал преемником умершего Джучи-хана: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Шейбан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Тука-Тимур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351. Куда совершил поход Бату-хан в период 1236-1242 г.г: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Восточную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352. В связи с образованием Золотой Орды политический центр улуса Джучи переместился: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Каракумы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Каратау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Нижнюю Волгу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Кавказ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353. Город – столица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Сарай-Бату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Каракорум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  <w:lang w:val="kk-KZ"/>
        </w:rPr>
        <w:t>354. В начале</w:t>
      </w:r>
      <w:r>
        <w:rPr>
          <w:rFonts w:ascii="Times New Roman" w:hAnsi="Times New Roman"/>
          <w:sz w:val="18"/>
          <w:szCs w:val="18"/>
          <w:u w:val="single"/>
        </w:rPr>
        <w:t xml:space="preserve"> 40-х годов XIII века образовалось новое монгольское государство –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 xml:space="preserve">Золотая Орда. Кто </w:t>
      </w:r>
      <w:r>
        <w:rPr>
          <w:rFonts w:ascii="Times New Roman" w:hAnsi="Times New Roman"/>
          <w:sz w:val="18"/>
          <w:szCs w:val="18"/>
          <w:u w:val="single"/>
          <w:lang w:val="ru-RU"/>
        </w:rPr>
        <w:t>считается</w:t>
      </w:r>
      <w:r>
        <w:rPr>
          <w:rFonts w:ascii="Times New Roman" w:hAnsi="Times New Roman"/>
          <w:sz w:val="18"/>
          <w:szCs w:val="18"/>
          <w:u w:val="single"/>
        </w:rPr>
        <w:t xml:space="preserve"> основателем этого государства?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Хубилай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Хулагу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Гуюк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355. При правлении какого правителя Золотая Орда окончательно обособился от центра Монгольской империи: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Батый-хане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Берке-хане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Менгу-Тимуре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356.  Золотая Орда при Менгу-хане стала: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независимым государством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подчинена русским князьям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зависеть от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357. В каких годах Золотой Ордой правил Узбек-хан: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1302-1332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1412-1442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1455-1488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1312-1340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1470-1500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358. При каком хане ислам был объявлен государственной религией в Золотой Орде: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Батые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Джанибеке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Тохтамыше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При Узбеке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359. Наибольшего могущества Золотая Орда достигла при: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Узбек- хане и Джаныбеке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Мункэ и Тохты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Кебек и Есиме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Турсун 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 и Хакназаре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360. Как характеризуется период 1357-1380 гг.  в истории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>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принятия мусульманства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iCs/>
          <w:sz w:val="18"/>
          <w:szCs w:val="18"/>
        </w:rPr>
        <w:t>Период войны с Тамерланом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расцвета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нового усиления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«Великая смута»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361. Решающая битва между Тамерланом и Тохтамышем произошла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1389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362. В долине какой реки на Северном Кавказе в 1395 г. Тимур разгромил Тохтамыш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Кура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Чирчик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долине реки Терек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Евфрат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Дунай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363. В песнях какого жырау нашли отражение борьба Тимура с Тохтамышем: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Сыпыра-жырау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Асан-кайгы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Казтуган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Кодан-тайши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Шалкииз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364. На каком языке велось делопроизводство в Золотой Орде и в улусе Чагатая: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средневековом уйгурском письме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365. В Золотой Орде армией и дипломатическими отношениями ведали: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Беклербеки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Баскаки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366. Для решения важных государственных дел в Золотой Орде созывался: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курултай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кенес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хурал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367. Основную массу населения Золотой Орды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Кипчаки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Булгары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368. Какое государство возникло впервые на местной этнической основе в послемонгольский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Ак-Орда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Букеевская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Большая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kk-KZ"/>
        </w:rPr>
        <w:t>369. На территории</w:t>
      </w:r>
      <w:r>
        <w:rPr>
          <w:sz w:val="18"/>
          <w:szCs w:val="18"/>
          <w:u w:val="single"/>
          <w:lang w:val="x-none"/>
        </w:rPr>
        <w:t xml:space="preserve"> какого улуса возникло государство Ак Орда?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улуса Джучи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Чагатая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Угэдэя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Жебе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370. Основателем Ак-Орды считается: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Сартак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371. Назовите первого хана Ак Орды: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Ерзен-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Урус-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Есен- 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Арслан-хан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372. Во главе Ак- Орды стоял хан из 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 Еджена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Бату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373. Столица Ак-Орды: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Ак-Корган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374. При каком правителе Ак-Орда стала обособляться от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Орда-Еджене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при Ерзене и Мубарак-ходже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Токтакия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Есу-Мунке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Ногае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375. В 1423-1428 гг. правил последний хан Ак-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Урус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376. С какого периода владения ханов Ак-Орды в источниках стали называться Узбекским улусом: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 конца ХIV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конца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377. С конца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века владения ханов Ак-Орды стали называться в источниках: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Узбекский улус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Моголистан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378. Годы правления Шейбанида Абулхаир-хана: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1428-1468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1438-1464 гг.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1410-1455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1445-1475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1510-1540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379. Территория ханства Абулхаира: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от Жаика до Балхаша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Жаика до 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Едиля до Дуная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Орхона до Енисея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Ертиса до Днестра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380. В каком году хан Абулхаир потерпел сокрушительное поражение от ойратов, которое надолго ослабило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381. В каком году хан Абулхаир потерпел поражение от ойратов, заключив с ними унизительный договор?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1428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1457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 г.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382. В окрестностях Сыгнака располагался некрополь степных  ханов династии Шайбани.  В одном из мавзолеев этого некрополя был захоронен хан Абулхаир.  Укажите этот мавзолей: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</w:rPr>
        <w:t>Мавзолей Кок-Кесене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Даут-бека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Сарлытам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Карахана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383. Когда произошло обособление Ногайской Орды от распадающегося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середине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конце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середине ХVI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384. Обособление Ногайской Орды началось во время правления: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Тоглук-Тимура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Ильяс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Мубарак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Урус хана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385. Как называлось государство, основанное Едиге?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741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386. Ногайская Орда состояла из нескольких улусов, каждый из которых объединял множество родоплеменных групп. Кто стоял во главе улусов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темник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Мурза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князь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387. Основное население Ногайской Орды: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мангыты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алшыны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жаппасы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388. В исторических источниках «Мангытским Юртом»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Ханство Абулхаира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Ногайскую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Золотую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389. Налог «тагар» в средневековых государствах Ак-Орде, Могулистане, ханстве Абулхаира, Ногайской Орде- это?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сбор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поставка улусами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поставка юрт и телег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трудовая рента (отработки)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390. Какую реформу в 1321 г. провёл правитель улуса Чагатая Кебек-хан: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образовательную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культурную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аграрную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денежную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научно-техническую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391. В работе какого средневекового автора содержится множество сведений о Могулистане?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»Кутадгу Билиг» Юсуфа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«Диуани Хикмет»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«</w:t>
      </w:r>
      <w:r>
        <w:rPr>
          <w:b/>
          <w:iCs/>
          <w:sz w:val="18"/>
          <w:szCs w:val="18"/>
        </w:rPr>
        <w:t>Тарихи Рашиди» Мухаммад Хайдара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«Диван лугат ат- тюрк» Махмуда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«Жами-ат таваррих»Кадыргали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392. Первый хан Могулистана: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эмир </w:t>
      </w:r>
      <w:r>
        <w:rPr>
          <w:sz w:val="18"/>
          <w:szCs w:val="18"/>
        </w:rPr>
        <w:t>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Есен-Буга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Тоглук-Тимур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393. В управлении государством хану Могулистана помогал улусбек, который был из эмиров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хонгиратов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киятов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мангытов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барласов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394. Какое название получила битва, произошедшая в 1365 г. между войсками Ильяс-Ходжи и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Таласская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Пыльная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Осенняя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Грязевая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Лесная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395. Годы жизни эмира Тимура: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1336-</w:t>
      </w:r>
      <w:r>
        <w:rPr>
          <w:b/>
          <w:iCs/>
          <w:sz w:val="18"/>
          <w:szCs w:val="18"/>
        </w:rPr>
        <w:t>1405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1341-</w:t>
      </w:r>
      <w:r>
        <w:rPr>
          <w:sz w:val="18"/>
          <w:szCs w:val="18"/>
        </w:rPr>
        <w:t>1410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1343-</w:t>
      </w:r>
      <w:r>
        <w:rPr>
          <w:sz w:val="18"/>
          <w:szCs w:val="18"/>
        </w:rPr>
        <w:t>1417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1331-</w:t>
      </w:r>
      <w:r>
        <w:rPr>
          <w:sz w:val="18"/>
          <w:szCs w:val="18"/>
        </w:rPr>
        <w:t>1400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1326-</w:t>
      </w:r>
      <w:r>
        <w:rPr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396. Годы правления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1370-1390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1370-1380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1370-1405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1375-1389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1381-1391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397. Правителем какой провинции Индии был автор труда «Тарих-и Рашиди» Мирза Мухаммад Хайдар Дулати: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Карнатик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Кашмир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Мазандаран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Пенджаб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Махараштра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398. Под каким именем был известен в народе и источниках выдающийся жырау Хасан Сабит-улы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Асан 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Шалакын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Тлеуберген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Казтуган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399. Согласно легенде, какую землю отправляется искать Асан Кайгы: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вечнозелёную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необитаемую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свободную от всех земных тварей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Жеруйык (землю обетованную)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Жер-ана (землю благодатную)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400. В конце 50-х начале 60-х годов </w:t>
      </w:r>
      <w:r>
        <w:rPr>
          <w:sz w:val="18"/>
          <w:szCs w:val="18"/>
          <w:u w:val="single"/>
          <w:lang w:val="en-US"/>
        </w:rPr>
        <w:t>XV</w:t>
      </w:r>
      <w:r>
        <w:rPr>
          <w:sz w:val="18"/>
          <w:szCs w:val="18"/>
          <w:u w:val="single"/>
        </w:rPr>
        <w:t xml:space="preserve"> века в западную часть Могулистана переместилась часть племён во главе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Абулхаиром и Кобланды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Кереем и Жанибеком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Акжол-бием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 и Нураддином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401. В каком источнике впервые употребляется термин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», относящийся к 1245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Тюркско-арабский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Кодекс куманикус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Тарих-и Рашиди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Арабо-кыпчакский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Кута</w:t>
      </w:r>
      <w:r>
        <w:rPr>
          <w:sz w:val="18"/>
          <w:szCs w:val="18"/>
          <w:lang w:val="kk-KZ"/>
        </w:rPr>
        <w:t>д</w:t>
      </w:r>
      <w:r>
        <w:rPr>
          <w:sz w:val="18"/>
          <w:szCs w:val="18"/>
        </w:rPr>
        <w:t>гу билиг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402. Какое значение придаётся слову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</w:t>
      </w:r>
      <w:r>
        <w:rPr>
          <w:sz w:val="18"/>
          <w:szCs w:val="18"/>
          <w:u w:val="single"/>
          <w:lang w:val="kk-KZ"/>
        </w:rPr>
        <w:t xml:space="preserve"> в арабо-кыпчакском словаре 1245 г.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«свободный, скиталец»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«безлошадный»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«стойкий, мужественный»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«крепкий, сильный»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«белый гусь»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403. Труд Мирзы Мухаммада Хайдара Дулати: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«Мульхакатас-сурах»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«Тарих-и Рашиди»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«Кисса-сульанбия»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«Елим-ай»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29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«Китаб аль-футух»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404. К каким годам относится время образования Казахского ханства согласно «Тарихи-Рашиди»: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1459-1460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1465-1466 гг</w:t>
      </w:r>
      <w:r>
        <w:rPr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1468-1469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1474-1476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1446-1448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405. Первоначальный район возникновения Казахского ханства: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Район Каратау и Алатау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Долины рек Чу и Таласа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Долины рек Или и Каратала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Прииртышье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Сары-арка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406. Какое название закрепилось за откочевавшим вместе с Кереем и Жаныбеком народом: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ногайцы (мангыты)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узбек-шайбаниды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узбек-казахи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4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shd w:val="clear" w:color="auto" w:fill="FFFFFF"/>
        <w:jc w:val="both"/>
        <w:textAlignment w:val="top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407. B 1480-1511 гг. правителем Казахского ханства был сын Керея: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Буйдаш</w:t>
      </w:r>
    </w:p>
    <w:p>
      <w:pPr>
        <w:pStyle w:val="Normal"/>
        <w:jc w:val="both"/>
        <w:textAlignment w:val="top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Бурундук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Касым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408. Какую численность войск указывал Ибн Рузбихан у хана Бурундука: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 тыс.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409. Бурундук хан не смог сохранить власть в своих руках и переселился: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Коялык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Самарканд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Отырыр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410. С началом правления хана Касыма власть в степи переходит к потомкам: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Керея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Шайбана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411. Годы правления Касым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1511-1521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412. Какого казахского хана называют «собирателем казахских земель»?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Касыма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413. Правитель, препятствовавший Касым-хану в установлении господства над присырдарьинскими городами: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Кучум-хан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414. В каком качестве прежде всего нужны были казахским ханам присырдарьинские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центров книгопечатания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религиозных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рыболовных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качестве оборонно-стратегических пунктов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архитектурных памятников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415. В начале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века совершил беспрерывно несколько походов против Казахского ханства хан какого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Муса би – 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Сеит Ахмед хан – хан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Уз-Темир тайджи - правитель калмыков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 xml:space="preserve">Мухаммад </w:t>
      </w:r>
      <w:r>
        <w:rPr>
          <w:b/>
          <w:sz w:val="18"/>
          <w:szCs w:val="18"/>
        </w:rPr>
        <w:t>Шайбани – правитель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Рашид-хан – хан Могулистана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416. Мухаммад Шайбани стремился не допустить продвижения казахов на территорию Южного Казахстана с помощью каких мер: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Дипломатических переговоров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Политики устрашения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Запрета торговли с казахами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Династийного брака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Создания линии обороны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417. В каком году Мухаммад Шайбани вновь пытался захватить Сыгнак, но потерпел поражение от войск Касыма?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418. Какое </w:t>
      </w:r>
      <w:r>
        <w:rPr>
          <w:sz w:val="18"/>
          <w:szCs w:val="18"/>
          <w:u w:val="single"/>
          <w:lang w:val="kk-KZ"/>
        </w:rPr>
        <w:t>название народа</w:t>
      </w:r>
      <w:r>
        <w:rPr>
          <w:sz w:val="18"/>
          <w:szCs w:val="18"/>
          <w:u w:val="single"/>
        </w:rPr>
        <w:t xml:space="preserve"> принесла определённая часть племён, пришедшая в Среднюю Азию на рубеже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>-Х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туркмены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419. Междуречье каких рек носило название Мавераннахр: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Таласа и 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междуречье Сырдарьи и Амударьи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Тобыла и Есиля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междуречье Ертиса и Есиля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Иргиза и Аята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420. В начале XVI в. население Казахского ханства достигло: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 млн.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 млн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300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500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421. Какой свод законов был разработан и введён в практику Касым-ханом: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«Қасым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ескі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</w:t>
      </w:r>
      <w:r>
        <w:rPr>
          <w:b/>
          <w:sz w:val="18"/>
          <w:szCs w:val="18"/>
          <w:lang w:val="kk-KZ"/>
        </w:rPr>
        <w:t>Қасым-ханның қасқа жолы</w:t>
      </w:r>
      <w:r>
        <w:rPr>
          <w:b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422. Кто стал правителем Казахского ханства после смерти Касым-хана: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Адик-хан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Саид-хан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Тогрул-хан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Мамаш-хан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423. Годы правления </w:t>
      </w:r>
      <w:r>
        <w:rPr>
          <w:sz w:val="18"/>
          <w:szCs w:val="18"/>
          <w:u w:val="single"/>
          <w:lang w:val="kk-KZ"/>
        </w:rPr>
        <w:t>Мамаш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1517-1519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1518-1520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1521-1523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1524-1526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1527-1529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424. Какой хан правил Казахским ханством в 1538-1580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425. Исследователи связывают «возрождение» Казахского ханства в 50-х </w:t>
      </w:r>
      <w:r>
        <w:rPr>
          <w:sz w:val="18"/>
          <w:szCs w:val="18"/>
          <w:u w:val="single"/>
          <w:lang w:val="kk-KZ"/>
        </w:rPr>
        <w:t xml:space="preserve">годах </w:t>
      </w:r>
      <w:r>
        <w:rPr>
          <w:sz w:val="18"/>
          <w:szCs w:val="18"/>
          <w:u w:val="single"/>
        </w:rPr>
        <w:t>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Хакназар-ханом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Буйдаш-ханом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426. В какие годы посетил Среднюю Азию английский купец А.Дженкинсон: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1558-1559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1513-1515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1611-1612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1465-1466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2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1398-1401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427. С кем из среднеазиатских правителей у Хакназар-хана был заключён «клятвенный договор»: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Баба-султан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Убайдуллах-султан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Бахадур-хан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Ишим-хан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428. В каком году Хакназар-хан погиб в войнах со среднеазиатскими правителями: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06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429. Годы правления Шыгай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1550-1560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1610-1612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430. Годы правления </w:t>
      </w:r>
      <w:r>
        <w:rPr>
          <w:sz w:val="18"/>
          <w:szCs w:val="18"/>
          <w:u w:val="single"/>
          <w:lang w:val="kk-KZ"/>
        </w:rPr>
        <w:t>Тауекель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1578-1580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1582-1598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1598-1628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1620-1622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bCs/>
          <w:sz w:val="18"/>
          <w:szCs w:val="18"/>
          <w:u w:val="single"/>
          <w:lang w:val="kk-KZ"/>
        </w:rPr>
        <w:t>431. Как называлось историческое произведение Кадыргали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Тарихи Абулхайрхани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Диуани Хикмет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Шайбани нама 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Бабур нама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Джа</w:t>
      </w:r>
      <w:r>
        <w:rPr>
          <w:b/>
          <w:sz w:val="18"/>
          <w:szCs w:val="18"/>
        </w:rPr>
        <w:t>ми ат-та</w:t>
      </w:r>
      <w:r>
        <w:rPr>
          <w:b/>
          <w:sz w:val="18"/>
          <w:szCs w:val="18"/>
          <w:lang w:val="kk-KZ"/>
        </w:rPr>
        <w:t>в</w:t>
      </w:r>
      <w:r>
        <w:rPr>
          <w:b/>
          <w:sz w:val="18"/>
          <w:szCs w:val="18"/>
        </w:rPr>
        <w:t>арих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432. Какому русскому царю посвятил одну главу в своем произведении «Сборник летописей» К.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Ивану Калите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Екатерине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Ивану </w:t>
      </w:r>
      <w:r>
        <w:rPr>
          <w:sz w:val="18"/>
          <w:szCs w:val="18"/>
          <w:lang w:val="en-US"/>
        </w:rPr>
        <w:t>III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Борису Годунову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Николаю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433. Кто стал преемником Тауекель хана и правил с 1598 по 1628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Есим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Шигай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Жангир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434. В 1627 г. наряду с убийством Турсуна, Есим-хан истребил казахский род: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Кереит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Уйсун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Катаган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435. Cобытие, которое сохранилось в истории под названием «Катаганское побоище» - 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Мятеж хана Турсуна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Победа хана Eсима над джунгарскими войсками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Поражение хана Бухары Имамкули под Ташкентом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Aктивные военные действия султана Кошека в Bосточном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Cоздание Уложения степных законов, известного как «Исконный путь Eсима»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436. Какой свод законов был разработан и введён в практику </w:t>
      </w:r>
      <w:r>
        <w:rPr>
          <w:sz w:val="18"/>
          <w:szCs w:val="18"/>
          <w:u w:val="single"/>
          <w:lang w:val="kk-KZ"/>
        </w:rPr>
        <w:t>Еси</w:t>
      </w:r>
      <w:r>
        <w:rPr>
          <w:sz w:val="18"/>
          <w:szCs w:val="18"/>
          <w:u w:val="single"/>
        </w:rPr>
        <w:t xml:space="preserve">м-ханом: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қасқа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</w:t>
      </w:r>
      <w:r>
        <w:rPr>
          <w:b/>
          <w:sz w:val="18"/>
          <w:szCs w:val="18"/>
          <w:lang w:val="kk-KZ"/>
        </w:rPr>
        <w:t>Есім-ханның ескі жолы</w:t>
      </w:r>
      <w:r>
        <w:rPr>
          <w:b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437. Какой город стал столицей Казахского ханства с конца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438. Сыном какого казахского хана являлся Жангир-хан: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Есим-хана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Тауекель-хана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439. Орбулакская битва произошла в: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1638г.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1643г.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1661 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1726г.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440. Годы правления Тауке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1643-1658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1680-1715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441. «Жеты-Жаргы» появляется в период правления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Таукель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442. Кто по «Жеты Жаргы» наделялся функцией верховного судьи: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ходжа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443. По «Жеты Жаргы» явившиеся на курултай безоружными: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лишались права голоса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подвергались конфискации имущества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обязаны были отказаться от своих земель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заводить семью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впредь носить оружие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444. Какое количество голов скота полагалось возместить за убийство мужчины по «Жеты Жаргы»: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800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1000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900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445. В каком городе правил в свое время дед Аблай-хана: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Сарайшик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Аулие-ата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446. Какая группа языков была доминирующей на территории Средней Азии и Казахстана в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монгольская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уйгурская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кыпчакская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447. Какой труд ХIV в. является </w:t>
      </w:r>
      <w:r>
        <w:rPr>
          <w:sz w:val="18"/>
          <w:szCs w:val="18"/>
          <w:u w:val="single"/>
          <w:lang w:val="kk-KZ"/>
        </w:rPr>
        <w:t xml:space="preserve">образцом </w:t>
      </w:r>
      <w:r>
        <w:rPr>
          <w:sz w:val="18"/>
          <w:szCs w:val="18"/>
          <w:u w:val="single"/>
        </w:rPr>
        <w:t>научно-учебной и частично художественной литератур</w:t>
      </w:r>
      <w:r>
        <w:rPr>
          <w:sz w:val="18"/>
          <w:szCs w:val="18"/>
          <w:u w:val="single"/>
          <w:lang w:val="kk-KZ"/>
        </w:rPr>
        <w:t>ы</w:t>
      </w:r>
      <w:r>
        <w:rPr>
          <w:sz w:val="18"/>
          <w:szCs w:val="18"/>
          <w:u w:val="single"/>
        </w:rPr>
        <w:t xml:space="preserve"> периода господства кыпчаков: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«Кисса-и Рабгузи»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«Мухаббат-наме»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«Ер-Таргын»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«Карасай-Казы»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448. К какому веку относится написание памятника письменной культуры «Кодекса Куманикус»: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</w:t>
      </w: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449. Кто является автором исторического произведения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Махмуд ибн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Абулгази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Утемиш Хаджи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450. К какому веку относится тюркоязычное историческое сочинение Утемиша-хаджи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</w:t>
      </w:r>
      <w:r>
        <w:rPr>
          <w:b/>
          <w:sz w:val="18"/>
          <w:szCs w:val="18"/>
          <w:lang w:val="en-US"/>
        </w:rPr>
        <w:t>VI</w:t>
      </w:r>
      <w:r>
        <w:rPr>
          <w:b/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451. В каком году образовалось Джунгарское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1614г.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1623г.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1635г.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1644г.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452. Титул правителей джунгар: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Хунтайджи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453. Какое решение было принято на встрече представителей трёх жузов в ставке Тауке хана в 1710 г.?  </w:t>
      </w:r>
    </w:p>
    <w:p>
      <w:pPr>
        <w:pStyle w:val="Normal"/>
        <w:jc w:val="both"/>
        <w:textAlignment w:val="top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 xml:space="preserve">об организации сил для отпора джунгарам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заключении мирного договора с Джунгарией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выборе хана </w:t>
      </w:r>
    </w:p>
    <w:p>
      <w:pPr>
        <w:pStyle w:val="Normal"/>
        <w:jc w:val="both"/>
        <w:textAlignment w:val="top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об организации набега на Джунгарию</w:t>
      </w:r>
    </w:p>
    <w:p>
      <w:pPr>
        <w:pStyle w:val="Normal"/>
        <w:tabs>
          <w:tab w:val="clear" w:pos="708"/>
          <w:tab w:val="left" w:pos="5771" w:leader="none"/>
        </w:tabs>
        <w:jc w:val="both"/>
        <w:textAlignment w:val="top"/>
        <w:rPr>
          <w:sz w:val="18"/>
          <w:szCs w:val="18"/>
        </w:rPr>
      </w:pPr>
      <w:r>
        <w:rPr>
          <w:sz w:val="18"/>
          <w:szCs w:val="18"/>
        </w:rPr>
        <w:t>о введении новых налогов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454. Кто был назначен главнокомандующим объединенного казахского ополчения на курултае 1710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455. В чем причина поражения казахов в битве с джунгарами в 1718 году у Аягуза: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казахского войска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слабая воинская подготовка казахов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несогласованность военных действий Абулхаира и Каипа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погодные условия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456. К какому периоду относит деление казахов на три жуза Чокан Валиханов: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домонгольской эпохе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этапу возникновения Тюркского каганата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образования Казахского ханства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 периоду распада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джунгарских завоевательных походов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457. Что из себя представляли жузы в период Казахского ханства</w:t>
      </w:r>
      <w:r>
        <w:rPr>
          <w:sz w:val="18"/>
          <w:szCs w:val="18"/>
          <w:u w:val="single"/>
        </w:rPr>
        <w:t xml:space="preserve">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улусное отделение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крупные этнотерриториальные объединения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отдельное государство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народность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военный союз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458. В казахском обществе претендовать на ханский титул могли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Султаны-чингизиды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Батыры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459. Как называлось высшее аристократическое сословие в казахском обществе: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аксуек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асылсуек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журт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460. Тюркское слово «бек» соответствует каким словам из монгольской и арабо-персидской терминологии: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бекларбек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хунтайши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эмир, 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461. Являясь важным звеном в системе управления ханством бий сочетал в себе какие качества: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военачальник, административное лицо, судья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казначей, советник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гонец, лазутчик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писарь, переводчик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бай, родоправитель, мулла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462. В обществе казахов-кочевников как назывались мужчины и женщины рабского состояния: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копшилик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кул, карабудун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кедей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463. Какой город называли «торговой гаванью» для Восточного Дешт-и-Кыпчака? Он же был столицей первых казахских правителей?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Отрар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464. Какие жанры фольклора выполняли социально-бытовые функции: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обрядовые песни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сказки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героические сказания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пословицы и поговорки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465. Из всех обрядовых форм народного драматического творчества казахов наиболее близка была к театральному искусству: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ритуальное угощение «кымыз мурындык»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празднование Нового года (Наурыз)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свадебная традиция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обрядово-магическая игра «Бадик»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похоронные ритуалы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466. Как называется свадебный головной убор невесты: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кимешек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кундик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жаулык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желек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саукеле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467. Кто платил налоги: ушур, бадж, харадж: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и охотники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жители городов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султаны и бии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батыры и воины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земледельцы, ремесленники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468. Под термином «саун» следует понимать: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массовый падеж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право обращения за помощью к членам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отдача скота на выпас рядовым кочевникам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публичное наказание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конфискацию имущества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469. Что такое «кун»?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блюдо из конины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плата за убийство - выкуп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головной убор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налога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социальное сословие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470. Какой письменной графикой пользовались казахи в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китайской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иранской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русской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тюркской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471. Как называли казахи в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  <w:lang w:val="kk-KZ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  <w:lang w:val="kk-KZ"/>
        </w:rPr>
        <w:t xml:space="preserve"> в.в. покровительницу домашнего очага: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Жер-ана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Су-ана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От-ана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Ойсыл-кара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Зенги-баба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472. Что являлось отражением всех сторон жизни казахского общества: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состязания джигитов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устное народное творчество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обычаи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традиции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религиозные верования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473. Состязание акынов носит название: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Айтыс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Қыз куу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474. Каждый род и племя имели свой боевой призыв, клич: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салт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уран (</w:t>
      </w:r>
      <w:r>
        <w:rPr>
          <w:b/>
          <w:sz w:val="18"/>
          <w:szCs w:val="18"/>
          <w:lang w:val="kk-KZ"/>
        </w:rPr>
        <w:t>ұран</w:t>
      </w:r>
      <w:r>
        <w:rPr>
          <w:b/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дастур (</w:t>
      </w:r>
      <w:r>
        <w:rPr>
          <w:sz w:val="18"/>
          <w:szCs w:val="18"/>
          <w:lang w:val="kk-KZ"/>
        </w:rPr>
        <w:t>дәстүр</w:t>
      </w:r>
      <w:r>
        <w:rPr>
          <w:sz w:val="18"/>
          <w:szCs w:val="18"/>
        </w:rPr>
        <w:t xml:space="preserve">)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узату (</w:t>
      </w:r>
      <w:r>
        <w:rPr>
          <w:sz w:val="18"/>
          <w:szCs w:val="18"/>
          <w:lang w:val="kk-KZ"/>
        </w:rPr>
        <w:t>ұзату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конилайту (</w:t>
      </w:r>
      <w:r>
        <w:rPr>
          <w:sz w:val="18"/>
          <w:szCs w:val="18"/>
          <w:lang w:val="kk-KZ"/>
        </w:rPr>
        <w:t>көңіл айту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475. По многочисленным данным путешественников и историографов какой вид скотоводства был наиболее распространённым в Х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пастушеский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полукочевой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осёдлый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придомный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476. Преимущественный вид скота у племен, занимавшихся кочевым скотоводством: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Верблюды и ослы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Ослы и 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Коровы и козы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Лошади и 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Овцы и коровы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477. Что такое барымта?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налог на скот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состязание в скачках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штраф за угон скота</w:t>
      </w:r>
    </w:p>
    <w:p>
      <w:pPr>
        <w:pStyle w:val="Normal"/>
        <w:jc w:val="both"/>
        <w:textAlignment w:val="top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насильственный угон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478. Как скотоводы определяли восток, запад, юг и север: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 луне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помощью компаса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наблюдая положение «Большой медведицы»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глядя на солнце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наблюдая за созвездием «Близнецов»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479. Какие виды скота в основном разводили казахи: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козы, свиньи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овцы, лошади, 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куланы, кролики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маралы, олени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лоси, сайгаки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480. Летнее пастбище казахов: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жайлау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кузеу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жазира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481. Кто из членов рода оставался на летние месяцы в местах зимовок для ухода за посевами, заготовки кормов: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наиболее сильные и молодые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старики и дети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женщины среднего возраста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влиятельные и могущественные представители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обедневшие члены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482. Тебеневка-это: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земледелия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ювелирное искусство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способность скота добывать корм из-под снега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гончарного производства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скотоводства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483. Лошади кочевников подразделялись на какие категории: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вьючные, верховые, скакуны-аргамаки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прогулочные, боевые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сезонные, рабочие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горные, степные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табунные, дикие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484. С наступлением весны кочевники откочевывли на весенние пастбища</w:t>
      </w:r>
      <w:r>
        <w:rPr>
          <w:sz w:val="18"/>
          <w:szCs w:val="18"/>
          <w:u w:val="single"/>
          <w:lang w:val="kk-KZ"/>
        </w:rPr>
        <w:t xml:space="preserve"> и</w:t>
      </w:r>
      <w:r>
        <w:rPr>
          <w:sz w:val="18"/>
          <w:szCs w:val="18"/>
          <w:u w:val="single"/>
        </w:rPr>
        <w:t xml:space="preserve"> размещали там свои юрты и кибитки: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побережья рек и озёр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сопках, на возвышенностях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опушках леса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низинах возле болот и малых естественных водоемов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родовых захоронений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485. Автор книги «Родословная тюрков, казахов и ханских династий»: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Ш.Уалиханов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В.Бартольд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Ш.Кудайбердиев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47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486. Какое значение в себе заключал термин «инджу»: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боевые порядки перед битвой монгольских войск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пастбища на северо-востоке улуса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удельные владения царевичей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ремесла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96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ювелирное изделие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487. Вакф- это: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земли мусульманского духовенства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форма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денежная единица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земельное наследственное пожалование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488. Что из себя представлял налог тагар в эпоху средневековья: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налог для строительства мечетей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отработка в виде привлечения для рытья каналов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поставкой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конной упряжью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489. Во главе областей Казахстана согласно реформе 1867-1868 гг.стояли: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волостные управители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аульные старшины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военные губернаторы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областные начальники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sz w:val="18"/>
          <w:szCs w:val="18"/>
        </w:rPr>
        <w:t>генерал-губернаторы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490. Императрица Анна Иоанновна подписала жалованную грамоту о принятии Младшего жуза в состав российского подданства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1756г.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1769г.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1736г.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19 февраля 1731г.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491. Уйгур и дунган вынудили переселиться  в  Семиречье из-за: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Хивы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притеснения со стороны Цинской империи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Бухары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притеснения со стороны России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492. Центр  Степного генерал-губернаторства по «Положению»  1891г. находился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Омск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Баян-аул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Акмолинск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493. Укажите высшее аристократическое сословие казахского общества: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Шаруа.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</w:t>
      </w:r>
      <w:r>
        <w:rPr>
          <w:b/>
          <w:sz w:val="18"/>
          <w:szCs w:val="18"/>
          <w:lang w:val="kk-KZ"/>
        </w:rPr>
        <w:t>қ</w:t>
      </w:r>
      <w:r>
        <w:rPr>
          <w:b/>
          <w:sz w:val="18"/>
          <w:szCs w:val="18"/>
        </w:rPr>
        <w:t>-</w:t>
      </w:r>
      <w:r>
        <w:rPr>
          <w:b/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Акыны.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494. «Временные правила о крестьянских   переселениях в Семиречье» в 1868г.разработал: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Верещагин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Сперанский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Колпаковский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Пеутлинг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Черняев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495. Важную роль в торговле между Россией и  Китаем в начале Х1Хв. имели города: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Усть-Каменогорск, Семипалатинск, Бухтарма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Уральск, Актюбинск, Оренбург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Кокчетав, Акмолинск,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Омск, Баян-аул, Павлодар 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Семипалатинск,Бухтарма, Петропавловск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496. Национальная аристократия, элита </w:t>
      </w:r>
      <w:r>
        <w:rPr>
          <w:sz w:val="18"/>
          <w:szCs w:val="18"/>
          <w:u w:val="single"/>
          <w:lang w:val="kk-KZ"/>
        </w:rPr>
        <w:t>қ</w:t>
      </w:r>
      <w:r>
        <w:rPr>
          <w:sz w:val="18"/>
          <w:szCs w:val="18"/>
          <w:u w:val="single"/>
        </w:rPr>
        <w:t>ара-с</w:t>
      </w:r>
      <w:r>
        <w:rPr>
          <w:sz w:val="18"/>
          <w:szCs w:val="18"/>
          <w:u w:val="single"/>
          <w:lang w:val="kk-KZ"/>
        </w:rPr>
        <w:t>ү</w:t>
      </w:r>
      <w:r>
        <w:rPr>
          <w:sz w:val="18"/>
          <w:szCs w:val="18"/>
          <w:u w:val="single"/>
        </w:rPr>
        <w:t>йек, почитаемая за мудрость, знания обычаев, называлась: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А</w:t>
      </w:r>
      <w:r>
        <w:rPr>
          <w:sz w:val="18"/>
          <w:szCs w:val="18"/>
          <w:lang w:val="kk-KZ"/>
        </w:rPr>
        <w:t>қ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Ханы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497. Укажите элитарную группу кочевников, которая представляло сословие служителей мусульманского культа, пользовавшиеся наследственными привилегиями: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Қожа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Имам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Бахадур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498. Трагические события  20-х годов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в. назывались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Джут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Калым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Барымта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Актабан-шубырынды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Кароба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499. Главнокомандующим объединенного казахского ополчения на курултае 1710 г.был назначен: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500. Битва «Калмаккырылган» (местогибеликалмыков) проходилавместности: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Аныракай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Кара-сиыр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Орда-басы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501. Столица Казахского ханства в годы джунгарских походов: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Туркестан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502. Второй курултай трех казахских жузов, с целью создания единого ополчения против джунгар состоялся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1717г.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503. АбулхаирбылизбранханомМладшегожузав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1724г.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504. В 1730 г. Абулхаир направил посольство в Россию с целью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развития торгово-экономических связей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налаживание культурных связей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создания военного союза против джунгар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создания военного союза против Китая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укрепления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505. В 1726 г. посольство Абулхаира  в Петербург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Сейиткул Кундагулулы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Койбагар Кобекулы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Кутлымбет Коштайулы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Бояш Тулеев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506. Оренбургская администрация официально запретила кочевание и пастьбу скота на правобережье Яика: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1706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 октября 1756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1857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1777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 октября 1858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507. Посольство казахов, освободившее Абылая из джунгарского плена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 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Толеби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 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Семекехан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Казыбекби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508. Восстание  под предводительством Е.Пугачева произошло: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1773-1786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1764-1776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в 1773-1775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1772-1775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1775-1780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509. Ханом Младшего жуза в годы восстания Е.Пугачева являлся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Досалы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510. Казахские отряды являлись основной ударной силой Е.Пугачева при взятии крепости: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Кулагинской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Троицкой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Гагарьевской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Пресногорьковской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511. Основная цель реформ 20-х годов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Российской империи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Изменения судебного управления Казахстана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Укрепление ханской власти в Среднем жузе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Ликвидация ханской власти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Установление прочных экономических связей с Казахстаном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Ликвидация традиционной хозяйственной системы кочевников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512. Решение об отстранении Нуралы от власти  был принят съездом старшин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1785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летом 1785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осенью 1789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1886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летом 1796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513. В административный аул по реформе 1822 г. входило кибиток: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50-70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150-180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20-30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80-100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50-100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514. Когда была ликвидирована ханская власть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515. Автор новой аграрной реформы царского правительства в начале ХХ 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Столыпин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Куропаткин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Николай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Колпаковский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Керенский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516. Какая часть Казахстана в начале XIX века еще не присоединилась к России?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Восточный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Мангистау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Северный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517. «Временное положение об управлении Уральской, Тургайской, Акмолинской и Семипалатинской областями» утверждены Александром 11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1888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1878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21 октября 1868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1768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21 октября 1860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518. «Положение об управлении Туркестанским краем» было принято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10 июля 1896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2 июня 1886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25марта 1891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августа 1867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4 июня 1871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519. Роль русских военных укреплений на западе, севере и северо-востоке казахских степей: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база и опора колонизаторских целей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Защита казахских земель от китайцев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Пересечения торговых путей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Защита казахских земель от кокандцев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Против джунгарских нашествий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520. Одно из основных направлений колониальной политики царского правительства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Строительство военных укреплений на юге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Открытие русских высших учебных заведений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Переселение казачьих формирований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Превращение Казахстана в главного источника сырья империи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Массовое переселение русского крестьянства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521. Хан Жангир правил: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1824-1845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1823-1846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1826-1846гг.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1825-1845гг.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1821-1845гг.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522. Основное направление экономической политики Жангир хана: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изменение маршрутов кочеваний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торговли с соседними странами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передача земель в частную собственность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открытие первой ярмарки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развитие городской культуры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523. Основная цель открытия русских школ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изучение светских дисциплин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для обучения грамоте детей казачьих формирований в крепостях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специалистов для изучения хозяйственной структуры кочевого общества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подготовка переводчиков для колониальной администрации царского правительства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повышения грамотности среди казахского населения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524. Подотделение русского географического общества внесло большой вклад в дело организации научных экспедиций 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525. У казахского народа в результате проведения столыпинской  аграрной реформы было отобрано  земли в количестве  млн. десятин: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 млн.десятин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36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88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526. Последним ханом Среднего жуза являлся: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Аблай-хан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527. Учебноепособие «Киргизская хрестоматия» былонаписано: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Н.Ивановым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И.Алтынсариным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Н.Ильминским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А.Пушкининым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528. Знаменитый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в., создавший кюй «Сары-Арка»: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Сейтек Уразалиев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Ихлас Дукенов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529. Какие административные изменения произошли в Казахстане согласно «Положению» 1891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Туркестанском крае было создано три области: Сырдарьинская, Ферганская, Самаркандская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Туркестанском крае было создано две области: Сырдарьинская,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образованы Сырдарьинская, Ферганская области и Амурдарьинский отдел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Была образована Область Сибирских киргизов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</w:rPr>
        <w:t>Туркестанское генерал-губернаторство было упразднено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530. Автор труда «Слова назидания»: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Карабаев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С.Бабаджанов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531. Хан Младшего жуза, инициатор принятия российского подданства: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532. Букеевская Ордара сполагалась: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между Волгой и Уралом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междуречье Чу и Таласа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533. Переселенческий фонд Казахстана в нач.ХХв. занимался: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претворением в жизнь реформ царизма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изъятием  землель  у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исследовательской работой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сбором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осуществлением налоговой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534. Основание г.Костаная: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1879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535. Основная тема в устном народном творчестве казахов 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>в.: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борьба против джунгар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любовная лирика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аскетизму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объединению тюркских народов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воспевание истории Золотой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536. Аульные старшины по «Уставу о Сибирских киргизах»  избирались сроком: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7 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2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5 лет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3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1 год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537. Основоположник лирического направления в домбровой музыке композитор кюйши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 Дукенов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Даулеткерей Шыгай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Акан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538. Восстания против колониальной сущности реформ 1867-1868гг. произошли в районах: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Уральской и Тургайской областях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Семипалатинской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Акмолинской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539. Традиция импровизаторства  нашло отражение в творчестве акына первой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Шернияза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М.Жумабаева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540. Петропавловская крепость была основана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1752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1765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541. Территории казахов Среднего жуза по реформе Сперанского 1822г. называлась 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область Сибирских киргизов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казахов Среднего жуза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 азиатских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казахская область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область казахов Абылайхана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542. Царизм упразднил ханскую власть в 1822 г.: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 всех трех жузах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543. Средний жуз  в состав России вошел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1756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1742г.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1748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544. Кто руководил восстанием шаруа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545. Крепость Омск  было основана: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1734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1722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1742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1710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546. Уральская и Тургайская области по реформам 1867-1868гг. вошли в состав: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Степного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Астраханского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547. Автор песен «Балкадиша», «Манмангер», «Кулагер».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Ахан-серы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Шернияз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Мунке-улы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548. В 1884 г. членом областного статистического комитета был избран казахский просветитель 2-й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Жамбыл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549. Восстание Кенесары Касымова охватило: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рода адай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всю территорию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Иртыша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р.Урала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территорию Букеевской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550.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Хв.создавший кюй для кобыза 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Ихлас Дукенов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Муса Байжанов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Биржан Кожагулов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551. Крупная ярмарка на территории Казахстана второй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Ирбитская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Кулундинская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Барабинская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Кояндинская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552. Местность, где проходило собрание представителей жузов с  целью организации отпора джунгар: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Устюрт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Ордабасы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Буланты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Кокшетау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553. Причина  участия казахов в восстания  под руководством Е.Пугачева: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защита ислама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вхождение Младшего жуза в состав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солидарность с народами Кавказа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ханской власти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земельные притеснения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554. Первая казахская светская  школа была открыта: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1841г.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1800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1941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555. Восстание Кенесары Касымова  потерпело поражение: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Тургае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Ойрантобе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Майтобе под Бишкеком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  Хивой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556. В состав  Туркестанского  генерал-губернаторство по реформе 1867- 1868 гг.вошли области: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 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Центральный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557. Первая публичная библиотека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 открылась: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Семипалатинске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Астрахане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Усть-Каменогорске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Уральске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Оренбурге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558. В 1723,1725гг. казахи потеряли города: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Туркестан, 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Узгенд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559. Руководитель экспедиции по изучению Казахстана, статист и участник освободительного движения: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Ф.Щербина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Седельников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П.Семенов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А.Левшин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560. В каких годах произошло восстание крестьян под предводительством С. Датулы?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1783-1797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1773 -1775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1777-1781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1781-1785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1795-1799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561. Антиколониальное восстание казахов низовьев Сырдарьи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Кенесары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Есет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Жанхожа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Арынгазы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562. В Семипалатинске был открыт областной статистический комитет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1878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в1876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563. Власть в Младшем жузе  по реформе А.Игельстрома осуществлялось: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расправами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пограничным  судом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дистанциями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округами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губернаторством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564. Основные районы наибольшей концентрации ссыльных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Северный и Центральный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и Северный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Центральный и Восточный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Восточный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565. В какие годы произошло восстание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1807- 1817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1817-1827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1827-1837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1837-1847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1847-1857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566. Распространение капиталистических отношений в Казахстане  началось: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конца ХХ в.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 середины Х</w:t>
      </w:r>
      <w:r>
        <w:rPr>
          <w:b/>
          <w:sz w:val="18"/>
          <w:szCs w:val="18"/>
          <w:u w:val="single"/>
          <w:lang w:val="en-US"/>
        </w:rPr>
        <w:t>I</w:t>
      </w:r>
      <w:r>
        <w:rPr>
          <w:b/>
          <w:sz w:val="18"/>
          <w:szCs w:val="18"/>
          <w:u w:val="single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ХХ в.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 середины ХХ в.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567. Что явилось одной из главных целей восстания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Свержение царского правительства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Остановить колонизацию Казахстана царским правительством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Добиться привилегий для потомков ханов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Сопротивление налоговой политике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Отставка Западно-Сибирского генерал - губернатора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568. Причина поражения казахов в битве с джунгарами в 1718 г. у Аягуза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джунгарских полководцев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 и Каип вели военные действия несогласованно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казахи сражались плохо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казахских войск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погодные условия.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569. В 1756 г.султан Абылай присягнул на подданство государству: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Китай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Хива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570. В первой четверти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 в. главной причиной ослабления единства трех казахских жузов послужила: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смерть Тауке-хана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Батыр-хана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Есим 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Болат-хана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смерть Тауекель-хана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571. Последствия восстания под предводительством С.Датова: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налоги с казахов выросли в несколько 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Казахские роды были освобождены от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1801 г. казахские роды получили возможность переходить на правый берег Яика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казахских родов были возвращены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был положен конец межродовым распрям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572. Генерал-губернатор Игельстром восстановил ханское управление в Младшем жузе в: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1797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1793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1784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573. Кто возглавил антиколониальное восстание казахов низовьев Сырдарьи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Жоламан Тленшиулы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Жанхожа Нурмухамедулы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574. В каком сражении полностью потерпели поражение восставшие под предводительством Исатая Тайманова?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сражении у Тастобе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под Уральском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у Акбулака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на берегу Яика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575. Причина восстания Жанкожи Нурмухамедулы: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родданства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строительство крепостей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вторжение жонгаров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гибель сына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576. Роль казахской интеллегенции в Государственной Думе: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выступили против царской милости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пропагандировали идеи об образовании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выступали за объеденнение с Россией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выступали против переселенческой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577. Каковы были последствия переселенческой политики царской России для Казахстана: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снижение налогового бремени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номадизма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демографическим изменениям</w:t>
      </w:r>
      <w:r>
        <w:rPr>
          <w:sz w:val="18"/>
          <w:szCs w:val="18"/>
        </w:rPr>
        <w:t xml:space="preserve">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возвращение земель казахам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просветительских организаций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578. В 1854 г. был  заложен фундамент укрепления -Верное, на месте казахского поселения: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Медеу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Карасай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Шынбулак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579. ХаномМладшегожузаЕралыбылизбран: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1779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1892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 1791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1766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 1799г.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580. Центр Российского пристава в Старшем  жузе с 1855 г.: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Капал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Лепсы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Сергиополь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581. Кто возглавил восстание в Букеевской орде 1836-1837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Саржан Касымов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582. Знаменитый борец завоевавший 48 медалей, а также в 1913 и 1915 годах стал обладателем престижного «пояса Сигизмунда».: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Хаджимукан Мунайтпасулы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Балуан Шолак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Нурмагамбет Баймырзаулы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Виктор Герн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Беркин Оспанулы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583. Основная  деятельность «Земельного фонда»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Распределение прибывших переселенцев по местам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Изъятие плодородных земель под переселенческие участки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Создание новых сельских населенных пунктов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Распределение пастбищных угодий между казахами и переселенцами?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новых органов власти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584. После поражения восстания Махамбет  ушел в пределы: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Хивы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Самарканда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585. Руководители  восстания в Букеевской Орде 1842-1844 гг: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Аббас Кошайулы и Лаубай Мантайулы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Махамбет Отемисулы и Исатай Тайманулы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Иса Тленбайулы и Беркин Оспанулы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Досан Тажиулы и Есет Котибарулы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Жанкожа Нурмухамедулы и Жоламан Тиленшыулы</w:t>
      </w:r>
    </w:p>
    <w:p>
      <w:pPr>
        <w:pStyle w:val="Normal"/>
        <w:jc w:val="both"/>
        <w:rPr/>
      </w:pPr>
      <w:r>
        <w:rPr>
          <w:b w:val="false"/>
          <w:bCs w:val="false"/>
          <w:sz w:val="18"/>
          <w:szCs w:val="18"/>
          <w:u w:val="single"/>
        </w:rPr>
        <w:t xml:space="preserve">586. Силы повстанцев Ж.Нурмухамедова в 50-е годы </w:t>
      </w:r>
      <w:r>
        <w:rPr>
          <w:b w:val="false"/>
          <w:bCs w:val="false"/>
          <w:sz w:val="18"/>
          <w:szCs w:val="18"/>
          <w:u w:val="single"/>
          <w:lang w:val="en-US"/>
        </w:rPr>
        <w:t>XIX</w:t>
      </w:r>
      <w:r>
        <w:rPr>
          <w:b w:val="false"/>
          <w:bCs w:val="false"/>
          <w:sz w:val="18"/>
          <w:szCs w:val="18"/>
          <w:u w:val="single"/>
        </w:rPr>
        <w:t xml:space="preserve"> века были направлены против:</w:t>
      </w:r>
    </w:p>
    <w:p>
      <w:pPr>
        <w:pStyle w:val="Normal"/>
        <w:jc w:val="both"/>
        <w:rPr/>
      </w:pPr>
      <w:r>
        <w:rPr>
          <w:bCs/>
          <w:sz w:val="18"/>
          <w:szCs w:val="18"/>
        </w:rPr>
        <w:t>Хивинского ханства</w:t>
      </w:r>
    </w:p>
    <w:p>
      <w:pPr>
        <w:pStyle w:val="Normal"/>
        <w:jc w:val="both"/>
        <w:rPr/>
      </w:pPr>
      <w:r>
        <w:rPr>
          <w:sz w:val="18"/>
          <w:szCs w:val="18"/>
        </w:rPr>
        <w:t>Бухарского ханства</w:t>
      </w:r>
    </w:p>
    <w:p>
      <w:pPr>
        <w:pStyle w:val="Normal"/>
        <w:jc w:val="both"/>
        <w:rPr/>
      </w:pPr>
      <w:r>
        <w:rPr>
          <w:sz w:val="18"/>
          <w:szCs w:val="18"/>
        </w:rPr>
        <w:t>Кокандского ханства</w:t>
      </w:r>
    </w:p>
    <w:p>
      <w:pPr>
        <w:pStyle w:val="Normal"/>
        <w:jc w:val="both"/>
        <w:rPr/>
      </w:pPr>
      <w:r>
        <w:rPr>
          <w:b/>
          <w:sz w:val="18"/>
          <w:szCs w:val="18"/>
        </w:rPr>
        <w:t>Царского правительства</w:t>
      </w:r>
    </w:p>
    <w:p>
      <w:pPr>
        <w:pStyle w:val="Normal"/>
        <w:jc w:val="both"/>
        <w:rPr/>
      </w:pPr>
      <w:r>
        <w:rPr>
          <w:sz w:val="18"/>
          <w:szCs w:val="18"/>
        </w:rPr>
        <w:t>башкир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587. Одним из первых в 1833 году карагандинский уголь открыл казах: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Косым Пшенбаев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Аббас Кошайулы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Мухамеджан Тынышбаев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Аппак Байжанов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588. В середине  40-х - начале 50-х годов возникли линии военных укреплений в районах: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северо-восточного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юго-восточного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юго-западного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589. П. Эссен был -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Обер - секретарем Сената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Генерал - губернатор Оренбургского края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Начальником Оренбургской Пограничной комиссии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Генерал-губернатором Западно - Сибирского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Переводчиком Иностранной коллегии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590. «Степную комиссию» в 1865 г.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Гейнс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Гирс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Проценко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Гутковский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Бутков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591. Членом  российской кадетской партии являлся представитель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А. 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Ермеков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Ж.Акбаев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Х. Досмухамедов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592. Первый ага султан Аманкарагайской волости: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П.Баллюзек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Н.Крыжановский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Г.Сипайлов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Чингиз Валиханов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Естай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593. Основной район восстания под руководством Есета Котибарова: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побережье Каспийского моря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Мугоджа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594. Восстание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1867-1868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1868-1869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1869-1870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1844-1856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1865-1867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595. Повод восстания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Выезд организационных комиссий в степь для проведения в жизнь реформы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Указ царя о запрещении казахам пользования правобережьем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Указ царя Александра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об увеличении размера кибиточного налога до 4 руб.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Прибытие новых казачьих войск и строительство крепостей в районе реки Жем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Назначение генерал-губернатором Оренбургского края Веревкина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596. Инициатор открытия первой светской школы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Ш.Уалиханулы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И.Алтынсарыулы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Жангирхан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Петр 1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597. На казахской земле в 1847-1857 гг. отбывал ссылку: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Л.Мейер          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Т.Г.Шевченко</w:t>
      </w:r>
      <w:r>
        <w:rPr>
          <w:sz w:val="18"/>
          <w:szCs w:val="18"/>
        </w:rPr>
        <w:t xml:space="preserve">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И.Крафт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Л.Костенко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В.Виткевский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598. Как называлось низшее звено судебной системы в Казахстане по реформе 1867 - 1868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Уездный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Областной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Суд биев и казиев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Районный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599. С какого времени началось переселение русских крестьян в Казахстан?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1731 года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ликвидации ханской власти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После реформ 1867 - 1868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 Столыпине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600. Укажите название первой рабочей организации на Успенском руднике, возникшей в 1905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Большевистская организация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Коммунистическая партия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Русско-киргизский союз борьбы против капитала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Социал-демократическая организация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601. Стихотворный сборник Дулата Бабатайулы был опубликован в 1880 г. в Казани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«Сандыктас»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«Осиет-нама»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«Акжайлау»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«Сулеймену»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«О, Барак, молодой»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602. Искусство поэтической импровизации в литературе совершенствовал: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Шернияз Жарылгасулы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Дулат Бабатайулы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603. Годы правления хана Тауке: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1684-1717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1682-1716гг.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1680-1715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1685-1715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1683-1714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604. Руководители  восстания 1870 года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Жанкожа Нурмухамедулы, Есет Котибарулы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 Тайманулы, Махамбет Отемисулы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 Темирулы, Айбек Еслямулы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Беркин Оспанулы, Асад Аманжолулы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Досан Тажиулы,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605. Какие взгляды были у казахской либерально-демократической интеллигенции на Указ царя от 25 июня 1916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против притеснений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 было никакой позиции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Придерживались политики компромисса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Призывали к неповиновению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Возглавляли народные выступления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606. Восстание 1783-1797 гг. имело огромное историческое значение и показало, что в организации народных выступлений недопустимым и опасным являются: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Доверие к правительству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Союз с толенгутами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Межродовые противоречия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Обострение отношений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Межнациональные противоречия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607. 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печать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b/>
          <w:sz w:val="18"/>
          <w:szCs w:val="18"/>
          <w:u w:val="single"/>
        </w:rPr>
        <w:t>Казах»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«Айкап»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«Ушкын»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«Туркестан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«Дала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608. Оренбургская ученая архивная комиссия была создана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1887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609. Автор книги «Родословная тюрков, киргизов, казахов и ханов» изданной в 1911 году?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С.Кобеев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Ш. Кудайбердиев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610. На первом общеказахском съезде в 1905 г. в г. Уральске был поставлен вопрос: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кадетской партии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создании казахской национальной политической партии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партии эсеров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либеральной партии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 создании коммунистической партии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611. Как называли в казахском обществе обедневших родственников, попавших в зависимость от феодала: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Консы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Тюленгуты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Кара будун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Жатаки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612. Основной целью царского правительства при строительстве железных дорог было: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социально-экономическая интеграция края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использование сырьевых ресурсов колониальных окраин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плацдарма для колониальных захватов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политическое движение на Цинскую империю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влияние на колониальную политику Великобритании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613. Е.Бекмаханов в своих исследованиях дал оценку восстанию К.Касымова как: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установления своей единоличной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степной аристократии взять под свой контроль торговые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реакционно-монархическому движению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уничтожения российских крепостей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национально-освободительному движению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614. Основоположник стиля шертпе в домбровой музыке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Ахан-серэ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615. В каком году произошло одно из крупных сражений на берегу р. Буланты, в местности Кара-Сыйыр, получившее название «место гибели калмаков»?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1710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616. В 1731 г. значительная часть казахских старшин высказалась за принятие акта о присоединении Младшего жуза к России. Кто возглавил борьбу против принятия этого акта?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Ералы (сын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Нияз (двоюродный брат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СултанАбылай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СултанБарак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617. Во 2 Государственную Думу от Казахстана вошло:  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15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23 депутата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депутатов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>12 депутатов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618. В каком году Российское правительство приняло «Устав об Оренбурских киргизах», который отменил ханскую власть в Младшем жузе и заменил ее системой административно-политического управления, сходного с российской?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1816г.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619. По «Временным правилам о крестьянских переселениях в Семиречье» 1868 г. кроме предоставления земли, переселенцы из России освобождались: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пожизненно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воинской обязанности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в размере 3 руб. 50 коп.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на 5 лет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От всех налогов и повинностей на 15 лет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620. Для борьбы с восставшими под руководством Кенесары, царское правительство срочно возводит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Арала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течению рек Ыргыз и 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течению рек Чу и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Вдоль Эмбы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Балхаша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621. С принятием Младшим жузом подданства России царизм начал проводить решительную и последовательную политику: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экономического роста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вытеснения Китая из Семиречья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колонизации казахских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разгрома Джунгарии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восстановления городской культуры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622. Организации банков и кредитных учреждений в Казахстане,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способствовало: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освоение природных богатств и развития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переселенческой политики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развития торговли с Китаем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торговых отношений со Средней Азией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повышение экономического уровня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623. Автор реформы нового управления Средним жузом «Устава о сибирских киргизах»: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Екатерина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М.Сперанский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Г.Батеньков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П.Эссен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624. Как было организовано и рассредоточено, по дошедшим до нас фольклорным данным, казахское войско у гор Ордабасы в период борьбы с джунгарами?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принципу принадлежности к жузам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 родам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Бессистемно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Рассредоточивалось по мере прибытия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Готовилось проводить тактику рассыпного боя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625. Поэт Пушкин А.С. в 1833 г. побывал в городах: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Уральске и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Омске и Акмоле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Тургае и Уральске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626. Поэма, записанная от Шоже в художественном отношении является самым лучшим вариантом в литературе: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«Айман-Шолпан»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 Жибек»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«Кобланды батыр»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«Козы Корпеш - Баян Сулу»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«Ер Таргын»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627. Какой поэт при жизни был признан одним из лучших казахских поэтов всех времен?: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Шернияз Жарылгасулы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Дулат Бабатайулы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628. В каком году в соответствии с инструкциями по управлению казахов Старшего жуза в этот край был назначен российский пристав?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В 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1848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629. Кому принадлежала идея о соединении Сырдарьинской и Сибирской военных линий для продвижения и закрепления в Зайлийском крае российских войск?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Перемышельскому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Карбышеву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Колпаковскому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Гасфорту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630. В какое генерал - губернаторство вошли казахские земли, ранее зависимые от Коканда в 1867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Степное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Туркестанское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Омское управление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631. В каком году в междуречье Волги и Урала переселилось 5 тысяч крестьянских хозяйств во главе с ханом Букеем, что положило начало образованию Внутренней (Букеевской) орды?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1799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1801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632. Какие события 1841 способствовали избранию Кенесары Касымова ханом?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Победа над отрядом Жантореулы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Ташкент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Взятие кокандских крепостей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Киргизию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Взятие Акмолы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633. Выделите товар, который являлся основным в торговле казахов с Россией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- первой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Шерсть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Предметы домашнего обихода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634. В  1775 г. движение на территории младшего жуза возглавила: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СапураМатенкызы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султанДосалы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Е.Пугачев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635. В целях обеспечения безопасности прохождения караванов через казахскую степь правительство России в мае 1803 года разрешило: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Разрешило купцам содержать вооруженные отряды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Торговать алкогольными напитками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Ограничить завоз драгоценных металлов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Все перечисленное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636. Главная цель введенного в действие «Устава о сибирских киргизах» 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Ликвидация традиционной казахской политической системы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Улучшения инфраструктуры края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области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дистанции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Укрепление ханской власти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637. В какое генерал-губернаторство была включена «Область сибирских киргизов» по «Уставу о сибирских киргизах» в 1822 г.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Западно-Сибирское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В Степное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Омское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638. В 1871 г. был открыт городской общественный банк: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г.Петропавловске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639. В чем выразилось дальнейшее понижение политического статуса Казахстана после введения «Устава о сибирских киргизах»?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 были наделены неограниченной властью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замещались российскими чиновниками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Казахские заседатели окружного приказа и волостные управители избирались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были подотчетны ханскому совету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Султаны назначали волостных управителей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640. При хане Кенесары работал: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коллегиальный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совещательный ханский совет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исполнительный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гражданский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административный орган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641. Кто из казахских султанов Младшего жуза возглавлял оппозицию в казахской степи политике царизма?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 Каратай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Кенесары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Ширгазы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Айшуак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642. Кто из претендентов на джунгарский престол, потерпев поражение в борьбе с китайцами, бежал в Средний жуз, чтобы заручится поддержкой хана Абылая?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Галдан-Церен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Даваци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Амурсана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Цеван Рабдан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Канси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643. Летом 1844 года Кенесары Касымов одержал крупную победу. Кто возглавлял противоборствующую группировку, потерпевшую поражение?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Войсковой старшина Лебедев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Б. Айчуваков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Дуниковский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 Жемчужников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</w:rPr>
        <w:t>Султан Жанторин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644. В каком году правительство России образовало так называемую Степную комиссию для подготовки проекта Положения об управлении Казахской степью?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1865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1886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645. В каком году Кенесары Касымов вторгся на территорию киргизов?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1850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646. Массированное переселение крестьян из российских провинций на территорию Казахстана сопровождалось не только изменением демографической структуры населения края, но 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насильственным изъятием из использования коренных обитателей лучших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промышленности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внедрением земледелия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колонизацией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647. Административная реформа  изменила весь уклад социально-экономической жизни номадов, систему взаимоотношений в их общественной структуре: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4 марта 1849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1822г.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реформа 1867-1868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1844г.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23 июля 1860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648. Одним из руководителей повстанческих отрядов, примкнувших к восстанию под предводительством Е.Пугачева, явился старшина Байбактинского рода, будущий предводитель восстания в Младшем жузе, батыр: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СартЕдиулы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СырымДатулы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649. В каком году сырдаринские казахи под предводительством Жанхожи Нурмухамедулы разрушили крепость на Куандарье?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650. толенгуты-это: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знать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военные слуги султанов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кочевники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верховная власть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бедняки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651. Куда вошла территория бывшего Букеевского ханства в результате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Западно-Сибирское генерал-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Астраханскую губернию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Закаспийскую область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652. Какие области вошли в Туркестанское генерал-губернаторство по реформе 1867-1868 годов?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Акмолинская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Усть-Каменогорская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Ферганская и Ташкентская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653. Кто возглавил комиссию по составлению проекта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министр Милютин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Член Совета Министров внутренних дел А. Гирс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главного штаба А. Гейнс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Генерал-губернатор А. Безак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Капитан А. Проценко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654. Столица Степного края: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Омск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655. Кто возглавил восстание казахских шаруа в Тургайской и Уральской областях в 60-е годы XIX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Сейл Туркебайулы и Беркин Оспанулы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Доса Тажиулы и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 и 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656. Что предусматривал Петербургский договор 1881 года для жителей Илийского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Выбор китайского или русского подданства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657. В начале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освободительную борьбу казахов возглавил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Арынгазы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Тленшиев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СрымДатов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658. Двухкласснаярусско-киргизскаяшколавг.Костанаебылаоткрыта: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Алекторовым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И.Алтынсариным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Букейхановым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Ильминским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Кубеевым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659. Что демонстрировал открытый в 1831 году музей при Неплюевском кадетском корпусе в городе Оренбурге?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русского оружия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Историю этого края и быт населения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тюркского народа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Экспонаты археологических раскопок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саков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660. Годы жизни Абая: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1845-1910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в 1845-1904 гг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1845-1907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1845-1916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661. По реформе 1867-1868гг. вся полнота военной и гражданской власти сосредотачивалась в руках: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генерал-губернаторов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казахских ханов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ханского совета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пограничной комиссии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662. В начале ХХ века возникло течение повлиявшее на образовательную систему в Казахстане: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«Зар-заман»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«Иттифак»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«Джадидиз»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«Кадемизм»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663. Абылай был утвержден ханом Среднего жуза в: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1778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1773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664. В каком году в казахской степи была открыта </w:t>
      </w:r>
      <w:r>
        <w:rPr>
          <w:sz w:val="18"/>
          <w:szCs w:val="18"/>
          <w:u w:val="single"/>
          <w:lang w:val="kk-KZ"/>
        </w:rPr>
        <w:t>«</w:t>
      </w:r>
      <w:r>
        <w:rPr>
          <w:sz w:val="18"/>
          <w:szCs w:val="18"/>
          <w:u w:val="single"/>
        </w:rPr>
        <w:t>Азиатская школа</w:t>
      </w:r>
      <w:r>
        <w:rPr>
          <w:sz w:val="18"/>
          <w:szCs w:val="18"/>
          <w:u w:val="single"/>
          <w:lang w:val="kk-KZ"/>
        </w:rPr>
        <w:t>»</w:t>
      </w:r>
      <w:r>
        <w:rPr>
          <w:sz w:val="18"/>
          <w:szCs w:val="18"/>
          <w:u w:val="single"/>
        </w:rPr>
        <w:t>, готовившая переводчиков и писарей из числа имущих слоев коренного населения?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1789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 xml:space="preserve"> 1867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665. Кому из казахских батыров по народным рассказам посвятил свой первый кюй «Кишкентай» классик казахской инструментальной музыки Курмангазы?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Исатаю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Махамбету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Сырыму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Богембаю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Малайсары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666. Согласно Первой Всеобщей переписи населения Российской империи 1897 г., численность сельского населения Казахстана составляла: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85,6%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73,6 %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93,6%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50,6%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667. Главный результат восстания под предводительством С.Датова: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казахи навсегда потеряли право кочевать между Волгой и Уралом.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резко усилилась колонизация края.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казахам разрешалось переходить на правый берег Урала для кочевания.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началось усиленное строительство военных укреплений.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еще более обострились отношения между Уральским казачеством и казахами.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668. В 1879 г. И.Алтынсарин был назначен инспектором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Семиреченскую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Букеевскую орду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Тургайскую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669. В Семипалатинск за политические взгляды  был сослан: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Макшеев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Достоевский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К.Касымов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670. Петербургское соглашение 1881 г. для Казахстана имело отношение: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были прекращены военные походы Китая в Казахстан.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была открыта возможность для развития торговли между Россией и Китаем через Казахстан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дала согласие передать часть Казахстана к Китаю.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разрешен свободный въезд в Казахстан китайцев.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и Китай договорились держать на территории Казахстана объединенные войска против англичан.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671. Первая казахская учительская школа  открылась: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1883 г. в Орске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1881 г.в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1885 г. в 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1872 г.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1882 г. в Аулие-Ате.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672. Организатор открытия ремесленных и сельскохозяйственных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Валиханов Ч.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ТихомировА.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Дулатов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Шакарим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АлтынсаринИ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673. В.И.Даль описывал  жизнь казахов Оренбургского края в произведении: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Описание киргиз-казачьих орд и степей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История Пугачевского бунта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Бикей и Мауляна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Образ народной литературы тюркских племен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Исторические исследования о киргиз-кайсаках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674. В каком городе Казахстана в конце XIX в. был открыт подотдел Русского географического общества, внесший вклад в изучение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Перовске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Петропавловске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 Семипалатинске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Тургае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675. На формирование взглядов Даулеткерея Шыгайулы повлияло событие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военных крепостей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восстание в Букеевской орде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Кенесары Касымова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Сырыма Датова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движение под руководством Есета Котибарова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676. Вершиной творчества Курмангазы является кюй: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«Кишкентай»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«Машина»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«Перовский марш»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«Сары-Арка»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«Лаушкен»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677. Укажите главную предпосылку революционных выступлений трудящихся Казахстана 1905-1907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Переселение крестьян из центральных губерний России в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Тяжелое положение казахских аулов вследствие повсеместного изъятия земель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Колониальная аграрная политика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Нехватка сельскохозяйственного инвентаря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Ухудшение положения переселенцев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678. Как восприняли представители казахской национально-демократической интеллигенции царский манифест 17 октября 1905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Поддерживали царское правительство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Встретили манифест с восторгом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Выступили против «царской милости»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Подвергли критике основные положения манифеста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679. В соответствии с новым положением выборы во Вторую Государственную Думу охватили и коренных жителей. Кто был избран от Акмолинской области?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Мулла Ш.Кошыгулов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Д.Виноградов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Рабочий Топорнин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Кадет А.Бримжанов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М.Бекметов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680. Кто является автором сборника произведений «Маса» (Комар), опубликованного в 1911 году в Оренбурге?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Абай Кунанбаев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Ш. Кудайбердиев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Донентаев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681. По реформе 1867-1868 гг. контроль над деятельностью областного управления осуществлял: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внутренних дел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глава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генерал-губернатор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военный 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вице-губернатор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682. В отрядах Исатая в разгар восстания в 1837 г.сражалось сарбазов: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2500 человек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2400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1600 человек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683. Какая часть интеллигенции примкнула к восстанию 1916 года?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Либеральная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Национально-демократическая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Радикальная часть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Российская интеллигенция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Правоцентристское крыло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684. Кенесары Касымов был провоглашен ханом: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1837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1845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685. Крепость Ак-мечеть была переименована: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Черняев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Перовск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Аулие-Ату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Жаркент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686. Автор слов: «Джунгары, волжские калмыки, яицкие казаки и башкиры с разных сторон громили улусы казахов, отгоняли скот и уводили в плен целыми семействами».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.А.Байтурсынов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С.Асфендияров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Е.Бекмаханов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Ш.Уалиханов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687. О «годах великого бествия» была сложена песня: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Бозторгай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Елим-ай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Асан-киик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Ак-жайык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688. Хунтайджи Цевану Рабдану обрушить свою мощь на казахов  позволило событие: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изоляция, в которой оказалась казахская степь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смерть цинского богдыхана, воевавшего против джунгар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отказ России поддерживать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ослабление казахов борьбой с каракалпаками и узбеками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нападение цинской империи на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689.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веке восстановить территориальные владения Казахстана удалось  казахскому хану: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Абылай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690. Суть реформы Игельстрома: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попытка отменить ханскую власть в Младшем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округа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отменить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691. По «Уставу о сибирских киргизах» через 9 лет службы дворянское завание получал: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агасултан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692. С упразднением Омской области в 1838 г. казахские земли Среднего жуза были подчинены: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и Усть-Каменогорской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Томской и Петропавловской губерниям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Тобольской и Томской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Тобольской и Акмолинской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и Петропавловской губерниям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693. Самое тяжелое последствие реформы 1867-68гг. для казахов: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усиление социального расслоения аула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объявление казахских земель государственной собственностью Российской империи.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уничтожение традиционной системы землепользования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ущемление местной знати в правах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694. Центром научных исследований Казахстана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в.являлся город: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695. Против колониальной политики царизма выступило литературное течение ХІХ века: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«Итифак»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«Джадидизм»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«Кадимизм»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«Зар-заман»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696. Советник хана Аблая: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Умбетей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Татикара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Бухар-жырау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697. Кто был избран сардарбеком в ходе восстания 1916 г.?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А.Джангильдин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А.Иманов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 Бокин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Б. Ашекеев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698. 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умереть но не сдаваться»!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Токашу Бокину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Алиби Джангильдину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Жаменке Мамбетову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Аккозу Кошанову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Бекболату Ушекееву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699. Основание Семипалатинской 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700. Крупный торговый центр 60-70-х гг.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на территории Казахстана, привлекавший купцов  России, Средней Азии и Китая: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Яицкий городок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701. Кто был избран ханом в Тургайской области в ходе восстания 1916 года?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Узак Саурыков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Адулгафар Джанбосынов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 Кошанов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Оспан Чонов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Нурлан Кияшев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702. Практически неограниченные полномочия по «Уставу» 1822 г. приобретал: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председатель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703. По «Уставу» 1824 года Младший жуз был разделен на три части, во главе каждой стоял: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султан-правитель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704. Основоположник письменной литературы: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К.Азербаев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ДулатБабатаев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 w:val="18"/>
          <w:szCs w:val="18"/>
          <w:u w:val="single"/>
          <w:lang w:eastAsia="en-US"/>
        </w:rPr>
        <w:t>705. Кто из руководителей восстания 1916 года в Семиречье был повешен карателями на сопке Бурундай?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Ж.Мамбетов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У.Саурыков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А.Кошанов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b/>
          <w:b/>
          <w:sz w:val="18"/>
          <w:szCs w:val="18"/>
          <w:lang w:eastAsia="en-US"/>
        </w:rPr>
      </w:pPr>
      <w:r>
        <w:rPr>
          <w:rFonts w:eastAsia="Calibri"/>
          <w:b/>
          <w:sz w:val="18"/>
          <w:szCs w:val="18"/>
          <w:lang w:eastAsia="en-US"/>
        </w:rPr>
        <w:t>Б.Ашекеев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Т.Бокин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706. Стратегической целью джунгар в нач. 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было: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подчинение казахской степи своей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завоевание Кашгарии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расширение границ своего государства на востоке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политический контроль над торговыми путями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российского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707. Основоположником казахского языкознания являлся деятель культуры нач.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Копеев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Жумабаев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Аймаутов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Байтурсынов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708. Призывал народ воздержаться от участия в вооруженном восстании 1916 г. лидер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Т.Бокин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Ж.Мамбетов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709. Джунгария, разгромленная Китаем, прекратила свое существование как самостоятельное государство: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1758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710. Старший султан,согласно Уставу 1822 года избирался: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судом биев и казиев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администрацией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курултаем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711. Самым крупным по переписи населения в 1897г. в Казахстане был город:  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Верный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Уральск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712. Хан Абулмамбет в 1766 году получил согласие от Екатерины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крепости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добычу соли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свободную торговлю караванов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открытие караванного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железной дороги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713. По Положению 1891 г. генерал-губернатор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избирался местным населением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был наделен неограниченной властью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волостных управителей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 подотчетен ханскому совету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аульных старшин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714. За  работу и проживание в прилинейных русских селениях казахи платили: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земский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покибиточный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оброк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билетный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танапную подать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715. Этнический состав казахских жузов, легенды, и предания о происхождении казахов, тамги и ураны казахских родов в «Материалах к истории киргиз-казакского народа»: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В.В. Бартольда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С.Д. Асфендиарова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М.П. Вяткина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 Тынышпаева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716. Главная причина того, что казахи не воспользовались благоприятной ситуацией после победы в Анракайском сражении: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зимних холодов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нехватка продовольствия сарбазам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борьба за трон между чингизидами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внезапная смерть Жолбарыс 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джунгары начали мирные переговоры   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717. Крепость расположенная на Ново-Ишимской линии: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Петропавловская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718. Сколько депутатов вошли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Государственную думу от  Казахстана?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9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12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719. Борьбу против принятия акта  от 1731 г.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 Барак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Абылай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Нияз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720. «Ученый-исследователь А.Левшин писал:  «Превосходя всех современных владельцев киргизских  летами, хитростью и опытностью, известный умом ...».:»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Касыме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хане Абылае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Абулхаире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Есиме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721.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 xml:space="preserve">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 выступавший против произвола степной аристократииподвергся  гонениям и притеснениям  казахский музыкант и певец: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Жаяу Муса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Биржан-салКожагул-улы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722. Петербургский договор 1881 г. для жителей Илийского края предусматривал: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выбор китайского или русского подданства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723. Присоединение Старшего жуза к России  завершилось: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1812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1793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1800г.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724. Согласно «Уставу о Сибирских киргизах» судебные дела разделяли на три категории: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криминальные, паритетные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гражданские, военные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мещанские, дворянские, купеческие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поднадзорные, жалобы на управление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уголовные, исковые, жалобы на управление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725. Когда состоялось крупное сражение казахов с джунгарами в местности Анракай?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1732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1729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1710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726. В Булантинской битве казахское войско  возглавил: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Райымбек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727. Снять ограничения на выпас скота вдоль  побережья Яика 19 октября 1742 г. от правительства России потребовал хан: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Нуралы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728. Какие годы вошли в историю казахов как «годы великого бедствия» (Актабан шубырынды)?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– 1728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1723 – 1727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1710 – 1713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– 1720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1729 – 1733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729. Для активизации торговли с Китаем в 1890 г.был создан торговый округ: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Аягузский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Верненский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730. К народному движению под руководством султана Кенесары примкнул  со своим отрядом влиятельный бий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Жоламан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Жанторе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731. Автор идеи о соединении Сырдарьинской и Сибирской военных линий для продвижения и закрепления в Заилийском крае российских войск: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Гасфорт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Перемышельский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Карбышев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Колпаковский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732. Казахские шаруа в ходе восстания в Уральской и Тургайской областях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выдвигали требования: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запретить строительство крепостей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сохранить свободу перекочевок, отменить продажу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власть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запретнакочевку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разрешить кочевать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733. В соответствии с Временными правилами у крестьянских переселениях в Семиречье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веке переселенцам полагались льготы: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предоставлялась  земля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выдавались денежные средства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освобождались от налогов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освобождались от всех налогов и повинностей на 15 лет, наделяись землей в размере 30 десятин на душу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предоставляли жилье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734. В каком году была ликвидирована ханская власть в Внутренней Орде?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1801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1845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1867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1868 г.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735. Восстание 1836-1838 гг. потерпело поражение, но имело положительный результат: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 Нуралы был смешен с трона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Получили разрешение  на перекочевку за Урал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Утвержден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Уральские казаки вернули захваченные земли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Установлен предел ежегодному росту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736. Народное восстание 1821г. под руководством  Тентек -торе направлено против насилия: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737. На какой территории Казахстана произошло восстание 1836-1838 гг. под предводительством Исатая Тайманова и Махамбета Утемисова?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Северном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Южном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Букеевской Орде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738. Ч. Валиханов, участвуя в разработке реформы управления Казахским краем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века предлагал: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ханскую власть.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аймаки.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территорией, подвластной Петербургскому двору.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Перестроить управление Казахстана на началах народного самоуправления.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единым генерал-губернаторством.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739. Самый обременительный вид налога, взимавшегося с населения Оренбургского ведомства по «Уставу об оренбургских киргизах» 1824 г.: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Кибиточная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Ясачная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Чёрная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Налог на скот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Земской сбор</w:t>
      </w:r>
    </w:p>
    <w:p>
      <w:pPr>
        <w:pStyle w:val="Normal"/>
        <w:tabs>
          <w:tab w:val="clear" w:pos="708"/>
          <w:tab w:val="left" w:pos="91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740. Генерал-губернаторство, образованное согласно «Положения 1891 г»: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Оренбургское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Степное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741. Меры, предусматривавшие выполнение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17 до 28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33 до 49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призыв 500 тысяч инородческого мужского населения в возрасте от от 19 до 43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Казахстана и Центральной Азии призыву подлежало 600 тыс. человек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районов населённых казахами призывалось 340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742. Когда была проведена Первая всеобщая перепись Российской империи?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1897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1896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1880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743. Царская администрация освободила от призыва на тыловые работы: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волостных, сельских и аульных управителей, низших полицейских чинов из коренных жителей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бедных шаруа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сыновей рядовых общинников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байгусов и кедеев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родственников подлежащих призыву инородцев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744. Событие, послужившее поводом для широкого освободительного движения 1870 года на Мангышлаке: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Весть о разгроме отряда Рукина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Атака Александровского форта и создание «флотилии»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Приход Апшеронского полка из Кавказа для подавления восстания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Захват рыболовных лодок в Александровской слободке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Усиление английских войск в Иране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против законов хана 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745. Представители различных слоёв казахского населения, выступившие основной движущей силой восстания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буржуазия, дворяне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рыбаки, ветеринары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шаруа, рабочие, ремесленники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люмпены, солдаты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банкиры, помещики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746. Принявшие наряду с казахами в южных областях Казахстана участие в восстании 1916 года представители других народов: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афганцы, таджики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китайцы, корейцы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индусы, иранцы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тибетцы, тувинцы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узбеки, уйгуры, дунгане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747. Радикальные представители казахской интеллигенции, призвавшие народ к вооружённому сопротивлению против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А.Байтурсынов, М.Жумабаев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М.Дулатов, Х.Досмухамедов, М.Ауэзов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Т.Бокин, А.Жангельдин, Т.Рыскулов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А.Букейханов, Ж.Досмухамедов, Б.Каратаев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М.Сералин, М.Копеев, Ш.Кудайбердиев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748. Представители казахской интеллигенции</w:t>
      </w:r>
      <w:r>
        <w:rPr>
          <w:sz w:val="18"/>
          <w:szCs w:val="18"/>
          <w:u w:val="single"/>
        </w:rPr>
        <w:t xml:space="preserve">, </w:t>
      </w:r>
      <w:r>
        <w:rPr>
          <w:sz w:val="18"/>
          <w:szCs w:val="18"/>
          <w:u w:val="single"/>
          <w:lang w:val="kk-KZ"/>
        </w:rPr>
        <w:t>выступившие с призывом к народу не оказывать вооружённое сопротивление царизму</w:t>
      </w:r>
      <w:r>
        <w:rPr>
          <w:sz w:val="18"/>
          <w:szCs w:val="18"/>
          <w:u w:val="single"/>
        </w:rPr>
        <w:t xml:space="preserve"> в 1916 г.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Б.Алманов, М.Ауэзов, Г.Мусрепов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С.Мендешев, С.Муканов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А.Жунусов,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А.Байтурсынов, А.Букейханов, М.Дулатов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Ж.Ниязбеков, С.Торайгыров, Ж.Жабаев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749. Руководители восстания 1916 года в Тургае: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Ж.Мамбетов, К.Шотаманов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А.Жанбосынов, А.Иманов,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С.Канаев, Т.Бокин, А.Жунусов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М.Узакбаев, Т.Рыскулов, К.Чорманов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У.Саурыков, Б.Ашекеев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750. За какой подвиг лётчик Нуркен Абдиров был удостоен посмертно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совершил воздушный таран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в неравном бою три истребителя врага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состав с военной силой противника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направил горящий самолёт в колонну танков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разрушил железнодорожный мост с боевой охраной противника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751. 26 – 29 ноября 1917 года была образована автономия: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Ферганская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752. Советская власть была установлена вооружённым путём в следующих областях Казахстана: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Сырдарьинской, Ташкентской, Талдыкурганской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Тургайской, Уральской, Семиреченской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Акмолинской, Павлодарской, Северо-Казахстанской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Хивинской, Кокандской, Бухарской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Букеевской Орде, в Закаспийской области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753. В условиях широкомасштабной гражданской войны Алаш-Орда заключила союз и вступила в контакты: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Деникиным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интервентами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Корниловым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 атаманом Дутовым, с Временным сибирским правительством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Временным правительством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754. С августа 1921 года официально были включены в список районов, пострадавших от голода губернии: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Сырдарьинская, Амударьинская, Ташкентская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Оренбургская, Актюбинская, Кустанайская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Жетысуйская, Семипалатинская, Омская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Балхашская, Иртышская, Тобольская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Акмолинская, Есильская, Алтайская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755. Несмотря на тяжёлое положение СНК РСФСР оказывал посильную помощь жертвам голода 1921 – 1922 годов в Казахстане: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постельными принадлежностями, детскими мягкими игрушками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чулочно-носочными изделиями, предметами гигиены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средствами по уходу за кожей лица и тела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лекарственными средствами, продовольствием, зерном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предметами кухонного назначения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756. В ходе проведения коллективизации</w:t>
      </w:r>
      <w:r>
        <w:rPr>
          <w:sz w:val="18"/>
          <w:szCs w:val="18"/>
          <w:u w:val="single"/>
        </w:rPr>
        <w:t xml:space="preserve"> сельского хозяйства</w:t>
      </w:r>
      <w:r>
        <w:rPr>
          <w:sz w:val="18"/>
          <w:szCs w:val="18"/>
          <w:u w:val="single"/>
          <w:lang w:val="kk-KZ"/>
        </w:rPr>
        <w:t xml:space="preserve"> наиболее распространёнными методами были: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лишение избирательных прав, угрозы выселения за пределы района, арест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воспитательные беседы, принудительное лечение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приглашения на партийные собрания, посещение исторических мест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совместный коллективный отдых, турпоходы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выступления с концертной программой перед населением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757. В голодные 1930-е годы из Казахстана спасаясь от голода массы людей уходили в различные государства: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Индию и Непал, Вьетнам и Корею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Ирак и Сирию, в Иорданию и Йемен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Саудовскую Аравию и ОАЭ, в Катар и Оман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Палестину и Египет, в Израиль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Китай и Монголию, в Иран и Турцию, в Афганистан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758. Пункт обвинений, предъявленных А.Байтурсынову, М.Дулатову, Х.Габбасову, М.Есболову и другим: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излишнее превознесение вождя революции Ленина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ущемление интересов шаруа и батраков, пропаганда идей И.В.Сталина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подготовка вооружённого восстания против Советской власти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пропаганда преимуществ западных стран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пропаганда преимуществ социалистического хозяйства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759. Начало массового освоения целинных и залежных земель в Казахстане.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1928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1940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1953 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1954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1956 г.</w:t>
      </w:r>
    </w:p>
    <w:p>
      <w:pPr>
        <w:pStyle w:val="Normal"/>
        <w:tabs>
          <w:tab w:val="clear" w:pos="708"/>
          <w:tab w:val="left" w:pos="284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760. Воины Красной Армии, одними из первых водрузившие Знамя Победы на высотах рейхстага: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А.Шарипов, 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 Кайсенов, Ж.Саин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Р.Кошкарбаев, Г.Булатов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Еремеев, Д.Абдраимов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Ф. Озмитель, Н.Беда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761. Герои-командиры 8-й гвардейской дивизии, прославившие себя в боях за Родину: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И.Панфилов, Б.Момыш-улы, 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Е.Довжук, Н.Гастелло, А.Фильченко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В.Семёнов, В.Маношин, В.Красноуфимцев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Ч.Кенжибаев, К.Фурсов, К.Турдыев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А.Кожмуханов, К.Спатаев, Ш.Чультуров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762. На территории Казахстана действовали лагеря, через которые прошли сотни тысяч узников, осуждённых по политическим мотивам: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Вишерский, СЛОН, ОГПУ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Темниковский, ГУЛАГ, Сибирский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Степной, Карагандинский, АЛЖИР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Дмитровский, Свирский, СамарЛАГ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Собибор, НКВД, Майданек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763. Казахский поэт в годы войны написал стихотворение «Ленинградцы, дети мои!»: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С.Муканов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Ж.Саин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Ж.Жабаев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С.Мауленов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764. Лётчик-штурмовик дважды Герой Советского Союза. Уроженец Костанайской области.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Александр Покрышкин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Леонид Беда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Борис Сафонов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Иван Кожедуб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Николай Гулаев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765. Дивизия </w:t>
      </w:r>
      <w:r>
        <w:rPr>
          <w:sz w:val="18"/>
          <w:szCs w:val="18"/>
          <w:u w:val="single"/>
          <w:lang w:val="kk-KZ"/>
        </w:rPr>
        <w:t>из Казахстана</w:t>
      </w:r>
      <w:r>
        <w:rPr>
          <w:sz w:val="18"/>
          <w:szCs w:val="18"/>
          <w:u w:val="single"/>
        </w:rPr>
        <w:t xml:space="preserve"> вступившая в бой при обороне Москвы </w:t>
      </w:r>
      <w:r>
        <w:rPr>
          <w:sz w:val="18"/>
          <w:szCs w:val="18"/>
          <w:u w:val="single"/>
          <w:lang w:val="kk-KZ"/>
        </w:rPr>
        <w:t>14 октября 1941 г. юго-западнее Волоколамска: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312-я стрелковая дивизия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316-я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314-я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310-я стрелковая дивизия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766. Где родился герой войны Бауыржан Момыш-улы?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Жамбылская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Кзылординская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Алма-Атинская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область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  <w:lang w:val="kk-KZ"/>
        </w:rPr>
        <w:t>767. В</w:t>
      </w:r>
      <w:r>
        <w:rPr>
          <w:sz w:val="18"/>
          <w:szCs w:val="18"/>
          <w:u w:val="single"/>
        </w:rPr>
        <w:t xml:space="preserve"> какие годы Динмухамед Ахметович Кунаев возглавлял Казахстан?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октябрь 1964 - ноябрь 1984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январь 1960 - сентябрь 1987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1965 - ноябрь 1986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1972 - январь 1985 г.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январь 1960 - декабрь 1986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768. Какие меры были предприняты для обезвреживания диверсионных групп фашистов в Западном Казахстане?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организованы водно-спасательные отряды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во всех районах были созданы истребительные батальоны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созданы оборонительные линии с колючей проволокой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налажено круглосуточное дежурство школьников старших классов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возле каждого населённого пункта сооружены маяки</w:t>
      </w:r>
      <w:r>
        <w:rPr>
          <w:sz w:val="18"/>
          <w:szCs w:val="18"/>
          <w:lang w:val="kk-KZ"/>
        </w:rPr>
        <w:t xml:space="preserve">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769. В годы войны где была сформирована дивизия под командованием генерал-майора Панфилова?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Бишкек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Кустанай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Актюбинск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770. Казахский герой-лётчик, посмертно удостоенный звания Героя Советского Союза?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Нуркен Абдиров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Талгат Тохтаров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 Сьянов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Карим Иманкулов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Гани Жуматов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771. В годы войны к какому фронту ближе всего находился Казахстан?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Московскому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Ленинградскому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Сталинградскому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Курскому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Смоленскому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772. В годы войны какое значение имела битва за Сталинград?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произошел коренной перелом в ходе Второй мировой войны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советские войска потеряли стратегическое преимущество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фашистские войска овладели стратегической инициативой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 оказала никакого решающего значения для любой из сторон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страны антигитлеровской коалиции попали в кризисную ситуацию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773.  B годы Bеликой Отечественной войны Aлма-Aта, Чимкент, Уральск, Петропавловск, Cемипалатинск, Караганда, Aктюбинск стали основными районами: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Cосредоточения военных концлагерей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Поставки сельхоз продукции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Базирования военных баз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Переселения людей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Размещения эвакуированных предприятий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774. Кем по воинской специальности была Алия Молдагулова?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Разведчик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3828" w:leader="none"/>
          <w:tab w:val="left" w:pos="4320" w:leader="none"/>
          <w:tab w:val="left" w:pos="5040" w:leader="none"/>
          <w:tab w:val="left" w:pos="6045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Пулеметчик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Снайпер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Радист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Партизан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776. Сколько казахстанцев удостоились звания Героя Советского Союза дважды?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4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10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человек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777. Годы Великой Отечественной войны: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1941-1947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1941-1945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1941-1946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1940-1945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1939-1945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778. Актер, режиссер, основатель казахской кинематографии?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Шакен Айманов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Асанали Ашимов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Срым Ходжиков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Абай Ашрапов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E</w:t>
      </w:r>
      <w:r>
        <w:rPr>
          <w:sz w:val="18"/>
          <w:szCs w:val="18"/>
        </w:rPr>
        <w:t>рлан  Кожабеков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779. Какой праздник справляют в Казахстане с 4 июня 1992 г.?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Spacing"/>
        <w:tabs>
          <w:tab w:val="clear" w:pos="708"/>
          <w:tab w:val="center" w:pos="467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День Республики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День Государственных символов РК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780. Какие народности были депортированы  в Казахстана в годы ВОВ: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корейцев и китайцев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 и мордвинов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поляков, австрийцев и литовцев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чехов и словаков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чеченцы, ингуши и другие народы Кавказа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781. 15 ноября 1993 г. в Республике Казахстан: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 Конституционный суд РК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«Об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 высшем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Создана партия Народный Конгресс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Введена национальная валюта – тенге.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782. Какое государство было создано решением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Чрезвычайного Всетуркестанского съезда: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Алаш-Орда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Бухарская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Азиатская автономия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783. В каком из городов Советская власть была установлена первой: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Кустанае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Шымкенте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Перовске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784. К.И. Сатпаев был удостоен Государственной премии в 1942 г. за исследование: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Экибастузского угольного бассейна.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Нефтяной Эмбы.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Мунайлы.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Карагандинского угольного бассейна.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Джезказганского медного месторождения.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785. Когда закончилась Гражданская война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1919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1920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786. Кому принадлежат слова «Само существование казахской нации стало острой проблемой», высказанные в 1913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Дулатову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Х. Досмухамедову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Букейханову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Т. Рыскулову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787. А.Байтурсынов и М.Сералин в записке на имя Советского правительства всесторонне доказали необходимость включения в КазАССР: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Кустанайского региона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области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Барнаульского уезда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Алтайского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788. Когда была создана партия «Уш жуз»: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Весна 1918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Осень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Зима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Лето 1911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789. Когда было принято обращение Советского правительства «Ко всем трудящимся мусульманам России и Востока»: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26 августа 1920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 июля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27 декабря 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декабря 1936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 ноября 1917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790. Идея, выдвинутая А.Байтурсыновым и М.Дулатовым в 1917 году: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Создание национальной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пантюркизма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Установление аристократического строя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мусульманского государства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Идея создания теократического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791. В состав Туркестанской автономии, образованной в ноябре 1917 года, вошли области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Ферганская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Петропавловская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Жаркентская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792. Кто был руководителем правительства «Алаш»: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М.Тынышпаев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793. Газета «Казах», центральный орган печати Алаш – Орды, издавалась в городе: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 - Орда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794. Первый Президент Академии Наук КазССР: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СатпаевК.И.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КунаевД.А.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АсфендияровС.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НечкинаМ.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Досмухамедов Х.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795. Посмертно звание Героя Советского Союза было присвоено Тулегену Тохтарову за подвиг: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Грудью закрыл вражеский дзот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Уничтожил немецкий штаб в с.Бородино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Направил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Поднял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Бросился под танк со связкой гранат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796. Когда был издан декрет об образовании КазАССР: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 октября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26 августа 1920 г. (тут не было этого ответа)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 декабря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1920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797. </w:t>
      </w:r>
      <w:r>
        <w:rPr>
          <w:sz w:val="18"/>
          <w:szCs w:val="18"/>
        </w:rPr>
        <w:t>Борьбу с Алаш Ордой весной 1918 г. Советская власть начала с: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Закрытия газеты «Казах»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Ареста лидеров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Ликвидации областных центров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Подчинения Алаш Орды Советам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Закрытие журнала «Айкап»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798. Причины голода в Казахстане в 1921-1922гг.: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Отток населения из Казахстана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Проливные дожди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Нежелание работать на Советы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Частые восстания шаруа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последствия политики «военного коммунизма», изъятие 80% продукции сельского хозяйства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799. Столица КазАССР в 1920-1924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Ак-мешит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800. Индустриализация-это: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сельскохозяйственного машиностроения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легкой и тяжелой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пищевой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Оснащение машинной техникой всех отраслей народного хозяйства, сопровождающееся развитием инфраструктуры и появление индустриализированного населения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производственной кооперации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801. Политика Голощекина Ф.И. в Казахстане получила название: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«Малый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Голощекинская индустриализация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«Великий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«Советизация аула»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«Время, вперед! »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802. В годы войны казахстанские летчики-штурмовики, дважды Герои Советского Союза: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Т.Бегельдинов, Л.Беда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Т.Тохтаров, Т.Бегельдинов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Т.Мурзаев, Т.Позолотин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Ж.Елеусизов, К.Кайсенов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Б.Бейсекбаев, С.Луганский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803. Какими методами и приемами осуществлялась коллективизация: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Планомерно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Силовыми, административными методами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добровольности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согласованности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Выражая интересы бедняков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804. Сколько человек погибло в Казахстане во время голода 1931-1933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свыше 1,5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свыше 3,5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жертв голода не было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0,5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300 тыс.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805. Автор трилогии «Кровь и пот», лауреат Государственной премии СССР 1974 г.: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О.Сулейменов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Г.Мустафин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А.Нурпеисов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806. Решение Политбюро ЦК КПСС о создании на территории Казахстана немецкой автономии было принято весной: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1979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1977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1980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1978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807. Документ, закрепивший создание Казахской АССР: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Конституция Казахской АССР</w:t>
      </w:r>
    </w:p>
    <w:p>
      <w:pPr>
        <w:pStyle w:val="Normal"/>
        <w:widowControl w:val="false"/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>Декрет об образовании Казахской АССР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Конвенция прав трудящихся Казахской АССР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Закон о Государственном суверенитете Казахской АССР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Временное положение об управлении Казахской АССР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808. В каком году было осуществлено переселение корейцев из Дальнего Востока в Казахстан: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Ноябрь 1938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Октябрь 1933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Март 1932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Ноябрь 1930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Апрель 1931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809. Период массовых сталинских репрессий: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1928-1930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1931-1933гг.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1934-1936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1937-1938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1935-1936 гг. 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810. Исправительное учреждение – лагерь для женщин на территории Казахстана: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АЛЖИР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ГУЛАГ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Сиблаг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811. Первый казахский художественный фильм, снятый студией «Ленфильм»: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«Амангельды»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«КызЖибек»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«Турксиб»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«Козыкорпеш – БаянСулу»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«Караш - Караш»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812. Какое социально – экономическое значение имела Туркестано – Сибирская железная дорога, построенная в годы первой пятилетки: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Соединила Среднюю Азию с районами Сибири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экономики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культуры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Стала школой воспитания мужества рабочего класса Казахстана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перечисленное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813. Освоение целинных и залежных земель в 50-60-е годы XX века было задумано с целью: 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Увеличения производства зерна и сельхозпродукции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Апробации новых методов агрокультуры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Активного внедрения мелиорация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административных методов хозяйствования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экстенсивных методов хозяйствования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814. Автор иллюстрированного букваря вышедшего в свет в 20-х годах ХХ в.: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Ж. Аймаутов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  Сейфуллин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М. Жумабаев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815. Первое высшее учебное заведение, открытое в Алма-Ате: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университет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Медицинский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Казахский педагогический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сельскохозяйственный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Алматинский ветеринарно-зоотехнический институт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816. Композитор-этнограф, опубликовавший сборники «1000 песен киргизского (казахского) народа» (1925 г.) и «500 песен и кюев казахского народа» (1931 г.):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Жубанов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В. Затаевич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Е. Брусиловский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Б. В. Астафьев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 Тулебаев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817. В 1962 году в Москве студентами-казахами была создана эта неформальная организация: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«Жастулпар»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«Адилет»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«Жасулан»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«ЕгеменКазахстан»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818. В годы войны вКазахстане осенью 1942 года было введено военное положение в: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Бассейне Каспия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Северном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819. Первый казахский космонавт Т. Аубакиров совершил полет на космическом корабле в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1979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Октябрь 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2001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820. Казахстан 2 марта 1992 г. стал равноправным членом: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ООН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БРИКС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821. Год проведения Саммита ОБСЕ в Астане: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2021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822. Важнейшим нормативно-правовым актом, стала принятая 25 октября 1990 года.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«Декларация о государственном суверенитете».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«Всеобщая Декларация прав человека и гражданина».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«Декларация о создании суверенного государства в рамках СССР».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«Петиция о незыблемости и нерушимости отношении между субъектами Союза».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Закона  «О государственной независимости».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823. 10 декабря 1991 года был принят Закон «Об изменении наименования Казахской Советской Социалистической Республики», утвердивший новое название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Советская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824. Закон «О государственной независимости» был принят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 декабря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 мая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1990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23 апреля 1993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1992 году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825. Героический подвиг 28 гвардейцев-панфиловцев был совершен у разъезда Дубосеково под Москвой: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май 1945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январь 1942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июнь 1944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декабрь 1942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ноябрь 1941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826. Годы вооруженного сопротивления против насильственной коллективизации в Казахстане: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1921-1922 гг.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1931-1933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925-1928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1938-1939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1937-1938 гг.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827. Декабрьские события 1986 года в г. Алматы были оценены Пленумом ЦК КПСС в июле 1987 года как: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выступление религиозной молодежи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национально-освободительное движение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свободное волеизъявление граждан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проявление «казахского национализма»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демонстрация солидарности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828. Трудовая повинность и трудовые мобилизации были отменены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Великой Отечественной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перестройки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первой мировой войны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829. Государство, которое первым признало независимость Казахстана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США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Германия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Турция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Австралия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Саудовская Аравия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830. В 1988 году Постановлением ЦК КП Казахской ССР были реабилитированы бывшие представители партии: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«Ушжуз»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«Иттифок-и-муслимин»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«Алаш»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831. 1921 г. X съезд партии принял решение о замене продразверстки: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Совхозами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Денежным налогом 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Дифференцированным 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Товарным обращением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832. О масштабах голода и пострадавших во время коллективизации написал в своем письме Сталину в марте 1933 года: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С.Садвакасов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К.Куанышев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Е.Алшынбеков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833. Национальная валюта тенге была введена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апреля 2001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мая 2000 году.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15 ноября 1993 года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26 июня 2003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2004 году.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834. Певец, участвовавший во Всемирной выставке в Париже и Франкфурте-на-Майне в 20-х годах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Канат Азербаев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Нурлан Бекежанов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Амре Кашаубаев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Газиз Айтпаев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Ермек Серкебаев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835. Согласно конституции 1995 года он является символом и гарантом единства народа и государственной власти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Президент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министр иностранных дел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спикер парламента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Верховный судья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836. Одно из важнейших мероприятий новой экономической политики: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прогрессивного подоходного налога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замена продразверстки 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запрет свободы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единого военного налога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продажа иностранным предпринимателям крупных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837. В ходе осуществления индустриализации Казахстана была построена железная дорога: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Оренбург-Ташкент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Моинты-Чу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Уральская дорога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Транссиб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u w:val="single"/>
          <w:lang w:val="kk-KZ"/>
        </w:rPr>
        <w:t>838. В тяжёлые дни боёв за Ленинград погиб смертью храбрых Султан Баймагамбетов: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Вывел из окружения взвод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Грудью закрыв вражеский дзот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Направив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Подняв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Бросившись под танк со связкой гранат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839. Учредительный съезд Советов, провозгласивший образование Казахской АССР, состоялся 4 октября 1920 г.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Кызыл-Орде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Петропавловске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Оренбурге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840. В годы НЭПа предприятия обрабатывающей, перерабатывающей промышленности, транспорт, связь были переведены на: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Хозрасчёт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Прямой продуктообмен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Кредитные отношения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Ссуды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Дотации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841. Столица Казахстана в 1929 г. переехала из Кызыл-Орды в город: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Акмолу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842. Первая Конституция независимой Республики Казахстан была принята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1992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1993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1994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1995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843. Город Акмола был переименован в город Астану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1998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2000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2001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844. Антиядерное движение «Невада-Семипалатинск» было образовано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1986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1989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845. Политика, проводимая в СССР в 1985-1991 годах, называлась: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Новый курс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Перестройка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Реставрация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Реконструкция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846. Т.Рыскулов неоднократно писал письма Сталину о масштабах катастрофы в Казахстане, возникшей в результате: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847. После XX съезда КПСС было восстановлено имя незаконно осужденного писателя и общественного деятеля: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К.Сатпаева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А.Маргулана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А.Бокейханова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 xml:space="preserve">С.Сейфуллина  </w:t>
      </w:r>
      <w:r>
        <w:rPr>
          <w:iCs/>
          <w:sz w:val="18"/>
          <w:szCs w:val="18"/>
        </w:rPr>
        <w:t xml:space="preserve">   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848. Нерешённые социальные проблемы в 1959 году вызвали массовые беспорядки на строительстве металлургического комбината в: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Кентау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Атырау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849. В период НЭПа центрами просветительской работы в казахских аулах стали: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уголки»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караваны»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«Красные юрты»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«Маяки»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«Избы-читальни»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850. Союз «Кошчи» состоял из: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бедняков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коммунистов и младобухарцев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баев и кулаков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чингизидов и партийной советской номенклатуры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джадидов и кадимистов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851. бессмертный подвиг группы истребителей танков Панфиловской дивизии, остановившей врага в ноябре 1941 года был совершен</w:t>
      </w:r>
      <w:r>
        <w:rPr>
          <w:sz w:val="18"/>
          <w:szCs w:val="18"/>
        </w:rPr>
        <w:t>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Курской дуге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Днепре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 разъезда Дубосеково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 стен Ленинграда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 Сталинградом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852. В период 1946-1954 гг. республиканскую партийную организацию Казахстана возглавлял: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Ж.Шаяхметов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Н.А.Назарбаев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Н.С.Хрущев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Д.Кунаев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П.К.Пономаренко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853. Научные взгляды Е.Бекмаханова высказаны в монографии: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«Казахстан в 20-40 годы XIX века»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«Последний долг»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«История Турана»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854. В 1932 г. Ф.Голощекину было направлено группой деятелей республики «Письмо пяти»: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 голоде и причинах катастрофы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строительстве Турксиба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 благодарностью за заботу о народе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855. Книга О.Сулейменова, изъятая из продажи и запрещенная к переизданию: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«Аз и Я»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«Глиняная книга»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 могу поступаться принципами»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856. Программа по развитию культуры, принятая в 2004 году: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«Балапан»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«Культурное наследие»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«Логика перемен»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«Болашак»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«Критическое десятилетие»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857. Под Москвой сражалась прославленная 316-я стрелковая дивизия под командованием: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А.Маслова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Генерал-майора И.В.Панфилова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В.Г.Клочкова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И.В.Карпова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М.Габдуллина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858. В 1947 году свою первую продукцию дал свинцово-цинковый комбинат: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Балхашский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Затобольский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Усть-Каменогорский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Мангистауский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859. Указ Президента РК о закрытии Семипалатинского ядерного полигона был подписан: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2011 г.</w:t>
      </w:r>
    </w:p>
    <w:p>
      <w:pPr>
        <w:pStyle w:val="Normal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29 августа 1991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2007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860. 27 августа 1928 года был принят Декрет ЦИК и СНК Казахской АССР: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«Об отмене куна, калыма и аменгерства»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«О конфискации и выселении крупнейших байских хозяйств и полуфеодалов»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введении делопроизводства на киргизском (казахском) языке»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восстановлении исторически правильного наименования казахского народа»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натуральном мясном налоге»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861. Правительство Туркестанской автономии в ноябре 1917 года вначале возглавил: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Жусуп Акбаев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Халел Досмахамедов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Мустафа Мурат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Мухамеджан Тынышпаев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862. Одно из проявлений культурного строительства в 1920-1930-е годы: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отмена всеобуча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Академии Наук Казахской ССР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выпуск учебников на казахском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Открытие медресе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10-летнего образования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863. Основатель казахской лингвистики, бывший лидер Алаш – орды, репрессированный и растрелянный в 1937 году: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К.Жубанов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А.Байтурсынов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С.Мендешев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А.Айтиев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864. В период, когда в Москве рассматривалось «Дело врачей», а в Ленинграде - «Ленинградское дело», в Казахстане возникло: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«Дело Бекмаханова»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промпартии»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строителях красной столицы»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военных»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учёных»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865. Советское правительство разрешило сдавать в аренду землю, применять наёмный труд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866. Одной из причин экологического кризиса в Казахстане является функционирование с 1949 по 1989 годы: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Семипалатинского полигона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Карагандинских шахт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месторождения в Новом Узене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Усть-Каменогорского свинцово-цинкового комбината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космодрома Байконур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867. За годы довоенных пятилеток в Казахстане были построены:  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Балхашский и Жезказганский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Карагандинские угольные копи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Спасско-Успенский и Атбасарский рудники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Южно-Уральская и Оренбургско-Ташкентская ж/д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Риддерский и Карсакпайский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868. Видную роль в развитии науки в Казахстане сыграл: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К.Сатпаев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Ф.Голощекин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869. В чем основная суть событий 1979 года в г. Целинограде?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Несвоевременная выдача заработной платы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Недовольство ростом цен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Требование независимости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Протест против провозглашения немецкой автономии на территории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Протест против высшего партийного руководства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870. Что говорилось в постановлении ВЦИК 1919 г о членах Алаш – Орды, принимавших участие в борьбе против Советской власти?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 заключении в тюрьму </w:t>
      </w:r>
    </w:p>
    <w:p>
      <w:pPr>
        <w:pStyle w:val="Normal"/>
        <w:widowControl w:val="false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Объявлялась амнистия</w:t>
      </w:r>
      <w:r>
        <w:rPr>
          <w:iCs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Приговаривались к расстрелу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высылке за границу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Ничего не говорилось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871. Какая власть у Кирревкома в 1919 – 1920гг.?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Судебная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Финансовая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Военно- гражданская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Условная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Распорядительная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872. Кто был первым председателем Центрального Исполнительного комитета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Сейфуллин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С. Мендешев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873. Кто был избран первым председателем Совета Народных Комиссаров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С. Пестковский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Акушев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В. А.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 Сералин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Ленин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874. Кто автор первых учебников для средних школ по алгебре и географии?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 и Ж.Аймаутов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М.Жумабаев и М.Дулатов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С.Сейфуллин и С.Асфендияров 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К.Сатпаев и А.Буккейхнов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М.Ауезов и С.Муканов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875. Кто из общественных деятелей Казахстана выступил против курса «Малого Октября»?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С.Садвакасов и Ж.Мынбаев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Н.Нурмаков и Д.Омаров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А.Асылбеков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876. Крупная стройка индустриализации в годы первой пятилетки?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Рудненский медеплавильный комбинат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Чимкентский свинцовый завод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Зыряновский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Ачисайский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877. Ученый-геолог, исследовавший месторождение меди в районе Джезказгана?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 М. Губкин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Семенов-Тянь-Шанский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С. Курнаков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К. И. 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Н. Добромыслов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878. Медеплавильный комбинат в Казахстане, построенный в середине 30-х годов, находилсяв городе: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Балхаш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Рудный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Лениногорск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Соколовско-С</w:t>
      </w:r>
      <w:r>
        <w:rPr>
          <w:sz w:val="18"/>
          <w:szCs w:val="18"/>
          <w:lang w:val="kk-KZ"/>
        </w:rPr>
        <w:t>а</w:t>
      </w:r>
      <w:r>
        <w:rPr>
          <w:sz w:val="18"/>
          <w:szCs w:val="18"/>
        </w:rPr>
        <w:t>рбайский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879. Назовите новое поколение писателей казахской литературы 20-30-ых годов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века  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О. Сулейменов, Т.Жароков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С.Сейфуллин, Б. Майлин, И. Джансугуров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Ш.Кудайбердиев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С.Донентаев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Т.Айбергенов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880. Когда была преобразована Казахская АССР в Казахскую Советскую Социалистическую Республику?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1931г.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1925г.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1936г.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1941 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881. Под каким кодовым названием осуществлялась спецоперация по разгону демонстрации в декабре 1986 г. в г.Алма-Ате?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«Зима-86»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«Декабрь-86»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«Буран-86»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«Метель-86»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«Пурга-86»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882. Ученик   Хлудова, талантливый   народный художник Казахстана?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 Исмаилова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Кастеев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Ш. Валиханов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Романов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В.Верещагин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883. Монография Е. Бекмаханова, объявленная «развитием концепции буржуазных националистов» и политически вредной.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«Казахстан в 20-40-е годы </w:t>
      </w:r>
      <w:r>
        <w:rPr>
          <w:b/>
          <w:sz w:val="18"/>
          <w:szCs w:val="18"/>
          <w:lang w:val="en-US"/>
        </w:rPr>
        <w:t>XIX</w:t>
      </w:r>
      <w:r>
        <w:rPr>
          <w:b/>
          <w:sz w:val="18"/>
          <w:szCs w:val="18"/>
        </w:rPr>
        <w:t xml:space="preserve"> века”.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«Казахский аул в трех революциях».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«Кочевая цивилизация казахов».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 Казахская советская интеллигенция».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«Батыр Срым»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884. О принятии какой декларации провозгласил Казахстан 25 октября 1990 года? 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государственном суверенитете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независимости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границе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референдуме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885. Герой войны девушка из Казахстана Маншук Маметова была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Разведчиком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летчицей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пулеметчицей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Радистом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Партизаном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886. Какие безвинно репрессированные деятели казахской культуры, одними из первых, были реабилитированы в 1988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Г.Мусрепов, М.Ауэзов, С.Муканов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А.Байтурсынов, М.Дулатов, М.Жумабаев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Б.Майлин, С.Сейфуллин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Ч.Валиханов, И.Алтынсарин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М.Шаханов, О.Сулейменов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887. Главный герой художественного произведения «Волоколамское шоссе» Александра Бека: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Талгат 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Касым Кайсенов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Бауыржан Момышулы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Тулеген Токтаров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888. По чьей инициативе в феврале 1989 г. возникло антиядерное движение «Невада - Семипалатинск»?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С.Зиманова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А.Кекилбаева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М.Шаханова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О.Сулейменова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Ш.Муртазы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889. Поводом к выступлению молодежи 17-18 декабря 1986 года послужило: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Ввод советских войск в Афганистан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Снятие с должности секретаря компартии Казахстана Кунаева Д.А.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Закрытие в городе казахских школ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Размещение очередной военной части в городе</w:t>
      </w:r>
    </w:p>
    <w:p>
      <w:pPr>
        <w:pStyle w:val="Normal"/>
        <w:widowControl w:val="false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Проведение мощного ядерного взрыва на     Семипалатинском полигоне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890. Единственным источником государственной власти в Казахстане в соответствии с Конституцией Республики Казахстан является: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Правительство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Народ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891. Одним из первых и наиболее массовых в Казахстане в конце 1980-х годов было движение: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«Отан».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«Зеленых».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«Невада-Семей».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«Озат».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«Союз независимых студентов».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892. В 1937 году в Кзыл-Орде открылся: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Татарский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Уйгурский музыкально-драматический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казахский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Немецкий театр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Корейский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893. Имя Абая было присвоено: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Казахскому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Алматинскому медицинскому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Казахскому Государственному университету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Кызылординскому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894. Один из крупнейших в мире атомных полигонов в советское время был расположен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Костанайской области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Семипалатинской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Кокшетауской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895. Как назывался лагерь в составе НКВД, созданный в годы политических репрессий в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Соловецкий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Дальстрой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Беломоро-Балтийский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896. Запуск с космодрома Байконур первого в мире пилотируемого космического корабля состоялся: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 октября 1957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7 октября 1959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 мая 1960 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12 апреля 1961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23 февраля 1969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897. Для содержания женщин и детей «изменников родины» на территории Казахстана был создан специальный лагерь: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АЛЖИР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Соловецкий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Туруханский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898. Одним из направлений развития внешнеэкономической политики Казахстана в 90-е годы XX века стало: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Разрешение ярмарочной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внутренних капиталовложений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Государственные займы у населения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комитетов по политическим связям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>Создание свободных экономических зон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899. Памятник культурного наследия Казахстана включенный в июне 2003 г. в список Всемирного культурного наследия ЮНЕСКО: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Мавзолей Ходжи Ахмеда Ясави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Петроглифы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Айша-Биби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Городище Каялык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Карахана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900. Казахстанский фильм, повествующий об эпохе казахо-джунгарской борьбы (2006 г.)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«Гибель Отрара»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«Кайсар»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«Батыр Баян»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«Кочевник»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«Бешкемпир»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901. Кто возглавляет Правительство РК (должность):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Премьер-министр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Спикер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экономики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сельского хозяйства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902. На территории Казахстана повсеместно были созданы Советы рабочих и солдатских депутатов: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индустриализации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после Октябрьской революции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после НЭПа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период НЭПа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903. Какой вид собственности признается в Казахстане наряду с государственной собственностью: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Частная????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Семейная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Корпоративная????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Родительская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904. Первый казахстанский космонавт: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 Мусабаев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Т. Аубакиров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Аимбетов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 Майданов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 Бейсекбаев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905. 150-летний юбилей какого казахского поэта и просветителя праздновался в РК в 1995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 Алтынсарина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А. Кунанбаева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 Жабаева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Байтурсынова</w:t>
      </w:r>
    </w:p>
    <w:p>
      <w:pPr>
        <w:pStyle w:val="Normal"/>
        <w:tabs>
          <w:tab w:val="clear" w:pos="708"/>
          <w:tab w:val="left" w:pos="3828" w:leader="none"/>
        </w:tabs>
        <w:ind w:left="57" w:right="57" w:hanging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906. Какая реформа была проведена в 1947 г.?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Административная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Судебная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Денежная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Аграрная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Научная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907. Создание и развитие тяжелой промышленности, преобразование всего народного хозяйства на основе крупного промышленного производства - это: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коллективизация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индустриализация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политика «военного коммунизма»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развитой социализм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908. Вторая Конституция независимого Казахстана принята на Республиканском референдуме: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1992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1993 года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 августа 1995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1996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1994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909. В марте 1992 года Казахстан стал полноправным членом самой крупной и авторитетной международной организации: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Международного Алмазного фонда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НАТО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Варшавского Договора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Евразийского Союза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Организации Объединённых Наций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910. Какая воинская специальность четырех казахстанцев, удостоенных дважды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танкисты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артеллеристы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развдчики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пехотинцы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летчики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911. Казашка-летчица, удостоенная звания «Халык Кахарманы»: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 Уразбаева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Алия Молдагулова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Маншук Маметова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Камшат Доненбаева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Хиуаз Доспанова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912. Трудовая армия в годы второй мировой войны формировалась в основном из: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Представителей депортированных народов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политических заключенных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военнопленных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мирного населения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военнослужащих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913. Тоталитаризм – это: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Насильственное переселение народа с его исторической территории на территорию другого государства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Политическая система, которая, признавая господство интересов государства, полностью подавляет интересы человека и гражданина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Политическая система, где признаны права человека и гражданина, как главный принцип существования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Утверждение прав одной национальности.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914. Каким военным подразделением командовал Б. Момыш-улы в битве под Москвой</w:t>
      </w:r>
      <w:r>
        <w:rPr>
          <w:sz w:val="18"/>
          <w:szCs w:val="18"/>
          <w:u w:val="single"/>
          <w:lang w:val="kk-KZ"/>
        </w:rPr>
        <w:t xml:space="preserve">?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взводом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батальоном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полком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дивизией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ротой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 xml:space="preserve">915. Назовите фамилию героя войны </w:t>
      </w:r>
      <w:r>
        <w:rPr>
          <w:sz w:val="18"/>
          <w:szCs w:val="18"/>
          <w:u w:val="single"/>
        </w:rPr>
        <w:t>костанайца совершившего подвиг под Ленинградом?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Н.Абдиров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С.Баймагамбетов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К.Кайсенов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916. Насильственное выселение народа это: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Миграция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Эвакуация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Репатриация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Депортация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lang w:val="kk-KZ" w:eastAsia="ja-JP"/>
        </w:rPr>
      </w:pPr>
      <w:r>
        <w:rPr>
          <w:rFonts w:eastAsia="Calibri"/>
          <w:sz w:val="18"/>
          <w:szCs w:val="18"/>
          <w:lang w:val="kk-KZ" w:eastAsia="ja-JP"/>
        </w:rPr>
        <w:t xml:space="preserve">Эмиграция 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u w:val="single"/>
          <w:lang w:val="kk-KZ" w:eastAsia="ja-JP"/>
        </w:rPr>
      </w:pPr>
      <w:r>
        <w:rPr>
          <w:rFonts w:eastAsia="Calibri"/>
          <w:sz w:val="18"/>
          <w:szCs w:val="18"/>
          <w:u w:val="single"/>
          <w:lang w:val="kk-KZ" w:eastAsia="ja-JP"/>
        </w:rPr>
        <w:t>917. Кто написал книгу «Оян, казак»?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b/>
          <w:b/>
          <w:sz w:val="18"/>
          <w:szCs w:val="18"/>
          <w:lang w:eastAsia="ja-JP"/>
        </w:rPr>
      </w:pPr>
      <w:r>
        <w:rPr>
          <w:rFonts w:eastAsia="Calibri"/>
          <w:b/>
          <w:sz w:val="18"/>
          <w:szCs w:val="18"/>
          <w:lang w:eastAsia="ja-JP"/>
        </w:rPr>
        <w:t>М. Дулатов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Сейфуллин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И. Жансугуров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Торайгыров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918. Основная цель проведения Всемирного курултая казахов</w:t>
      </w:r>
      <w:r>
        <w:rPr>
          <w:sz w:val="18"/>
          <w:szCs w:val="18"/>
          <w:u w:val="single"/>
          <w:lang w:val="kk-KZ"/>
        </w:rPr>
        <w:t xml:space="preserve">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Культурное воссоединение казахов мира????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Проведение культурных мероприятий, отражающих самобытность культуры казахского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Пропаганда национальных обычаев, традиций, фольклора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Проведение научно-практических конференций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Решение проблем казахской диаспоры????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919. При этом политическом деятеле Казахской ССР в Алма-Ате были построены: высокогорный каток «Медео», гостиница «Казахстан», </w:t>
      </w:r>
      <w:r>
        <w:rPr>
          <w:sz w:val="18"/>
          <w:szCs w:val="18"/>
          <w:u w:val="single"/>
          <w:shd w:fill="FFFFFF" w:val="clear"/>
        </w:rPr>
        <w:t>Центральный республиканский музей, «</w:t>
      </w:r>
      <w:hyperlink r:id="rId2">
        <w:r>
          <w:rPr>
            <w:sz w:val="18"/>
            <w:szCs w:val="18"/>
            <w:u w:val="single"/>
            <w:shd w:fill="FFFFFF" w:val="clear"/>
          </w:rPr>
          <w:t>телебашня «Коктобе»</w:t>
        </w:r>
      </w:hyperlink>
      <w:r>
        <w:rPr>
          <w:sz w:val="18"/>
          <w:szCs w:val="18"/>
          <w:u w:val="single"/>
        </w:rPr>
        <w:t xml:space="preserve"> и др. объекты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 Колбин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Д. Кунаев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 Юсупов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 Шаяхметов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920. Название резиденции Президента РК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«Хан Шатыр»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«Байтерек»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«Акорда»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«Дворец мира и согласия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shd w:fill="FFFFFF" w:val="clear"/>
        </w:rPr>
        <w:t>«Қазақ елі»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921. Какой праздник отмечается 25 октября в Республике Казахстан?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Конституции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День Республики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922. Одно из важных достижений системы образования в 1920-1930-е годы: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обучения с шестилетнего возраста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школ с углубленным изучением предметов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ликвидация неграмотности среди взрослых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 вузы специалистов из Западной Европы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среднего образования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 xml:space="preserve">923. Какую должность ранее  занимал Президент РК </w:t>
      </w:r>
      <w:r>
        <w:rPr>
          <w:sz w:val="18"/>
          <w:szCs w:val="18"/>
          <w:u w:val="single"/>
        </w:rPr>
        <w:t xml:space="preserve">Касым-Жомарт КемелевичТокаев?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образования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внутренних дел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обороны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Генеральный секретарь ООН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924. </w:t>
      </w:r>
      <w:r>
        <w:rPr>
          <w:b/>
          <w:sz w:val="18"/>
          <w:szCs w:val="18"/>
          <w:u w:val="single"/>
        </w:rPr>
        <w:t xml:space="preserve">Призером Каннского фестиваля стал фильм:????????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«Конец атамана»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«Кровь и пот»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«Погоня в степи»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«Меня зовут Кожа»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</w:t>
      </w:r>
      <w:r>
        <w:rPr>
          <w:bCs/>
          <w:sz w:val="18"/>
          <w:szCs w:val="18"/>
        </w:rPr>
        <w:t>Вкус хлеба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925. Кто является вторым Президентом РК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Нурсултан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Ерлан Карин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Алихан Смаилов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926. В 2022 г. Спикер мажилиса Казахстана Ерлан Кошанов предложил переименовать правящую партию «Нур Отан» в…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«Нур-Султан»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 бол»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927. Где в 1996 году был открыт архитектурный комплекс – Монумент Независимости?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Караганде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Кокчетаве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</w:rPr>
        <w:t>вАлматы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</w:rPr>
        <w:t>в 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Шымкенте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928. Имя этого актера и режиссера  присвоено в 1984 году киностудии «Казахфильм»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Шакен Айманова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Шокана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Асанали Ашимова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Елюбая Умурзакова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Сералы Кожамкулова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929. Первый анимационный фильм, снятый на «Казахфильме»  назывался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Алдар -Көсе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Қыз-Жібек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Ер-Төстік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Почему у ласточки хвост рожками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Менің атым Қожа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930. Роман М. Ауэзова, удостоенный Государственной и Ленинской премии: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«Кочевники»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«Миллионер»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«ПутьАбая»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«Сырдарья»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«Целина»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931. Казахский живописец и акварелист, основоположник казахского изобразительного искусства: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Ш.Кудайбердиев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И.Жансугуров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Б.Майлин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А.Кастеев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932. Композитор, написавший в 1956 г. музыку для песни «</w:t>
      </w:r>
      <w:r>
        <w:rPr>
          <w:sz w:val="18"/>
          <w:szCs w:val="18"/>
          <w:u w:val="single"/>
          <w:shd w:fill="FFFFFF" w:val="clear"/>
        </w:rPr>
        <w:t>Менiң Қазақстаным (</w:t>
      </w:r>
      <w:r>
        <w:rPr>
          <w:sz w:val="18"/>
          <w:szCs w:val="18"/>
          <w:u w:val="single"/>
        </w:rPr>
        <w:t>Мой Казахстан)», ставшей впоследствии Гимном Республики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М.Тулебаев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Ж.Нажимеденов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Е.Брусиловский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Л.Хамиди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Ш.Калдаяков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933. В период индустриализации усиленно шел процесс: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Приватизации мелких и средних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Использования наемных рабочих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Создания совместных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Введения частной собственности на землю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Урбанизации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934. Съезд ВКП (б), прошедший в декабре 1927 г. взял курс на:  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коллективизацию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политику «военного коммунизма»</w:t>
      </w:r>
    </w:p>
    <w:p>
      <w:pPr>
        <w:pStyle w:val="Normal"/>
        <w:widowControl w:val="false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индустриализацию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культурную революцию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новую экономическую политику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935. Год проведения международной специализированной выставки «ЭКСПО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2019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2015 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936. Начался в 1990-х годах процесс разгосударствления и передачи собственности народу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Хозрасчет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Коммерциализация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Приватизация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Передача собственности в аренду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937. Достижение государственного суверенитета являлось целью созданного в июле 1990 года движения: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«Невада-Семей»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938. В Казахстане «Аманат» это название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Движения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Фонда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неправительственная общественная организация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Профсоюза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Политической п</w:t>
      </w:r>
      <w:r>
        <w:rPr>
          <w:b/>
          <w:sz w:val="18"/>
          <w:szCs w:val="18"/>
        </w:rPr>
        <w:t>артии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939. 15 ноября 1993 года был подписан Указ Президента Республики Казахстан 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языковой политике в Республике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государственной независимости Республики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государственном суверенитете Казахской 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закрытии Семипалатинского ядерного полигона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введении национальной валюты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940. Лиссабонский протокол 1993 г., подписанный Н. А. Назарбаевым, объявил, что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Демократическое государство.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Суверенное государство.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Территория, свободная от ядерного оружия.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Свободная экономическая зона.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Независимое государство.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941. Согласно Конституции РК цензура слова и творчества в Казахстане (продолжите предложение):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Разрешается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Ограничивается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Гарантируется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Допускается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942. Что относится к основным целям Программы «Цифровой Казахстан»  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Цифровизация промышленности и электроэнергетики.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транспорта и логистики.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сельского хозяйства.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Развитие электронной торговли.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перечисленное.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943. </w:t>
      </w:r>
      <w:r>
        <w:rPr>
          <w:b/>
          <w:sz w:val="18"/>
          <w:szCs w:val="18"/>
          <w:u w:val="single"/>
        </w:rPr>
        <w:t>В 2022 г. внесены изменения в Конституцию РК. Согласно им в Казахстане образован 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Конституционный совет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 xml:space="preserve">Конституционный суд </w:t>
      </w:r>
      <w:r>
        <w:rPr>
          <w:b/>
          <w:sz w:val="18"/>
          <w:szCs w:val="18"/>
          <w:shd w:fill="FFFFFF" w:val="clear"/>
        </w:rPr>
        <w:t>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Суд аксакалов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Совет по защите прав человека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b/>
          <w:sz w:val="18"/>
          <w:szCs w:val="18"/>
        </w:rPr>
        <w:t>Нет правильного ответа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944. В 2022 г. внесены изменения в Конституцию РК. Согласно им смертная казнь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законом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разрешена за особо тяжкие преступления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постановлением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945. Как называется концепция государства, предложенная в 2019 году </w:t>
      </w:r>
      <w:r>
        <w:rPr>
          <w:sz w:val="18"/>
          <w:szCs w:val="18"/>
          <w:u w:val="single"/>
        </w:rPr>
        <w:t>президентом Касым-Жомартом Кемелевичем Токаевым,</w:t>
      </w:r>
      <w:r>
        <w:rPr>
          <w:sz w:val="18"/>
          <w:szCs w:val="18"/>
          <w:u w:val="single"/>
          <w:shd w:fill="FFFFFF" w:val="clear"/>
        </w:rPr>
        <w:t xml:space="preserve">  «где главным являются интересы гражданина, где налажен механизм взаимодействия государственных органов с гражданами и функционирует безбарьерная инфраструктура, позволяющая гражданам быть вовлеченными в процесс принятия решения и контроля за ними». 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Правовое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Общество всеобщего труда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Государство благоденствия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Слышащее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946. В современном Казахстане Президент РК принадлежит к политической партии…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«Народной партии»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Не принадлежит ни к какой партии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 xml:space="preserve">947. 5 июня 2022 г. принято решение о переходе </w:t>
      </w:r>
      <w:r>
        <w:rPr>
          <w:sz w:val="18"/>
          <w:szCs w:val="18"/>
          <w:u w:val="single"/>
          <w:shd w:fill="FFFFFF" w:val="clear"/>
        </w:rPr>
        <w:t xml:space="preserve">«от суперпрезидентской формы правления к президентской республике с влиятельным парламентом и подотчётным правительством»   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Указом Президента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Постановлением Правительства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Решением Парламента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Конституционным судом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На Республиканском референдуме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948. День Конституции в РК отмечается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мая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 августа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22 сентября</w:t>
      </w:r>
      <w:r>
        <w:rPr>
          <w:sz w:val="18"/>
          <w:szCs w:val="18"/>
          <w:lang w:val="en-US"/>
        </w:rPr>
        <w:t> 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 июня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октября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949. Президент Н.Назарбаев выступил с программой «Казахстан-2030» в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1997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1994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1993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567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950. В январе 1993 года произошло историческое событие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Были утверждены Государственный Герб и Флаг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Конституционном Совете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Была принята первая Конституция независимого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Казахстан стал членом ООН.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Правительстве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951. 20 ноября 2022 г. в Казахстане состоялись: 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Внеочередные выборы в парламент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Внеочередные выборы президента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Референдум о внесении изменении в конституцию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акимов сельских округов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в местные представительные органы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5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952. Количество  областей в данное время в РК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12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13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953. 1 декабря 1991 года в Казахстане прошли первые всенародные выборы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Парламента.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Местных исполнительных органов власти.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Президента.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Верховного Суда.</w:t>
      </w:r>
    </w:p>
    <w:p>
      <w:pPr>
        <w:pStyle w:val="Normal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954. Толерантность  означает: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Безразличие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Непротивление злу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Терпимость к иному мировоззрению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Терпимость к социальной несправедливости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Уступка чужим убеждениям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955. Ассамблея народа Казахстана - это: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Исламская организация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Культурно-религиозное сообщество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Политическая организация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Консультативно-совещательный орган при Президенте РК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Была создана в 2002 г.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956. Наиболее крупный митинг в 1979 г.  против решения Политбюро о создании немецкой автономной области в Казахстане прошёл в: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Алма-Ате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Целинограде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Караганде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Чимкенте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Джамбуле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957. Участник декабрьских событий 1986 г. осужден на 20 лет, погиб в местах заключения. П</w:t>
      </w:r>
      <w:r>
        <w:rPr>
          <w:sz w:val="18"/>
          <w:szCs w:val="18"/>
          <w:u w:val="single"/>
          <w:shd w:fill="FEFEFE" w:val="clear"/>
        </w:rPr>
        <w:t>олностью реабилитировали посмертно, в 1996 ему присвоено звание «Халық Қаһарманы» (посмертно).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Кайрат Рыскулбеков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Кайрат Нуртас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Кайрат Боранбаев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Кайрат Бозумбаев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Кайрат Мамиев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958. Студенты ВУЗов Казахстана получили возможность с 1995 года пройти обучение в учебных заведениях США и Западной Европы в рамках программы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Ак-Бота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Бобек 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Болашак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Адилет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Атамекен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959. В 1993 при введении собственной валюты в РК  тенге приравнивался к рублям образца 1961г в соотношении 1 тенге к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250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 рублей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500 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700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1000 рублей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960. В какую бывшую республику СССР шел самый массовый миграционный отток из РК в 1990-е годы: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Российскую федерацию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Украину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Беларусь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Узбекистан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Туркменистан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961. Причины этнического многообразия современного Казахстана: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Многочисленные миграции из соседних республик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Депортации и массовые переселения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Эвакуация в годы Великой Отечественной войны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Трудовая миграция в годы целины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962.  Какой результат всенародного референдума  в СССР в марте 1991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граждан выступают за распад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большинство граждан выступают за сохранение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продление срока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прекращение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изменение действующей Конституции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963. Возвращающихся репатриантов  на историческую родину в Казахстан сейчас называют: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Оралман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Кандас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Репатриант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Возращенец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Иммигрант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964. Экономика  Республики Казахстан во многом зависит от экспорта продукции промышленности и сельского хозяйства. Главными экспортными товарами являются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все перечисленное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зерновой индустрии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добывающей топливно-энергетической отрасли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металлургической промышленности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химической промышленности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EFEFE" w:val="clear"/>
        </w:rPr>
        <w:t xml:space="preserve">965.  Утром 17 декабря 1986 г. на площади Брежнева (сейчас  площадь Республики) в Алматы стали собираться люди. Участниками этих событий в основном были: 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шахтеры и металлурги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молодые рабочие и ученики ПТУ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студенты и молодежь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курсанты военных училищ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рабочие крупных промышленных предприятий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966.  Специальная гуманитарная операция организованная Казахстаном для эвакуации своих граждан из зон конфликтов в частности из Сирии началась в 2019 г. и называется: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«Жусан»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«Альба»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«Грандслам»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«Буркасын»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967. Название государственного фонда Республики </w:t>
      </w:r>
      <w:hyperlink r:id="rId3" w:tgtFrame="Казахстан">
        <w:r>
          <w:rPr>
            <w:sz w:val="18"/>
            <w:szCs w:val="18"/>
            <w:u w:val="single"/>
          </w:rPr>
          <w:t>Казахстан</w:t>
        </w:r>
      </w:hyperlink>
      <w:r>
        <w:rPr>
          <w:sz w:val="18"/>
          <w:szCs w:val="18"/>
          <w:u w:val="single"/>
        </w:rPr>
        <w:t>, являющегося совокупностью финансовых активов, сосредотачиваемых на счете Правительства Республики Казахстан.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Первого Президента»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«Национальный фонд Республики Казахстан»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«Казахстанский фонд реконструкции и развития»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«Првительственный фонд развития Казахстана»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968.  Целью создания «Национального фонда Республики Казахстан» было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обеспечение стабильного социального экономического развития страны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снижение зависимости экономики от воздействия неблагоприятных внешних факторов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снижение зависимости республиканского и местных бюджетов от конъюнктуры мировых цен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969. Что явилось поводом к «январским событиям» 2022 г. в Казахстане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1 января произошел межнациональный конфликт в городе Арысь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2 января иностранные спецслужбы устроили провокации против жителей Алматинской области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 декабре 2021 года нефтяники Жанаозена начали бессрочную забастовку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1 января шахтеры Караганды начали забастовку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2 января в городе Жанаозен Мангистауской области </w:t>
      </w:r>
      <w:hyperlink r:id="rId4">
        <w:r>
          <w:rPr>
            <w:b/>
            <w:sz w:val="18"/>
            <w:szCs w:val="18"/>
            <w:u w:val="single"/>
          </w:rPr>
          <w:t>начались </w:t>
        </w:r>
      </w:hyperlink>
      <w:r>
        <w:rPr>
          <w:b/>
          <w:sz w:val="18"/>
          <w:szCs w:val="18"/>
        </w:rPr>
        <w:t>акции протеста против повышения цен на газ.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970. Во время «январских событий» 2022 г. участники акций протеста свалили с постамента и разбили на две части памятник экс-президенту Казахстана Нурсултану Назарбаеву. Произошло это в городе: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Алматы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Шымкент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Караганда</w:t>
      </w:r>
    </w:p>
    <w:p>
      <w:pPr>
        <w:pStyle w:val="Normal"/>
        <w:rPr>
          <w:sz w:val="18"/>
          <w:szCs w:val="18"/>
          <w:u w:val="single"/>
        </w:rPr>
      </w:pPr>
      <w:hyperlink r:id="rId5" w:tgtFrame="Талдыкорган">
        <w:r>
          <w:rPr>
            <w:b/>
            <w:sz w:val="18"/>
            <w:szCs w:val="18"/>
            <w:u w:val="single"/>
          </w:rPr>
          <w:t>Талдыкорган</w:t>
        </w:r>
      </w:hyperlink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Тараз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999. </w:t>
      </w:r>
      <w:r>
        <w:rPr>
          <w:sz w:val="18"/>
          <w:szCs w:val="18"/>
          <w:u w:val="single"/>
        </w:rPr>
        <w:t>Во время «январских событий» 2022 г. произошли следующие события: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массовые беспорядки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погромы и мародерства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 Алматы был захвачен и сожжен акимат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сообщалось о захвате аэропорта Алматы и других объектов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971. Во время «январских событий» 2022 г. беспорядки переросли в погромы, начались мародерства, боевики нападали на госучреждения, СИЗО, здания полиции, аэропорты, забирали оружие. Серьезнее всего пострадал Алматы. В результате этих событий по официальным данным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погибших среди гражданского населения не было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погибли 238 человек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погибли свыше тысячи человек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данные о жертвах не опубликованы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972. По результатам «январских событий» 2022г. в Казахстане по подозрению в государственной измене был арестован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Председатель КНБ Карим Масимов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начальник полиции Серик Кудебаев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начальник департамента УИС Серик Билялов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прокурор Ербол Балханбекулы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973. Во время «январских событий» президент Казахстана  Президент К. Токаев обратился за помощью к международной организации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Организация объединенных наций (ООН)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Шанхайская организация сотрудничества (ШОС)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Организация Североатлантического договора (НАТО)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Организация Договора о коллективной безопасности (ОДКБ)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974. Во время «январских событий» в 2022 г. силы ОДКБ в Казахстане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участвовали в боевых действиях против террористов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выполняли миротворческую миссию по охране наиболее важных государственных и стратегических объектов Казахстана и оказанию помощи казахстанской стороне в поддержании правопорядка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подавляли мирные протесты и митинги населения Казахстана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защищали дипломатические представительства иностранных государств в Астане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975. В состав ОДКБ не входит эта страна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Белоруссия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Казахстан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Грузия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Киргизия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976. Фонд национального благосостояния был основан в 2008 году и представляет собой коммерческую структуру - инвестиционный холдинг, миссией которого является повышение национального благосостояния Казахстана и поддержка модернизации национальной экономики.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«Самрук-Казына»</w:t>
      </w:r>
      <w:r>
        <w:rPr>
          <w:b/>
          <w:sz w:val="18"/>
          <w:szCs w:val="18"/>
          <w:lang w:val="en-US"/>
        </w:rPr>
        <w:t> 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«Дарын»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«Байтерек»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«Национальный фонд благосостояния»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976. Компания, которая не является национальной компанией Республики Казахстан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компания  «Теле 2»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«Қазақстан темір жолы»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 «</w:t>
      </w:r>
      <w:hyperlink r:id="rId6" w:tgtFrame="Казмунайгаз">
        <w:r>
          <w:rPr>
            <w:sz w:val="18"/>
            <w:szCs w:val="18"/>
            <w:u w:val="single"/>
          </w:rPr>
          <w:t>Казмунайгаз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«компания по управлению энергетическими сетями «</w:t>
      </w:r>
      <w:hyperlink r:id="rId7" w:tgtFrame="KEGOC">
        <w:r>
          <w:rPr>
            <w:sz w:val="18"/>
            <w:szCs w:val="18"/>
            <w:u w:val="single"/>
          </w:rPr>
          <w:t>KEGOC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 «</w:t>
      </w:r>
      <w:hyperlink r:id="rId8" w:tgtFrame="Казпочта">
        <w:r>
          <w:rPr>
            <w:sz w:val="18"/>
            <w:szCs w:val="18"/>
            <w:u w:val="single"/>
          </w:rPr>
          <w:t>Казпочта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977. В статье Нурсултана Назарбаева  «С</w:t>
      </w:r>
      <w:r>
        <w:rPr>
          <w:bCs/>
          <w:sz w:val="18"/>
          <w:szCs w:val="18"/>
        </w:rPr>
        <w:t xml:space="preserve">емь граней Великой степи»  </w:t>
      </w:r>
      <w:r>
        <w:rPr>
          <w:bCs/>
          <w:sz w:val="18"/>
          <w:szCs w:val="18"/>
          <w:u w:val="single"/>
        </w:rPr>
        <w:t>основные приоритеты определены так: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Колыбель тюркского мира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Великий шелковый путь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Казахстан – родина яблок и тюльпанов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978. Советский и казахский писатель, ученый, общественный деятель, академик АН КазССР, доктор филологических наук, профессор, заслуженный деятель науки КазССР, лауреат Ленинской премии, Государственной премии СССР. Автор романа-эпопеи «Путь Абая».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О. Сулейменов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Асфандияров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</w:rPr>
        <w:t>М. Ауэзов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Алимжанов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</w:rPr>
        <w:t xml:space="preserve">979. </w:t>
      </w:r>
      <w:hyperlink r:id="rId9">
        <w:r>
          <w:rPr>
            <w:sz w:val="18"/>
            <w:szCs w:val="18"/>
            <w:u w:val="single"/>
          </w:rPr>
          <w:t>Решение о создании</w:t>
        </w:r>
      </w:hyperlink>
      <w:r>
        <w:rPr>
          <w:sz w:val="18"/>
          <w:szCs w:val="18"/>
          <w:u w:val="single"/>
        </w:rPr>
        <w:t> немецкой автономной области в Казахстане было принято на заседании Политбюро ЦК КПСС весной 1979 г. В область предполагалось включить ряд районов Акмолинской, Павлодарской, Карагандинской и Кокчетавской областей. Центром немецкой автономии был выбран</w:t>
      </w:r>
      <w:r>
        <w:rPr>
          <w:sz w:val="18"/>
          <w:szCs w:val="18"/>
          <w:u w:val="single"/>
          <w:lang w:val="kk-KZ"/>
        </w:rPr>
        <w:t xml:space="preserve"> 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  <w:lang w:val="kk-KZ"/>
        </w:rPr>
      </w:pPr>
      <w:r>
        <w:rPr>
          <w:b/>
          <w:sz w:val="18"/>
          <w:szCs w:val="18"/>
        </w:rPr>
        <w:t>город Ерментау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Целиноград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Есиль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город Экибастуз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Темиртау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bCs/>
          <w:sz w:val="18"/>
          <w:szCs w:val="18"/>
          <w:u w:val="single"/>
        </w:rPr>
        <w:t xml:space="preserve">980.  </w:t>
      </w:r>
      <w:r>
        <w:rPr>
          <w:sz w:val="18"/>
          <w:szCs w:val="18"/>
          <w:u w:val="single"/>
        </w:rPr>
        <w:t>Нерациональное использование природных ресурсов на протяжении существования советской власти привело к нарастанию экологических проблем в Казахстане. Какие экологические проблемы были наиболее значимыми.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обмеление Аральского моря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все ответы верны</w:t>
      </w:r>
      <w:r>
        <w:rPr>
          <w:b/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радиационное загрязнение территории в </w:t>
      </w:r>
      <w:hyperlink r:id="rId10">
        <w:r>
          <w:rPr>
            <w:sz w:val="18"/>
            <w:szCs w:val="18"/>
            <w:u w:val="single"/>
          </w:rPr>
          <w:t>Центральном и Восточном Казахстане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опустынивание в результате эрозии почвы бывших сельхоз угодий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последствия ядерных испытаний</w:t>
      </w:r>
    </w:p>
    <w:p>
      <w:pPr>
        <w:pStyle w:val="Normal"/>
        <w:jc w:val="both"/>
        <w:rPr>
          <w:sz w:val="18"/>
          <w:szCs w:val="18"/>
          <w:highlight w:val="white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 xml:space="preserve">981.  </w:t>
      </w:r>
      <w:r>
        <w:rPr>
          <w:sz w:val="18"/>
          <w:szCs w:val="18"/>
          <w:u w:val="single"/>
          <w:shd w:fill="FFFFFF" w:val="clear"/>
          <w:lang w:val="kk-KZ"/>
        </w:rPr>
        <w:t>Кто из политиков Казахстана является автором статьи «</w:t>
      </w:r>
      <w:r>
        <w:rPr>
          <w:sz w:val="18"/>
          <w:szCs w:val="18"/>
          <w:u w:val="single"/>
          <w:lang w:val="kk-KZ"/>
        </w:rPr>
        <w:t xml:space="preserve"> Независимость превыше всего!», которая опубликована</w:t>
      </w:r>
      <w:r>
        <w:rPr>
          <w:sz w:val="18"/>
          <w:szCs w:val="18"/>
          <w:u w:val="single"/>
          <w:shd w:fill="FFFFFF" w:val="clear"/>
          <w:lang w:val="kk-KZ"/>
        </w:rPr>
        <w:t xml:space="preserve"> в газете  «Егемен Қазақстан».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Касым-Жомарт Токаев</w:t>
      </w:r>
      <w:r>
        <w:rPr>
          <w:b/>
          <w:sz w:val="18"/>
          <w:szCs w:val="18"/>
          <w:shd w:fill="FFFFFF" w:val="clear"/>
          <w:lang w:val="kk-KZ"/>
        </w:rPr>
        <w:t> 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Булат Абилов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Нурсултан Назарбаев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Ерлан Кошанов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Алтынбек Сарсенбаев</w:t>
      </w:r>
      <w:r>
        <w:rPr>
          <w:sz w:val="18"/>
          <w:szCs w:val="18"/>
          <w:lang w:val="en-US"/>
        </w:rPr>
        <w:t>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982. Как называется статья Президента Казахстана Касым-Жомарта Токаева  в которой он утверждает: «Независимость государства - это не просто декларация. Построение подлинной Независимости - это каждодневный кропотливый труд, выверенная и последовательная политика. Мы сохранимся как нация в глобальном мире, только имея сильное и независимое государство. Мы должны твердо придерживаться этой непреходящей истины».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«Независимость превыше всего!»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«Экономический курс Справедливого Казахстана»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«Рухани жаңғыру» – взгляд в будущее»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«Третья модернизация Казахстана: глобальная конкурентоспособность»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«Уроки Независимости»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983.  Советский, казахстанский ученый - математик, доктор физико-математических наук, профессор, президент Академии наук Казахстана. Лауреат Государственной премии СССР. С 1991 по 2005 – директор Института космических исследований РК. В 2018 г. его имя присвоено Костанайскому государственному педагогическому университету.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Айтмухамбетов 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 Чужинов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Манаш Козыбаев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Умирзак  Султангазин 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984.  </w:t>
      </w:r>
      <w:r>
        <w:rPr>
          <w:sz w:val="18"/>
          <w:szCs w:val="18"/>
          <w:u w:val="single"/>
        </w:rPr>
        <w:t xml:space="preserve">Республика Казахстан, согласно </w:t>
      </w:r>
      <w:r>
        <w:rPr>
          <w:sz w:val="18"/>
          <w:szCs w:val="18"/>
          <w:u w:val="single"/>
          <w:shd w:fill="FFFFFF" w:val="clear"/>
        </w:rPr>
        <w:t>Первой Конституции независимого Казахстана от 28 января 1993 года,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shd w:fill="FFFFFF" w:val="clear"/>
        </w:rPr>
        <w:t> </w:t>
      </w:r>
      <w:r>
        <w:rPr>
          <w:sz w:val="18"/>
          <w:szCs w:val="18"/>
          <w:u w:val="single"/>
        </w:rPr>
        <w:t xml:space="preserve">по форме правления.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президентская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парламентская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конституционная монархия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985. Какая организация образованная в 1995 г. имеет следующие задачи: духовное возрождение и развитие всех этносов Казахстана, формирование культуры межнациональных отношений, основанных на цивилизованных, демократических принципах, на уважении интересов разных народов и этносов в государственной национальной политике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Ассамблея народов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совет инвесторов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Кризисный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Предвыборный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Качественный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986.  Что можно отнести к экономическому кризису в 90-х годах в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все перечисленное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стране насчитывалось 288,6 тыс. безработных, 40% которых составляли жители сельской местности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Резко уменьшилось поголовье скота.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Государственный сектор сельского хозяйства был приватизирован, колхозы и совхозы распущены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ухудшился жизненный уровень населения, росла безработица.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987. Международная организация региональной экономической интеграции, учрежденная Договором от 29 мая 2014 года. Цель этой организации: обеспечение свободы движения товаров, услуг, капитала и рабочей силы, а также проведение скоординированной, согласованной или единой политики в отраслях экономики.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ТС (Таможенный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ШОС (Шанхайская организация сотрудничества)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ЕАЭС (Евразийский экономический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 (Европейский союз)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СНГ (Содружество независимых государств)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988. Эта страна не входит в ЕАЭС (Евразийский экономический союз)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Российская Федерация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Грузия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Кыргызстан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Таджикистан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989. Кто из лидеров одной из мировых религий посетил Казахстан в 2001 году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</w:t>
      </w:r>
      <w:r>
        <w:rPr>
          <w:sz w:val="18"/>
          <w:szCs w:val="18"/>
          <w:shd w:fill="FFFFFF" w:val="clear"/>
        </w:rPr>
        <w:t xml:space="preserve">ховный муфтий </w:t>
      </w:r>
      <w:r>
        <w:rPr>
          <w:sz w:val="18"/>
          <w:szCs w:val="18"/>
        </w:rPr>
        <w:t>Шейх-уль-Ислам Талгат Таджуддин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патриарх Алексий </w:t>
      </w:r>
      <w:r>
        <w:rPr>
          <w:sz w:val="18"/>
          <w:szCs w:val="18"/>
          <w:lang w:val="en-US"/>
        </w:rPr>
        <w:t>II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папа римский</w:t>
      </w:r>
      <w:r>
        <w:rPr>
          <w:b/>
          <w:sz w:val="18"/>
          <w:szCs w:val="18"/>
          <w:shd w:fill="FFFFFF" w:val="clear"/>
        </w:rPr>
        <w:t> Иоанн Павел II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аятолла Сейед Али Хаменеи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iCs/>
          <w:sz w:val="18"/>
          <w:szCs w:val="18"/>
          <w:shd w:fill="FFFFFF" w:val="clear"/>
        </w:rPr>
        <w:t xml:space="preserve">Главный </w:t>
      </w:r>
      <w:r>
        <w:rPr>
          <w:bCs/>
          <w:i/>
          <w:iCs/>
          <w:sz w:val="18"/>
          <w:szCs w:val="18"/>
          <w:shd w:fill="FFFFFF" w:val="clear"/>
        </w:rPr>
        <w:t>раввин</w:t>
      </w:r>
      <w:r>
        <w:rPr>
          <w:sz w:val="18"/>
          <w:szCs w:val="18"/>
          <w:shd w:fill="FFFFFF" w:val="clear"/>
        </w:rPr>
        <w:t> Берл Лазар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990. Председателем Всемирного сообщества казахов, созданного на Всемирном Курултае казахов  в 1992 году был избран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Мухтар Шаханов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Олжас Сулейменов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Имангали Тасмагамбетов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Нурсултан Назарбаев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Верховный муфтий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991. Казахстан является членом этой международной организации: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ШОС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NАТО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Варшавский договор.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992. К</w:t>
      </w:r>
      <w:r>
        <w:rPr>
          <w:sz w:val="18"/>
          <w:szCs w:val="18"/>
          <w:u w:val="single"/>
          <w:shd w:fill="FFFFFF" w:val="clear"/>
        </w:rPr>
        <w:t>нига воспоминаний известного политического и государственного деятеля Казахстана академика Динмухамеда  Кунаева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«Времена и думы»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«О моем времени. От Сталина до Горбачева».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Эра Независимости»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«Под </w:t>
      </w:r>
      <w:r>
        <w:rPr>
          <w:bCs/>
          <w:i/>
          <w:iCs/>
          <w:sz w:val="18"/>
          <w:szCs w:val="18"/>
          <w:shd w:fill="FFFFFF" w:val="clear"/>
        </w:rPr>
        <w:t>стягом Независимости</w:t>
      </w:r>
      <w:r>
        <w:rPr>
          <w:sz w:val="18"/>
          <w:szCs w:val="18"/>
          <w:shd w:fill="FFFFFF" w:val="clear"/>
        </w:rPr>
        <w:t xml:space="preserve">: </w:t>
      </w:r>
      <w:r>
        <w:rPr>
          <w:bCs/>
          <w:i/>
          <w:iCs/>
          <w:sz w:val="18"/>
          <w:szCs w:val="18"/>
          <w:shd w:fill="FFFFFF" w:val="clear"/>
        </w:rPr>
        <w:t>очерки</w:t>
      </w:r>
      <w:r>
        <w:rPr>
          <w:sz w:val="18"/>
          <w:szCs w:val="18"/>
          <w:shd w:fill="FFFFFF" w:val="clear"/>
        </w:rPr>
        <w:t> о </w:t>
      </w:r>
      <w:r>
        <w:rPr>
          <w:bCs/>
          <w:i/>
          <w:iCs/>
          <w:sz w:val="18"/>
          <w:szCs w:val="18"/>
          <w:shd w:fill="FFFFFF" w:val="clear"/>
        </w:rPr>
        <w:t>внешней политике Казахстана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993. Программа с</w:t>
      </w:r>
      <w:r>
        <w:rPr>
          <w:bCs/>
          <w:sz w:val="18"/>
          <w:szCs w:val="18"/>
          <w:u w:val="single"/>
          <w:shd w:fill="FFFFFF" w:val="clear"/>
        </w:rPr>
        <w:t>отрудничества Республики Казахстан с НАТО</w:t>
      </w:r>
      <w:r>
        <w:rPr>
          <w:sz w:val="18"/>
          <w:szCs w:val="18"/>
          <w:u w:val="single"/>
          <w:shd w:fill="FFFFFF" w:val="clear"/>
        </w:rPr>
        <w:t xml:space="preserve">  называется: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«Несокрушимая свобода»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«Партнерство во имя мира».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«Щит центральной Азии</w:t>
      </w:r>
      <w:r>
        <w:rPr>
          <w:bCs/>
          <w:i/>
          <w:iCs/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994. Народы, депортированные в Казахстан, во второй половине 1930-х гг.</w:t>
      </w:r>
      <w:r>
        <w:rPr>
          <w:sz w:val="18"/>
          <w:szCs w:val="18"/>
          <w:u w:val="single"/>
          <w:lang w:val="kk-KZ"/>
        </w:rPr>
        <w:t xml:space="preserve">: 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корейцы, поляки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Понтийские греки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Турки-месхетинцы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Карачаевцы и балкарцы 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995. Народы, депортированные в Казахстан по постановлениям 1944 г.  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«Чеченцы, Ингуши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Болгары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Поляки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Корейцы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996. Причина массовых беспорядков рабочих Темиртау в 1959 году: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«Отсутствие жилья, продовольствия, нехватка питьевой воды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Стычки с политзаключенными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межнациональных отношений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экологических проблем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Запрет казахских школ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997. В каком году был избран Президентом РК Касым-Жомарт Кемелевич Токаев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2021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2022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2017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998. Кто является вторым Президентом РК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999.   С января 2022 года Председатель Совета Безопасности Республики Казахстан. 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sectPr>
      <w:type w:val="nextPage"/>
      <w:pgSz w:orient="landscape" w:w="16838" w:h="11906"/>
      <w:pgMar w:left="1134" w:right="1134" w:header="0" w:top="568" w:footer="0" w:bottom="567" w:gutter="0"/>
      <w:pgNumType w:fmt="decimal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Sans Typewriter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M Mektepti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9"/>
      <w:numFmt w:val="upperLetter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62de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62dee"/>
    <w:pPr>
      <w:keepNext w:val="true"/>
      <w:tabs>
        <w:tab w:val="clear" w:pos="708"/>
        <w:tab w:val="left" w:pos="360" w:leader="none"/>
      </w:tabs>
      <w:ind w:left="360" w:hanging="0"/>
      <w:outlineLvl w:val="0"/>
    </w:pPr>
    <w:rPr>
      <w:b/>
      <w:bCs/>
      <w:sz w:val="36"/>
      <w:lang w:val="x-none"/>
    </w:rPr>
  </w:style>
  <w:style w:type="paragraph" w:styleId="2">
    <w:name w:val="Heading 2"/>
    <w:basedOn w:val="Normal"/>
    <w:next w:val="Normal"/>
    <w:link w:val="2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3">
    <w:name w:val="Heading 3"/>
    <w:basedOn w:val="Normal"/>
    <w:next w:val="Normal"/>
    <w:link w:val="30"/>
    <w:uiPriority w:val="9"/>
    <w:qFormat/>
    <w:rsid w:val="00062dee"/>
    <w:pPr>
      <w:keepNext w:val="true"/>
      <w:widowControl w:val="false"/>
      <w:outlineLvl w:val="2"/>
    </w:pPr>
    <w:rPr>
      <w:sz w:val="28"/>
      <w:szCs w:val="20"/>
      <w:lang w:val="x-none"/>
    </w:rPr>
  </w:style>
  <w:style w:type="paragraph" w:styleId="4">
    <w:name w:val="Heading 4"/>
    <w:basedOn w:val="Normal"/>
    <w:next w:val="Normal"/>
    <w:link w:val="4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5">
    <w:name w:val="Heading 5"/>
    <w:basedOn w:val="Normal"/>
    <w:next w:val="Normal"/>
    <w:link w:val="5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left="284" w:hanging="284"/>
    </w:pPr>
    <w:rPr>
      <w:sz w:val="28"/>
      <w:szCs w:val="20"/>
      <w:lang w:val="x-none" w:eastAsia="x-none"/>
    </w:rPr>
  </w:style>
  <w:style w:type="paragraph" w:styleId="6">
    <w:name w:val="Heading 6"/>
    <w:basedOn w:val="Normal"/>
    <w:next w:val="Normal"/>
    <w:link w:val="6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hanging="1428"/>
    </w:pPr>
    <w:rPr>
      <w:sz w:val="28"/>
      <w:szCs w:val="20"/>
      <w:lang w:val="x-none" w:eastAsia="x-none"/>
    </w:rPr>
  </w:style>
  <w:style w:type="paragraph" w:styleId="7">
    <w:name w:val="Heading 7"/>
    <w:basedOn w:val="Normal"/>
    <w:next w:val="Normal"/>
    <w:link w:val="70"/>
    <w:qFormat/>
    <w:rsid w:val="00062dee"/>
    <w:pPr>
      <w:keepNext w:val="true"/>
      <w:widowControl w:val="false"/>
      <w:tabs>
        <w:tab w:val="clear" w:pos="708"/>
        <w:tab w:val="left" w:pos="3828" w:leader="none"/>
      </w:tabs>
      <w:ind w:left="-3261" w:hanging="0"/>
      <w:outlineLvl w:val="6"/>
    </w:pPr>
    <w:rPr>
      <w:sz w:val="28"/>
      <w:szCs w:val="28"/>
      <w:lang w:val="x-none"/>
    </w:rPr>
  </w:style>
  <w:style w:type="paragraph" w:styleId="8">
    <w:name w:val="Heading 8"/>
    <w:basedOn w:val="Normal"/>
    <w:next w:val="Normal"/>
    <w:link w:val="80"/>
    <w:qFormat/>
    <w:rsid w:val="00062dee"/>
    <w:pPr>
      <w:keepNext w:val="true"/>
      <w:widowControl w:val="false"/>
      <w:tabs>
        <w:tab w:val="clear" w:pos="708"/>
        <w:tab w:val="left" w:pos="-2977" w:leader="none"/>
      </w:tabs>
      <w:ind w:left="-3119" w:hanging="142"/>
    </w:pPr>
    <w:rPr>
      <w:sz w:val="28"/>
      <w:szCs w:val="20"/>
      <w:lang w:val="x-none" w:eastAsia="x-none"/>
    </w:rPr>
  </w:style>
  <w:style w:type="paragraph" w:styleId="9">
    <w:name w:val="Heading 9"/>
    <w:basedOn w:val="Normal"/>
    <w:next w:val="Normal"/>
    <w:link w:val="90"/>
    <w:qFormat/>
    <w:rsid w:val="00062dee"/>
    <w:pPr>
      <w:keepNext w:val="true"/>
      <w:widowControl w:val="false"/>
      <w:numPr>
        <w:ilvl w:val="0"/>
        <w:numId w:val="1"/>
      </w:numPr>
      <w:tabs>
        <w:tab w:val="clear" w:pos="708"/>
        <w:tab w:val="left" w:pos="-3261" w:leader="none"/>
      </w:tabs>
      <w:ind w:hanging="4689"/>
      <w:outlineLvl w:val="0"/>
    </w:pPr>
    <w:rPr>
      <w:sz w:val="28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062dee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21" w:customStyle="1">
    <w:name w:val="Заголовок 2 Знак"/>
    <w:link w:val="2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31" w:customStyle="1">
    <w:name w:val="Заголовок 3 Знак"/>
    <w:link w:val="3"/>
    <w:uiPriority w:val="9"/>
    <w:qFormat/>
    <w:rsid w:val="00062de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link w:val="4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51" w:customStyle="1">
    <w:name w:val="Заголовок 5 Знак"/>
    <w:link w:val="5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61" w:customStyle="1">
    <w:name w:val="Заголовок 6 Знак"/>
    <w:link w:val="6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71" w:customStyle="1">
    <w:name w:val="Заголовок 7 Знак"/>
    <w:link w:val="7"/>
    <w:qFormat/>
    <w:rsid w:val="00062de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1" w:customStyle="1">
    <w:name w:val="Заголовок 8 Знак"/>
    <w:link w:val="8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91" w:customStyle="1">
    <w:name w:val="Заголовок 9 Знак"/>
    <w:link w:val="9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Style5" w:customStyle="1">
    <w:name w:val="Схема документа Знак"/>
    <w:link w:val="a3"/>
    <w:semiHidden/>
    <w:qFormat/>
    <w:rsid w:val="00062dee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Style6" w:customStyle="1">
    <w:name w:val="Текст Знак"/>
    <w:link w:val="a5"/>
    <w:qFormat/>
    <w:rsid w:val="00062dee"/>
    <w:rPr>
      <w:rFonts w:ascii="Lucida Sans Typewriter" w:hAnsi="Lucida Sans Typewriter" w:eastAsia="Times New Roman" w:cs="Lucida Sans Typewriter"/>
      <w:sz w:val="20"/>
      <w:szCs w:val="20"/>
      <w:lang w:eastAsia="ru-RU"/>
    </w:rPr>
  </w:style>
  <w:style w:type="character" w:styleId="Style7" w:customStyle="1">
    <w:name w:val="Основной текст Знак"/>
    <w:link w:val="a8"/>
    <w:qFormat/>
    <w:rsid w:val="00062dee"/>
    <w:rPr>
      <w:shd w:fill="FFFFFF" w:val="clear"/>
    </w:rPr>
  </w:style>
  <w:style w:type="character" w:styleId="12" w:customStyle="1">
    <w:name w:val="Основной текст Знак1"/>
    <w:uiPriority w:val="99"/>
    <w:semiHidden/>
    <w:qFormat/>
    <w:rsid w:val="00062d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link w:val="a9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062dee"/>
    <w:rPr/>
  </w:style>
  <w:style w:type="character" w:styleId="Style9" w:customStyle="1">
    <w:name w:val="Верхний колонтитул Знак"/>
    <w:link w:val="ac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Текст выноски Знак"/>
    <w:link w:val="af0"/>
    <w:uiPriority w:val="99"/>
    <w:semiHidden/>
    <w:qFormat/>
    <w:locked/>
    <w:rsid w:val="00062dee"/>
    <w:rPr>
      <w:rFonts w:ascii="Tahoma" w:hAnsi="Tahoma" w:cs="Tahoma"/>
      <w:sz w:val="16"/>
      <w:szCs w:val="16"/>
      <w:lang w:eastAsia="ru-RU"/>
    </w:rPr>
  </w:style>
  <w:style w:type="character" w:styleId="13" w:customStyle="1">
    <w:name w:val="Текст выноски Знак1"/>
    <w:uiPriority w:val="99"/>
    <w:semiHidden/>
    <w:qFormat/>
    <w:rsid w:val="00062dee"/>
    <w:rPr>
      <w:rFonts w:ascii="Segoe UI" w:hAnsi="Segoe UI" w:eastAsia="Times New Roman" w:cs="Segoe UI"/>
      <w:sz w:val="18"/>
      <w:szCs w:val="18"/>
      <w:lang w:eastAsia="ru-RU"/>
    </w:rPr>
  </w:style>
  <w:style w:type="character" w:styleId="Strong">
    <w:name w:val="Strong"/>
    <w:uiPriority w:val="22"/>
    <w:qFormat/>
    <w:rsid w:val="00055390"/>
    <w:rPr>
      <w:b/>
      <w:bCs/>
    </w:rPr>
  </w:style>
  <w:style w:type="character" w:styleId="Annotationreference">
    <w:name w:val="annotation reference"/>
    <w:uiPriority w:val="99"/>
    <w:semiHidden/>
    <w:unhideWhenUsed/>
    <w:qFormat/>
    <w:rsid w:val="00454d40"/>
    <w:rPr>
      <w:sz w:val="16"/>
      <w:szCs w:val="16"/>
    </w:rPr>
  </w:style>
  <w:style w:type="character" w:styleId="Style11" w:customStyle="1">
    <w:name w:val="Текст примечания Знак"/>
    <w:link w:val="af3"/>
    <w:uiPriority w:val="99"/>
    <w:semiHidden/>
    <w:qFormat/>
    <w:rsid w:val="00454d40"/>
    <w:rPr>
      <w:rFonts w:eastAsia="Times New Roman"/>
      <w:sz w:val="20"/>
      <w:szCs w:val="20"/>
      <w:lang w:eastAsia="ru-RU"/>
    </w:rPr>
  </w:style>
  <w:style w:type="character" w:styleId="Style12" w:customStyle="1">
    <w:name w:val="Тема примечания Знак"/>
    <w:link w:val="af5"/>
    <w:uiPriority w:val="99"/>
    <w:semiHidden/>
    <w:qFormat/>
    <w:rsid w:val="00454d40"/>
    <w:rPr>
      <w:rFonts w:eastAsia="Times New Roman"/>
      <w:b/>
      <w:bCs/>
      <w:sz w:val="20"/>
      <w:szCs w:val="20"/>
      <w:lang w:eastAsia="ru-RU"/>
    </w:rPr>
  </w:style>
  <w:style w:type="character" w:styleId="1141pt" w:customStyle="1">
    <w:name w:val="Заголовок №11 (4) + Интервал 1 pt"/>
    <w:qFormat/>
    <w:rsid w:val="00454d40"/>
    <w:rPr>
      <w:rFonts w:ascii="Times New Roman" w:hAnsi="Times New Roman" w:eastAsia="Times New Roman" w:cs="Times New Roman"/>
      <w:color w:val="000000"/>
      <w:spacing w:val="20"/>
      <w:w w:val="100"/>
      <w:sz w:val="17"/>
      <w:szCs w:val="17"/>
      <w:shd w:fill="FFFFFF" w:val="clear"/>
      <w:lang w:val="ru-RU" w:eastAsia="ru-RU" w:bidi="ru-RU"/>
    </w:rPr>
  </w:style>
  <w:style w:type="character" w:styleId="Style13">
    <w:name w:val="Интернет-ссылка"/>
    <w:uiPriority w:val="99"/>
    <w:unhideWhenUsed/>
    <w:rsid w:val="00454d40"/>
    <w:rPr>
      <w:color w:val="0563C1"/>
      <w:u w:val="single"/>
    </w:rPr>
  </w:style>
  <w:style w:type="character" w:styleId="Style14">
    <w:name w:val="Посещённая гиперссылка"/>
    <w:uiPriority w:val="99"/>
    <w:semiHidden/>
    <w:unhideWhenUsed/>
    <w:rsid w:val="00454d40"/>
    <w:rPr>
      <w:color w:val="954F72"/>
      <w:u w:val="single"/>
    </w:rPr>
  </w:style>
  <w:style w:type="character" w:styleId="Style15" w:customStyle="1">
    <w:name w:val="Основной текст с отступом Знак"/>
    <w:link w:val="af9"/>
    <w:uiPriority w:val="99"/>
    <w:semiHidden/>
    <w:qFormat/>
    <w:rsid w:val="00454d40"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32" w:customStyle="1">
    <w:name w:val="Основной текст с отступом 3 Знак"/>
    <w:link w:val="31"/>
    <w:uiPriority w:val="99"/>
    <w:qFormat/>
    <w:rsid w:val="00454d4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character" w:styleId="Applestylespan" w:customStyle="1">
    <w:name w:val="apple-style-span"/>
    <w:basedOn w:val="DefaultParagraphFont"/>
    <w:qFormat/>
    <w:rsid w:val="00454d40"/>
    <w:rPr/>
  </w:style>
  <w:style w:type="character" w:styleId="Style16" w:customStyle="1">
    <w:name w:val="Основной текст_"/>
    <w:link w:val="14"/>
    <w:qFormat/>
    <w:rsid w:val="00454d40"/>
    <w:rPr>
      <w:sz w:val="28"/>
      <w:szCs w:val="28"/>
    </w:rPr>
  </w:style>
  <w:style w:type="character" w:styleId="Ts51" w:customStyle="1">
    <w:name w:val="ts51"/>
    <w:qFormat/>
    <w:rsid w:val="00454d40"/>
    <w:rPr>
      <w:rFonts w:ascii="Verdana" w:hAnsi="Verdana"/>
      <w:color w:val="000000"/>
      <w:sz w:val="17"/>
      <w:szCs w:val="17"/>
    </w:rPr>
  </w:style>
  <w:style w:type="character" w:styleId="Ts61" w:customStyle="1">
    <w:name w:val="ts61"/>
    <w:uiPriority w:val="99"/>
    <w:qFormat/>
    <w:rsid w:val="00454d40"/>
    <w:rPr>
      <w:rFonts w:ascii="Verdana" w:hAnsi="Verdana"/>
      <w:b/>
      <w:bCs/>
      <w:color w:val="000000"/>
      <w:sz w:val="17"/>
      <w:szCs w:val="17"/>
    </w:rPr>
  </w:style>
  <w:style w:type="character" w:styleId="121" w:customStyle="1">
    <w:name w:val="Основной текст (12)_"/>
    <w:link w:val="121"/>
    <w:qFormat/>
    <w:rsid w:val="00454d40"/>
    <w:rPr>
      <w:sz w:val="18"/>
      <w:szCs w:val="18"/>
      <w:shd w:fill="FFFFFF" w:val="clear"/>
    </w:rPr>
  </w:style>
  <w:style w:type="character" w:styleId="22" w:customStyle="1">
    <w:name w:val="Основной текст 2 Знак"/>
    <w:link w:val="22"/>
    <w:uiPriority w:val="99"/>
    <w:semiHidden/>
    <w:qFormat/>
    <w:rsid w:val="00013fd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4" w:customStyle="1">
    <w:name w:val="Основной шрифт абзаца1"/>
    <w:qFormat/>
    <w:rsid w:val="00013fd0"/>
    <w:rPr/>
  </w:style>
  <w:style w:type="character" w:styleId="Mwpagetitlemain" w:customStyle="1">
    <w:name w:val="mw-page-title-main"/>
    <w:basedOn w:val="DefaultParagraphFont"/>
    <w:qFormat/>
    <w:rsid w:val="00c20d3a"/>
    <w:rPr/>
  </w:style>
  <w:style w:type="character" w:styleId="Style17">
    <w:name w:val="Выделение"/>
    <w:uiPriority w:val="20"/>
    <w:qFormat/>
    <w:rsid w:val="00c20d3a"/>
    <w:rPr>
      <w:i/>
      <w:iCs/>
    </w:rPr>
  </w:style>
  <w:style w:type="character" w:styleId="Cskcde" w:customStyle="1">
    <w:name w:val="cskcde"/>
    <w:basedOn w:val="DefaultParagraphFont"/>
    <w:qFormat/>
    <w:rsid w:val="00c20d3a"/>
    <w:rPr/>
  </w:style>
  <w:style w:type="character" w:styleId="Hgkelc" w:customStyle="1">
    <w:name w:val="hgkelc"/>
    <w:basedOn w:val="DefaultParagraphFont"/>
    <w:qFormat/>
    <w:rsid w:val="00c20d3a"/>
    <w:rPr/>
  </w:style>
  <w:style w:type="character" w:styleId="211" w:customStyle="1">
    <w:name w:val="Основной текст 2 Знак1"/>
    <w:uiPriority w:val="99"/>
    <w:semiHidden/>
    <w:qFormat/>
    <w:rsid w:val="00b71b5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Заголовок Знак"/>
    <w:basedOn w:val="DefaultParagraphFont"/>
    <w:link w:val="afd"/>
    <w:uiPriority w:val="99"/>
    <w:qFormat/>
    <w:rsid w:val="0085424a"/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7"/>
    <w:rsid w:val="00062dee"/>
    <w:pPr>
      <w:shd w:val="clear" w:color="auto" w:fill="FFFFFF"/>
      <w:spacing w:lineRule="exact" w:line="211"/>
      <w:jc w:val="both"/>
    </w:pPr>
    <w:rPr>
      <w:rFonts w:ascii="Calibri" w:hAnsi="Calibri" w:eastAsia="Calibri"/>
      <w:sz w:val="20"/>
      <w:szCs w:val="20"/>
      <w:lang w:val="x-none" w:eastAsia="x-none"/>
    </w:rPr>
  </w:style>
  <w:style w:type="paragraph" w:styleId="Style21">
    <w:name w:val="List"/>
    <w:basedOn w:val="Style20"/>
    <w:pPr>
      <w:shd w:val="clear" w:fill="FFFFFF"/>
    </w:pPr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a4"/>
    <w:semiHidden/>
    <w:qFormat/>
    <w:rsid w:val="00062dee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paragraph" w:styleId="PlainText">
    <w:name w:val="Plain Text"/>
    <w:basedOn w:val="Normal"/>
    <w:link w:val="a6"/>
    <w:qFormat/>
    <w:rsid w:val="00062dee"/>
    <w:pPr/>
    <w:rPr>
      <w:rFonts w:ascii="Lucida Sans Typewriter" w:hAnsi="Lucida Sans Typewriter"/>
      <w:sz w:val="20"/>
      <w:szCs w:val="20"/>
      <w:lang w:val="x-none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a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Style26">
    <w:name w:val="Header"/>
    <w:basedOn w:val="Normal"/>
    <w:link w:val="ad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15" w:customStyle="1">
    <w:name w:val="Обычный (веб)1"/>
    <w:basedOn w:val="Normal"/>
    <w:uiPriority w:val="99"/>
    <w:qFormat/>
    <w:rsid w:val="00062dee"/>
    <w:pPr>
      <w:spacing w:beforeAutospacing="1" w:afterAutospacing="1"/>
      <w:jc w:val="both"/>
    </w:pPr>
    <w:rPr/>
  </w:style>
  <w:style w:type="paragraph" w:styleId="ListParagraph">
    <w:name w:val="List Paragraph"/>
    <w:basedOn w:val="Normal"/>
    <w:uiPriority w:val="34"/>
    <w:qFormat/>
    <w:rsid w:val="00062de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f"/>
    <w:uiPriority w:val="99"/>
    <w:semiHidden/>
    <w:qFormat/>
    <w:rsid w:val="00062dee"/>
    <w:pPr/>
    <w:rPr>
      <w:rFonts w:ascii="Tahoma" w:hAnsi="Tahoma" w:eastAsia="Calibri"/>
      <w:sz w:val="16"/>
      <w:szCs w:val="16"/>
      <w:lang w:val="x-none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454d40"/>
    <w:pPr>
      <w:spacing w:before="0" w:after="200"/>
    </w:pPr>
    <w:rPr>
      <w:rFonts w:ascii="Calibri" w:hAnsi="Calibri"/>
      <w:sz w:val="20"/>
      <w:szCs w:val="20"/>
      <w:lang w:val="x-none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454d40"/>
    <w:pPr/>
    <w:rPr>
      <w:b/>
      <w:bCs/>
    </w:rPr>
  </w:style>
  <w:style w:type="paragraph" w:styleId="Style27">
    <w:name w:val="Body Text Indent"/>
    <w:basedOn w:val="Normal"/>
    <w:link w:val="afa"/>
    <w:uiPriority w:val="99"/>
    <w:semiHidden/>
    <w:rsid w:val="00454d40"/>
    <w:pPr>
      <w:tabs>
        <w:tab w:val="clear" w:pos="708"/>
        <w:tab w:val="left" w:pos="0" w:leader="none"/>
        <w:tab w:val="left" w:pos="360" w:leader="none"/>
      </w:tabs>
      <w:ind w:hanging="540"/>
      <w:jc w:val="center"/>
    </w:pPr>
    <w:rPr>
      <w:color w:val="000000"/>
      <w:sz w:val="28"/>
      <w:szCs w:val="28"/>
      <w:lang w:val="x-none" w:eastAsia="x-none"/>
    </w:rPr>
  </w:style>
  <w:style w:type="paragraph" w:styleId="BodyTextIndent3">
    <w:name w:val="Body Text Indent 3"/>
    <w:basedOn w:val="Normal"/>
    <w:link w:val="32"/>
    <w:uiPriority w:val="99"/>
    <w:unhideWhenUsed/>
    <w:qFormat/>
    <w:rsid w:val="00454d40"/>
    <w:pPr>
      <w:spacing w:before="0" w:after="120"/>
      <w:ind w:left="283" w:hanging="0"/>
    </w:pPr>
    <w:rPr>
      <w:sz w:val="16"/>
      <w:szCs w:val="16"/>
      <w:lang w:val="en-GB"/>
    </w:rPr>
  </w:style>
  <w:style w:type="paragraph" w:styleId="16" w:customStyle="1">
    <w:name w:val="Основной текст1"/>
    <w:basedOn w:val="Normal"/>
    <w:link w:val="afb"/>
    <w:qFormat/>
    <w:rsid w:val="00454d40"/>
    <w:pPr>
      <w:widowControl w:val="false"/>
    </w:pPr>
    <w:rPr>
      <w:rFonts w:ascii="Calibri" w:hAnsi="Calibri" w:eastAsia="Calibri"/>
      <w:sz w:val="28"/>
      <w:szCs w:val="28"/>
      <w:lang w:val="x-none" w:eastAsia="x-none"/>
    </w:rPr>
  </w:style>
  <w:style w:type="paragraph" w:styleId="P1" w:customStyle="1">
    <w:name w:val="p1"/>
    <w:basedOn w:val="Normal"/>
    <w:qFormat/>
    <w:rsid w:val="00454d40"/>
    <w:pPr>
      <w:spacing w:beforeAutospacing="1" w:afterAutospacing="1"/>
    </w:pPr>
    <w:rPr/>
  </w:style>
  <w:style w:type="paragraph" w:styleId="Osnovnoi" w:customStyle="1">
    <w:name w:val="Osnovnoi"/>
    <w:basedOn w:val="Normal"/>
    <w:uiPriority w:val="99"/>
    <w:qFormat/>
    <w:rsid w:val="00454d40"/>
    <w:pPr>
      <w:spacing w:lineRule="atLeast" w:line="256"/>
      <w:ind w:firstLine="340"/>
      <w:jc w:val="both"/>
    </w:pPr>
    <w:rPr>
      <w:rFonts w:ascii="MM Mekteptik" w:hAnsi="MM Mekteptik" w:cs="MM Mekteptik"/>
      <w:color w:val="000000"/>
      <w:sz w:val="23"/>
      <w:szCs w:val="23"/>
    </w:rPr>
  </w:style>
  <w:style w:type="paragraph" w:styleId="122" w:customStyle="1">
    <w:name w:val="Основной текст (12)"/>
    <w:basedOn w:val="Normal"/>
    <w:link w:val="120"/>
    <w:qFormat/>
    <w:rsid w:val="00454d40"/>
    <w:pPr>
      <w:widowControl w:val="false"/>
      <w:shd w:val="clear" w:color="auto" w:fill="FFFFFF"/>
      <w:spacing w:lineRule="exact" w:line="226" w:before="180" w:after="0"/>
      <w:ind w:hanging="300"/>
      <w:jc w:val="both"/>
    </w:pPr>
    <w:rPr>
      <w:rFonts w:ascii="Calibri" w:hAnsi="Calibri" w:eastAsia="Calibri"/>
      <w:sz w:val="18"/>
      <w:szCs w:val="18"/>
      <w:lang w:val="x-none" w:eastAsia="x-none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013fd0"/>
    <w:pPr>
      <w:spacing w:lineRule="auto" w:line="480" w:before="0" w:after="120"/>
    </w:pPr>
    <w:rPr>
      <w:sz w:val="20"/>
      <w:szCs w:val="20"/>
      <w:lang w:val="x-none"/>
    </w:rPr>
  </w:style>
  <w:style w:type="paragraph" w:styleId="NoSpacing">
    <w:name w:val="No Spacing"/>
    <w:uiPriority w:val="1"/>
    <w:qFormat/>
    <w:rsid w:val="00013fd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8">
    <w:name w:val="Title"/>
    <w:basedOn w:val="Normal"/>
    <w:next w:val="Style20"/>
    <w:link w:val="afe"/>
    <w:uiPriority w:val="99"/>
    <w:qFormat/>
    <w:rsid w:val="00013fd0"/>
    <w:pPr>
      <w:keepNext w:val="true"/>
      <w:suppressAutoHyphens w:val="true"/>
      <w:spacing w:before="240" w:after="120"/>
    </w:pPr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29" w:customStyle="1">
    <w:name w:val="Покажчик"/>
    <w:basedOn w:val="Normal"/>
    <w:uiPriority w:val="99"/>
    <w:qFormat/>
    <w:rsid w:val="00013fd0"/>
    <w:pPr>
      <w:suppressLineNumbers/>
      <w:suppressAutoHyphens w:val="true"/>
    </w:pPr>
    <w:rPr>
      <w:rFonts w:cs="FreeSans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20d3a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8;&#1077;&#1083;&#1077;&#1073;&#1072;&#1096;&#1085;&#1103;_&#171;&#1050;&#1086;&#1082;&#1090;&#1086;&#1073;&#1077;&#187;" TargetMode="External"/><Relationship Id="rId3" Type="http://schemas.openxmlformats.org/officeDocument/2006/relationships/hyperlink" Target="https://ru.wikipedia.org/wiki/&#1050;&#1072;&#1079;&#1072;&#1093;&#1089;&#1090;&#1072;&#1085;" TargetMode="External"/><Relationship Id="rId4" Type="http://schemas.openxmlformats.org/officeDocument/2006/relationships/hyperlink" Target="https://vlast.kz/novosti/47995-desatki-zitelej-zanaozena-potrebovali-snizenia-cen-na-gaz.html" TargetMode="External"/><Relationship Id="rId5" Type="http://schemas.openxmlformats.org/officeDocument/2006/relationships/hyperlink" Target="https://ru.wikipedia.org/wiki/&#1058;&#1072;&#1083;&#1076;&#1099;&#1082;&#1086;&#1088;&#1075;&#1072;&#1085;" TargetMode="External"/><Relationship Id="rId6" Type="http://schemas.openxmlformats.org/officeDocument/2006/relationships/hyperlink" Target="https://ru.wikipedia.org/wiki/&#1050;&#1072;&#1079;&#1084;&#1091;&#1085;&#1072;&#1081;&#1075;&#1072;&#1079;" TargetMode="External"/><Relationship Id="rId7" Type="http://schemas.openxmlformats.org/officeDocument/2006/relationships/hyperlink" Target="https://ru.wikipedia.org/wiki/KEGOC" TargetMode="External"/><Relationship Id="rId8" Type="http://schemas.openxmlformats.org/officeDocument/2006/relationships/hyperlink" Target="https://ru.wikipedia.org/wiki/&#1050;&#1072;&#1079;&#1087;&#1086;&#1095;&#1090;&#1072;" TargetMode="External"/><Relationship Id="rId9" Type="http://schemas.openxmlformats.org/officeDocument/2006/relationships/hyperlink" Target="https://www.emirsaba.org/reshenie-tipovih-zadach.html" TargetMode="External"/><Relationship Id="rId10" Type="http://schemas.openxmlformats.org/officeDocument/2006/relationships/hyperlink" Target="https://www.emirsaba.org/1-obrazovanie-mogulistana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Application>LibreOffice/6.4.7.2$Linux_X86_64 LibreOffice_project/40$Build-2</Application>
  <Pages>62</Pages>
  <Words>21644</Words>
  <Characters>143571</Characters>
  <CharactersWithSpaces>159940</CharactersWithSpaces>
  <Paragraphs>6000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2023-11-23T19:22:00Z</dcterms:created>
  <dc:creator>User</dc:creator>
  <dc:description/>
  <dc:language>ru-RU</dc:language>
  <cp:lastModifiedBy/>
  <dcterms:modified xsi:type="dcterms:W3CDTF">2024-05-07T23:09:07Z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