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F8" w:rsidRDefault="00E210F8" w:rsidP="00E210F8">
      <w:r>
        <w:t xml:space="preserve">Disgust </w:t>
      </w:r>
      <w:r>
        <w:rPr>
          <w:rFonts w:ascii="Segoe UI Symbol" w:hAnsi="Segoe UI Symbol" w:cs="Segoe UI Symbol"/>
        </w:rPr>
        <w:t>👇</w:t>
      </w:r>
    </w:p>
    <w:p w:rsidR="00E210F8" w:rsidRDefault="00E210F8" w:rsidP="00E210F8">
      <w:r>
        <w:t xml:space="preserve">Surat No </w:t>
      </w:r>
      <w:proofErr w:type="gramStart"/>
      <w:r>
        <w:t>18 :</w:t>
      </w:r>
      <w:proofErr w:type="gramEnd"/>
      <w:r>
        <w:t xml:space="preserve"> سورة الكهف - Ayat No 54 </w:t>
      </w:r>
    </w:p>
    <w:p w:rsidR="00E210F8" w:rsidRDefault="00E210F8" w:rsidP="00E210F8"/>
    <w:p w:rsidR="00E210F8" w:rsidRDefault="00E210F8" w:rsidP="00E210F8">
      <w:r>
        <w:t>وَ لَقَدۡ صَرَّفۡنَا فِیۡ ہٰذَا الۡقُرۡاٰنِ لِلنَّاسِ مِنۡ کُلِّ مَثَلٍ ؕ وَ کَانَ الۡاِنۡسَانُ اَکۡثَر</w:t>
      </w:r>
      <w:proofErr w:type="gramStart"/>
      <w:r>
        <w:t>َ  ش</w:t>
      </w:r>
      <w:proofErr w:type="gramEnd"/>
      <w:r>
        <w:t xml:space="preserve">َیۡءٍ  جَدَلًا </w:t>
      </w:r>
    </w:p>
    <w:p w:rsidR="00E210F8" w:rsidRDefault="00E210F8" w:rsidP="00E210F8">
      <w:r>
        <w:t xml:space="preserve">Surat No. 18 Ayat NO. 54 </w:t>
      </w:r>
    </w:p>
    <w:p w:rsidR="00E210F8" w:rsidRDefault="00E210F8" w:rsidP="00E210F8">
      <w:r>
        <w:t xml:space="preserve"> And </w:t>
      </w:r>
      <w:proofErr w:type="gramStart"/>
      <w:r>
        <w:t>We</w:t>
      </w:r>
      <w:proofErr w:type="gramEnd"/>
      <w:r>
        <w:t xml:space="preserve"> have certainly diversified in this Qur'an for the people from every [kind of] example; but man has ever been, most of anything, [prone to] dispute.</w:t>
      </w:r>
    </w:p>
    <w:p w:rsidR="00E210F8" w:rsidRDefault="00E210F8" w:rsidP="00E210F8">
      <w:r>
        <w:t xml:space="preserve">Surat No </w:t>
      </w:r>
      <w:proofErr w:type="gramStart"/>
      <w:r>
        <w:t>25 :</w:t>
      </w:r>
      <w:proofErr w:type="gramEnd"/>
      <w:r>
        <w:t xml:space="preserve"> سورة الفرقان - Ayat No 63 </w:t>
      </w:r>
    </w:p>
    <w:p w:rsidR="00E210F8" w:rsidRDefault="00E210F8" w:rsidP="00E210F8"/>
    <w:p w:rsidR="00E210F8" w:rsidRDefault="00E210F8" w:rsidP="00E210F8">
      <w:r>
        <w:t>وَ عِبَاد</w:t>
      </w:r>
      <w:proofErr w:type="gramStart"/>
      <w:r>
        <w:t>ُ  الر</w:t>
      </w:r>
      <w:proofErr w:type="gramEnd"/>
      <w:r>
        <w:t xml:space="preserve">َّحۡمٰنِ الَّذِیۡنَ  یَمۡشُوۡنَ عَلَی الۡاَرۡضِ ہَوۡنًا وَّ اِذَا خَاطَبَہُمُ الۡجٰہِلُوۡنَ  قَالُوۡا سَلٰمًا </w:t>
      </w:r>
    </w:p>
    <w:p w:rsidR="00E210F8" w:rsidRDefault="00E210F8" w:rsidP="00E210F8">
      <w:r>
        <w:t xml:space="preserve">Surat No. 25 Ayat NO. 63 </w:t>
      </w:r>
    </w:p>
    <w:p w:rsidR="00E210F8" w:rsidRDefault="00E210F8" w:rsidP="00E210F8">
      <w:r>
        <w:t xml:space="preserve"> And the servants of the Most Merciful are those who walk upon the earth easily, and when the ignorant address them [harshly], they say [words of] peace,</w:t>
      </w:r>
    </w:p>
    <w:p w:rsidR="00E210F8" w:rsidRDefault="00E210F8" w:rsidP="00E210F8">
      <w:r>
        <w:t xml:space="preserve">Surat No </w:t>
      </w:r>
      <w:proofErr w:type="gramStart"/>
      <w:r>
        <w:t>2 :</w:t>
      </w:r>
      <w:proofErr w:type="gramEnd"/>
      <w:r>
        <w:t xml:space="preserve"> سورة البقرة - Ayat No 286 </w:t>
      </w:r>
    </w:p>
    <w:p w:rsidR="00E210F8" w:rsidRDefault="00E210F8" w:rsidP="00E210F8"/>
    <w:p w:rsidR="00E210F8" w:rsidRDefault="00E210F8" w:rsidP="00E210F8">
      <w:r>
        <w:t>لَا یُکَلِّفُ اللّٰہُ نَفۡسًا اِلَّا وُسۡعَہَا ؕ</w:t>
      </w:r>
    </w:p>
    <w:p w:rsidR="00E210F8" w:rsidRDefault="00E210F8" w:rsidP="00E210F8">
      <w:r>
        <w:t xml:space="preserve">Surat No. 2 Ayat NO. 286 </w:t>
      </w:r>
    </w:p>
    <w:p w:rsidR="00E210F8" w:rsidRDefault="00E210F8" w:rsidP="00E210F8">
      <w:r>
        <w:t xml:space="preserve"> Allah does not charge a soul except [with that within] its capacity.</w:t>
      </w:r>
    </w:p>
    <w:p w:rsidR="00E210F8" w:rsidRDefault="00E210F8" w:rsidP="00E210F8">
      <w:r>
        <w:t xml:space="preserve">Surat No </w:t>
      </w:r>
      <w:proofErr w:type="gramStart"/>
      <w:r>
        <w:t>5 :</w:t>
      </w:r>
      <w:proofErr w:type="gramEnd"/>
      <w:r>
        <w:t xml:space="preserve"> سورة المائدة - Ayat No 100 </w:t>
      </w:r>
    </w:p>
    <w:p w:rsidR="00E210F8" w:rsidRDefault="00E210F8" w:rsidP="00E210F8"/>
    <w:p w:rsidR="00E210F8" w:rsidRDefault="00E210F8" w:rsidP="00E210F8">
      <w:r>
        <w:t xml:space="preserve">قُلۡ لَّا یَسۡتَوِی الۡخَبِیۡثُ وَ الطَّیِّبُ وَ لَوۡ اَعۡجَبَکَ کَثۡرَۃُ الۡخَبِیۡثِ ۚ فَاتَّقُوا اللّٰہَ یٰۤاُولِی الۡاَلۡبَابِ لَعَلَّکُمۡ تُفۡلِحُوۡنَ </w:t>
      </w:r>
    </w:p>
    <w:p w:rsidR="00E210F8" w:rsidRDefault="00E210F8" w:rsidP="00E210F8">
      <w:r>
        <w:t xml:space="preserve">Surat No. 5 Ayat NO. 100 </w:t>
      </w:r>
    </w:p>
    <w:p w:rsidR="00E210F8" w:rsidRDefault="00E210F8" w:rsidP="00E210F8">
      <w:r>
        <w:t xml:space="preserve"> Say, "Not equal are the evil and the good, although the abundance of evil might impress you." So fear </w:t>
      </w:r>
      <w:proofErr w:type="gramStart"/>
      <w:r>
        <w:t>Allah ,</w:t>
      </w:r>
      <w:proofErr w:type="gramEnd"/>
      <w:r>
        <w:t xml:space="preserve"> O you of understanding, that you may be successful.</w:t>
      </w:r>
    </w:p>
    <w:p w:rsidR="00E210F8" w:rsidRDefault="00E210F8" w:rsidP="00E210F8">
      <w:r>
        <w:t xml:space="preserve">Surat No </w:t>
      </w:r>
      <w:proofErr w:type="gramStart"/>
      <w:r>
        <w:t>39 :</w:t>
      </w:r>
      <w:proofErr w:type="gramEnd"/>
      <w:r>
        <w:t xml:space="preserve"> سورة الزمر - Ayat No 45 </w:t>
      </w:r>
    </w:p>
    <w:p w:rsidR="00E210F8" w:rsidRDefault="00E210F8" w:rsidP="00E210F8"/>
    <w:p w:rsidR="00E210F8" w:rsidRDefault="00E210F8" w:rsidP="00E210F8">
      <w:r>
        <w:t>و</w:t>
      </w:r>
      <w:proofErr w:type="gramStart"/>
      <w:r>
        <w:t>َ  ا</w:t>
      </w:r>
      <w:proofErr w:type="gramEnd"/>
      <w:r>
        <w:t xml:space="preserve">ِذَا ذُکِرَ اللّٰہُ  وَحۡدَہُ  اشۡمَاَزَّتۡ قُلُوۡبُ الَّذِیۡنَ لَا یُؤۡمِنُوۡنَ بِالۡاٰخِرَۃِ ۚ وَ اِذَا ذُکِرَ الَّذِیۡنَ مِنۡ دُوۡنِہٖۤ  اِذَا ہُمۡ یَسۡتَبۡشِرُوۡنَ </w:t>
      </w:r>
    </w:p>
    <w:p w:rsidR="00E210F8" w:rsidRDefault="00E210F8" w:rsidP="00E210F8">
      <w:r>
        <w:t xml:space="preserve">Surat No. 39 Ayat NO. 45 </w:t>
      </w:r>
    </w:p>
    <w:p w:rsidR="00E210F8" w:rsidRDefault="00E210F8" w:rsidP="00E210F8">
      <w:r>
        <w:t xml:space="preserve"> And when Allah is mentioned alone, the hearts of those who do not believe in the Hereafter shrink with aversion, but when those [worshipped] other than Him are mentioned, immediately they rejoice.</w:t>
      </w:r>
    </w:p>
    <w:p w:rsidR="00E210F8" w:rsidRDefault="00E210F8" w:rsidP="00E210F8">
      <w:r>
        <w:lastRenderedPageBreak/>
        <w:t xml:space="preserve">Surat No </w:t>
      </w:r>
      <w:proofErr w:type="gramStart"/>
      <w:r>
        <w:t>49 :</w:t>
      </w:r>
      <w:proofErr w:type="gramEnd"/>
      <w:r>
        <w:t xml:space="preserve"> سورة الحجرات - Ayat No 12 </w:t>
      </w:r>
    </w:p>
    <w:p w:rsidR="00E210F8" w:rsidRDefault="00E210F8" w:rsidP="00E210F8"/>
    <w:p w:rsidR="00E210F8" w:rsidRDefault="00E210F8" w:rsidP="00E210F8">
      <w:r>
        <w:t xml:space="preserve">یٰۤاَیُّہَا الَّذِیۡنَ  اٰمَنُوا اجۡتَنِبُوۡا کَثِیۡرًا مِّنَ الظَّنِّ ۫ اِنَّ  بَعۡضَ الظَّنِّ   اِثۡمٌ وَّ لَا تَجَسَّسُوۡا وَ لَا یَغۡتَبۡ بَّعۡضُکُمۡ بَعۡضًا ؕ اَیُحِبُّ  اَحَدُکُمۡ  اَنۡ یَّاۡکُلَ  لَحۡمَ اَخِیۡہِ  مَیۡتًا فَـکَرِہۡتُمُوۡہُ ؕ  وَ اتَّقُوا اللّٰہَ ؕ اِنَّ  اللّٰہَ  تَوَّابٌ  رَّحِیۡمٌ </w:t>
      </w:r>
    </w:p>
    <w:p w:rsidR="00E210F8" w:rsidRDefault="00E210F8" w:rsidP="00E210F8">
      <w:r>
        <w:t xml:space="preserve">Surat No. 49 Ayat NO. 12 </w:t>
      </w:r>
    </w:p>
    <w:p w:rsidR="00E210F8" w:rsidRDefault="00E210F8" w:rsidP="00E210F8">
      <w:r>
        <w:t xml:space="preserve"> O you who have believed, avoid much [negative] assumption. Indeed, some assumption is sin. And do not spy or backbite each other. Would one of you like to eat the flesh of his brother when dead? You would detest it. And fear </w:t>
      </w:r>
      <w:proofErr w:type="gramStart"/>
      <w:r>
        <w:t>Allah ;</w:t>
      </w:r>
      <w:proofErr w:type="gramEnd"/>
      <w:r>
        <w:t xml:space="preserve"> indeed, Allah is Accepting of repentance and Merciful.</w:t>
      </w:r>
    </w:p>
    <w:p w:rsidR="00E210F8" w:rsidRDefault="00E210F8" w:rsidP="00E210F8">
      <w:r>
        <w:t xml:space="preserve">Surat No </w:t>
      </w:r>
      <w:proofErr w:type="gramStart"/>
      <w:r>
        <w:t>2 :</w:t>
      </w:r>
      <w:proofErr w:type="gramEnd"/>
      <w:r>
        <w:t xml:space="preserve"> سورة البقرة - Ayat No 165 </w:t>
      </w:r>
    </w:p>
    <w:p w:rsidR="00E210F8" w:rsidRDefault="00E210F8" w:rsidP="00E210F8"/>
    <w:p w:rsidR="00E210F8" w:rsidRDefault="00E210F8" w:rsidP="00E210F8">
      <w:r>
        <w:t>وَ مِنَ النَّاسِ مَنۡ یَّتَّخِذُ مِنۡ دُوۡنِ اللّٰہِ اَنۡدَادًا یُّحِبُّوۡنَہُمۡ کَحُبِّ اللّٰہِ ؕ وَ الَّذِیۡنَ اٰمَنُوۡۤا اَشَدُّ حُبًّ</w:t>
      </w:r>
      <w:proofErr w:type="gramStart"/>
      <w:r>
        <w:t>ا  ل</w:t>
      </w:r>
      <w:proofErr w:type="gramEnd"/>
      <w:r>
        <w:t xml:space="preserve">ِّلّٰہِ ؕوَ لَوۡ  یَرَی الَّذِیۡنَ ظَلَمُوۡۤا اِذۡ یَرَوۡنَ الۡعَذَابَ  ۙ اَنَّ الۡقُوَّۃَ لِلّٰہِ جَمِیۡعًا  ۙ وَّ اَنَّ اللّٰہَ شَدِیۡدُ الۡعَذَابِ </w:t>
      </w:r>
    </w:p>
    <w:p w:rsidR="00E210F8" w:rsidRDefault="00E210F8" w:rsidP="00E210F8">
      <w:r>
        <w:t xml:space="preserve">Surat No. 2 Ayat NO. 165 </w:t>
      </w:r>
    </w:p>
    <w:p w:rsidR="00E210F8" w:rsidRDefault="00E210F8" w:rsidP="00E210F8">
      <w:r>
        <w:t xml:space="preserve"> And [yet], among the people are those who take other than Allah as equals [to Him]. They love them as they [should] love </w:t>
      </w:r>
      <w:proofErr w:type="gramStart"/>
      <w:r>
        <w:t>Allah .</w:t>
      </w:r>
      <w:proofErr w:type="gramEnd"/>
      <w:r>
        <w:t xml:space="preserve"> But those who believe are stronger in love for </w:t>
      </w:r>
      <w:proofErr w:type="gramStart"/>
      <w:r>
        <w:t>Allah .</w:t>
      </w:r>
      <w:proofErr w:type="gramEnd"/>
      <w:r>
        <w:t xml:space="preserve"> And if only they who have wronged would consider [that] when they see the punishment, [they will be certain] that all power belongs to Allah and that Allah is severe in punishment.</w:t>
      </w:r>
    </w:p>
    <w:p w:rsidR="00E210F8" w:rsidRDefault="00E210F8" w:rsidP="00E210F8">
      <w:r>
        <w:t xml:space="preserve">Surat No </w:t>
      </w:r>
      <w:proofErr w:type="gramStart"/>
      <w:r>
        <w:t>7 :</w:t>
      </w:r>
      <w:proofErr w:type="gramEnd"/>
      <w:r>
        <w:t xml:space="preserve"> سورة الأعراف - Ayat No 199 </w:t>
      </w:r>
    </w:p>
    <w:p w:rsidR="00E210F8" w:rsidRDefault="00E210F8" w:rsidP="00E210F8"/>
    <w:p w:rsidR="00E210F8" w:rsidRDefault="00E210F8" w:rsidP="00E210F8">
      <w:r>
        <w:t>خُذِ الۡعَفۡوَ وَ اۡمُرۡ بِالۡعُرۡفِ وَ اَعۡرِضۡ عَن</w:t>
      </w:r>
      <w:proofErr w:type="gramStart"/>
      <w:r>
        <w:t>ِ  ال</w:t>
      </w:r>
      <w:proofErr w:type="gramEnd"/>
      <w:r>
        <w:t xml:space="preserve">ۡجٰہِلِیۡنَ </w:t>
      </w:r>
    </w:p>
    <w:p w:rsidR="00E210F8" w:rsidRDefault="00E210F8" w:rsidP="00E210F8">
      <w:r>
        <w:t xml:space="preserve">Surat No. 7 Ayat NO. 199 </w:t>
      </w:r>
    </w:p>
    <w:p w:rsidR="00E210F8" w:rsidRDefault="00E210F8" w:rsidP="00E210F8">
      <w:r>
        <w:t xml:space="preserve"> Take what is given freely, enjoin what is good, and turn away from the ignorant.</w:t>
      </w:r>
    </w:p>
    <w:p w:rsidR="00E210F8" w:rsidRDefault="00E210F8" w:rsidP="00E210F8">
      <w:r>
        <w:t xml:space="preserve">Surat No </w:t>
      </w:r>
      <w:proofErr w:type="gramStart"/>
      <w:r>
        <w:t>5 :</w:t>
      </w:r>
      <w:proofErr w:type="gramEnd"/>
      <w:r>
        <w:t xml:space="preserve"> سورة المائدة - Ayat No 8 </w:t>
      </w:r>
    </w:p>
    <w:p w:rsidR="00E210F8" w:rsidRDefault="00E210F8" w:rsidP="00E210F8"/>
    <w:p w:rsidR="00E210F8" w:rsidRDefault="00E210F8" w:rsidP="00E210F8">
      <w:r>
        <w:t>یٰۤاَیُّہَا الَّذِیۡنَ اٰمَنُوۡا کُوۡنُوۡا قَوّٰمِیۡنَ لِلّٰہِ شُہَدَآء</w:t>
      </w:r>
      <w:proofErr w:type="gramStart"/>
      <w:r>
        <w:t>َ  ب</w:t>
      </w:r>
      <w:proofErr w:type="gramEnd"/>
      <w:r>
        <w:t xml:space="preserve">ِالۡقِسۡطِ ۫ وَ لَا  یَجۡرِمَنَّکُمۡ شَنَاٰنُ قَوۡمٍ عَلٰۤی اَلَّا تَعۡدِلُوۡا ؕ اِعۡدِلُوۡا ۟ ہُوَ  اَقۡرَبُ لِلتَّقۡوٰی ۫ وَ اتَّقُوا اللّٰہَ ؕ اِنَّ  اللّٰہَ  خَبِیۡرٌۢ  بِمَا تَعۡمَلُوۡنَ </w:t>
      </w:r>
    </w:p>
    <w:p w:rsidR="00E210F8" w:rsidRDefault="00E210F8" w:rsidP="00E210F8">
      <w:r>
        <w:t xml:space="preserve">Surat No. 5 Ayat NO. 8 </w:t>
      </w:r>
    </w:p>
    <w:p w:rsidR="00E210F8" w:rsidRDefault="00E210F8" w:rsidP="00E210F8">
      <w:r>
        <w:t xml:space="preserve"> O you who have believed, be persistently standing firm for Allah , witnesses in justice, and do not let the hatred of a people prevent you from being just. Be just; that is nearer to righteousness. And fear </w:t>
      </w:r>
      <w:proofErr w:type="gramStart"/>
      <w:r>
        <w:t>Allah ;</w:t>
      </w:r>
      <w:proofErr w:type="gramEnd"/>
      <w:r>
        <w:t xml:space="preserve"> indeed, Allah is Acquainted with what you do.</w:t>
      </w:r>
    </w:p>
    <w:p w:rsidR="00E210F8" w:rsidRDefault="00E210F8" w:rsidP="00E210F8">
      <w:r>
        <w:t xml:space="preserve">Surat No </w:t>
      </w:r>
      <w:proofErr w:type="gramStart"/>
      <w:r>
        <w:t>41 :</w:t>
      </w:r>
      <w:proofErr w:type="gramEnd"/>
      <w:r>
        <w:t xml:space="preserve"> سورة حم السجدہ - Ayat No 34 </w:t>
      </w:r>
    </w:p>
    <w:p w:rsidR="00E210F8" w:rsidRDefault="00E210F8" w:rsidP="00E210F8"/>
    <w:p w:rsidR="00E210F8" w:rsidRDefault="00E210F8" w:rsidP="00E210F8">
      <w:r>
        <w:lastRenderedPageBreak/>
        <w:t>وَ لَا تَسۡتَوِی الۡحَسَنَۃ</w:t>
      </w:r>
      <w:proofErr w:type="gramStart"/>
      <w:r>
        <w:t>ُ  و</w:t>
      </w:r>
      <w:proofErr w:type="gramEnd"/>
      <w:r>
        <w:t xml:space="preserve">َ لَا السَّیِّئَۃُ ؕ اِدۡفَعۡ  بِالَّتِیۡ  ہِیَ  اَحۡسَنُ فَاِذَا الَّذِیۡ بَیۡنَکَ وَ بَیۡنَہٗ  عَدَاوَۃٌ کَاَنَّہٗ  وَلِیٌّ حَمِیۡمٌ </w:t>
      </w:r>
    </w:p>
    <w:p w:rsidR="00E210F8" w:rsidRDefault="00E210F8" w:rsidP="00E210F8">
      <w:r>
        <w:t xml:space="preserve">Surat No. 41 Ayat NO. 34 </w:t>
      </w:r>
    </w:p>
    <w:p w:rsidR="00933B81" w:rsidRDefault="00E210F8" w:rsidP="00E210F8">
      <w:r>
        <w:t xml:space="preserve"> And not equal are the good deed and the bad. Repel [evil] by that [deed] which is better; and thereupon the one whom between you and him is enmity [will become] as though he was a devoted friend.</w:t>
      </w:r>
      <w:bookmarkStart w:id="0" w:name="_GoBack"/>
      <w:bookmarkEnd w:id="0"/>
    </w:p>
    <w:sectPr w:rsidR="0093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8"/>
    <w:rsid w:val="00C226B9"/>
    <w:rsid w:val="00E2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FDD5B-432F-474C-81C3-B8C90532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2023-09-14T11:47:00Z</dcterms:created>
  <dcterms:modified xsi:type="dcterms:W3CDTF">2023-09-14T11:47:00Z</dcterms:modified>
</cp:coreProperties>
</file>