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DFCF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36"/>
          <w:szCs w:val="28"/>
        </w:rPr>
      </w:pPr>
      <w:r w:rsidRPr="004B7740">
        <w:rPr>
          <w:rFonts w:ascii="Times New Roman" w:hAnsi="Times New Roman" w:cs="Times New Roman"/>
          <w:sz w:val="36"/>
          <w:szCs w:val="28"/>
        </w:rPr>
        <w:t>УНИВЕРСИТЕТ ИТМО</w:t>
      </w:r>
    </w:p>
    <w:p w14:paraId="164D0B40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24B56441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B7740">
        <w:rPr>
          <w:rFonts w:ascii="Times New Roman" w:hAnsi="Times New Roman" w:cs="Times New Roman"/>
          <w:sz w:val="32"/>
          <w:szCs w:val="24"/>
        </w:rPr>
        <w:t>Факультет программной инженерии и компьютерной техники</w:t>
      </w:r>
    </w:p>
    <w:p w14:paraId="5DD3C876" w14:textId="6D838B90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B7740">
        <w:rPr>
          <w:rFonts w:ascii="Times New Roman" w:hAnsi="Times New Roman" w:cs="Times New Roman"/>
          <w:sz w:val="32"/>
          <w:szCs w:val="24"/>
        </w:rPr>
        <w:t>Направление подготовки 09.03.0</w:t>
      </w:r>
      <w:r w:rsidR="00361134" w:rsidRPr="004B7740">
        <w:rPr>
          <w:rFonts w:ascii="Times New Roman" w:hAnsi="Times New Roman" w:cs="Times New Roman"/>
          <w:sz w:val="32"/>
          <w:szCs w:val="24"/>
        </w:rPr>
        <w:t>1</w:t>
      </w:r>
      <w:r w:rsidRPr="004B7740">
        <w:rPr>
          <w:rFonts w:ascii="Times New Roman" w:hAnsi="Times New Roman" w:cs="Times New Roman"/>
          <w:sz w:val="32"/>
          <w:szCs w:val="24"/>
        </w:rPr>
        <w:t xml:space="preserve"> </w:t>
      </w:r>
      <w:r w:rsidR="004C1CD1" w:rsidRPr="004B7740">
        <w:rPr>
          <w:rFonts w:ascii="Times New Roman" w:hAnsi="Times New Roman" w:cs="Times New Roman"/>
          <w:sz w:val="32"/>
          <w:szCs w:val="24"/>
        </w:rPr>
        <w:t>Информатика и вычислительная техника</w:t>
      </w:r>
    </w:p>
    <w:p w14:paraId="20BE2F36" w14:textId="572D6C46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B7740">
        <w:rPr>
          <w:rFonts w:ascii="Times New Roman" w:hAnsi="Times New Roman" w:cs="Times New Roman"/>
          <w:sz w:val="32"/>
          <w:szCs w:val="24"/>
        </w:rPr>
        <w:t>Дисциплина «</w:t>
      </w:r>
      <w:r w:rsidR="00613196" w:rsidRPr="004B7740">
        <w:rPr>
          <w:rFonts w:ascii="Times New Roman" w:hAnsi="Times New Roman" w:cs="Times New Roman"/>
          <w:sz w:val="32"/>
          <w:szCs w:val="24"/>
        </w:rPr>
        <w:t>Базы данных</w:t>
      </w:r>
      <w:r w:rsidRPr="004B7740">
        <w:rPr>
          <w:rFonts w:ascii="Times New Roman" w:hAnsi="Times New Roman" w:cs="Times New Roman"/>
          <w:sz w:val="32"/>
          <w:szCs w:val="24"/>
        </w:rPr>
        <w:t>»</w:t>
      </w:r>
    </w:p>
    <w:p w14:paraId="3B25E403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37A9262D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6F2A5314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5C21216" w14:textId="47AFE17A" w:rsidR="00542868" w:rsidRPr="004B7740" w:rsidRDefault="00542868" w:rsidP="0054286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B7740">
        <w:rPr>
          <w:rFonts w:ascii="Times New Roman" w:hAnsi="Times New Roman" w:cs="Times New Roman"/>
          <w:b/>
          <w:sz w:val="36"/>
          <w:szCs w:val="24"/>
        </w:rPr>
        <w:t>Лабораторная работа №</w:t>
      </w:r>
      <w:r w:rsidR="00613196" w:rsidRPr="004B7740">
        <w:rPr>
          <w:rFonts w:ascii="Times New Roman" w:hAnsi="Times New Roman" w:cs="Times New Roman"/>
          <w:b/>
          <w:sz w:val="36"/>
          <w:szCs w:val="24"/>
        </w:rPr>
        <w:t>3</w:t>
      </w:r>
    </w:p>
    <w:p w14:paraId="413CBE84" w14:textId="5A5BEBC4" w:rsidR="00542868" w:rsidRPr="004B7740" w:rsidRDefault="00542868" w:rsidP="00542868">
      <w:pPr>
        <w:jc w:val="center"/>
        <w:rPr>
          <w:rFonts w:ascii="Times New Roman" w:hAnsi="Times New Roman" w:cs="Times New Roman"/>
          <w:i/>
          <w:iCs/>
          <w:sz w:val="32"/>
          <w:szCs w:val="24"/>
        </w:rPr>
      </w:pPr>
      <w:r w:rsidRPr="004B7740">
        <w:rPr>
          <w:rFonts w:ascii="Times New Roman" w:hAnsi="Times New Roman" w:cs="Times New Roman"/>
          <w:i/>
          <w:iCs/>
          <w:sz w:val="32"/>
          <w:szCs w:val="24"/>
        </w:rPr>
        <w:t>Вариант 3404</w:t>
      </w:r>
    </w:p>
    <w:p w14:paraId="5265B6B4" w14:textId="77777777" w:rsidR="00542868" w:rsidRPr="004B7740" w:rsidRDefault="00542868" w:rsidP="00542868">
      <w:pPr>
        <w:rPr>
          <w:rFonts w:ascii="Times New Roman" w:hAnsi="Times New Roman" w:cs="Times New Roman"/>
          <w:sz w:val="32"/>
          <w:szCs w:val="24"/>
        </w:rPr>
      </w:pPr>
    </w:p>
    <w:p w14:paraId="231EEEAF" w14:textId="77777777" w:rsidR="00542868" w:rsidRPr="004B7740" w:rsidRDefault="00542868" w:rsidP="00542868">
      <w:pPr>
        <w:rPr>
          <w:rFonts w:ascii="Times New Roman" w:hAnsi="Times New Roman" w:cs="Times New Roman"/>
          <w:sz w:val="32"/>
          <w:szCs w:val="24"/>
        </w:rPr>
      </w:pPr>
    </w:p>
    <w:p w14:paraId="74B77A80" w14:textId="77777777" w:rsidR="00542868" w:rsidRPr="004B7740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  <w:r w:rsidRPr="004B7740">
        <w:rPr>
          <w:rFonts w:ascii="Times New Roman" w:hAnsi="Times New Roman" w:cs="Times New Roman"/>
          <w:sz w:val="28"/>
          <w:szCs w:val="32"/>
        </w:rPr>
        <w:t>Студент</w:t>
      </w:r>
    </w:p>
    <w:p w14:paraId="3DE372EA" w14:textId="11D7143E" w:rsidR="00542868" w:rsidRPr="004B7740" w:rsidRDefault="00542868" w:rsidP="00542868">
      <w:pPr>
        <w:ind w:left="6372"/>
        <w:rPr>
          <w:rFonts w:ascii="Times New Roman" w:hAnsi="Times New Roman" w:cs="Times New Roman"/>
          <w:i/>
          <w:iCs/>
          <w:sz w:val="28"/>
          <w:szCs w:val="32"/>
        </w:rPr>
      </w:pPr>
      <w:r w:rsidRPr="004B7740">
        <w:rPr>
          <w:rFonts w:ascii="Times New Roman" w:hAnsi="Times New Roman" w:cs="Times New Roman"/>
          <w:i/>
          <w:iCs/>
          <w:sz w:val="28"/>
          <w:szCs w:val="32"/>
        </w:rPr>
        <w:t>Баянов Р. Д.</w:t>
      </w:r>
    </w:p>
    <w:p w14:paraId="59BC62EF" w14:textId="0E6B5BF7" w:rsidR="00542868" w:rsidRPr="004B7740" w:rsidRDefault="00542868" w:rsidP="00542868">
      <w:pPr>
        <w:ind w:left="6372"/>
        <w:rPr>
          <w:rFonts w:ascii="Times New Roman" w:hAnsi="Times New Roman" w:cs="Times New Roman"/>
          <w:i/>
          <w:sz w:val="28"/>
          <w:szCs w:val="28"/>
        </w:rPr>
      </w:pP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>3134</w:t>
      </w:r>
    </w:p>
    <w:p w14:paraId="2B2C4231" w14:textId="77777777" w:rsidR="00542868" w:rsidRPr="004B7740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</w:p>
    <w:p w14:paraId="5BF423B2" w14:textId="77777777" w:rsidR="00542868" w:rsidRPr="004B7740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  <w:r w:rsidRPr="004B7740">
        <w:rPr>
          <w:rFonts w:ascii="Times New Roman" w:hAnsi="Times New Roman" w:cs="Times New Roman"/>
          <w:sz w:val="28"/>
          <w:szCs w:val="32"/>
        </w:rPr>
        <w:t>Преподаватель</w:t>
      </w:r>
    </w:p>
    <w:p w14:paraId="400A51F5" w14:textId="7870CC08" w:rsidR="00542868" w:rsidRPr="004B7740" w:rsidRDefault="00542868" w:rsidP="00542868">
      <w:pPr>
        <w:ind w:left="6372"/>
        <w:rPr>
          <w:rFonts w:ascii="Times New Roman" w:hAnsi="Times New Roman" w:cs="Times New Roman"/>
          <w:i/>
          <w:iCs/>
          <w:sz w:val="28"/>
          <w:szCs w:val="32"/>
        </w:rPr>
      </w:pPr>
      <w:r w:rsidRPr="004B7740">
        <w:rPr>
          <w:rFonts w:ascii="Times New Roman" w:hAnsi="Times New Roman" w:cs="Times New Roman"/>
          <w:i/>
          <w:iCs/>
          <w:sz w:val="28"/>
          <w:szCs w:val="32"/>
        </w:rPr>
        <w:t xml:space="preserve">Перцев Т. </w:t>
      </w:r>
    </w:p>
    <w:p w14:paraId="66F70C3A" w14:textId="77777777" w:rsidR="00542868" w:rsidRPr="004B7740" w:rsidRDefault="00542868" w:rsidP="00542868">
      <w:pPr>
        <w:rPr>
          <w:rFonts w:ascii="Times New Roman" w:hAnsi="Times New Roman" w:cs="Times New Roman"/>
          <w:szCs w:val="24"/>
        </w:rPr>
      </w:pPr>
    </w:p>
    <w:p w14:paraId="2E9D0050" w14:textId="77777777" w:rsidR="00542868" w:rsidRPr="004B7740" w:rsidRDefault="00542868" w:rsidP="00542868">
      <w:pPr>
        <w:rPr>
          <w:rFonts w:ascii="Times New Roman" w:hAnsi="Times New Roman" w:cs="Times New Roman"/>
          <w:szCs w:val="24"/>
        </w:rPr>
      </w:pPr>
    </w:p>
    <w:p w14:paraId="5821BE79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19517C1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FBCFAE3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FF1C403" w14:textId="77777777" w:rsidR="00542868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468DFBC" w14:textId="77777777" w:rsidR="00613196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  <w:r w:rsidRPr="004B7740">
        <w:rPr>
          <w:rFonts w:ascii="Times New Roman" w:hAnsi="Times New Roman" w:cs="Times New Roman"/>
          <w:sz w:val="28"/>
          <w:szCs w:val="24"/>
        </w:rPr>
        <w:t>Санкт-Петербург</w:t>
      </w:r>
    </w:p>
    <w:p w14:paraId="38F97025" w14:textId="2CEC6845" w:rsidR="00542868" w:rsidRPr="004B7740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  <w:r w:rsidRPr="004B7740">
        <w:rPr>
          <w:rFonts w:ascii="Times New Roman" w:hAnsi="Times New Roman" w:cs="Times New Roman"/>
          <w:sz w:val="28"/>
          <w:szCs w:val="24"/>
        </w:rPr>
        <w:t>2023 г.</w:t>
      </w:r>
    </w:p>
    <w:p w14:paraId="25137790" w14:textId="3D2963E1" w:rsidR="00542868" w:rsidRPr="004B7740" w:rsidRDefault="00542868" w:rsidP="00542868">
      <w:pPr>
        <w:pStyle w:val="1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82017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DE9930" w14:textId="341D1D50" w:rsidR="00542868" w:rsidRPr="004B7740" w:rsidRDefault="00542868" w:rsidP="004C1CD1">
          <w:pPr>
            <w:pStyle w:val="a3"/>
            <w:rPr>
              <w:rFonts w:ascii="Times New Roman" w:hAnsi="Times New Roman" w:cs="Times New Roman"/>
              <w:bCs/>
              <w:color w:val="000000" w:themeColor="text1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B7740">
            <w:rPr>
              <w:rFonts w:ascii="Times New Roman" w:hAnsi="Times New Roman" w:cs="Times New Roman"/>
              <w:bCs/>
              <w:color w:val="000000" w:themeColor="text1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13E96DB4" w14:textId="7DC66D96" w:rsidR="00D2217C" w:rsidRPr="004B7740" w:rsidRDefault="004C1CD1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 w:rsidRPr="004B7740">
            <w:rPr>
              <w:rFonts w:cs="Times New Roman"/>
            </w:rPr>
            <w:fldChar w:fldCharType="begin"/>
          </w:r>
          <w:r w:rsidRPr="004B7740">
            <w:rPr>
              <w:rFonts w:cs="Times New Roman"/>
            </w:rPr>
            <w:instrText xml:space="preserve"> TOC \o "1-3" \h \z \u </w:instrText>
          </w:r>
          <w:r w:rsidRPr="004B7740">
            <w:rPr>
              <w:rFonts w:cs="Times New Roman"/>
            </w:rPr>
            <w:fldChar w:fldCharType="separate"/>
          </w:r>
          <w:hyperlink w:anchor="_Toc134913375" w:history="1">
            <w:r w:rsidR="00D2217C" w:rsidRPr="004B7740">
              <w:rPr>
                <w:rStyle w:val="a4"/>
                <w:rFonts w:cs="Times New Roman"/>
                <w:b/>
                <w:bCs/>
                <w:noProof/>
              </w:rPr>
              <w:t>Задание</w:t>
            </w:r>
            <w:r w:rsidR="00D2217C" w:rsidRPr="004B7740">
              <w:rPr>
                <w:rFonts w:cs="Times New Roman"/>
                <w:noProof/>
                <w:webHidden/>
              </w:rPr>
              <w:tab/>
            </w:r>
            <w:r w:rsidR="00D2217C" w:rsidRPr="004B7740">
              <w:rPr>
                <w:rFonts w:cs="Times New Roman"/>
                <w:noProof/>
                <w:webHidden/>
              </w:rPr>
              <w:fldChar w:fldCharType="begin"/>
            </w:r>
            <w:r w:rsidR="00D2217C" w:rsidRPr="004B7740">
              <w:rPr>
                <w:rFonts w:cs="Times New Roman"/>
                <w:noProof/>
                <w:webHidden/>
              </w:rPr>
              <w:instrText xml:space="preserve"> PAGEREF _Toc134913375 \h </w:instrText>
            </w:r>
            <w:r w:rsidR="00D2217C" w:rsidRPr="004B7740">
              <w:rPr>
                <w:rFonts w:cs="Times New Roman"/>
                <w:noProof/>
                <w:webHidden/>
              </w:rPr>
            </w:r>
            <w:r w:rsidR="00D2217C" w:rsidRPr="004B7740">
              <w:rPr>
                <w:rFonts w:cs="Times New Roman"/>
                <w:noProof/>
                <w:webHidden/>
              </w:rPr>
              <w:fldChar w:fldCharType="separate"/>
            </w:r>
            <w:r w:rsidR="004B7740">
              <w:rPr>
                <w:rFonts w:cs="Times New Roman"/>
                <w:noProof/>
                <w:webHidden/>
              </w:rPr>
              <w:t>3</w:t>
            </w:r>
            <w:r w:rsidR="00D2217C" w:rsidRPr="004B774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D2254D9" w14:textId="7B63934A" w:rsidR="00D2217C" w:rsidRPr="004B7740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4913376" w:history="1">
            <w:r w:rsidR="00D2217C" w:rsidRPr="004B7740">
              <w:rPr>
                <w:rStyle w:val="a4"/>
                <w:rFonts w:cs="Times New Roman"/>
                <w:b/>
                <w:bCs/>
                <w:noProof/>
              </w:rPr>
              <w:t>Вариант</w:t>
            </w:r>
            <w:r w:rsidR="00D2217C" w:rsidRPr="004B7740">
              <w:rPr>
                <w:rFonts w:cs="Times New Roman"/>
                <w:noProof/>
                <w:webHidden/>
              </w:rPr>
              <w:tab/>
            </w:r>
            <w:r w:rsidR="00D2217C" w:rsidRPr="004B7740">
              <w:rPr>
                <w:rFonts w:cs="Times New Roman"/>
                <w:noProof/>
                <w:webHidden/>
              </w:rPr>
              <w:fldChar w:fldCharType="begin"/>
            </w:r>
            <w:r w:rsidR="00D2217C" w:rsidRPr="004B7740">
              <w:rPr>
                <w:rFonts w:cs="Times New Roman"/>
                <w:noProof/>
                <w:webHidden/>
              </w:rPr>
              <w:instrText xml:space="preserve"> PAGEREF _Toc134913376 \h </w:instrText>
            </w:r>
            <w:r w:rsidR="00D2217C" w:rsidRPr="004B7740">
              <w:rPr>
                <w:rFonts w:cs="Times New Roman"/>
                <w:noProof/>
                <w:webHidden/>
              </w:rPr>
            </w:r>
            <w:r w:rsidR="00D2217C" w:rsidRPr="004B7740">
              <w:rPr>
                <w:rFonts w:cs="Times New Roman"/>
                <w:noProof/>
                <w:webHidden/>
              </w:rPr>
              <w:fldChar w:fldCharType="separate"/>
            </w:r>
            <w:r w:rsidR="004B7740">
              <w:rPr>
                <w:rFonts w:cs="Times New Roman"/>
                <w:noProof/>
                <w:webHidden/>
              </w:rPr>
              <w:t>3</w:t>
            </w:r>
            <w:r w:rsidR="00D2217C" w:rsidRPr="004B774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1E0D75" w14:textId="17F2C38A" w:rsidR="00D2217C" w:rsidRPr="004B7740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4913377" w:history="1">
            <w:r w:rsidR="00D2217C" w:rsidRPr="004B7740">
              <w:rPr>
                <w:rStyle w:val="a4"/>
                <w:rFonts w:cs="Times New Roman"/>
                <w:b/>
                <w:bCs/>
                <w:noProof/>
              </w:rPr>
              <w:t>Список сущностей</w:t>
            </w:r>
            <w:r w:rsidR="00D2217C" w:rsidRPr="004B7740">
              <w:rPr>
                <w:rFonts w:cs="Times New Roman"/>
                <w:noProof/>
                <w:webHidden/>
              </w:rPr>
              <w:tab/>
            </w:r>
            <w:r w:rsidR="00D2217C" w:rsidRPr="004B7740">
              <w:rPr>
                <w:rFonts w:cs="Times New Roman"/>
                <w:noProof/>
                <w:webHidden/>
              </w:rPr>
              <w:fldChar w:fldCharType="begin"/>
            </w:r>
            <w:r w:rsidR="00D2217C" w:rsidRPr="004B7740">
              <w:rPr>
                <w:rFonts w:cs="Times New Roman"/>
                <w:noProof/>
                <w:webHidden/>
              </w:rPr>
              <w:instrText xml:space="preserve"> PAGEREF _Toc134913377 \h </w:instrText>
            </w:r>
            <w:r w:rsidR="00D2217C" w:rsidRPr="004B7740">
              <w:rPr>
                <w:rFonts w:cs="Times New Roman"/>
                <w:noProof/>
                <w:webHidden/>
              </w:rPr>
            </w:r>
            <w:r w:rsidR="00D2217C" w:rsidRPr="004B7740">
              <w:rPr>
                <w:rFonts w:cs="Times New Roman"/>
                <w:noProof/>
                <w:webHidden/>
              </w:rPr>
              <w:fldChar w:fldCharType="separate"/>
            </w:r>
            <w:r w:rsidR="004B7740">
              <w:rPr>
                <w:rFonts w:cs="Times New Roman"/>
                <w:noProof/>
                <w:webHidden/>
              </w:rPr>
              <w:t>4</w:t>
            </w:r>
            <w:r w:rsidR="00D2217C" w:rsidRPr="004B774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F70877" w14:textId="6E8D323B" w:rsidR="00D2217C" w:rsidRPr="004B7740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4913378" w:history="1">
            <w:r w:rsidR="00D2217C" w:rsidRPr="004B7740">
              <w:rPr>
                <w:rStyle w:val="a4"/>
                <w:rFonts w:cs="Times New Roman"/>
                <w:b/>
                <w:bCs/>
                <w:noProof/>
              </w:rPr>
              <w:t>Инфологическая модель</w:t>
            </w:r>
            <w:r w:rsidR="00D2217C" w:rsidRPr="004B7740">
              <w:rPr>
                <w:rFonts w:cs="Times New Roman"/>
                <w:noProof/>
                <w:webHidden/>
              </w:rPr>
              <w:tab/>
            </w:r>
            <w:r w:rsidR="00D2217C" w:rsidRPr="004B7740">
              <w:rPr>
                <w:rFonts w:cs="Times New Roman"/>
                <w:noProof/>
                <w:webHidden/>
              </w:rPr>
              <w:fldChar w:fldCharType="begin"/>
            </w:r>
            <w:r w:rsidR="00D2217C" w:rsidRPr="004B7740">
              <w:rPr>
                <w:rFonts w:cs="Times New Roman"/>
                <w:noProof/>
                <w:webHidden/>
              </w:rPr>
              <w:instrText xml:space="preserve"> PAGEREF _Toc134913378 \h </w:instrText>
            </w:r>
            <w:r w:rsidR="00D2217C" w:rsidRPr="004B7740">
              <w:rPr>
                <w:rFonts w:cs="Times New Roman"/>
                <w:noProof/>
                <w:webHidden/>
              </w:rPr>
            </w:r>
            <w:r w:rsidR="00D2217C" w:rsidRPr="004B7740">
              <w:rPr>
                <w:rFonts w:cs="Times New Roman"/>
                <w:noProof/>
                <w:webHidden/>
              </w:rPr>
              <w:fldChar w:fldCharType="separate"/>
            </w:r>
            <w:r w:rsidR="004B7740">
              <w:rPr>
                <w:rFonts w:cs="Times New Roman"/>
                <w:noProof/>
                <w:webHidden/>
              </w:rPr>
              <w:t>5</w:t>
            </w:r>
            <w:r w:rsidR="00D2217C" w:rsidRPr="004B774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0C713C" w14:textId="06211A48" w:rsidR="00D2217C" w:rsidRPr="004B7740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4913379" w:history="1">
            <w:r w:rsidR="00D2217C" w:rsidRPr="004B7740">
              <w:rPr>
                <w:rStyle w:val="a4"/>
                <w:rFonts w:cs="Times New Roman"/>
                <w:b/>
                <w:bCs/>
                <w:noProof/>
              </w:rPr>
              <w:t>Даталогическая модель</w:t>
            </w:r>
            <w:r w:rsidR="00D2217C" w:rsidRPr="004B7740">
              <w:rPr>
                <w:rFonts w:cs="Times New Roman"/>
                <w:noProof/>
                <w:webHidden/>
              </w:rPr>
              <w:tab/>
            </w:r>
            <w:r w:rsidR="00D2217C" w:rsidRPr="004B7740">
              <w:rPr>
                <w:rFonts w:cs="Times New Roman"/>
                <w:noProof/>
                <w:webHidden/>
              </w:rPr>
              <w:fldChar w:fldCharType="begin"/>
            </w:r>
            <w:r w:rsidR="00D2217C" w:rsidRPr="004B7740">
              <w:rPr>
                <w:rFonts w:cs="Times New Roman"/>
                <w:noProof/>
                <w:webHidden/>
              </w:rPr>
              <w:instrText xml:space="preserve"> PAGEREF _Toc134913379 \h </w:instrText>
            </w:r>
            <w:r w:rsidR="00D2217C" w:rsidRPr="004B7740">
              <w:rPr>
                <w:rFonts w:cs="Times New Roman"/>
                <w:noProof/>
                <w:webHidden/>
              </w:rPr>
            </w:r>
            <w:r w:rsidR="00D2217C" w:rsidRPr="004B7740">
              <w:rPr>
                <w:rFonts w:cs="Times New Roman"/>
                <w:noProof/>
                <w:webHidden/>
              </w:rPr>
              <w:fldChar w:fldCharType="separate"/>
            </w:r>
            <w:r w:rsidR="004B7740">
              <w:rPr>
                <w:rFonts w:cs="Times New Roman"/>
                <w:noProof/>
                <w:webHidden/>
              </w:rPr>
              <w:t>6</w:t>
            </w:r>
            <w:r w:rsidR="00D2217C" w:rsidRPr="004B774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60C086" w14:textId="16C0FC23" w:rsidR="00D2217C" w:rsidRPr="004B7740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4913380" w:history="1">
            <w:r w:rsidR="00D2217C" w:rsidRPr="004B7740">
              <w:rPr>
                <w:rStyle w:val="a4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Функциональные зависимости</w:t>
            </w:r>
            <w:r w:rsidR="00D2217C" w:rsidRPr="004B7740">
              <w:rPr>
                <w:rFonts w:cs="Times New Roman"/>
                <w:noProof/>
                <w:webHidden/>
              </w:rPr>
              <w:tab/>
            </w:r>
            <w:r w:rsidR="00D2217C" w:rsidRPr="004B7740">
              <w:rPr>
                <w:rFonts w:cs="Times New Roman"/>
                <w:noProof/>
                <w:webHidden/>
              </w:rPr>
              <w:fldChar w:fldCharType="begin"/>
            </w:r>
            <w:r w:rsidR="00D2217C" w:rsidRPr="004B7740">
              <w:rPr>
                <w:rFonts w:cs="Times New Roman"/>
                <w:noProof/>
                <w:webHidden/>
              </w:rPr>
              <w:instrText xml:space="preserve"> PAGEREF _Toc134913380 \h </w:instrText>
            </w:r>
            <w:r w:rsidR="00D2217C" w:rsidRPr="004B7740">
              <w:rPr>
                <w:rFonts w:cs="Times New Roman"/>
                <w:noProof/>
                <w:webHidden/>
              </w:rPr>
            </w:r>
            <w:r w:rsidR="00D2217C" w:rsidRPr="004B7740">
              <w:rPr>
                <w:rFonts w:cs="Times New Roman"/>
                <w:noProof/>
                <w:webHidden/>
              </w:rPr>
              <w:fldChar w:fldCharType="separate"/>
            </w:r>
            <w:r w:rsidR="004B7740">
              <w:rPr>
                <w:rFonts w:cs="Times New Roman"/>
                <w:noProof/>
                <w:webHidden/>
              </w:rPr>
              <w:t>7</w:t>
            </w:r>
            <w:r w:rsidR="00D2217C" w:rsidRPr="004B774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C69CB9" w14:textId="7744C1E4" w:rsidR="00D2217C" w:rsidRPr="004B7740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4913381" w:history="1">
            <w:r w:rsidR="00D2217C" w:rsidRPr="004B7740">
              <w:rPr>
                <w:rStyle w:val="a4"/>
                <w:rFonts w:cs="Times New Roman"/>
                <w:b/>
                <w:bCs/>
                <w:noProof/>
              </w:rPr>
              <w:t>Нормализация</w:t>
            </w:r>
            <w:r w:rsidR="00D2217C" w:rsidRPr="004B7740">
              <w:rPr>
                <w:rFonts w:cs="Times New Roman"/>
                <w:noProof/>
                <w:webHidden/>
              </w:rPr>
              <w:tab/>
            </w:r>
            <w:r w:rsidR="00D2217C" w:rsidRPr="004B7740">
              <w:rPr>
                <w:rFonts w:cs="Times New Roman"/>
                <w:noProof/>
                <w:webHidden/>
              </w:rPr>
              <w:fldChar w:fldCharType="begin"/>
            </w:r>
            <w:r w:rsidR="00D2217C" w:rsidRPr="004B7740">
              <w:rPr>
                <w:rFonts w:cs="Times New Roman"/>
                <w:noProof/>
                <w:webHidden/>
              </w:rPr>
              <w:instrText xml:space="preserve"> PAGEREF _Toc134913381 \h </w:instrText>
            </w:r>
            <w:r w:rsidR="00D2217C" w:rsidRPr="004B7740">
              <w:rPr>
                <w:rFonts w:cs="Times New Roman"/>
                <w:noProof/>
                <w:webHidden/>
              </w:rPr>
            </w:r>
            <w:r w:rsidR="00D2217C" w:rsidRPr="004B7740">
              <w:rPr>
                <w:rFonts w:cs="Times New Roman"/>
                <w:noProof/>
                <w:webHidden/>
              </w:rPr>
              <w:fldChar w:fldCharType="separate"/>
            </w:r>
            <w:r w:rsidR="004B7740">
              <w:rPr>
                <w:rFonts w:cs="Times New Roman"/>
                <w:noProof/>
                <w:webHidden/>
              </w:rPr>
              <w:t>8</w:t>
            </w:r>
            <w:r w:rsidR="00D2217C" w:rsidRPr="004B774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7744B4" w14:textId="605EDFFF" w:rsidR="00D2217C" w:rsidRPr="004B7740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4913382" w:history="1">
            <w:r w:rsidR="00D2217C" w:rsidRPr="004B7740">
              <w:rPr>
                <w:rStyle w:val="a4"/>
                <w:rFonts w:cs="Times New Roman"/>
                <w:b/>
                <w:bCs/>
                <w:noProof/>
              </w:rPr>
              <w:t>Денормализация</w:t>
            </w:r>
            <w:r w:rsidR="00D2217C" w:rsidRPr="004B7740">
              <w:rPr>
                <w:rFonts w:cs="Times New Roman"/>
                <w:noProof/>
                <w:webHidden/>
              </w:rPr>
              <w:tab/>
            </w:r>
            <w:r w:rsidR="00D2217C" w:rsidRPr="004B7740">
              <w:rPr>
                <w:rFonts w:cs="Times New Roman"/>
                <w:noProof/>
                <w:webHidden/>
              </w:rPr>
              <w:fldChar w:fldCharType="begin"/>
            </w:r>
            <w:r w:rsidR="00D2217C" w:rsidRPr="004B7740">
              <w:rPr>
                <w:rFonts w:cs="Times New Roman"/>
                <w:noProof/>
                <w:webHidden/>
              </w:rPr>
              <w:instrText xml:space="preserve"> PAGEREF _Toc134913382 \h </w:instrText>
            </w:r>
            <w:r w:rsidR="00D2217C" w:rsidRPr="004B7740">
              <w:rPr>
                <w:rFonts w:cs="Times New Roman"/>
                <w:noProof/>
                <w:webHidden/>
              </w:rPr>
            </w:r>
            <w:r w:rsidR="00D2217C" w:rsidRPr="004B7740">
              <w:rPr>
                <w:rFonts w:cs="Times New Roman"/>
                <w:noProof/>
                <w:webHidden/>
              </w:rPr>
              <w:fldChar w:fldCharType="separate"/>
            </w:r>
            <w:r w:rsidR="004B7740">
              <w:rPr>
                <w:rFonts w:cs="Times New Roman"/>
                <w:noProof/>
                <w:webHidden/>
              </w:rPr>
              <w:t>10</w:t>
            </w:r>
            <w:r w:rsidR="00D2217C" w:rsidRPr="004B774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93874F" w14:textId="293A0954" w:rsidR="00D2217C" w:rsidRPr="004B7740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4913383" w:history="1">
            <w:r w:rsidR="00D2217C" w:rsidRPr="004B7740">
              <w:rPr>
                <w:rStyle w:val="a4"/>
                <w:rFonts w:cs="Times New Roman"/>
                <w:b/>
                <w:bCs/>
                <w:noProof/>
              </w:rPr>
              <w:t>Триггер и функция</w:t>
            </w:r>
            <w:r w:rsidR="00D2217C" w:rsidRPr="004B7740">
              <w:rPr>
                <w:rFonts w:cs="Times New Roman"/>
                <w:noProof/>
                <w:webHidden/>
              </w:rPr>
              <w:tab/>
            </w:r>
            <w:r w:rsidR="00D2217C" w:rsidRPr="004B7740">
              <w:rPr>
                <w:rFonts w:cs="Times New Roman"/>
                <w:noProof/>
                <w:webHidden/>
              </w:rPr>
              <w:fldChar w:fldCharType="begin"/>
            </w:r>
            <w:r w:rsidR="00D2217C" w:rsidRPr="004B7740">
              <w:rPr>
                <w:rFonts w:cs="Times New Roman"/>
                <w:noProof/>
                <w:webHidden/>
              </w:rPr>
              <w:instrText xml:space="preserve"> PAGEREF _Toc134913383 \h </w:instrText>
            </w:r>
            <w:r w:rsidR="00D2217C" w:rsidRPr="004B7740">
              <w:rPr>
                <w:rFonts w:cs="Times New Roman"/>
                <w:noProof/>
                <w:webHidden/>
              </w:rPr>
            </w:r>
            <w:r w:rsidR="00D2217C" w:rsidRPr="004B7740">
              <w:rPr>
                <w:rFonts w:cs="Times New Roman"/>
                <w:noProof/>
                <w:webHidden/>
              </w:rPr>
              <w:fldChar w:fldCharType="separate"/>
            </w:r>
            <w:r w:rsidR="004B7740">
              <w:rPr>
                <w:rFonts w:cs="Times New Roman"/>
                <w:noProof/>
                <w:webHidden/>
              </w:rPr>
              <w:t>11</w:t>
            </w:r>
            <w:r w:rsidR="00D2217C" w:rsidRPr="004B774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BA93F9" w14:textId="24544217" w:rsidR="00D2217C" w:rsidRPr="004B7740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4913384" w:history="1">
            <w:r w:rsidR="00D2217C" w:rsidRPr="004B7740">
              <w:rPr>
                <w:rStyle w:val="a4"/>
                <w:rFonts w:cs="Times New Roman"/>
                <w:b/>
                <w:bCs/>
                <w:noProof/>
              </w:rPr>
              <w:t>Вывод</w:t>
            </w:r>
            <w:r w:rsidR="00D2217C" w:rsidRPr="004B7740">
              <w:rPr>
                <w:rFonts w:cs="Times New Roman"/>
                <w:noProof/>
                <w:webHidden/>
              </w:rPr>
              <w:tab/>
            </w:r>
            <w:r w:rsidR="00D2217C" w:rsidRPr="004B7740">
              <w:rPr>
                <w:rFonts w:cs="Times New Roman"/>
                <w:noProof/>
                <w:webHidden/>
              </w:rPr>
              <w:fldChar w:fldCharType="begin"/>
            </w:r>
            <w:r w:rsidR="00D2217C" w:rsidRPr="004B7740">
              <w:rPr>
                <w:rFonts w:cs="Times New Roman"/>
                <w:noProof/>
                <w:webHidden/>
              </w:rPr>
              <w:instrText xml:space="preserve"> PAGEREF _Toc134913384 \h </w:instrText>
            </w:r>
            <w:r w:rsidR="00D2217C" w:rsidRPr="004B7740">
              <w:rPr>
                <w:rFonts w:cs="Times New Roman"/>
                <w:noProof/>
                <w:webHidden/>
              </w:rPr>
            </w:r>
            <w:r w:rsidR="00D2217C" w:rsidRPr="004B7740">
              <w:rPr>
                <w:rFonts w:cs="Times New Roman"/>
                <w:noProof/>
                <w:webHidden/>
              </w:rPr>
              <w:fldChar w:fldCharType="separate"/>
            </w:r>
            <w:r w:rsidR="004B7740">
              <w:rPr>
                <w:rFonts w:cs="Times New Roman"/>
                <w:noProof/>
                <w:webHidden/>
              </w:rPr>
              <w:t>21</w:t>
            </w:r>
            <w:r w:rsidR="00D2217C" w:rsidRPr="004B774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240189" w14:textId="40CBB317" w:rsidR="00542868" w:rsidRPr="004B7740" w:rsidRDefault="004C1CD1" w:rsidP="00542868">
          <w:pPr>
            <w:rPr>
              <w:rFonts w:ascii="Times New Roman" w:hAnsi="Times New Roman" w:cs="Times New Roman"/>
            </w:rPr>
          </w:pPr>
          <w:r w:rsidRPr="004B7740">
            <w:rPr>
              <w:rFonts w:ascii="Times New Roman" w:hAnsi="Times New Roman" w:cs="Times New Roman"/>
              <w:color w:val="000000" w:themeColor="text1"/>
              <w:sz w:val="28"/>
            </w:rPr>
            <w:fldChar w:fldCharType="end"/>
          </w:r>
        </w:p>
      </w:sdtContent>
    </w:sdt>
    <w:p w14:paraId="5450191A" w14:textId="77777777" w:rsidR="00542868" w:rsidRPr="004B7740" w:rsidRDefault="00542868" w:rsidP="00542868">
      <w:pPr>
        <w:rPr>
          <w:rFonts w:ascii="Times New Roman" w:hAnsi="Times New Roman" w:cs="Times New Roman"/>
          <w:bCs/>
          <w:sz w:val="28"/>
          <w:szCs w:val="18"/>
        </w:rPr>
      </w:pPr>
    </w:p>
    <w:p w14:paraId="0F04747F" w14:textId="498F79E7" w:rsidR="00542868" w:rsidRPr="004B7740" w:rsidRDefault="00542868">
      <w:pPr>
        <w:rPr>
          <w:rFonts w:ascii="Times New Roman" w:hAnsi="Times New Roman" w:cs="Times New Roman"/>
        </w:rPr>
      </w:pPr>
    </w:p>
    <w:p w14:paraId="20447347" w14:textId="18CABF99" w:rsidR="00542868" w:rsidRPr="004B7740" w:rsidRDefault="00542868">
      <w:pPr>
        <w:spacing w:line="259" w:lineRule="auto"/>
        <w:rPr>
          <w:rFonts w:ascii="Times New Roman" w:hAnsi="Times New Roman" w:cs="Times New Roman"/>
        </w:rPr>
      </w:pPr>
      <w:r w:rsidRPr="004B7740">
        <w:rPr>
          <w:rFonts w:ascii="Times New Roman" w:hAnsi="Times New Roman" w:cs="Times New Roman"/>
        </w:rPr>
        <w:br w:type="page"/>
      </w:r>
    </w:p>
    <w:p w14:paraId="115D7649" w14:textId="0BEB7F86" w:rsidR="00FE6E3D" w:rsidRPr="004B7740" w:rsidRDefault="00542868" w:rsidP="00F74DF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0" w:name="_Toc134913375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Задание</w:t>
      </w:r>
      <w:bookmarkEnd w:id="0"/>
    </w:p>
    <w:p w14:paraId="41002FC9" w14:textId="77777777" w:rsidR="00613196" w:rsidRPr="004B7740" w:rsidRDefault="00613196" w:rsidP="006131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F361154" w14:textId="77777777" w:rsidR="00613196" w:rsidRPr="004B7740" w:rsidRDefault="00613196" w:rsidP="006131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18439F28" w14:textId="77777777" w:rsidR="00613196" w:rsidRPr="004B7740" w:rsidRDefault="00613196" w:rsidP="006131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Приведите отношения в 3NF (как минимум). Постройте схему на </w:t>
      </w:r>
      <w:proofErr w:type="spellStart"/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основеNF</w:t>
      </w:r>
      <w:proofErr w:type="spellEnd"/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(как минимум). </w:t>
      </w:r>
    </w:p>
    <w:p w14:paraId="753D7AA0" w14:textId="77777777" w:rsidR="00613196" w:rsidRPr="004B7740" w:rsidRDefault="00613196" w:rsidP="006131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основеNF</w:t>
      </w:r>
      <w:proofErr w:type="spellEnd"/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</w:p>
    <w:p w14:paraId="529635B3" w14:textId="77777777" w:rsidR="00613196" w:rsidRPr="004B7740" w:rsidRDefault="00613196" w:rsidP="006131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6796EB51" w14:textId="77777777" w:rsidR="00613196" w:rsidRPr="004B7740" w:rsidRDefault="00613196" w:rsidP="006131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Какие </w:t>
      </w:r>
      <w:proofErr w:type="spellStart"/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денормализации</w:t>
      </w:r>
      <w:proofErr w:type="spellEnd"/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будут полезны для вашей схемы? Приведите подробное описание.</w:t>
      </w:r>
    </w:p>
    <w:p w14:paraId="61E7FAAA" w14:textId="19C89036" w:rsidR="00542868" w:rsidRPr="004B7740" w:rsidRDefault="00613196" w:rsidP="006131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pgSQL</w:t>
      </w:r>
      <w:proofErr w:type="spellEnd"/>
      <w:r w:rsidRPr="004B77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1632D90A" w14:textId="0E292944" w:rsidR="00542868" w:rsidRPr="004B7740" w:rsidRDefault="00542868" w:rsidP="00F74DF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134913376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Вариант</w:t>
      </w:r>
      <w:bookmarkEnd w:id="1"/>
    </w:p>
    <w:p w14:paraId="6A18EC78" w14:textId="17126ED9" w:rsidR="00542868" w:rsidRPr="004B7740" w:rsidRDefault="00542868" w:rsidP="004C1CD1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B77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Внезапно вибрация пола приобрела совершенно иной характер. Странный экипаж замедлял движение </w:t>
      </w:r>
      <w:proofErr w:type="gramStart"/>
      <w:r w:rsidRPr="004B77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-- это</w:t>
      </w:r>
      <w:proofErr w:type="gramEnd"/>
      <w:r w:rsidRPr="004B77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было несомненно! Время, видимо, бежало быстрее, чем казалось </w:t>
      </w:r>
      <w:proofErr w:type="spellStart"/>
      <w:r w:rsidRPr="004B77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Олвину</w:t>
      </w:r>
      <w:proofErr w:type="spellEnd"/>
      <w:r w:rsidRPr="004B77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Он глянул на табло и несколько удивился -- надпись гласила: &lt;Лиз. 23 минуты&gt;.</w:t>
      </w:r>
    </w:p>
    <w:p w14:paraId="39334563" w14:textId="325A4F24" w:rsidR="00897918" w:rsidRPr="004B7740" w:rsidRDefault="00897918" w:rsidP="004C1CD1">
      <w:pPr>
        <w:jc w:val="both"/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</w:pPr>
      <w:r w:rsidRPr="004B7740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t>Описание предметной области</w:t>
      </w:r>
    </w:p>
    <w:p w14:paraId="4D9ADBAA" w14:textId="79165617" w:rsidR="00897918" w:rsidRPr="004B7740" w:rsidRDefault="00897918" w:rsidP="004C1CD1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B77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Вероятно, человек в подземном туннеле на экипаже с вибрирующим полом едет в город Лиз. И на табло видит время, оставшееся до прибытия.</w:t>
      </w:r>
    </w:p>
    <w:p w14:paraId="602A64AF" w14:textId="327BAE4C" w:rsidR="00897918" w:rsidRPr="004B7740" w:rsidRDefault="00897918" w:rsidP="004C1CD1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7DFE022" w14:textId="77777777" w:rsidR="00542868" w:rsidRPr="004B7740" w:rsidRDefault="00542868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4B7740">
        <w:rPr>
          <w:rFonts w:ascii="Times New Roman" w:hAnsi="Times New Roman" w:cs="Times New Roman"/>
          <w:color w:val="212529"/>
          <w:shd w:val="clear" w:color="auto" w:fill="FFFFFF"/>
        </w:rPr>
        <w:br w:type="page"/>
      </w:r>
    </w:p>
    <w:p w14:paraId="5A87E75E" w14:textId="5A0148E7" w:rsidR="00542868" w:rsidRPr="004B7740" w:rsidRDefault="00542868" w:rsidP="00F74DF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2" w:name="_Toc134913377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Список сущностей</w:t>
      </w:r>
      <w:bookmarkEnd w:id="2"/>
    </w:p>
    <w:p w14:paraId="7E56B329" w14:textId="2364706F" w:rsidR="00A35335" w:rsidRPr="004B7740" w:rsidRDefault="00A35335" w:rsidP="00A35335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Стержневые </w:t>
      </w:r>
    </w:p>
    <w:p w14:paraId="5F3A0666" w14:textId="15F553BB" w:rsidR="00A35335" w:rsidRPr="004B7740" w:rsidRDefault="00A35335" w:rsidP="00A3533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Человек – имя, фамилия, возраст</w:t>
      </w:r>
    </w:p>
    <w:p w14:paraId="7F99EB1F" w14:textId="5152D44B" w:rsidR="00A35335" w:rsidRPr="004B7740" w:rsidRDefault="00A35335" w:rsidP="00A3533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Город - имя</w:t>
      </w:r>
    </w:p>
    <w:p w14:paraId="71A7123E" w14:textId="6FE0F981" w:rsidR="00A35335" w:rsidRPr="004B7740" w:rsidRDefault="005002D6" w:rsidP="00A3533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Экипаж – имя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B7740">
        <w:rPr>
          <w:rFonts w:ascii="Times New Roman" w:hAnsi="Times New Roman" w:cs="Times New Roman"/>
          <w:sz w:val="28"/>
          <w:szCs w:val="28"/>
        </w:rPr>
        <w:t xml:space="preserve"> количество мест</w:t>
      </w:r>
    </w:p>
    <w:p w14:paraId="323ECDF1" w14:textId="40BB9BEC" w:rsidR="00A35335" w:rsidRPr="004B7740" w:rsidRDefault="00A35335" w:rsidP="00A35335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Характеристические</w:t>
      </w:r>
    </w:p>
    <w:p w14:paraId="78597E54" w14:textId="5EAB134B" w:rsidR="00A35335" w:rsidRPr="004B7740" w:rsidRDefault="005002D6" w:rsidP="00A3533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Пол – тип, к какому экипажу относится</w:t>
      </w:r>
    </w:p>
    <w:p w14:paraId="64100055" w14:textId="792A8253" w:rsidR="005002D6" w:rsidRPr="004B7740" w:rsidRDefault="005002D6" w:rsidP="005002D6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Ассоциативные</w:t>
      </w:r>
    </w:p>
    <w:p w14:paraId="6ED69466" w14:textId="1AD92CEC" w:rsidR="005002D6" w:rsidRPr="004B7740" w:rsidRDefault="005002D6" w:rsidP="005002D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Поездка – кто ехал, на чём ехал, сколько длилась поездка, к какому городу приехал, от какого горда приехал</w:t>
      </w:r>
    </w:p>
    <w:p w14:paraId="5FAAD2F9" w14:textId="672F2CD9" w:rsidR="00542868" w:rsidRPr="004B7740" w:rsidRDefault="00542868" w:rsidP="00542868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17D880BD" w14:textId="77777777" w:rsidR="00542868" w:rsidRPr="004B7740" w:rsidRDefault="00542868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br w:type="page"/>
      </w:r>
    </w:p>
    <w:p w14:paraId="5959DAE3" w14:textId="30CEA392" w:rsidR="00542868" w:rsidRPr="004B7740" w:rsidRDefault="00542868" w:rsidP="00F74DF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3" w:name="_Toc134913378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Инфологическая модель</w:t>
      </w:r>
      <w:bookmarkEnd w:id="3"/>
    </w:p>
    <w:p w14:paraId="0265D8EE" w14:textId="29278F60" w:rsidR="00A74744" w:rsidRPr="004B7740" w:rsidRDefault="00F7641E" w:rsidP="00A74744">
      <w:pPr>
        <w:rPr>
          <w:rFonts w:ascii="Times New Roman" w:hAnsi="Times New Roman" w:cs="Times New Roman"/>
        </w:rPr>
      </w:pPr>
      <w:r w:rsidRPr="004B7740">
        <w:rPr>
          <w:rFonts w:ascii="Times New Roman" w:hAnsi="Times New Roman" w:cs="Times New Roman"/>
          <w:noProof/>
        </w:rPr>
        <w:drawing>
          <wp:inline distT="0" distB="0" distL="0" distR="0" wp14:anchorId="6DB42E83" wp14:editId="1C8141FB">
            <wp:extent cx="5940425" cy="5062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B030" w14:textId="427149A5" w:rsidR="00542868" w:rsidRPr="004B7740" w:rsidRDefault="00542868" w:rsidP="00542868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F2318B5" w14:textId="77777777" w:rsidR="00542868" w:rsidRPr="004B7740" w:rsidRDefault="00542868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br w:type="page"/>
      </w:r>
    </w:p>
    <w:p w14:paraId="4B637AF8" w14:textId="760E417F" w:rsidR="00542868" w:rsidRPr="004B7740" w:rsidRDefault="00542868" w:rsidP="00F74DF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4" w:name="_Toc134913379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Даталогическая модель</w:t>
      </w:r>
      <w:bookmarkEnd w:id="4"/>
    </w:p>
    <w:p w14:paraId="1BF39529" w14:textId="1047F8A9" w:rsidR="005002D6" w:rsidRPr="004B7740" w:rsidRDefault="005002D6" w:rsidP="005002D6">
      <w:pPr>
        <w:rPr>
          <w:rFonts w:ascii="Times New Roman" w:hAnsi="Times New Roman" w:cs="Times New Roman"/>
        </w:rPr>
      </w:pPr>
      <w:r w:rsidRPr="004B7740">
        <w:rPr>
          <w:rFonts w:ascii="Times New Roman" w:hAnsi="Times New Roman" w:cs="Times New Roman"/>
          <w:noProof/>
        </w:rPr>
        <w:drawing>
          <wp:inline distT="0" distB="0" distL="0" distR="0" wp14:anchorId="341B1E93" wp14:editId="718202EB">
            <wp:extent cx="5243511" cy="4999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11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0ABD" w14:textId="23FD25B4" w:rsidR="00B70BE0" w:rsidRPr="004B7740" w:rsidRDefault="00B70BE0" w:rsidP="00B70BE0">
      <w:pPr>
        <w:rPr>
          <w:rFonts w:ascii="Times New Roman" w:hAnsi="Times New Roman" w:cs="Times New Roman"/>
        </w:rPr>
      </w:pPr>
    </w:p>
    <w:p w14:paraId="11EF68D7" w14:textId="633D1F57" w:rsidR="00542868" w:rsidRPr="004B7740" w:rsidRDefault="00542868" w:rsidP="00542868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74112838" w14:textId="0997BE8E" w:rsidR="00F74DFD" w:rsidRPr="004B7740" w:rsidRDefault="00542868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br w:type="page"/>
      </w:r>
    </w:p>
    <w:p w14:paraId="3F610F60" w14:textId="1B2D51AA" w:rsidR="004A20D0" w:rsidRPr="004B7740" w:rsidRDefault="00F74DFD" w:rsidP="00F74DF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34913380"/>
      <w:r w:rsidRPr="004B7740"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Функциональные зависимости</w:t>
      </w:r>
      <w:bookmarkEnd w:id="5"/>
    </w:p>
    <w:p w14:paraId="2C2856A0" w14:textId="77777777" w:rsidR="00F74DFD" w:rsidRPr="004B7740" w:rsidRDefault="00F74DFD" w:rsidP="00F74DFD">
      <w:pPr>
        <w:rPr>
          <w:rFonts w:ascii="Times New Roman" w:hAnsi="Times New Roman" w:cs="Times New Roman"/>
        </w:rPr>
      </w:pPr>
    </w:p>
    <w:p w14:paraId="32EBDE5A" w14:textId="006AF201" w:rsidR="008868BF" w:rsidRPr="004B7740" w:rsidRDefault="008868BF" w:rsidP="008868BF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human:</w:t>
      </w:r>
    </w:p>
    <w:p w14:paraId="1C6F799C" w14:textId="5081969F" w:rsidR="008868BF" w:rsidRPr="004B7740" w:rsidRDefault="008868BF" w:rsidP="008868B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ID -&gt; Name,</w:t>
      </w:r>
      <w:r w:rsidR="002A6304"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B12E7C" w14:textId="044BD09E" w:rsidR="008868BF" w:rsidRPr="004B7740" w:rsidRDefault="008868BF" w:rsidP="008868B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ID -&gt; Surname,</w:t>
      </w:r>
    </w:p>
    <w:p w14:paraId="2AD001E3" w14:textId="22EE8808" w:rsidR="008868BF" w:rsidRPr="004B7740" w:rsidRDefault="008868BF" w:rsidP="008868B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ID -&gt; Age.</w:t>
      </w:r>
    </w:p>
    <w:p w14:paraId="0E6B9DB3" w14:textId="31640C4B" w:rsidR="00F74DFD" w:rsidRPr="004B7740" w:rsidRDefault="008868BF" w:rsidP="008868BF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254E" w:rsidRPr="004B7740">
        <w:rPr>
          <w:rFonts w:ascii="Times New Roman" w:hAnsi="Times New Roman" w:cs="Times New Roman"/>
          <w:sz w:val="28"/>
          <w:szCs w:val="28"/>
          <w:lang w:val="en-US"/>
        </w:rPr>
        <w:t>arriage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B2A36C" w14:textId="3939D337" w:rsidR="00F74DFD" w:rsidRPr="004B7740" w:rsidRDefault="008868BF" w:rsidP="008868BF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ID -&gt; Name,</w:t>
      </w:r>
    </w:p>
    <w:p w14:paraId="1F8A0EAC" w14:textId="2B2343F5" w:rsidR="008868BF" w:rsidRPr="004B7740" w:rsidRDefault="008868BF" w:rsidP="008868BF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ID -&gt; Places.</w:t>
      </w:r>
    </w:p>
    <w:p w14:paraId="0D5A63CC" w14:textId="05E39A2D" w:rsidR="00F74DFD" w:rsidRPr="004B7740" w:rsidRDefault="008868BF" w:rsidP="008868BF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city:</w:t>
      </w:r>
    </w:p>
    <w:p w14:paraId="79C93C6E" w14:textId="6F2CF2EE" w:rsidR="00F74DFD" w:rsidRPr="004B7740" w:rsidRDefault="008868BF" w:rsidP="008868BF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ID -&gt; Name.</w:t>
      </w:r>
    </w:p>
    <w:p w14:paraId="46CE43D7" w14:textId="6B02CC0A" w:rsidR="00F74DFD" w:rsidRPr="004B7740" w:rsidRDefault="008868BF" w:rsidP="008868BF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floor:</w:t>
      </w:r>
    </w:p>
    <w:p w14:paraId="058E93F7" w14:textId="67B87606" w:rsidR="00F74DFD" w:rsidRPr="004B7740" w:rsidRDefault="008868BF" w:rsidP="008868BF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ID -&gt; Type,</w:t>
      </w:r>
    </w:p>
    <w:p w14:paraId="28447504" w14:textId="3BFFF160" w:rsidR="008868BF" w:rsidRPr="004B7740" w:rsidRDefault="008868BF" w:rsidP="008868BF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ID -&gt; Color,</w:t>
      </w:r>
    </w:p>
    <w:p w14:paraId="5EDEE2C3" w14:textId="6FD6565E" w:rsidR="008868BF" w:rsidRPr="004B7740" w:rsidRDefault="008868BF" w:rsidP="008868BF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ID -&gt;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ID_c</w:t>
      </w:r>
      <w:r w:rsidR="003F36F4" w:rsidRPr="004B7740">
        <w:rPr>
          <w:rFonts w:ascii="Times New Roman" w:hAnsi="Times New Roman" w:cs="Times New Roman"/>
          <w:sz w:val="28"/>
          <w:szCs w:val="28"/>
          <w:lang w:val="en-US"/>
        </w:rPr>
        <w:t>arriage</w:t>
      </w:r>
      <w:proofErr w:type="spellEnd"/>
      <w:r w:rsidR="00B11113" w:rsidRPr="004B77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5F3C16" w14:textId="7507F7B3" w:rsidR="003F36F4" w:rsidRPr="004B7740" w:rsidRDefault="003F36F4" w:rsidP="003F36F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vibration:</w:t>
      </w:r>
    </w:p>
    <w:p w14:paraId="6C566364" w14:textId="5DAB0950" w:rsidR="003F36F4" w:rsidRPr="004B7740" w:rsidRDefault="003F36F4" w:rsidP="003F36F4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ID -&gt; type,</w:t>
      </w:r>
    </w:p>
    <w:p w14:paraId="5293F875" w14:textId="4EABC07E" w:rsidR="003F36F4" w:rsidRPr="004B7740" w:rsidRDefault="003F36F4" w:rsidP="003F36F4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ID -&gt; intensity.</w:t>
      </w:r>
    </w:p>
    <w:p w14:paraId="2754051F" w14:textId="274E1C3C" w:rsidR="00F74DFD" w:rsidRPr="004B7740" w:rsidRDefault="00B11113" w:rsidP="00B11113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drive:</w:t>
      </w:r>
    </w:p>
    <w:p w14:paraId="2984EE6F" w14:textId="725AF23B" w:rsidR="008130AD" w:rsidRPr="004B7740" w:rsidRDefault="005856CA" w:rsidP="005856CA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-&gt; duration</w:t>
      </w:r>
    </w:p>
    <w:p w14:paraId="28F2AFD0" w14:textId="4DD1ECE6" w:rsidR="005856CA" w:rsidRPr="004B7740" w:rsidRDefault="005856CA" w:rsidP="005856CA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id_human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="00AA254E" w:rsidRPr="004B7740">
        <w:rPr>
          <w:rFonts w:ascii="Times New Roman" w:hAnsi="Times New Roman" w:cs="Times New Roman"/>
          <w:sz w:val="28"/>
          <w:szCs w:val="28"/>
          <w:lang w:val="en-US"/>
        </w:rPr>
        <w:t>carriage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2F67532" w14:textId="520B0895" w:rsidR="005856CA" w:rsidRPr="004B7740" w:rsidRDefault="005856CA" w:rsidP="005856CA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id_human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="00AA254E" w:rsidRPr="004B7740">
        <w:rPr>
          <w:rFonts w:ascii="Times New Roman" w:hAnsi="Times New Roman" w:cs="Times New Roman"/>
          <w:sz w:val="28"/>
          <w:szCs w:val="28"/>
          <w:lang w:val="en-US"/>
        </w:rPr>
        <w:t>carriage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EA616A" w14:textId="77777777" w:rsidR="008130AD" w:rsidRPr="004B7740" w:rsidRDefault="008130A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F04520" w14:textId="3F62207B" w:rsidR="00F74DFD" w:rsidRPr="004B7740" w:rsidRDefault="008130AD" w:rsidP="008130A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6" w:name="_Toc134913381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Нормализация</w:t>
      </w:r>
      <w:bookmarkEnd w:id="6"/>
    </w:p>
    <w:p w14:paraId="223ADE78" w14:textId="4C392B2B" w:rsidR="00F74DFD" w:rsidRPr="004B7740" w:rsidRDefault="008130AD" w:rsidP="008130AD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1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NF:</w:t>
      </w:r>
    </w:p>
    <w:p w14:paraId="48D55635" w14:textId="6F481F4F" w:rsidR="008130AD" w:rsidRPr="004B7740" w:rsidRDefault="008130AD" w:rsidP="00F74DFD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Отношение, у которых на пересечении каждой строки и каждого столбца – одно значение.</w:t>
      </w:r>
    </w:p>
    <w:p w14:paraId="6200EA26" w14:textId="759AD819" w:rsidR="008130AD" w:rsidRPr="004B7740" w:rsidRDefault="008130AD" w:rsidP="00F74DFD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i/>
          <w:iCs/>
          <w:sz w:val="28"/>
          <w:szCs w:val="28"/>
        </w:rPr>
        <w:t>Моя схема уже находится в 1</w:t>
      </w: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NF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>, так как в моей БД на пересечении только одно значение.</w:t>
      </w:r>
    </w:p>
    <w:p w14:paraId="5599719C" w14:textId="27537090" w:rsidR="008130AD" w:rsidRPr="004B7740" w:rsidRDefault="008130AD" w:rsidP="008130AD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2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NF:</w:t>
      </w:r>
    </w:p>
    <w:p w14:paraId="7E66C183" w14:textId="45B1743F" w:rsidR="00F74DFD" w:rsidRPr="004B7740" w:rsidRDefault="00C36C54" w:rsidP="00F74DFD">
      <w:pPr>
        <w:rPr>
          <w:rFonts w:ascii="Times New Roman" w:hAnsi="Times New Roman" w:cs="Times New Roman"/>
        </w:rPr>
      </w:pPr>
      <w:r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находится во 2</w:t>
      </w:r>
      <w:r w:rsidR="005856CA"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NF</w:t>
      </w:r>
      <w:r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если оно находится в 1</w:t>
      </w:r>
      <w:r w:rsidR="005856CA"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NF</w:t>
      </w:r>
      <w:r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каждый не ключевой атрибут неприводимо зависит от Первичного Ключа (ПК).</w:t>
      </w:r>
      <w:r w:rsidRPr="004B7740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  <w:r w:rsidR="008130AD" w:rsidRPr="004B7740">
        <w:rPr>
          <w:rFonts w:ascii="Times New Roman" w:hAnsi="Times New Roman" w:cs="Times New Roman"/>
        </w:rPr>
        <w:t xml:space="preserve"> </w:t>
      </w:r>
    </w:p>
    <w:p w14:paraId="6A0A6CFD" w14:textId="2726756F" w:rsidR="00F74DFD" w:rsidRPr="004B7740" w:rsidRDefault="00C36C54" w:rsidP="00F74DF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7740">
        <w:rPr>
          <w:rFonts w:ascii="Times New Roman" w:hAnsi="Times New Roman" w:cs="Times New Roman"/>
          <w:i/>
          <w:iCs/>
          <w:sz w:val="28"/>
          <w:szCs w:val="28"/>
        </w:rPr>
        <w:t xml:space="preserve">Моя схема уже находится </w:t>
      </w:r>
      <w:r w:rsidR="001B199C" w:rsidRPr="004B7740">
        <w:rPr>
          <w:rFonts w:ascii="Times New Roman" w:hAnsi="Times New Roman" w:cs="Times New Roman"/>
          <w:i/>
          <w:iCs/>
          <w:sz w:val="28"/>
          <w:szCs w:val="28"/>
        </w:rPr>
        <w:t>в 2</w:t>
      </w:r>
      <w:r w:rsidR="001B199C"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NF</w:t>
      </w:r>
      <w:r w:rsidR="001B199C" w:rsidRPr="004B7740">
        <w:rPr>
          <w:rFonts w:ascii="Times New Roman" w:hAnsi="Times New Roman" w:cs="Times New Roman"/>
          <w:i/>
          <w:iCs/>
          <w:sz w:val="28"/>
          <w:szCs w:val="28"/>
        </w:rPr>
        <w:t>, так как в моей БД в составе потенциального ключа отсутствует меньшее подмножество атрибутов, от которого можно вывести какую-то функциональную зависимость из представленных</w:t>
      </w:r>
      <w:r w:rsidR="005856CA" w:rsidRPr="004B7740">
        <w:rPr>
          <w:rFonts w:ascii="Times New Roman" w:hAnsi="Times New Roman" w:cs="Times New Roman"/>
          <w:i/>
          <w:iCs/>
          <w:sz w:val="28"/>
          <w:szCs w:val="28"/>
        </w:rPr>
        <w:t xml:space="preserve"> (то есть нет частичных зависимостей от первичного ключа)</w:t>
      </w:r>
      <w:r w:rsidR="001B199C" w:rsidRPr="004B774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0377ABE" w14:textId="5B8FCF6B" w:rsidR="00F74DFD" w:rsidRPr="004B7740" w:rsidRDefault="005856CA" w:rsidP="005856CA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3NF:</w:t>
      </w:r>
    </w:p>
    <w:p w14:paraId="4A57FC07" w14:textId="232E8149" w:rsidR="00F74DFD" w:rsidRPr="004B7740" w:rsidRDefault="005856CA" w:rsidP="00F74DFD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находится в 3</w:t>
      </w:r>
      <w:r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NF</w:t>
      </w:r>
      <w:r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когда находится во 2</w:t>
      </w:r>
      <w:r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NF</w:t>
      </w:r>
      <w:r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каждый не ключевой атрибут </w:t>
      </w:r>
      <w:proofErr w:type="spellStart"/>
      <w:r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нетранзитивно</w:t>
      </w:r>
      <w:proofErr w:type="spellEnd"/>
      <w:r w:rsidRPr="004B77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14:paraId="3D30E651" w14:textId="3DF468F9" w:rsidR="00F74DFD" w:rsidRPr="004B7740" w:rsidRDefault="005856CA" w:rsidP="00F74DF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7740">
        <w:rPr>
          <w:rFonts w:ascii="Times New Roman" w:hAnsi="Times New Roman" w:cs="Times New Roman"/>
          <w:i/>
          <w:iCs/>
          <w:sz w:val="28"/>
          <w:szCs w:val="28"/>
        </w:rPr>
        <w:t>Моя схема не находится в 3</w:t>
      </w: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NF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 xml:space="preserve">, так как </w:t>
      </w:r>
      <w:r w:rsidR="00C6226A" w:rsidRPr="004B7740">
        <w:rPr>
          <w:rFonts w:ascii="Times New Roman" w:hAnsi="Times New Roman" w:cs="Times New Roman"/>
          <w:i/>
          <w:iCs/>
          <w:sz w:val="28"/>
          <w:szCs w:val="28"/>
        </w:rPr>
        <w:t>есть атрибут транзитивно зависящий от первичного ключа</w:t>
      </w:r>
    </w:p>
    <w:p w14:paraId="3E03E8B6" w14:textId="77777777" w:rsidR="00C6226A" w:rsidRPr="004B7740" w:rsidRDefault="00C6226A" w:rsidP="00C6226A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-&gt; duration</w:t>
      </w:r>
    </w:p>
    <w:p w14:paraId="3703541A" w14:textId="77777777" w:rsidR="00C6226A" w:rsidRPr="004B7740" w:rsidRDefault="00C6226A" w:rsidP="00C6226A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id_human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id_object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365A5A7" w14:textId="48DAEC11" w:rsidR="00C6226A" w:rsidRPr="004B7740" w:rsidRDefault="00C6226A" w:rsidP="00C6226A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id_human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id_object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B7ECCB" w14:textId="33C1764C" w:rsidR="00C6226A" w:rsidRPr="004B7740" w:rsidRDefault="00C6226A" w:rsidP="00F74D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</w:rPr>
        <w:t>То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740">
        <w:rPr>
          <w:rFonts w:ascii="Times New Roman" w:hAnsi="Times New Roman" w:cs="Times New Roman"/>
          <w:sz w:val="28"/>
          <w:szCs w:val="28"/>
        </w:rPr>
        <w:t>есть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id_human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id_object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-&gt; duration.</w:t>
      </w:r>
    </w:p>
    <w:p w14:paraId="0C6B430C" w14:textId="307CA5B5" w:rsidR="00C6226A" w:rsidRPr="004B7740" w:rsidRDefault="00C6226A" w:rsidP="00F74DFD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Разделим таблицу на две таблицы, чтобы устранить транзитивность.</w:t>
      </w:r>
    </w:p>
    <w:p w14:paraId="028CCF9B" w14:textId="267FB946" w:rsidR="005F1603" w:rsidRPr="004B7740" w:rsidRDefault="005F1603" w:rsidP="005F1603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BCNF:</w:t>
      </w:r>
    </w:p>
    <w:p w14:paraId="1714A003" w14:textId="21A178B9" w:rsidR="00C6226A" w:rsidRPr="004B7740" w:rsidRDefault="00692898" w:rsidP="00F74DFD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Отношение в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NFBC</w:t>
      </w:r>
      <w:r w:rsidRPr="004B7740">
        <w:rPr>
          <w:rFonts w:ascii="Times New Roman" w:hAnsi="Times New Roman" w:cs="Times New Roman"/>
          <w:sz w:val="28"/>
          <w:szCs w:val="28"/>
        </w:rPr>
        <w:t>, когда для всех функциональных зависимостей отношения выполняется условие: детерминант — потенциальный ключ.</w:t>
      </w:r>
    </w:p>
    <w:p w14:paraId="6FA918E1" w14:textId="3FFC076B" w:rsidR="00692898" w:rsidRPr="004B7740" w:rsidRDefault="00692898" w:rsidP="00F74DF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7740">
        <w:rPr>
          <w:rFonts w:ascii="Times New Roman" w:hAnsi="Times New Roman" w:cs="Times New Roman"/>
          <w:i/>
          <w:iCs/>
          <w:sz w:val="28"/>
          <w:szCs w:val="28"/>
        </w:rPr>
        <w:t xml:space="preserve">Моя схема не находится в </w:t>
      </w: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NFBC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 xml:space="preserve">, так как такие поля как </w:t>
      </w: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departure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arrival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 xml:space="preserve"> в таблице </w:t>
      </w: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drive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 xml:space="preserve"> не являются первичными ключами, но при этом определяют поле </w:t>
      </w:r>
      <w:r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duration</w:t>
      </w:r>
      <w:r w:rsidRPr="004B774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6789C5C5" w14:textId="3934347D" w:rsidR="00F74DFD" w:rsidRPr="004B7740" w:rsidRDefault="00692898" w:rsidP="00F74DFD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lastRenderedPageBreak/>
        <w:t>Исправленная база данных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E66D09" w14:textId="7FF19BC7" w:rsidR="00F74DFD" w:rsidRPr="004B7740" w:rsidRDefault="00D2217C" w:rsidP="00D2217C">
      <w:pPr>
        <w:jc w:val="center"/>
        <w:rPr>
          <w:rFonts w:ascii="Times New Roman" w:hAnsi="Times New Roman" w:cs="Times New Roman"/>
          <w:lang w:val="en-US"/>
        </w:rPr>
      </w:pPr>
      <w:r w:rsidRPr="004B774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F21DE6" wp14:editId="173BDE2E">
            <wp:extent cx="4640217" cy="4876800"/>
            <wp:effectExtent l="0" t="0" r="8255" b="0"/>
            <wp:docPr id="1609347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732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12" cy="48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023" w14:textId="0E0AB757" w:rsidR="00F74DFD" w:rsidRPr="004B7740" w:rsidRDefault="00D2217C" w:rsidP="00F74DFD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Теперь функциональные зависимости выглядят так:</w:t>
      </w:r>
    </w:p>
    <w:p w14:paraId="3F32C155" w14:textId="7774A354" w:rsidR="00D2217C" w:rsidRPr="004B7740" w:rsidRDefault="00D2217C" w:rsidP="00F74D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drive: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id_human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id_way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id_carriage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FF877E" w14:textId="170BC700" w:rsidR="00D2217C" w:rsidRPr="004B7740" w:rsidRDefault="00D2217C" w:rsidP="00F74D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way: id -&gt;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7C5857A" w14:textId="3D83B3D7" w:rsidR="00D2217C" w:rsidRPr="004B7740" w:rsidRDefault="00D2217C" w:rsidP="00F74D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 -&gt;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E7CD1E9" w14:textId="6E447135" w:rsidR="00D2217C" w:rsidRPr="004B7740" w:rsidRDefault="00D2217C" w:rsidP="00F74D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ab/>
        <w:t>id -&gt; duration;</w:t>
      </w:r>
    </w:p>
    <w:p w14:paraId="0E5E3931" w14:textId="32C668D4" w:rsidR="00D2217C" w:rsidRPr="004B7740" w:rsidRDefault="00D2217C" w:rsidP="00F74DFD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B7740">
        <w:rPr>
          <w:rFonts w:ascii="Times New Roman" w:hAnsi="Times New Roman" w:cs="Times New Roman"/>
          <w:sz w:val="28"/>
          <w:szCs w:val="28"/>
        </w:rPr>
        <w:t xml:space="preserve">: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7740">
        <w:rPr>
          <w:rFonts w:ascii="Times New Roman" w:hAnsi="Times New Roman" w:cs="Times New Roman"/>
          <w:sz w:val="28"/>
          <w:szCs w:val="28"/>
        </w:rPr>
        <w:t xml:space="preserve"> -&gt;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B7740">
        <w:rPr>
          <w:rFonts w:ascii="Times New Roman" w:hAnsi="Times New Roman" w:cs="Times New Roman"/>
          <w:sz w:val="28"/>
          <w:szCs w:val="28"/>
        </w:rPr>
        <w:t>;</w:t>
      </w:r>
    </w:p>
    <w:p w14:paraId="06DA5A1A" w14:textId="137EEDD1" w:rsidR="00D2217C" w:rsidRPr="004B7740" w:rsidRDefault="00D2217C" w:rsidP="00F74DFD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Такая модель соответствует правилам 3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4B7740">
        <w:rPr>
          <w:rFonts w:ascii="Times New Roman" w:hAnsi="Times New Roman" w:cs="Times New Roman"/>
          <w:sz w:val="28"/>
          <w:szCs w:val="28"/>
        </w:rPr>
        <w:t xml:space="preserve"> и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BCNF</w:t>
      </w:r>
      <w:r w:rsidRPr="004B7740">
        <w:rPr>
          <w:rFonts w:ascii="Times New Roman" w:hAnsi="Times New Roman" w:cs="Times New Roman"/>
          <w:sz w:val="28"/>
          <w:szCs w:val="28"/>
        </w:rPr>
        <w:t>.</w:t>
      </w:r>
    </w:p>
    <w:p w14:paraId="07762CCB" w14:textId="77777777" w:rsidR="00D2217C" w:rsidRPr="004B7740" w:rsidRDefault="00D2217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br w:type="page"/>
      </w:r>
    </w:p>
    <w:p w14:paraId="0ABEA272" w14:textId="4E6AB579" w:rsidR="0051243C" w:rsidRPr="004B7740" w:rsidRDefault="00D2217C" w:rsidP="0051243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7" w:name="_Toc134913382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Денормализация</w:t>
      </w:r>
      <w:bookmarkEnd w:id="7"/>
    </w:p>
    <w:p w14:paraId="1D29216E" w14:textId="022C26AE" w:rsidR="00D2217C" w:rsidRPr="004B7740" w:rsidRDefault="00D2217C" w:rsidP="00D2217C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Для того, чтобы облегчить написание запросов и увеличить их скорость</w:t>
      </w:r>
      <w:r w:rsidR="00110447" w:rsidRPr="004B7740">
        <w:rPr>
          <w:rFonts w:ascii="Times New Roman" w:hAnsi="Times New Roman" w:cs="Times New Roman"/>
          <w:sz w:val="28"/>
          <w:szCs w:val="28"/>
        </w:rPr>
        <w:t xml:space="preserve"> нужна денормализация. В моей схеме самым очевидным вариантом было бы объединить таблицы </w:t>
      </w:r>
      <w:r w:rsidR="00110447"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floor</w:t>
      </w:r>
      <w:r w:rsidR="00110447" w:rsidRPr="004B7740">
        <w:rPr>
          <w:rFonts w:ascii="Times New Roman" w:hAnsi="Times New Roman" w:cs="Times New Roman"/>
          <w:sz w:val="28"/>
          <w:szCs w:val="28"/>
        </w:rPr>
        <w:t xml:space="preserve"> и </w:t>
      </w:r>
      <w:r w:rsidR="00110447" w:rsidRPr="004B7740">
        <w:rPr>
          <w:rFonts w:ascii="Times New Roman" w:hAnsi="Times New Roman" w:cs="Times New Roman"/>
          <w:i/>
          <w:iCs/>
          <w:sz w:val="28"/>
          <w:szCs w:val="28"/>
          <w:lang w:val="en-US"/>
        </w:rPr>
        <w:t>vibration</w:t>
      </w:r>
      <w:r w:rsidR="00110447" w:rsidRPr="004B7740">
        <w:rPr>
          <w:rFonts w:ascii="Times New Roman" w:hAnsi="Times New Roman" w:cs="Times New Roman"/>
          <w:sz w:val="28"/>
          <w:szCs w:val="28"/>
        </w:rPr>
        <w:t xml:space="preserve"> в одну.</w:t>
      </w:r>
    </w:p>
    <w:p w14:paraId="68B4A461" w14:textId="2B687B3A" w:rsidR="00D2217C" w:rsidRPr="004B7740" w:rsidRDefault="00D2217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br w:type="page"/>
      </w:r>
    </w:p>
    <w:p w14:paraId="417C9E62" w14:textId="11A100F0" w:rsidR="0051243C" w:rsidRPr="004B7740" w:rsidRDefault="00D2217C" w:rsidP="0051243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8" w:name="_Toc134913383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Триггер и функция</w:t>
      </w:r>
      <w:bookmarkEnd w:id="8"/>
    </w:p>
    <w:p w14:paraId="691D1191" w14:textId="77777777" w:rsidR="0051243C" w:rsidRPr="004B7740" w:rsidRDefault="0051243C" w:rsidP="0051243C">
      <w:pPr>
        <w:rPr>
          <w:rFonts w:ascii="Times New Roman" w:hAnsi="Times New Roman" w:cs="Times New Roman"/>
          <w:sz w:val="16"/>
          <w:szCs w:val="16"/>
        </w:rPr>
      </w:pPr>
    </w:p>
    <w:p w14:paraId="649DE80C" w14:textId="77777777" w:rsidR="00FB2C90" w:rsidRPr="004B7740" w:rsidRDefault="0051243C" w:rsidP="0051243C">
      <w:pPr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Нужно создать триггер и связанную с ней функцию, которая находит минимальное расстояние между </w:t>
      </w:r>
      <w:r w:rsidR="00FB2C90" w:rsidRPr="004B7740">
        <w:rPr>
          <w:rFonts w:ascii="Times New Roman" w:hAnsi="Times New Roman" w:cs="Times New Roman"/>
          <w:sz w:val="28"/>
          <w:szCs w:val="28"/>
        </w:rPr>
        <w:t xml:space="preserve">двумя городами, не имеющими прямой дороги. Для этого создадим дополнительную таблицу под названием </w:t>
      </w:r>
      <w:r w:rsidR="00FB2C90" w:rsidRPr="004B7740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FB2C90" w:rsidRPr="004B7740">
        <w:rPr>
          <w:rFonts w:ascii="Times New Roman" w:hAnsi="Times New Roman" w:cs="Times New Roman"/>
          <w:sz w:val="28"/>
          <w:szCs w:val="28"/>
        </w:rPr>
        <w:t>_</w:t>
      </w:r>
      <w:r w:rsidR="00FB2C90" w:rsidRPr="004B7740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="00FB2C90" w:rsidRPr="004B7740">
        <w:rPr>
          <w:rFonts w:ascii="Times New Roman" w:hAnsi="Times New Roman" w:cs="Times New Roman"/>
          <w:sz w:val="28"/>
          <w:szCs w:val="28"/>
        </w:rPr>
        <w:t>_</w:t>
      </w:r>
      <w:r w:rsidR="00FB2C90" w:rsidRPr="004B7740">
        <w:rPr>
          <w:rFonts w:ascii="Times New Roman" w:hAnsi="Times New Roman" w:cs="Times New Roman"/>
          <w:sz w:val="28"/>
          <w:szCs w:val="28"/>
          <w:lang w:val="en-US"/>
        </w:rPr>
        <w:t>straight</w:t>
      </w:r>
      <w:r w:rsidR="00FB2C90" w:rsidRPr="004B7740">
        <w:rPr>
          <w:rFonts w:ascii="Times New Roman" w:hAnsi="Times New Roman" w:cs="Times New Roman"/>
          <w:sz w:val="28"/>
          <w:szCs w:val="28"/>
        </w:rPr>
        <w:t>_</w:t>
      </w:r>
      <w:r w:rsidR="00FB2C90" w:rsidRPr="004B7740">
        <w:rPr>
          <w:rFonts w:ascii="Times New Roman" w:hAnsi="Times New Roman" w:cs="Times New Roman"/>
          <w:sz w:val="28"/>
          <w:szCs w:val="28"/>
          <w:lang w:val="en-US"/>
        </w:rPr>
        <w:t>road</w:t>
      </w:r>
      <w:r w:rsidR="00FB2C90" w:rsidRPr="004B7740">
        <w:rPr>
          <w:rFonts w:ascii="Times New Roman" w:hAnsi="Times New Roman" w:cs="Times New Roman"/>
          <w:sz w:val="28"/>
          <w:szCs w:val="28"/>
        </w:rPr>
        <w:t xml:space="preserve">. Будем добавлять новую строку в таблицу </w:t>
      </w:r>
      <w:r w:rsidR="00FB2C90" w:rsidRPr="004B7740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FB2C90" w:rsidRPr="004B7740">
        <w:rPr>
          <w:rFonts w:ascii="Times New Roman" w:hAnsi="Times New Roman" w:cs="Times New Roman"/>
          <w:sz w:val="28"/>
          <w:szCs w:val="28"/>
        </w:rPr>
        <w:t xml:space="preserve">, если там уже есть такая запись, то не будем ничего делать, если такой записи нет, то будет срабатывать триггер, который сначала добавит новую строку в таблицу </w:t>
      </w:r>
      <w:r w:rsidR="00FB2C90" w:rsidRPr="004B7740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FB2C90" w:rsidRPr="004B7740">
        <w:rPr>
          <w:rFonts w:ascii="Times New Roman" w:hAnsi="Times New Roman" w:cs="Times New Roman"/>
          <w:sz w:val="28"/>
          <w:szCs w:val="28"/>
        </w:rPr>
        <w:t xml:space="preserve"> (на что сработает триггер) и затем найдёт минимальное расстояние в графе между двумя этими городами, и если же такое расстояние найдётся, запишем эти два города и минимальное расстояние между ними в новую таблицу </w:t>
      </w:r>
      <w:r w:rsidR="00FB2C90" w:rsidRPr="004B7740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FB2C90" w:rsidRPr="004B7740">
        <w:rPr>
          <w:rFonts w:ascii="Times New Roman" w:hAnsi="Times New Roman" w:cs="Times New Roman"/>
          <w:sz w:val="28"/>
          <w:szCs w:val="28"/>
        </w:rPr>
        <w:t>_</w:t>
      </w:r>
      <w:r w:rsidR="00FB2C90" w:rsidRPr="004B7740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="00FB2C90" w:rsidRPr="004B7740">
        <w:rPr>
          <w:rFonts w:ascii="Times New Roman" w:hAnsi="Times New Roman" w:cs="Times New Roman"/>
          <w:sz w:val="28"/>
          <w:szCs w:val="28"/>
        </w:rPr>
        <w:t>_</w:t>
      </w:r>
      <w:r w:rsidR="00FB2C90" w:rsidRPr="004B7740">
        <w:rPr>
          <w:rFonts w:ascii="Times New Roman" w:hAnsi="Times New Roman" w:cs="Times New Roman"/>
          <w:sz w:val="28"/>
          <w:szCs w:val="28"/>
          <w:lang w:val="en-US"/>
        </w:rPr>
        <w:t>straight</w:t>
      </w:r>
      <w:r w:rsidR="00FB2C90" w:rsidRPr="004B7740">
        <w:rPr>
          <w:rFonts w:ascii="Times New Roman" w:hAnsi="Times New Roman" w:cs="Times New Roman"/>
          <w:sz w:val="28"/>
          <w:szCs w:val="28"/>
        </w:rPr>
        <w:t>_</w:t>
      </w:r>
      <w:r w:rsidR="00FB2C90" w:rsidRPr="004B7740">
        <w:rPr>
          <w:rFonts w:ascii="Times New Roman" w:hAnsi="Times New Roman" w:cs="Times New Roman"/>
          <w:sz w:val="28"/>
          <w:szCs w:val="28"/>
          <w:lang w:val="en-US"/>
        </w:rPr>
        <w:t>road</w:t>
      </w:r>
      <w:r w:rsidR="00FB2C90" w:rsidRPr="004B77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44CC6B" w14:textId="1CA120CC" w:rsidR="0051243C" w:rsidRPr="004B7740" w:rsidRDefault="00FB2C90" w:rsidP="005124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740">
        <w:rPr>
          <w:rFonts w:ascii="Times New Roman" w:hAnsi="Times New Roman" w:cs="Times New Roman"/>
          <w:b/>
          <w:bCs/>
          <w:sz w:val="28"/>
          <w:szCs w:val="28"/>
        </w:rPr>
        <w:t xml:space="preserve">Вот как будет выглядеть новая даталогическая модель: </w:t>
      </w:r>
    </w:p>
    <w:p w14:paraId="3721474F" w14:textId="5B701F26" w:rsidR="00FB2C90" w:rsidRPr="004B7740" w:rsidRDefault="00FB2C90" w:rsidP="00FB2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7D6BC" wp14:editId="27C0160A">
            <wp:extent cx="5940425" cy="4599940"/>
            <wp:effectExtent l="0" t="0" r="3175" b="0"/>
            <wp:docPr id="569157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57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62FE" w14:textId="77777777" w:rsidR="00FB2C90" w:rsidRPr="004B7740" w:rsidRDefault="00FB2C90" w:rsidP="00D2217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b/>
          <w:bCs/>
          <w:sz w:val="28"/>
          <w:szCs w:val="28"/>
        </w:rPr>
        <w:t xml:space="preserve">Вот так выглядит сама функция на языке </w:t>
      </w:r>
      <w:r w:rsidRPr="004B7740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Pr="004B7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256CD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find_min_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start_city_id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end_city_id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INTEGER) RETURNS INTEGER AS</w:t>
      </w:r>
    </w:p>
    <w:p w14:paraId="75CD4E6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$$</w:t>
      </w:r>
    </w:p>
    <w:p w14:paraId="60454DCF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lastRenderedPageBreak/>
        <w:t>DECLARE</w:t>
      </w:r>
    </w:p>
    <w:p w14:paraId="5DC6E539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distances</w:t>
      </w:r>
      <w:r w:rsidRPr="004B774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B774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B7740">
        <w:rPr>
          <w:rFonts w:ascii="Times New Roman" w:hAnsi="Times New Roman" w:cs="Times New Roman"/>
          <w:sz w:val="28"/>
          <w:szCs w:val="28"/>
        </w:rPr>
        <w:t>]; --для хранения расстояний между вершинами графа.</w:t>
      </w:r>
    </w:p>
    <w:p w14:paraId="3254B28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4B774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4B774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B7740">
        <w:rPr>
          <w:rFonts w:ascii="Times New Roman" w:hAnsi="Times New Roman" w:cs="Times New Roman"/>
          <w:sz w:val="28"/>
          <w:szCs w:val="28"/>
        </w:rPr>
        <w:t xml:space="preserve">]; --для отметки </w:t>
      </w:r>
      <w:proofErr w:type="spellStart"/>
      <w:r w:rsidRPr="004B7740">
        <w:rPr>
          <w:rFonts w:ascii="Times New Roman" w:hAnsi="Times New Roman" w:cs="Times New Roman"/>
          <w:sz w:val="28"/>
          <w:szCs w:val="28"/>
        </w:rPr>
        <w:t>посещеённых</w:t>
      </w:r>
      <w:proofErr w:type="spellEnd"/>
      <w:r w:rsidRPr="004B7740">
        <w:rPr>
          <w:rFonts w:ascii="Times New Roman" w:hAnsi="Times New Roman" w:cs="Times New Roman"/>
          <w:sz w:val="28"/>
          <w:szCs w:val="28"/>
        </w:rPr>
        <w:t xml:space="preserve"> вершин в процессе обхода графа полностью.</w:t>
      </w:r>
    </w:p>
    <w:p w14:paraId="76525B7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previous</w:t>
      </w:r>
      <w:r w:rsidRPr="004B774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B774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B7740">
        <w:rPr>
          <w:rFonts w:ascii="Times New Roman" w:hAnsi="Times New Roman" w:cs="Times New Roman"/>
          <w:sz w:val="28"/>
          <w:szCs w:val="28"/>
        </w:rPr>
        <w:t>]; --для хранения информации о том, из какой вершины была достигнута текущая вершина при поиске кратчайшего пути.</w:t>
      </w:r>
    </w:p>
    <w:p w14:paraId="508C677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774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B7740">
        <w:rPr>
          <w:rFonts w:ascii="Times New Roman" w:hAnsi="Times New Roman" w:cs="Times New Roman"/>
          <w:sz w:val="28"/>
          <w:szCs w:val="28"/>
        </w:rPr>
        <w:t>; --итератор по всем городам.</w:t>
      </w:r>
    </w:p>
    <w:p w14:paraId="356AC5C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B7740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B7740">
        <w:rPr>
          <w:rFonts w:ascii="Times New Roman" w:hAnsi="Times New Roman" w:cs="Times New Roman"/>
          <w:sz w:val="28"/>
          <w:szCs w:val="28"/>
        </w:rPr>
        <w:t>; --для хранения индекса текущей вершины при обходе графа.</w:t>
      </w:r>
    </w:p>
    <w:p w14:paraId="5C334DC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7740">
        <w:rPr>
          <w:rFonts w:ascii="Times New Roman" w:hAnsi="Times New Roman" w:cs="Times New Roman"/>
          <w:sz w:val="28"/>
          <w:szCs w:val="28"/>
        </w:rPr>
        <w:t>_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4B7740">
        <w:rPr>
          <w:rFonts w:ascii="Times New Roman" w:hAnsi="Times New Roman" w:cs="Times New Roman"/>
          <w:sz w:val="28"/>
          <w:szCs w:val="28"/>
        </w:rPr>
        <w:t xml:space="preserve">  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B7740">
        <w:rPr>
          <w:rFonts w:ascii="Times New Roman" w:hAnsi="Times New Roman" w:cs="Times New Roman"/>
          <w:sz w:val="28"/>
          <w:szCs w:val="28"/>
        </w:rPr>
        <w:t xml:space="preserve">; --для хранения минимального расстояния до ближайшей </w:t>
      </w:r>
      <w:proofErr w:type="spellStart"/>
      <w:r w:rsidRPr="004B7740">
        <w:rPr>
          <w:rFonts w:ascii="Times New Roman" w:hAnsi="Times New Roman" w:cs="Times New Roman"/>
          <w:sz w:val="28"/>
          <w:szCs w:val="28"/>
        </w:rPr>
        <w:t>непосещённой</w:t>
      </w:r>
      <w:proofErr w:type="spellEnd"/>
      <w:r w:rsidRPr="004B7740">
        <w:rPr>
          <w:rFonts w:ascii="Times New Roman" w:hAnsi="Times New Roman" w:cs="Times New Roman"/>
          <w:sz w:val="28"/>
          <w:szCs w:val="28"/>
        </w:rPr>
        <w:t xml:space="preserve"> вершины при обходе графа.</w:t>
      </w:r>
    </w:p>
    <w:p w14:paraId="373C5C68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4B7740">
        <w:rPr>
          <w:rFonts w:ascii="Times New Roman" w:hAnsi="Times New Roman" w:cs="Times New Roman"/>
          <w:sz w:val="28"/>
          <w:szCs w:val="28"/>
        </w:rPr>
        <w:t>_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7740">
        <w:rPr>
          <w:rFonts w:ascii="Times New Roman" w:hAnsi="Times New Roman" w:cs="Times New Roman"/>
          <w:sz w:val="28"/>
          <w:szCs w:val="28"/>
        </w:rPr>
        <w:t xml:space="preserve">   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B7740">
        <w:rPr>
          <w:rFonts w:ascii="Times New Roman" w:hAnsi="Times New Roman" w:cs="Times New Roman"/>
          <w:sz w:val="28"/>
          <w:szCs w:val="28"/>
        </w:rPr>
        <w:t xml:space="preserve">; --для хранения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7740">
        <w:rPr>
          <w:rFonts w:ascii="Times New Roman" w:hAnsi="Times New Roman" w:cs="Times New Roman"/>
          <w:sz w:val="28"/>
          <w:szCs w:val="28"/>
        </w:rPr>
        <w:t xml:space="preserve"> соседней вершины при обновлении расстояний до соседних городов.</w:t>
      </w:r>
    </w:p>
    <w:p w14:paraId="21B1DEB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4B7740">
        <w:rPr>
          <w:rFonts w:ascii="Times New Roman" w:hAnsi="Times New Roman" w:cs="Times New Roman"/>
          <w:sz w:val="28"/>
          <w:szCs w:val="28"/>
        </w:rPr>
        <w:t>_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4B7740">
        <w:rPr>
          <w:rFonts w:ascii="Times New Roman" w:hAnsi="Times New Roman" w:cs="Times New Roman"/>
          <w:sz w:val="28"/>
          <w:szCs w:val="28"/>
        </w:rPr>
        <w:t xml:space="preserve">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B7740">
        <w:rPr>
          <w:rFonts w:ascii="Times New Roman" w:hAnsi="Times New Roman" w:cs="Times New Roman"/>
          <w:sz w:val="28"/>
          <w:szCs w:val="28"/>
        </w:rPr>
        <w:t xml:space="preserve">; --для хранения расстояния до соседней вершины при обновлении расстояний до </w:t>
      </w:r>
      <w:proofErr w:type="spellStart"/>
      <w:r w:rsidRPr="004B7740">
        <w:rPr>
          <w:rFonts w:ascii="Times New Roman" w:hAnsi="Times New Roman" w:cs="Times New Roman"/>
          <w:sz w:val="28"/>
          <w:szCs w:val="28"/>
        </w:rPr>
        <w:t>сосоедних</w:t>
      </w:r>
      <w:proofErr w:type="spellEnd"/>
      <w:r w:rsidRPr="004B7740">
        <w:rPr>
          <w:rFonts w:ascii="Times New Roman" w:hAnsi="Times New Roman" w:cs="Times New Roman"/>
          <w:sz w:val="28"/>
          <w:szCs w:val="28"/>
        </w:rPr>
        <w:t xml:space="preserve"> городов.</w:t>
      </w:r>
    </w:p>
    <w:p w14:paraId="3FB90F2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7740">
        <w:rPr>
          <w:rFonts w:ascii="Times New Roman" w:hAnsi="Times New Roman" w:cs="Times New Roman"/>
          <w:sz w:val="28"/>
          <w:szCs w:val="28"/>
        </w:rPr>
        <w:t xml:space="preserve">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4B77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B77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B7740">
        <w:rPr>
          <w:rFonts w:ascii="Times New Roman" w:hAnsi="Times New Roman" w:cs="Times New Roman"/>
          <w:sz w:val="28"/>
          <w:szCs w:val="28"/>
        </w:rPr>
        <w:t>= 10; --размерность массивов.</w:t>
      </w:r>
    </w:p>
    <w:p w14:paraId="3986553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180960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--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Инициализация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массивов</w:t>
      </w:r>
      <w:proofErr w:type="spellEnd"/>
    </w:p>
    <w:p w14:paraId="6D0812A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*) INTO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FROM city;</w:t>
      </w:r>
    </w:p>
    <w:p w14:paraId="69BFC25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C90712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LOOP</w:t>
      </w:r>
    </w:p>
    <w:p w14:paraId="4C52D42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distances[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= 1000000;</w:t>
      </w:r>
    </w:p>
    <w:p w14:paraId="20A2432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visited[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0BF7C8C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previous[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= NULL;</w:t>
      </w:r>
    </w:p>
    <w:p w14:paraId="3BDD387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END LOOP;</w:t>
      </w:r>
    </w:p>
    <w:p w14:paraId="30CB97A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85AF8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--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Начальная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точка</w:t>
      </w:r>
      <w:proofErr w:type="spellEnd"/>
    </w:p>
    <w:p w14:paraId="5CAB509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distances[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start_city_id</w:t>
      </w:r>
      <w:proofErr w:type="spellEnd"/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333F9170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BB54B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--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Цикл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всем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городам</w:t>
      </w:r>
      <w:proofErr w:type="spellEnd"/>
    </w:p>
    <w:p w14:paraId="35AD16C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(SELECT COUNT(*) FROM city)</w:t>
      </w:r>
    </w:p>
    <w:p w14:paraId="4C50335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LOOP</w:t>
      </w:r>
    </w:p>
    <w:p w14:paraId="3BCDDF3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        -- Найти ближайший </w:t>
      </w:r>
      <w:proofErr w:type="spellStart"/>
      <w:r w:rsidRPr="004B7740">
        <w:rPr>
          <w:rFonts w:ascii="Times New Roman" w:hAnsi="Times New Roman" w:cs="Times New Roman"/>
          <w:sz w:val="28"/>
          <w:szCs w:val="28"/>
        </w:rPr>
        <w:t>непосещенный</w:t>
      </w:r>
      <w:proofErr w:type="spellEnd"/>
      <w:r w:rsidRPr="004B7740">
        <w:rPr>
          <w:rFonts w:ascii="Times New Roman" w:hAnsi="Times New Roman" w:cs="Times New Roman"/>
          <w:sz w:val="28"/>
          <w:szCs w:val="28"/>
        </w:rPr>
        <w:t xml:space="preserve"> город</w:t>
      </w:r>
    </w:p>
    <w:p w14:paraId="63F9995F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774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4B77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B7740">
        <w:rPr>
          <w:rFonts w:ascii="Times New Roman" w:hAnsi="Times New Roman" w:cs="Times New Roman"/>
          <w:sz w:val="28"/>
          <w:szCs w:val="28"/>
        </w:rPr>
        <w:t>= 1000000;</w:t>
      </w:r>
    </w:p>
    <w:p w14:paraId="797DC18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FOR current IN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(SELECT COUNT(*) FROM city)</w:t>
      </w:r>
    </w:p>
    <w:p w14:paraId="6876471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LOOP</w:t>
      </w:r>
    </w:p>
    <w:p w14:paraId="1C91F85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visited[current] = FALSE AND distances[current] &lt;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min_distance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26F0601F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= distances[current];</w:t>
      </w:r>
    </w:p>
    <w:p w14:paraId="6EA4422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= current;</w:t>
      </w:r>
    </w:p>
    <w:p w14:paraId="2E8BAC0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END IF;</w:t>
      </w:r>
    </w:p>
    <w:p w14:paraId="3F53C07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END LOOP;</w:t>
      </w:r>
    </w:p>
    <w:p w14:paraId="0B0C78D8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84AC7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min_distance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= 1000000 THEN</w:t>
      </w:r>
    </w:p>
    <w:p w14:paraId="14DA363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7740">
        <w:rPr>
          <w:rFonts w:ascii="Times New Roman" w:hAnsi="Times New Roman" w:cs="Times New Roman"/>
          <w:sz w:val="28"/>
          <w:szCs w:val="28"/>
        </w:rPr>
        <w:t>-- Все оставшиеся города недостижимы</w:t>
      </w:r>
    </w:p>
    <w:p w14:paraId="125DB62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B7740">
        <w:rPr>
          <w:rFonts w:ascii="Times New Roman" w:hAnsi="Times New Roman" w:cs="Times New Roman"/>
          <w:sz w:val="28"/>
          <w:szCs w:val="28"/>
        </w:rPr>
        <w:t xml:space="preserve">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B7740">
        <w:rPr>
          <w:rFonts w:ascii="Times New Roman" w:hAnsi="Times New Roman" w:cs="Times New Roman"/>
          <w:sz w:val="28"/>
          <w:szCs w:val="28"/>
        </w:rPr>
        <w:t>;</w:t>
      </w:r>
    </w:p>
    <w:p w14:paraId="30224439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14:paraId="2DA005D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0BE4D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visited[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3657C62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58C3B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--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Обновить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расстояния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соседних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городов</w:t>
      </w:r>
      <w:proofErr w:type="spellEnd"/>
    </w:p>
    <w:p w14:paraId="48593A9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neighbor_id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neighbor_distance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IN SELECT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distance FROM way WHERE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22A91E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LOOP</w:t>
      </w:r>
    </w:p>
    <w:p w14:paraId="562BD78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distances[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neighbor_distance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&lt; distances[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neighbor_id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] THEN</w:t>
      </w:r>
    </w:p>
    <w:p w14:paraId="6AF75D7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distances[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neighbor_id</w:t>
      </w:r>
      <w:proofErr w:type="spellEnd"/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= distances[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neighbor_distance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CA2DE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previous[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neighbor_id</w:t>
      </w:r>
      <w:proofErr w:type="spellEnd"/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50827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END IF;</w:t>
      </w:r>
    </w:p>
    <w:p w14:paraId="34AAC16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END LOOP;</w:t>
      </w:r>
    </w:p>
    <w:p w14:paraId="15C9D3D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END LOOP;</w:t>
      </w:r>
    </w:p>
    <w:p w14:paraId="7AD10059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07525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--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Восстановить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</w:p>
    <w:p w14:paraId="16EE9EC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current :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end_city_id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4D596F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WHILE previous[current] IS NOT NULL</w:t>
      </w:r>
    </w:p>
    <w:p w14:paraId="416CD2D0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LOOP</w:t>
      </w:r>
    </w:p>
    <w:p w14:paraId="06E0471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current :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= previous[current];</w:t>
      </w:r>
    </w:p>
    <w:p w14:paraId="6513E27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END LOOP;</w:t>
      </w:r>
    </w:p>
    <w:p w14:paraId="46E305E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657A1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RETURN distances[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end_city_id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60A30D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00018BF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$$ LANGUAGE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C2282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8B7F6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триггерная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</w:p>
    <w:p w14:paraId="07A2F8A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add_new_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way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) RETURNS TRIGGER AS</w:t>
      </w:r>
    </w:p>
    <w:p w14:paraId="1229993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$$</w:t>
      </w:r>
    </w:p>
    <w:p w14:paraId="60E7096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A60800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INSERT INTO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way_without_straight_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road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ID_DEPARTURE_CITY, ID_ARRIVAL_CITY, DISTANCE)</w:t>
      </w:r>
    </w:p>
    <w:p w14:paraId="031C2439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VALUES (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NEW.id_departure_city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NEW.id_arrival_city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NEW.distance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A6617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F60C5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return NEW;</w:t>
      </w:r>
    </w:p>
    <w:p w14:paraId="30453F7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BA0F02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$$ LANGUAGE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AEBC8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A40DD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триггер</w:t>
      </w:r>
      <w:proofErr w:type="spellEnd"/>
    </w:p>
    <w:p w14:paraId="4DB3645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CREATE OR REPLACE TRIGGER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new_way</w:t>
      </w:r>
      <w:proofErr w:type="spellEnd"/>
    </w:p>
    <w:p w14:paraId="761E48A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AFTER INSERT</w:t>
      </w:r>
    </w:p>
    <w:p w14:paraId="02D54A9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ON way</w:t>
      </w:r>
    </w:p>
    <w:p w14:paraId="4B9A5CB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EACH ROW</w:t>
      </w:r>
    </w:p>
    <w:p w14:paraId="7BE4A41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EXECUTE PROCEDURE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add_new_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way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78DB2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7B5EB9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главная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</w:p>
    <w:p w14:paraId="47EDC1F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way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city1 int, city2 int) RETURNS int as</w:t>
      </w:r>
    </w:p>
    <w:p w14:paraId="0736E3C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$$</w:t>
      </w:r>
    </w:p>
    <w:p w14:paraId="5FCDAC0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04D54B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EXISTS(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</w:p>
    <w:p w14:paraId="61B8F2CF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FROM way</w:t>
      </w:r>
    </w:p>
    <w:p w14:paraId="0F47DDB9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WHERE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= city2</w:t>
      </w:r>
    </w:p>
    <w:p w14:paraId="5311B29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AND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= city1) THEN</w:t>
      </w:r>
    </w:p>
    <w:p w14:paraId="68FDF18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PERFORM distance FROM way WHERE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= city2 AND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= city1;</w:t>
      </w:r>
    </w:p>
    <w:p w14:paraId="712870C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377AA7B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7808D8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INSERT INTO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way(</w:t>
      </w:r>
      <w:proofErr w:type="spellStart"/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distance) VALUES (city1, city2,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find_min_distance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(city1, city2)); --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действие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которое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срабатывает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триггер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C1D4B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DELETE FROM way WHERE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= city2 AND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= city1;</w:t>
      </w:r>
    </w:p>
    <w:p w14:paraId="3C0A9A0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find_min_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city1, city2);</w:t>
      </w:r>
    </w:p>
    <w:p w14:paraId="7DC473D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14:paraId="749D8CE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B34170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$$ LANGUAGE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63FA3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82592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--вызов главной функции</w:t>
      </w:r>
    </w:p>
    <w:p w14:paraId="59A248B0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B7740">
        <w:rPr>
          <w:rFonts w:ascii="Times New Roman" w:hAnsi="Times New Roman" w:cs="Times New Roman"/>
          <w:sz w:val="28"/>
          <w:szCs w:val="28"/>
        </w:rPr>
        <w:t xml:space="preserve"> </w:t>
      </w:r>
      <w:r w:rsidRPr="004B774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B774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4B7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7740">
        <w:rPr>
          <w:rFonts w:ascii="Times New Roman" w:hAnsi="Times New Roman" w:cs="Times New Roman"/>
          <w:sz w:val="28"/>
          <w:szCs w:val="28"/>
        </w:rPr>
        <w:t>1, 5);</w:t>
      </w:r>
    </w:p>
    <w:p w14:paraId="19502B9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--SELECT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find_min_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1, 8);</w:t>
      </w:r>
    </w:p>
    <w:p w14:paraId="012B1380" w14:textId="77777777" w:rsidR="004B7740" w:rsidRPr="004B7740" w:rsidRDefault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CBFDB20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77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Также реализация самой БД на языке </w:t>
      </w:r>
      <w:r w:rsidRPr="004B7740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Pr="004B7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30A5B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--Drop TABLE human CASCADE;</w:t>
      </w:r>
    </w:p>
    <w:p w14:paraId="7E520B09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--DROP TABLE crew CASCADE;</w:t>
      </w:r>
    </w:p>
    <w:p w14:paraId="2C7E42E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--DROP TABLE Characteristics CASCADE;</w:t>
      </w:r>
    </w:p>
    <w:p w14:paraId="02D910F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--DROP TABLE city CASCADE;</w:t>
      </w:r>
    </w:p>
    <w:p w14:paraId="5C6C183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--DROP TABLE floor CASCADE;</w:t>
      </w:r>
    </w:p>
    <w:p w14:paraId="39EAAD7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--DROP TABLE drive CASCADE;</w:t>
      </w:r>
    </w:p>
    <w:p w14:paraId="7B0D556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--DROP TABLE vibration CASCADE;</w:t>
      </w:r>
    </w:p>
    <w:p w14:paraId="4992C3A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CREATE TABLE human</w:t>
      </w:r>
    </w:p>
    <w:p w14:paraId="1E680F1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916EAA0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ID      SERIAL PRIMARY KEY,</w:t>
      </w:r>
    </w:p>
    <w:p w14:paraId="1F33C1B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Name   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32) NOT NULL,</w:t>
      </w:r>
    </w:p>
    <w:p w14:paraId="1F9C195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Surname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32) NOT NULL,</w:t>
      </w:r>
    </w:p>
    <w:p w14:paraId="4284385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Age     INTEGER DEFAULT 0</w:t>
      </w:r>
    </w:p>
    <w:p w14:paraId="6571CAA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7938B8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CREATE TABLE carriage</w:t>
      </w:r>
    </w:p>
    <w:p w14:paraId="1A81DDF0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32BF3A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ID     SERIAL PRIMARY KEY,</w:t>
      </w:r>
    </w:p>
    <w:p w14:paraId="482F926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Name  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32) NOT NULL,</w:t>
      </w:r>
    </w:p>
    <w:p w14:paraId="64115F5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Places INTEGER DEFAULT 1</w:t>
      </w:r>
    </w:p>
    <w:p w14:paraId="0983E4E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F21AC9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CREATE TABLE floor</w:t>
      </w:r>
    </w:p>
    <w:p w14:paraId="19FA5DD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4EE2219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ID      SERIAL PRIMARY KEY,</w:t>
      </w:r>
    </w:p>
    <w:p w14:paraId="2E9EE6A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Type   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32) NOT NULL,</w:t>
      </w:r>
    </w:p>
    <w:p w14:paraId="2102AE9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Color  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32),</w:t>
      </w:r>
    </w:p>
    <w:p w14:paraId="7EF1AE19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ID_carriage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carriage</w:t>
      </w:r>
    </w:p>
    <w:p w14:paraId="18B0F8F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4B9CD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CREATE TABLE city</w:t>
      </w:r>
    </w:p>
    <w:p w14:paraId="67CD4CD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</w:p>
    <w:p w14:paraId="4A0967F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ID   SERIAL PRIMARY KEY,</w:t>
      </w:r>
    </w:p>
    <w:p w14:paraId="65E62760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Name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32) NOT NULL</w:t>
      </w:r>
    </w:p>
    <w:p w14:paraId="4981740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4C13F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CREATE TABLE way</w:t>
      </w:r>
    </w:p>
    <w:p w14:paraId="2FA5ECA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B739B6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SERIAL PRIMARY KEY,</w:t>
      </w:r>
    </w:p>
    <w:p w14:paraId="6D1E949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city,</w:t>
      </w:r>
    </w:p>
    <w:p w14:paraId="49383A1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INTEGER REFERENCES city,</w:t>
      </w:r>
    </w:p>
    <w:p w14:paraId="0D18F29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distance          INTEGER DEFAULT NULL</w:t>
      </w:r>
    </w:p>
    <w:p w14:paraId="111FAF8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9E712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way_without_straight_road</w:t>
      </w:r>
      <w:proofErr w:type="spellEnd"/>
    </w:p>
    <w:p w14:paraId="64673F6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7F83DA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14:paraId="396193A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city,</w:t>
      </w:r>
    </w:p>
    <w:p w14:paraId="6F69FD5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city,</w:t>
      </w:r>
    </w:p>
    <w:p w14:paraId="502857E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distance INTEGER DEFAULT NULL</w:t>
      </w:r>
    </w:p>
    <w:p w14:paraId="36C22C30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26086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CREATE TABLE drive</w:t>
      </w:r>
    </w:p>
    <w:p w14:paraId="181D1E8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028E2F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Human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INTEGER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REFERENCES human,</w:t>
      </w:r>
    </w:p>
    <w:p w14:paraId="2B988B08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ID_Carriage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INTEGER NOT NULL REFERENCES carriage,</w:t>
      </w:r>
    </w:p>
    <w:p w14:paraId="161A6F3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ID_way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INTEGER REFERENCES way,</w:t>
      </w:r>
    </w:p>
    <w:p w14:paraId="0F28C15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PRIMARY KEY (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ID_Human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ID_way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8DB07F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B8D11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CREATE TABLE vibration</w:t>
      </w:r>
    </w:p>
    <w:p w14:paraId="3C39B70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D30057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ID        SERIAL PRIMARY KEY,</w:t>
      </w:r>
    </w:p>
    <w:p w14:paraId="064EE30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Type     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32) NOT NULL,</w:t>
      </w:r>
    </w:p>
    <w:p w14:paraId="1B693960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Intensity INTEGER</w:t>
      </w:r>
    </w:p>
    <w:p w14:paraId="2ECACE9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63A7CF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CREATE TABLE characteristics</w:t>
      </w:r>
    </w:p>
    <w:p w14:paraId="4B2971D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000FD1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ID_Floor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INTEGER REFERENCES floor,</w:t>
      </w:r>
    </w:p>
    <w:p w14:paraId="10F9B60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ID_Vibration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vibration,</w:t>
      </w:r>
    </w:p>
    <w:p w14:paraId="56C98C4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PRIMARY KEY (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ID_Floor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ID_Vibration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184AA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F5AD7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name, surname, age)</w:t>
      </w:r>
    </w:p>
    <w:p w14:paraId="270D315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VALUES ('Mark', '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Bulochka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', 19),</w:t>
      </w:r>
    </w:p>
    <w:p w14:paraId="402A683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('Julia', '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Oseledko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', 20),</w:t>
      </w:r>
    </w:p>
    <w:p w14:paraId="35ECD3C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('Gosha', 'Smirnov', 18),</w:t>
      </w:r>
    </w:p>
    <w:p w14:paraId="598481C8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('Ravil', '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Keks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', 17),</w:t>
      </w:r>
    </w:p>
    <w:p w14:paraId="4B73BA5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('Ivan', 'Fedotov', 18),</w:t>
      </w:r>
    </w:p>
    <w:p w14:paraId="31C13A0F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('Lesa', '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Oseledko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', 1),</w:t>
      </w:r>
    </w:p>
    <w:p w14:paraId="5CDD14B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('Albert', '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Vafauulin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', 23);</w:t>
      </w:r>
    </w:p>
    <w:p w14:paraId="28714E7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carriage(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name, places)</w:t>
      </w:r>
    </w:p>
    <w:p w14:paraId="1DDCAAE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VALUES ('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Pegas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', 4),</w:t>
      </w:r>
    </w:p>
    <w:p w14:paraId="3594970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('Unicorn', 2),</w:t>
      </w:r>
    </w:p>
    <w:p w14:paraId="2072320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('Centaur', 2),</w:t>
      </w:r>
    </w:p>
    <w:p w14:paraId="57F6B5A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('Boom', 10);</w:t>
      </w:r>
    </w:p>
    <w:p w14:paraId="2EA473F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floor(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type, color,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ID_carriage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023E9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VALUES ('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laminat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', 'red', 2),</w:t>
      </w:r>
    </w:p>
    <w:p w14:paraId="4F293CD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('linoleum', 'blue', 2),</w:t>
      </w:r>
    </w:p>
    <w:p w14:paraId="7C0EFCD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parket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', 'yellow', 1),</w:t>
      </w:r>
    </w:p>
    <w:p w14:paraId="6607631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('self-leveling', 'blue', 3);</w:t>
      </w:r>
    </w:p>
    <w:p w14:paraId="4470EA7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city(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Name)</w:t>
      </w:r>
    </w:p>
    <w:p w14:paraId="3AE03FF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VALUES ('Saint-Petersburg'),</w:t>
      </w:r>
    </w:p>
    <w:p w14:paraId="48027A9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('Krasnodar'),</w:t>
      </w:r>
    </w:p>
    <w:p w14:paraId="2225AB8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('Ufa'),</w:t>
      </w:r>
    </w:p>
    <w:p w14:paraId="1A3133A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('Ekaterinburg'),</w:t>
      </w:r>
    </w:p>
    <w:p w14:paraId="6C967111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Cheliabinsk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627C8140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('New-York'),</w:t>
      </w:r>
    </w:p>
    <w:p w14:paraId="5D7759A0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('Anapa'),</w:t>
      </w:r>
    </w:p>
    <w:p w14:paraId="46B6461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Birsk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59AC8B18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('Sochi');</w:t>
      </w:r>
    </w:p>
    <w:p w14:paraId="4B60F94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way(</w:t>
      </w:r>
      <w:proofErr w:type="spellStart"/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id_departure_city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id_arrival_city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, distance)</w:t>
      </w:r>
    </w:p>
    <w:p w14:paraId="6247DF4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VALUES (1, 2, 500),</w:t>
      </w:r>
    </w:p>
    <w:p w14:paraId="7A4E63E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(2, 7, 600),</w:t>
      </w:r>
    </w:p>
    <w:p w14:paraId="2C5AF048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(7, 9, 300),</w:t>
      </w:r>
    </w:p>
    <w:p w14:paraId="37C0B487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(9, 6, 350),</w:t>
      </w:r>
    </w:p>
    <w:p w14:paraId="76DA659F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(1, 8, 200),</w:t>
      </w:r>
    </w:p>
    <w:p w14:paraId="33798903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(8, 3, 400),</w:t>
      </w:r>
    </w:p>
    <w:p w14:paraId="588A027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(3, 5, 250),</w:t>
      </w:r>
    </w:p>
    <w:p w14:paraId="418E83C6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(5, 4, 100),</w:t>
      </w:r>
    </w:p>
    <w:p w14:paraId="13622144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(4, 6, 250);</w:t>
      </w:r>
    </w:p>
    <w:p w14:paraId="36A2FB7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drive(</w:t>
      </w:r>
      <w:proofErr w:type="spellStart"/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ID_Human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ID_Carriage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ID_way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9665F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VALUES (2, 3, 1),</w:t>
      </w:r>
    </w:p>
    <w:p w14:paraId="15D37F9E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   (3, 1, 2),</w:t>
      </w:r>
    </w:p>
    <w:p w14:paraId="6DD388A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   (4, 2, 3);</w:t>
      </w:r>
    </w:p>
    <w:p w14:paraId="672EF1C5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vibration(</w:t>
      </w:r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type, intensity)</w:t>
      </w:r>
    </w:p>
    <w:p w14:paraId="0EFDF0E8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>VALUES ('strong', 10),</w:t>
      </w:r>
    </w:p>
    <w:p w14:paraId="3F0F9BB2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('middle', 5),</w:t>
      </w:r>
    </w:p>
    <w:p w14:paraId="54D4C3F8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       ('low', 2);</w:t>
      </w:r>
    </w:p>
    <w:p w14:paraId="016EE5C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4B7740">
        <w:rPr>
          <w:rFonts w:ascii="Times New Roman" w:hAnsi="Times New Roman" w:cs="Times New Roman"/>
          <w:sz w:val="28"/>
          <w:szCs w:val="28"/>
          <w:lang w:val="en-US"/>
        </w:rPr>
        <w:t>characteristics(</w:t>
      </w:r>
      <w:proofErr w:type="spellStart"/>
      <w:proofErr w:type="gramEnd"/>
      <w:r w:rsidRPr="004B7740">
        <w:rPr>
          <w:rFonts w:ascii="Times New Roman" w:hAnsi="Times New Roman" w:cs="Times New Roman"/>
          <w:sz w:val="28"/>
          <w:szCs w:val="28"/>
          <w:lang w:val="en-US"/>
        </w:rPr>
        <w:t>ID_Floor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740">
        <w:rPr>
          <w:rFonts w:ascii="Times New Roman" w:hAnsi="Times New Roman" w:cs="Times New Roman"/>
          <w:sz w:val="28"/>
          <w:szCs w:val="28"/>
          <w:lang w:val="en-US"/>
        </w:rPr>
        <w:t>ID_Vibration</w:t>
      </w:r>
      <w:proofErr w:type="spellEnd"/>
      <w:r w:rsidRPr="004B7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72A1BF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>VALUES (1, 2),</w:t>
      </w:r>
    </w:p>
    <w:p w14:paraId="46B3DFAC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   (2, 3),</w:t>
      </w:r>
    </w:p>
    <w:p w14:paraId="7D98B32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t xml:space="preserve">       (3, 1),</w:t>
      </w:r>
    </w:p>
    <w:p w14:paraId="661E6D82" w14:textId="77777777" w:rsid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7740">
        <w:rPr>
          <w:rFonts w:ascii="Times New Roman" w:hAnsi="Times New Roman" w:cs="Times New Roman"/>
          <w:sz w:val="28"/>
          <w:szCs w:val="28"/>
        </w:rPr>
        <w:lastRenderedPageBreak/>
        <w:t xml:space="preserve">       (4, 2);</w:t>
      </w:r>
    </w:p>
    <w:p w14:paraId="562B1563" w14:textId="772107B2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функции и триггера, в новую таблицу добавится строчка с информацией о двух городах, не имеющих между собой прямой дороги и с минимальным расстоянием между ними.</w:t>
      </w:r>
    </w:p>
    <w:p w14:paraId="385BFBDA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9BC0D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0211B" w14:textId="77777777" w:rsidR="004B7740" w:rsidRPr="004B7740" w:rsidRDefault="004B7740" w:rsidP="004B77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E8E52" w14:textId="0F11E661" w:rsidR="00F74DFD" w:rsidRPr="004B7740" w:rsidRDefault="00D2217C" w:rsidP="004B77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774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3C988B" w14:textId="1EE5849B" w:rsidR="00542868" w:rsidRPr="004B7740" w:rsidRDefault="004A20D0" w:rsidP="0051243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9" w:name="_Toc134913384"/>
      <w:r w:rsidRPr="004B774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Вывод</w:t>
      </w:r>
      <w:bookmarkEnd w:id="9"/>
    </w:p>
    <w:p w14:paraId="477A5A6F" w14:textId="77777777" w:rsidR="0051243C" w:rsidRPr="004B7740" w:rsidRDefault="0051243C" w:rsidP="0051243C">
      <w:pPr>
        <w:rPr>
          <w:rFonts w:ascii="Times New Roman" w:hAnsi="Times New Roman" w:cs="Times New Roman"/>
          <w:sz w:val="16"/>
          <w:szCs w:val="16"/>
        </w:rPr>
      </w:pPr>
    </w:p>
    <w:p w14:paraId="661CE2FB" w14:textId="0A62AED3" w:rsidR="004A20D0" w:rsidRPr="004B7740" w:rsidRDefault="005F1603" w:rsidP="004A20D0">
      <w:pPr>
        <w:rPr>
          <w:rFonts w:ascii="Times New Roman" w:hAnsi="Times New Roman" w:cs="Times New Roman"/>
          <w:lang w:val="en-US"/>
        </w:rPr>
      </w:pPr>
      <w:r w:rsidRPr="004B7740">
        <w:rPr>
          <w:rFonts w:ascii="Times New Roman" w:hAnsi="Times New Roman" w:cs="Times New Roman"/>
          <w:sz w:val="28"/>
          <w:szCs w:val="28"/>
        </w:rPr>
        <w:t>При выполнении лабораторной работы я познакомился с нормализацией, денормализацией и функциональными зависимостями. Узнал о способах нормализировать базу данных и о разных нормальных формах моделей данных.</w:t>
      </w:r>
      <w:r w:rsidR="005F6B95" w:rsidRPr="004B7740">
        <w:rPr>
          <w:rFonts w:ascii="Times New Roman" w:hAnsi="Times New Roman" w:cs="Times New Roman"/>
          <w:sz w:val="28"/>
          <w:szCs w:val="28"/>
        </w:rPr>
        <w:t xml:space="preserve"> Также научился создавать триггеры и функции на языке </w:t>
      </w:r>
      <w:r w:rsidR="005F6B95" w:rsidRPr="004B7740">
        <w:rPr>
          <w:rFonts w:ascii="Times New Roman" w:hAnsi="Times New Roman" w:cs="Times New Roman"/>
          <w:sz w:val="28"/>
          <w:szCs w:val="28"/>
          <w:lang w:val="en-US"/>
        </w:rPr>
        <w:t>PostgreSQL.</w:t>
      </w:r>
    </w:p>
    <w:p w14:paraId="3F569B2F" w14:textId="77777777" w:rsidR="004A20D0" w:rsidRPr="004B7740" w:rsidRDefault="004A20D0" w:rsidP="004A20D0">
      <w:pPr>
        <w:rPr>
          <w:rFonts w:ascii="Times New Roman" w:hAnsi="Times New Roman" w:cs="Times New Roman"/>
        </w:rPr>
      </w:pPr>
    </w:p>
    <w:sectPr w:rsidR="004A20D0" w:rsidRPr="004B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06BA" w14:textId="77777777" w:rsidR="005D5CCA" w:rsidRDefault="005D5CCA" w:rsidP="00692898">
      <w:pPr>
        <w:spacing w:after="0" w:line="240" w:lineRule="auto"/>
      </w:pPr>
      <w:r>
        <w:separator/>
      </w:r>
    </w:p>
  </w:endnote>
  <w:endnote w:type="continuationSeparator" w:id="0">
    <w:p w14:paraId="71801986" w14:textId="77777777" w:rsidR="005D5CCA" w:rsidRDefault="005D5CCA" w:rsidP="0069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78782" w14:textId="77777777" w:rsidR="005D5CCA" w:rsidRDefault="005D5CCA" w:rsidP="00692898">
      <w:pPr>
        <w:spacing w:after="0" w:line="240" w:lineRule="auto"/>
      </w:pPr>
      <w:r>
        <w:separator/>
      </w:r>
    </w:p>
  </w:footnote>
  <w:footnote w:type="continuationSeparator" w:id="0">
    <w:p w14:paraId="3E5C96E2" w14:textId="77777777" w:rsidR="005D5CCA" w:rsidRDefault="005D5CCA" w:rsidP="00692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2B6"/>
    <w:multiLevelType w:val="multilevel"/>
    <w:tmpl w:val="E916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40BB1"/>
    <w:multiLevelType w:val="hybridMultilevel"/>
    <w:tmpl w:val="5A389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3368"/>
    <w:multiLevelType w:val="hybridMultilevel"/>
    <w:tmpl w:val="C168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55310"/>
    <w:multiLevelType w:val="hybridMultilevel"/>
    <w:tmpl w:val="CA66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95FBF"/>
    <w:multiLevelType w:val="hybridMultilevel"/>
    <w:tmpl w:val="FE6E5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A2AAE"/>
    <w:multiLevelType w:val="hybridMultilevel"/>
    <w:tmpl w:val="AC8AA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610F"/>
    <w:multiLevelType w:val="hybridMultilevel"/>
    <w:tmpl w:val="48102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E5976"/>
    <w:multiLevelType w:val="hybridMultilevel"/>
    <w:tmpl w:val="05F03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E5AB9"/>
    <w:multiLevelType w:val="hybridMultilevel"/>
    <w:tmpl w:val="71ECD1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A76444"/>
    <w:multiLevelType w:val="hybridMultilevel"/>
    <w:tmpl w:val="3368A0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42713"/>
    <w:multiLevelType w:val="hybridMultilevel"/>
    <w:tmpl w:val="772C3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61866"/>
    <w:multiLevelType w:val="multilevel"/>
    <w:tmpl w:val="46F8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11CED"/>
    <w:multiLevelType w:val="hybridMultilevel"/>
    <w:tmpl w:val="E0E2B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446FD"/>
    <w:multiLevelType w:val="hybridMultilevel"/>
    <w:tmpl w:val="5D2E3A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DD555A"/>
    <w:multiLevelType w:val="hybridMultilevel"/>
    <w:tmpl w:val="4AF4C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B6063"/>
    <w:multiLevelType w:val="hybridMultilevel"/>
    <w:tmpl w:val="F704F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24614"/>
    <w:multiLevelType w:val="hybridMultilevel"/>
    <w:tmpl w:val="6EAAF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7169F"/>
    <w:multiLevelType w:val="hybridMultilevel"/>
    <w:tmpl w:val="291A5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92D65"/>
    <w:multiLevelType w:val="hybridMultilevel"/>
    <w:tmpl w:val="4CD28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2765B"/>
    <w:multiLevelType w:val="hybridMultilevel"/>
    <w:tmpl w:val="A2D8C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5C18B7"/>
    <w:multiLevelType w:val="hybridMultilevel"/>
    <w:tmpl w:val="B5609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85728">
    <w:abstractNumId w:val="11"/>
  </w:num>
  <w:num w:numId="2" w16cid:durableId="87049262">
    <w:abstractNumId w:val="14"/>
  </w:num>
  <w:num w:numId="3" w16cid:durableId="906646876">
    <w:abstractNumId w:val="16"/>
  </w:num>
  <w:num w:numId="4" w16cid:durableId="1814717374">
    <w:abstractNumId w:val="0"/>
  </w:num>
  <w:num w:numId="5" w16cid:durableId="315963622">
    <w:abstractNumId w:val="7"/>
  </w:num>
  <w:num w:numId="6" w16cid:durableId="1778402794">
    <w:abstractNumId w:val="12"/>
  </w:num>
  <w:num w:numId="7" w16cid:durableId="287395450">
    <w:abstractNumId w:val="17"/>
  </w:num>
  <w:num w:numId="8" w16cid:durableId="695734783">
    <w:abstractNumId w:val="2"/>
  </w:num>
  <w:num w:numId="9" w16cid:durableId="973221879">
    <w:abstractNumId w:val="10"/>
  </w:num>
  <w:num w:numId="10" w16cid:durableId="1334526367">
    <w:abstractNumId w:val="4"/>
  </w:num>
  <w:num w:numId="11" w16cid:durableId="1635060731">
    <w:abstractNumId w:val="9"/>
  </w:num>
  <w:num w:numId="12" w16cid:durableId="542786547">
    <w:abstractNumId w:val="1"/>
  </w:num>
  <w:num w:numId="13" w16cid:durableId="1353529423">
    <w:abstractNumId w:val="19"/>
  </w:num>
  <w:num w:numId="14" w16cid:durableId="1898390939">
    <w:abstractNumId w:val="15"/>
  </w:num>
  <w:num w:numId="15" w16cid:durableId="1586568130">
    <w:abstractNumId w:val="3"/>
  </w:num>
  <w:num w:numId="16" w16cid:durableId="205145761">
    <w:abstractNumId w:val="8"/>
  </w:num>
  <w:num w:numId="17" w16cid:durableId="720716268">
    <w:abstractNumId w:val="5"/>
  </w:num>
  <w:num w:numId="18" w16cid:durableId="645865874">
    <w:abstractNumId w:val="6"/>
  </w:num>
  <w:num w:numId="19" w16cid:durableId="1955213314">
    <w:abstractNumId w:val="18"/>
  </w:num>
  <w:num w:numId="20" w16cid:durableId="1742560641">
    <w:abstractNumId w:val="13"/>
  </w:num>
  <w:num w:numId="21" w16cid:durableId="4657781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68"/>
    <w:rsid w:val="00110447"/>
    <w:rsid w:val="001B199C"/>
    <w:rsid w:val="002A6304"/>
    <w:rsid w:val="00361134"/>
    <w:rsid w:val="003823FC"/>
    <w:rsid w:val="003F36F4"/>
    <w:rsid w:val="004A20D0"/>
    <w:rsid w:val="004B7740"/>
    <w:rsid w:val="004C1CD1"/>
    <w:rsid w:val="005002D6"/>
    <w:rsid w:val="0051243C"/>
    <w:rsid w:val="00542868"/>
    <w:rsid w:val="005856CA"/>
    <w:rsid w:val="005D5CCA"/>
    <w:rsid w:val="005F1603"/>
    <w:rsid w:val="005F6B95"/>
    <w:rsid w:val="00613196"/>
    <w:rsid w:val="006452EE"/>
    <w:rsid w:val="00692898"/>
    <w:rsid w:val="006C3251"/>
    <w:rsid w:val="007921F5"/>
    <w:rsid w:val="008130AD"/>
    <w:rsid w:val="008868BF"/>
    <w:rsid w:val="00897918"/>
    <w:rsid w:val="00954BBF"/>
    <w:rsid w:val="00A12CB7"/>
    <w:rsid w:val="00A35335"/>
    <w:rsid w:val="00A35AAE"/>
    <w:rsid w:val="00A74744"/>
    <w:rsid w:val="00AA254E"/>
    <w:rsid w:val="00B11113"/>
    <w:rsid w:val="00B210F3"/>
    <w:rsid w:val="00B70BE0"/>
    <w:rsid w:val="00B74832"/>
    <w:rsid w:val="00BF027D"/>
    <w:rsid w:val="00C30A3F"/>
    <w:rsid w:val="00C36C54"/>
    <w:rsid w:val="00C4209E"/>
    <w:rsid w:val="00C6226A"/>
    <w:rsid w:val="00D2217C"/>
    <w:rsid w:val="00DA381E"/>
    <w:rsid w:val="00F74DFD"/>
    <w:rsid w:val="00F7641E"/>
    <w:rsid w:val="00FB2C90"/>
    <w:rsid w:val="00F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8FB52"/>
  <w15:docId w15:val="{CCF29E7B-EBB6-434F-9A66-A7D40774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86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42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286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1CD1"/>
    <w:pPr>
      <w:spacing w:after="100"/>
    </w:pPr>
    <w:rPr>
      <w:rFonts w:ascii="Times New Roman" w:hAnsi="Times New Roman"/>
      <w:color w:val="000000" w:themeColor="text1"/>
      <w:sz w:val="28"/>
    </w:rPr>
  </w:style>
  <w:style w:type="character" w:styleId="a4">
    <w:name w:val="Hyperlink"/>
    <w:basedOn w:val="a0"/>
    <w:uiPriority w:val="99"/>
    <w:unhideWhenUsed/>
    <w:rsid w:val="0054286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4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0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3533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92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2898"/>
  </w:style>
  <w:style w:type="paragraph" w:styleId="a9">
    <w:name w:val="footer"/>
    <w:basedOn w:val="a"/>
    <w:link w:val="aa"/>
    <w:uiPriority w:val="99"/>
    <w:unhideWhenUsed/>
    <w:rsid w:val="00692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9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4A5D-8105-4F2E-840D-484C14B6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21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9</cp:revision>
  <cp:lastPrinted>2023-05-21T17:45:00Z</cp:lastPrinted>
  <dcterms:created xsi:type="dcterms:W3CDTF">2023-05-12T07:24:00Z</dcterms:created>
  <dcterms:modified xsi:type="dcterms:W3CDTF">2023-05-21T17:49:00Z</dcterms:modified>
</cp:coreProperties>
</file>