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120" w:rsidRPr="002D4B74" w:rsidRDefault="002D4B74">
      <w:pPr>
        <w:rPr>
          <w:sz w:val="20"/>
          <w:szCs w:val="20"/>
        </w:rPr>
      </w:pPr>
      <w:r w:rsidRPr="002D4B74">
        <w:rPr>
          <w:rFonts w:ascii="Helvetica" w:hAnsi="Helvetica" w:cs="Helvetica"/>
          <w:color w:val="141823"/>
          <w:sz w:val="20"/>
          <w:szCs w:val="20"/>
          <w:shd w:val="clear" w:color="auto" w:fill="FFFFFF"/>
        </w:rPr>
        <w:t>EL PACTO REPTILIANO</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 "Pacto Secreto")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Este artículo titulado originalmente "El Pacto Secreto" ("</w:t>
      </w:r>
      <w:proofErr w:type="spellStart"/>
      <w:r w:rsidRPr="002D4B74">
        <w:rPr>
          <w:rFonts w:ascii="Helvetica" w:hAnsi="Helvetica" w:cs="Helvetica"/>
          <w:color w:val="141823"/>
          <w:sz w:val="20"/>
          <w:szCs w:val="20"/>
          <w:shd w:val="clear" w:color="auto" w:fill="FFFFFF"/>
        </w:rPr>
        <w:t>The</w:t>
      </w:r>
      <w:proofErr w:type="spellEnd"/>
      <w:r w:rsidRPr="002D4B74">
        <w:rPr>
          <w:rFonts w:ascii="Helvetica" w:hAnsi="Helvetica" w:cs="Helvetica"/>
          <w:color w:val="141823"/>
          <w:sz w:val="20"/>
          <w:szCs w:val="20"/>
          <w:shd w:val="clear" w:color="auto" w:fill="FFFFFF"/>
        </w:rPr>
        <w:t xml:space="preserve"> </w:t>
      </w:r>
      <w:proofErr w:type="spellStart"/>
      <w:r w:rsidRPr="002D4B74">
        <w:rPr>
          <w:rFonts w:ascii="Helvetica" w:hAnsi="Helvetica" w:cs="Helvetica"/>
          <w:color w:val="141823"/>
          <w:sz w:val="20"/>
          <w:szCs w:val="20"/>
          <w:shd w:val="clear" w:color="auto" w:fill="FFFFFF"/>
        </w:rPr>
        <w:t>Secret</w:t>
      </w:r>
      <w:proofErr w:type="spellEnd"/>
      <w:r w:rsidRPr="002D4B74">
        <w:rPr>
          <w:rFonts w:ascii="Helvetica" w:hAnsi="Helvetica" w:cs="Helvetica"/>
          <w:color w:val="141823"/>
          <w:sz w:val="20"/>
          <w:szCs w:val="20"/>
          <w:shd w:val="clear" w:color="auto" w:fill="FFFFFF"/>
        </w:rPr>
        <w:t xml:space="preserve"> </w:t>
      </w:r>
      <w:proofErr w:type="spellStart"/>
      <w:r w:rsidRPr="002D4B74">
        <w:rPr>
          <w:rFonts w:ascii="Helvetica" w:hAnsi="Helvetica" w:cs="Helvetica"/>
          <w:color w:val="141823"/>
          <w:sz w:val="20"/>
          <w:szCs w:val="20"/>
          <w:shd w:val="clear" w:color="auto" w:fill="FFFFFF"/>
        </w:rPr>
        <w:t>Covenant</w:t>
      </w:r>
      <w:proofErr w:type="spellEnd"/>
      <w:r w:rsidRPr="002D4B74">
        <w:rPr>
          <w:rFonts w:ascii="Helvetica" w:hAnsi="Helvetica" w:cs="Helvetica"/>
          <w:color w:val="141823"/>
          <w:sz w:val="20"/>
          <w:szCs w:val="20"/>
          <w:shd w:val="clear" w:color="auto" w:fill="FFFFFF"/>
        </w:rPr>
        <w:t>") fue enviado anónimamente con una dirección de correo electrónico inservible, a una compañía consultora financiera localizada en la Florida, EE.UU.</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Original en Inglés, traducción al Español por traductor desconocido.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Una ilusión que será tan grande, tan inmensa, que escapará a la percepción de la gente.</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Aquéllos que la vean serán acusados de dementes.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Crearemos frentes separados para impedirles ver la conexión entre nosotros.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Nos comportaremos como no conectados, para guardar viva la ilusión.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Nuestro objetivo se logrará gota a gota, de tal manera que jamás seremos objeto de sospechas. Esto también les impedirá ver los cambios cuando ellos ocurran.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Siempre estaremos arriba de su relativo campo de experiencia, porque nosotros conocemos los Secretos del Absoluto.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Trabajaremos juntos siempre y permaneceremos unidos por la sangre y el secreto, la muerte vendrá a aquél que hable.</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Mantendremos breves sus esperanzas de vida y sus mentes debilitadas, mientras pretendemos hacer lo contrario.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Usaremos nuestro conocimiento de ciencia y tecnología en forma sutil de tal forma que ellos jamás verán lo que está pasando.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Usaremos los metales, aceleradores de envejecimiento y sedativos en la comida, el agua y también en el aire, ellos se cubrirán por venenos por todas partes, hacia donde se vuelvan.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Prometeremos encontrar cura en algunos de nuestros frentes, justamente les daremos más venenos.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Los venenos se absorberán por su piel y sus bocas, ellos destruirán sus mentes y sus sistemas reproductores.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Por todo esto, sus niños nacerán muertos, y nosotros ocultaremos esta información.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Los venenos se esconderán en todo lo que los rodea, en lo que ellos beban, coman, respiren y vistan.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Debemos ser ingeniosos distribuyendo los venenos porque ellos pueden ver lejos.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enseñaremos que los venenos son buenos, con imágenes divertidas y tonos musicales.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Aquéllos que parecen ayudar, les enlistaremos para empujarlos hacia nuestros venenos.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Verán nuestros productos usándose en las películas, crecerán acostumbrados a ellos y nunca sabrán su verdadero efecto.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Cuando ellos den a luz, inyectaremos los venenos en la sangre de sus niños y los convenceremos de su ayuda, " las vacunas"</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Comenzaremos temprano, cuando sus mentes son jóvenes, tendremos a los niños como objetivo, con lo que ellos más aman, las cosas dulces.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Cuando sus dientes se deterioren, les llenaremos de metales que matarán sus mentes y robarán su futuro.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 xml:space="preserve">Cuando su habilidad de aprender ha sido afectada, crearemos medicinas que los harán más enfermos y éstas </w:t>
      </w:r>
      <w:r w:rsidRPr="002D4B74">
        <w:rPr>
          <w:rFonts w:ascii="Helvetica" w:hAnsi="Helvetica" w:cs="Helvetica"/>
          <w:color w:val="141823"/>
          <w:sz w:val="20"/>
          <w:szCs w:val="20"/>
          <w:shd w:val="clear" w:color="auto" w:fill="FFFFFF"/>
        </w:rPr>
        <w:lastRenderedPageBreak/>
        <w:t>causarán otras enfermedades para las cuales crearemos más medicinas todavía.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haremos dóciles y débiles ante nosotros, mediante nuestro poder.</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Crecerán deprimidos, lentos y obesos, y cuando ellos vengan a nosotros por ayuda, les daremos más venenos.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Nosotros enfocaremos su atención hacia el dinero y cosas materiales, así jamás se conectarán con su Yo Interno.</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distraeremos con la fornicación, los placeres externos y juegos para que jamás puedan ser uno con la Unidad del TODO.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Sus mentes nos pertenecerán y harán todo aquello que digamos.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Si ellos se negasen, encontraremos maneras de usar técnicas de alteración de la mente en sus vidas. Usaremos el miedo como nuestra arma.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Estableceremos sus Gobiernos y estableceremos la oposición a sus Gobiernos. Poseeremos ambos lados.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Siempre esconderemos nuestros objetivos, pero llevaremos a cabo nuestro plan.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Realizarán la labor para nosotros y prosperaremos de su trabajo.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Nuestras familias nunca se mezclarán con las suyas.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Nuestra sangre deberá ser pura, siempre, esa es la fórmula.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Nosotros les haremos matarse entre ellos cuando nos convenga, inventando guerras.</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mantendremos separados de la Unidad por el dogma y las religiones.</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Controlaremos todos los aspectos de sus vidas, les diremos cómo y qué pensar.</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guiaremos suave y amablemente dejándoles pensar que se guían a sí mismos.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Nosotros fomentaremos la animosidad entre ellos a través de nuestras facciones.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Cuando una luz brille entre ellos, la extinguiremos por medio del ridículo, o la muerte, lo que nos satisfaga mejor.</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haremos rasgar los corazones de sus pares y matar a sus propios niños.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Nosotros lograremos esto usando el odio como nuestro aliado, la ira como nuestro amigo.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 odio les cegará totalmente y nunca verán que desde sus conflictos saldremos como sus gobernantes, estarán demasiado ocupados matándose uno al otro.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Se bañarán en su propia sangre y matarán a sus vecinos hasta el momento que lo consideremos propicio para nuestro ataque.</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Nos beneficiaremos enormemente de esto, porque no nos verán, porque no pueden vernos.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Continuaremos prosperando de sus guerras y sus muertes.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Repetiremos esto una y otra vez hasta que nuestra última meta sea lograda.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Continuaremos haciéndoles vivir en medio del miedo y de la ira mediante las imágenes y sonidos.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Usaremos todas las herramientas que tenemos para lograr esto.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lastRenderedPageBreak/>
        <w:t>Las herramientas serán proporcionadas por su propio trabajo.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haremos odiarse a sí mismos y a sus vecinos, utilizando las religiones a nuestra conveniencia.</w:t>
      </w:r>
      <w:r w:rsidRPr="002D4B74">
        <w:rPr>
          <w:rStyle w:val="apple-converted-space"/>
          <w:rFonts w:ascii="Helvetica" w:hAnsi="Helvetica" w:cs="Helvetica"/>
          <w:color w:val="141823"/>
          <w:sz w:val="20"/>
          <w:szCs w:val="20"/>
          <w:shd w:val="clear" w:color="auto" w:fill="FFFFFF"/>
        </w:rPr>
        <w:t> </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Siempre esconderemos la Verdad Divina ante ellos, que nosotros SOMOS TODOS UNO.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¡Esto es lo que ellos nunca deberán saber!</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Ellos nunca deberán saber que el color es una ilusión, siempre deberán pensar que ellos no son iguales entre sí.</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Gota a gota, gota a gota, avanzaremos hacia nuestra meta.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Tomaremos sus tierras, sus recursos y riquezas para ejercer el control total sobre ellos.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Les engañaremos para aceptar leyes que robarán la pequeña libertad que tendrán.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Estableceremos un sistema de dinero que les encarcelará para siempre, manteniéndoles a ellos y sus niños en deuda.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Cuando ellos logren aunarse, les acusaremos de crímenes y presentaremos una historia diferente al mundo, porque nosotros poseeremos todos los medios de comunicación.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Nosotros usaremos nuestros medios de comunicación para controlar el flujo de información y su sentimiento en nuestro favor.</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Cuando ellos luchen en contra nuestros intereses, les aplastaremos como insectos, porque son menos que eso.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Ellos estarán desvalidos de poder hacer algo, porque no tendrán ningún arma.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Reclutaremos algunos de los suyos para llevar a cabo nuestros planes, les prometeremos la vida eterna, pero vida eterna que ellos nunca tendrán porque ellos no son de nosotros.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Los reclutas se llamarán «Iniciados» y se adoctrinarán para creer en falsos ritos de pasaje a los más altos reinos.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Los miembros de estos grupos pensarán que ellos son uno con nosotros. Nunca sabrán la verdad.</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Ellos nunca deberán aprender esta verdad, de lo contrario se volverán en contra nuestra.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Por su trabajo se les premiará con cosas terrenales y grandes títulos, pero nunca serán inmortales y nunca se nos unirán, nunca recibirán la Luz, ni viajarán a las estrellas.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Ellos nunca alcanzarán los reinos más altos, los crímenes contra su propio género impedirán el paso al reino del esclarecimiento.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Esto nunca lo sabrán.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La Verdad se ocultará en sus rostros, tan cerca que serán incapaces de enfocar hacia ella hasta cuando ya sea demasiado tarde.</w:t>
      </w:r>
      <w:r w:rsidRPr="002D4B74">
        <w:rPr>
          <w:rFonts w:ascii="Helvetica" w:hAnsi="Helvetica" w:cs="Helvetica"/>
          <w:color w:val="141823"/>
          <w:sz w:val="20"/>
          <w:szCs w:val="20"/>
        </w:rPr>
        <w:br/>
      </w:r>
      <w:r w:rsidRPr="002D4B74">
        <w:rPr>
          <w:rFonts w:ascii="Helvetica" w:hAnsi="Helvetica" w:cs="Helvetica"/>
          <w:color w:val="141823"/>
          <w:sz w:val="20"/>
          <w:szCs w:val="20"/>
        </w:rPr>
        <w:br/>
      </w:r>
      <w:proofErr w:type="gramStart"/>
      <w:r w:rsidRPr="002D4B74">
        <w:rPr>
          <w:rFonts w:ascii="Helvetica" w:hAnsi="Helvetica" w:cs="Helvetica"/>
          <w:color w:val="141823"/>
          <w:sz w:val="20"/>
          <w:szCs w:val="20"/>
          <w:shd w:val="clear" w:color="auto" w:fill="FFFFFF"/>
        </w:rPr>
        <w:t>tan</w:t>
      </w:r>
      <w:proofErr w:type="gramEnd"/>
      <w:r w:rsidRPr="002D4B74">
        <w:rPr>
          <w:rFonts w:ascii="Helvetica" w:hAnsi="Helvetica" w:cs="Helvetica"/>
          <w:color w:val="141823"/>
          <w:sz w:val="20"/>
          <w:szCs w:val="20"/>
          <w:shd w:val="clear" w:color="auto" w:fill="FFFFFF"/>
        </w:rPr>
        <w:t xml:space="preserve"> grande será la ilusión de libertad, que nunca sabrán que son nuestros esclavos.</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Cuando todo esté en su lugar, la realidad que nosotros habremos creado para ellos, los poseerá.</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Esta realidad será su prisión.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Ellos vivirán en el auto-engaño.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 xml:space="preserve">Cuando nuestra meta esté cumplida, una nueva era de dominación " El Nuevo Orden Mundial, New </w:t>
      </w:r>
      <w:proofErr w:type="spellStart"/>
      <w:r w:rsidRPr="002D4B74">
        <w:rPr>
          <w:rFonts w:ascii="Helvetica" w:hAnsi="Helvetica" w:cs="Helvetica"/>
          <w:color w:val="141823"/>
          <w:sz w:val="20"/>
          <w:szCs w:val="20"/>
          <w:shd w:val="clear" w:color="auto" w:fill="FFFFFF"/>
        </w:rPr>
        <w:t>World</w:t>
      </w:r>
      <w:proofErr w:type="spellEnd"/>
      <w:r w:rsidRPr="002D4B74">
        <w:rPr>
          <w:rFonts w:ascii="Helvetica" w:hAnsi="Helvetica" w:cs="Helvetica"/>
          <w:color w:val="141823"/>
          <w:sz w:val="20"/>
          <w:szCs w:val="20"/>
          <w:shd w:val="clear" w:color="auto" w:fill="FFFFFF"/>
        </w:rPr>
        <w:t xml:space="preserve"> </w:t>
      </w:r>
      <w:proofErr w:type="spellStart"/>
      <w:r w:rsidRPr="002D4B74">
        <w:rPr>
          <w:rFonts w:ascii="Helvetica" w:hAnsi="Helvetica" w:cs="Helvetica"/>
          <w:color w:val="141823"/>
          <w:sz w:val="20"/>
          <w:szCs w:val="20"/>
          <w:shd w:val="clear" w:color="auto" w:fill="FFFFFF"/>
        </w:rPr>
        <w:t>Order</w:t>
      </w:r>
      <w:proofErr w:type="spellEnd"/>
      <w:r w:rsidRPr="002D4B74">
        <w:rPr>
          <w:rFonts w:ascii="Helvetica" w:hAnsi="Helvetica" w:cs="Helvetica"/>
          <w:color w:val="141823"/>
          <w:sz w:val="20"/>
          <w:szCs w:val="20"/>
          <w:shd w:val="clear" w:color="auto" w:fill="FFFFFF"/>
        </w:rPr>
        <w:t>" comenzará.</w:t>
      </w:r>
      <w:r w:rsidRPr="002D4B74">
        <w:rPr>
          <w:rFonts w:ascii="Helvetica" w:hAnsi="Helvetica" w:cs="Helvetica"/>
          <w:color w:val="141823"/>
          <w:sz w:val="20"/>
          <w:szCs w:val="20"/>
        </w:rPr>
        <w:br/>
      </w:r>
      <w:r w:rsidRPr="002D4B74">
        <w:rPr>
          <w:rFonts w:ascii="Helvetica" w:hAnsi="Helvetica" w:cs="Helvetica"/>
          <w:color w:val="141823"/>
          <w:sz w:val="20"/>
          <w:szCs w:val="20"/>
        </w:rPr>
        <w:lastRenderedPageBreak/>
        <w:br/>
      </w:r>
      <w:r w:rsidRPr="002D4B74">
        <w:rPr>
          <w:rFonts w:ascii="Helvetica" w:hAnsi="Helvetica" w:cs="Helvetica"/>
          <w:color w:val="141823"/>
          <w:sz w:val="20"/>
          <w:szCs w:val="20"/>
          <w:shd w:val="clear" w:color="auto" w:fill="FFFFFF"/>
        </w:rPr>
        <w:t>Sus mentes se limitarán por sus creencias, las creencias que nosotros hemos establecido desde tiempo inmemorial.</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Pero si ellos alguna vez averiguan que pueden ser iguales a nosotros, entonces pereceremos. ELLOS NUNCA DEBERÁN SABER ESTO.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Si ellos alguna vez averiguan que juntos pueden vencernos, tomarán la acción.</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Ellos nunca deben, en la vida, averiguar lo que nosotros hemos hecho, porque si ellos lo hacen, no tendremos lugar para correr. Para ellos será fácil ver quiénes somos una vez que el velo que tienen se ha caído.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Nuestras acciones se habrán revelado, sabrán quiénes somos, nos cazarán y ninguna persona nos dará resguardo.</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Éste es el Pacto Secreto por el cual nosotros viviremos el resto de nuestro presente y las futuras vidas. Porque esta realidad trascenderán muchas generaciones y esperanzas de vida.</w:t>
      </w:r>
      <w:r w:rsidRPr="002D4B74">
        <w:rPr>
          <w:rFonts w:ascii="Helvetica" w:hAnsi="Helvetica" w:cs="Helvetica"/>
          <w:color w:val="141823"/>
          <w:sz w:val="20"/>
          <w:szCs w:val="20"/>
        </w:rPr>
        <w:br/>
      </w:r>
      <w:r w:rsidRPr="002D4B74">
        <w:rPr>
          <w:rFonts w:ascii="Helvetica" w:hAnsi="Helvetica" w:cs="Helvetica"/>
          <w:color w:val="141823"/>
          <w:sz w:val="20"/>
          <w:szCs w:val="20"/>
        </w:rPr>
        <w:br/>
      </w:r>
      <w:r w:rsidRPr="002D4B74">
        <w:rPr>
          <w:rFonts w:ascii="Helvetica" w:hAnsi="Helvetica" w:cs="Helvetica"/>
          <w:color w:val="141823"/>
          <w:sz w:val="20"/>
          <w:szCs w:val="20"/>
          <w:shd w:val="clear" w:color="auto" w:fill="FFFFFF"/>
        </w:rPr>
        <w:t>Este convenio se sella por sangre, nuestra sangre, nosotros los únicos que vinieron del Cielo a la Tierra.</w:t>
      </w:r>
    </w:p>
    <w:sectPr w:rsidR="00106120" w:rsidRPr="002D4B74" w:rsidSect="002D4B74">
      <w:pgSz w:w="11906" w:h="16838" w:code="9"/>
      <w:pgMar w:top="567" w:right="425"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D4B74"/>
    <w:rsid w:val="00106120"/>
    <w:rsid w:val="002D4B74"/>
    <w:rsid w:val="00BA503E"/>
    <w:rsid w:val="00BD7B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12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D4B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1312</Words>
  <Characters>7221</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cp:revision>
  <dcterms:created xsi:type="dcterms:W3CDTF">2014-01-05T18:13:00Z</dcterms:created>
  <dcterms:modified xsi:type="dcterms:W3CDTF">2014-01-05T18:14:00Z</dcterms:modified>
</cp:coreProperties>
</file>