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V2.20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指定角色可见"过滤检索结果与管理面（2026-10-05 起管理面也过滤：看不到的库当作不存在，见 FR-009）；API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补齐模型修改与工具；2026-10-05 补知识库新建 / 修改 / 改访问权限（记改前改后）/ 删除与文档上传 / 重新解析 / 续处理 / 删除，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：管理面同样按访问权限过滤，看不到的库在列表里不出现，详情、文档、上传、检索等一律当作不存在（此前开发者能读、改、删仅管理员可见的库）；访问权限在详情页"访问权限"页签修改（新建时可设初始值，编辑弹窗不再改权限），页签说明各身份能否检索、提醒"已发布却让调用者检索不到"的智能体、列出变更记录；非管理员不能保存把自己角色排除在外的权限；智能体新绑定的知识库须对保存人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 补管理面按访问权限过滤、访问权限页签、不能把自己排除在外、智能体新绑定须可见；FR-016 补知识库与文档的审计（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 xml:space="preserve">（对话与调试的检索步骤据此区分"没权限"与"没命中"）。管理面用同一规则的 SQL 写法 </w:t>
      </w:r>
      <w:r>
        <w:rPr>
          <w:rFonts w:ascii="Consolas" w:hAnsi="Consolas" w:eastAsia="Consolas"/>
          <w:b w:val="0"/>
          <w:i w:val="0"/>
          <w:sz w:val="20"/>
        </w:rPr>
        <w:t>kb_service.visible_kb_filter(role)</w:t>
      </w:r>
      <w:r>
        <w:rPr>
          <w:rFonts w:ascii="宋体" w:hAnsi="宋体" w:eastAsia="宋体"/>
          <w:b w:val="0"/>
          <w:i w:val="0"/>
          <w:sz w:val="21"/>
        </w:rPr>
        <w:t xml:space="preserve">：不可见的库在列表里不出现，其余知识库接口一律 404，评测接口因此不会再对不可见的库返回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完整取值见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4.11 审计接口：login / login_failed / create / update / update_access / delete / enable / disable / publish / restore / rollback / offline / reset_password / change_password / rag_retrieve / api_key_ip_rejected / upload / reprocess / resume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 / prompt_template / user / api_key / knowledge_base / document / tool / system_setting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：只含已发布且有线上版本的，按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"知识库不存在：3"；新增绑定的知识库还须对保存人可见（2026-10-05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KB-01；本条与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相同），不可见与不存在同一句 400 "知识库不存在：3"，已有的绑定不追溯（admin 绑上的受限库，developer 只改提示词照样能保存）；传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"智能体未发布" / "智能体已下线"；404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p>
      <w:r>
        <w:rPr>
          <w:rFonts w:ascii="宋体" w:hAnsi="宋体" w:eastAsia="宋体"/>
          <w:b/>
          <w:i w:val="0"/>
          <w:sz w:val="21"/>
        </w:rPr>
        <w:t>可见性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KB-01）：本节所有接口在角色校验之外，再按知识库的访问权限过滤——admin 看得到全部；其他角色只看得到公开库，或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含本角色的库。不可见的库对列表不出现，对详情、修改、改权限、变更记录、删除、文档（列表、上传、批量、续处理、重新解析、切片、删除）、检索一律 404「知识库不存在」，与真的不存在同一个响应（不暴露受限库是否存在）；批量删除知识库时进失败清单，文档批量对不可见的库整个请求 404。规则与检索闸门 </w:t>
      </w:r>
      <w:r>
        <w:rPr>
          <w:rFonts w:ascii="Consolas" w:hAnsi="Consolas" w:eastAsia="Consolas"/>
          <w:b w:val="0"/>
          <w:i w:val="0"/>
          <w:sz w:val="20"/>
        </w:rPr>
        <w:t>retriever.kb_allows</w:t>
      </w:r>
      <w:r>
        <w:rPr>
          <w:rFonts w:ascii="宋体" w:hAnsi="宋体" w:eastAsia="宋体"/>
          <w:b w:val="0"/>
          <w:i w:val="0"/>
          <w:sz w:val="21"/>
        </w:rPr>
        <w:t xml:space="preserve"> 同一口径（</w:t>
      </w:r>
      <w:r>
        <w:rPr>
          <w:rFonts w:ascii="Consolas" w:hAnsi="Consolas" w:eastAsia="Consolas"/>
          <w:b w:val="0"/>
          <w:i w:val="0"/>
          <w:sz w:val="20"/>
        </w:rPr>
        <w:t>06</w:t>
      </w:r>
      <w:r>
        <w:rPr>
          <w:rFonts w:ascii="宋体" w:hAnsi="宋体" w:eastAsia="宋体"/>
          <w:b w:val="0"/>
          <w:i w:val="0"/>
          <w:sz w:val="21"/>
        </w:rPr>
        <w:t xml:space="preserve"> 第 8 节）。此前这些接口只看角色，developer 能读、改、删仅 admin 可见的库。</w:t>
      </w:r>
    </w:p>
    <w:p>
      <w:r>
        <w:rPr>
          <w:rFonts w:ascii="宋体" w:hAnsi="宋体" w:eastAsia="宋体"/>
          <w:b/>
          <w:i w:val="0"/>
          <w:sz w:val="21"/>
        </w:rPr>
        <w:t>审计</w:t>
      </w:r>
      <w:r>
        <w:rPr>
          <w:rFonts w:ascii="宋体" w:hAnsi="宋体" w:eastAsia="宋体"/>
          <w:b w:val="0"/>
          <w:i w:val="0"/>
          <w:sz w:val="21"/>
        </w:rPr>
        <w:t xml:space="preserve">（2026-10-05 起）：知识库 </w:t>
      </w:r>
      <w:r>
        <w:rPr>
          <w:rFonts w:ascii="Consolas" w:hAnsi="Consolas" w:eastAsia="Consolas"/>
          <w:b w:val="0"/>
          <w:i w:val="0"/>
          <w:sz w:val="20"/>
        </w:rPr>
        <w:t>create</w:t>
      </w:r>
      <w:r>
        <w:rPr>
          <w:rFonts w:ascii="宋体" w:hAnsi="宋体" w:eastAsia="宋体"/>
          <w:b w:val="0"/>
          <w:i w:val="0"/>
          <w:sz w:val="21"/>
        </w:rPr>
        <w:t xml:space="preserve">（detail 带初始权限）/ </w:t>
      </w:r>
      <w:r>
        <w:rPr>
          <w:rFonts w:ascii="Consolas" w:hAnsi="Consolas" w:eastAsia="Consolas"/>
          <w:b w:val="0"/>
          <w:i w:val="0"/>
          <w:sz w:val="20"/>
        </w:rPr>
        <w:t>update</w:t>
      </w:r>
      <w:r>
        <w:rPr>
          <w:rFonts w:ascii="宋体" w:hAnsi="宋体" w:eastAsia="宋体"/>
          <w:b w:val="0"/>
          <w:i w:val="0"/>
          <w:sz w:val="21"/>
        </w:rPr>
        <w:t xml:space="preserve">（只记改了哪些字段，没改动不记）/ </w:t>
      </w:r>
      <w:r>
        <w:rPr>
          <w:rFonts w:ascii="Consolas" w:hAnsi="Consolas" w:eastAsia="Consolas"/>
          <w:b w:val="0"/>
          <w:i w:val="0"/>
          <w:sz w:val="20"/>
        </w:rPr>
        <w:t>update_access</w:t>
      </w:r>
      <w:r>
        <w:rPr>
          <w:rFonts w:ascii="宋体" w:hAnsi="宋体" w:eastAsia="宋体"/>
          <w:b w:val="0"/>
          <w:i w:val="0"/>
          <w:sz w:val="21"/>
        </w:rPr>
        <w:t xml:space="preserve">（detail 带 </w:t>
      </w:r>
      <w:r>
        <w:rPr>
          <w:rFonts w:ascii="Consolas" w:hAnsi="Consolas" w:eastAsia="Consolas"/>
          <w:b w:val="0"/>
          <w:i w:val="0"/>
          <w:sz w:val="20"/>
        </w:rPr>
        <w:t>before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after</w:t>
      </w:r>
      <w:r>
        <w:rPr>
          <w:rFonts w:ascii="宋体" w:hAnsi="宋体" w:eastAsia="宋体"/>
          <w:b w:val="0"/>
          <w:i w:val="0"/>
          <w:sz w:val="21"/>
        </w:rPr>
        <w:t xml:space="preserve">）/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；文档 </w:t>
      </w:r>
      <w:r>
        <w:rPr>
          <w:rFonts w:ascii="Consolas" w:hAnsi="Consolas" w:eastAsia="Consolas"/>
          <w:b w:val="0"/>
          <w:i w:val="0"/>
          <w:sz w:val="20"/>
        </w:rPr>
        <w:t>upload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reprocess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>（resource=</w:t>
      </w:r>
      <w:r>
        <w:rPr>
          <w:rFonts w:ascii="Consolas" w:hAnsi="Consolas" w:eastAsia="Consolas"/>
          <w:b w:val="0"/>
          <w:i w:val="0"/>
          <w:sz w:val="20"/>
        </w:rPr>
        <w:t>document</w:t>
      </w:r>
      <w:r>
        <w:rPr>
          <w:rFonts w:ascii="宋体" w:hAnsi="宋体" w:eastAsia="宋体"/>
          <w:b w:val="0"/>
          <w:i w:val="0"/>
          <w:sz w:val="21"/>
        </w:rPr>
        <w:t xml:space="preserve">，detail 带 </w:t>
      </w:r>
      <w:r>
        <w:rPr>
          <w:rFonts w:ascii="Consolas" w:hAnsi="Consolas" w:eastAsia="Consolas"/>
          <w:b w:val="0"/>
          <w:i w:val="0"/>
          <w:sz w:val="20"/>
        </w:rPr>
        <w:t>kb_id</w:t>
      </w:r>
      <w:r>
        <w:rPr>
          <w:rFonts w:ascii="宋体" w:hAnsi="宋体" w:eastAsia="宋体"/>
          <w:b w:val="0"/>
          <w:i w:val="0"/>
          <w:sz w:val="21"/>
        </w:rPr>
        <w:t xml:space="preserve"> 与文件名）。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updated_at；只列当前角色可见的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是初始权限；非 admin 建一个把自己角色排除在外的库 400（2026-10-05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status, in_draft, in_live}]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access: {admin, developer, caller, anonymous}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是草稿绑定、或在线智能体的线上版本绑定了本库的智能体（与模型引用同一口径；2026-10-05 前只看草稿）；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是各身份现在能否检索本库，由检索闸门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kb_allows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anonymous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是分享链接的匿名访客），前端不另写规则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chunk_size=500, chunk_overlap=50}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，约束同 POST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知识库对象。切片参数只影响之后上传的文档。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2026-10-05 起一次切换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：不再接收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，带了 422（不悄悄忽略）——此前整体覆盖，只想改名称的保存会把别人刚改的权限盖回去；权限改走下一行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/knowledge-bases/{id}/access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{is_public,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详情。保存即生效，已入库的切片不用重新解析；有变化时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 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update_access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，没变化原样返回不记；非 admin 保存把自己角色排除在外的权限 400（2026-10-05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/knowledge-bases/{id}/access-log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action: create / update_access, username, created_at, before, after}]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，新的在前；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before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是初始权限。审计接口只对 admin，这里让看得到本库的人看本库的权限变更，不带 IP。2026-10-05 之前建的库没有建库记录（2026-10-05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同。按当前角色检索；库对当前角色不可见 404（2026-10-05 起，此前 200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stats.kb_denied=true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），因此评测接口上的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正常不会再出现，对话与调试的检索步骤仍用它区分"没权限"与"没命中"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update / update_access / delete / enable / disable / publish / restore / rollback / offline / reset_password / change_password / rag_retrieve / api_key_ip_rejected / upload / reprocess / resume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 / document / tool / system_setting</w:t>
      </w:r>
      <w:r>
        <w:rPr>
          <w:rFonts w:ascii="宋体" w:hAnsi="宋体" w:eastAsia="宋体"/>
          <w:b w:val="0"/>
          <w:i w:val="0"/>
          <w:sz w:val="21"/>
        </w:rPr>
        <w:t xml:space="preserve">（2026-10-05 按代码里的写入点核对补齐：此前清单缺 update、restore、offline、change_password、tool、system_setting；update_access 与文档的 upload / reprocess / resume / delete 是 KB-01 新增；前端审计字典 </w:t>
      </w:r>
      <w:r>
        <w:rPr>
          <w:rFonts w:ascii="Consolas" w:hAnsi="Consolas" w:eastAsia="Consolas"/>
          <w:b w:val="0"/>
          <w:i w:val="0"/>
          <w:sz w:val="20"/>
        </w:rPr>
        <w:t>constants/status.ts</w:t>
      </w:r>
      <w:r>
        <w:rPr>
          <w:rFonts w:ascii="宋体" w:hAnsi="宋体" w:eastAsia="宋体"/>
          <w:b w:val="0"/>
          <w:i w:val="0"/>
          <w:sz w:val="21"/>
        </w:rPr>
        <w:t xml:space="preserve"> 同批补齐）。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