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B889" w14:textId="4A53CBC2" w:rsidR="00A04D02" w:rsidRDefault="00A04D02">
      <w:r>
        <w:t>Hi and welcome to Epi Methods 4 (EPI 560)!</w:t>
      </w:r>
    </w:p>
    <w:p w14:paraId="0BBCC133" w14:textId="46216103" w:rsidR="00A04D02" w:rsidRDefault="00A04D02"/>
    <w:p w14:paraId="41B9D74E" w14:textId="77777777" w:rsidR="00A04D02" w:rsidRDefault="00A04D02">
      <w:r>
        <w:t xml:space="preserve">We’re scheduled to meet every </w:t>
      </w:r>
    </w:p>
    <w:p w14:paraId="0993977F" w14:textId="444940A2" w:rsidR="00A04D02" w:rsidRDefault="00A04D02" w:rsidP="00A04D02">
      <w:pPr>
        <w:pStyle w:val="ListParagraph"/>
        <w:numPr>
          <w:ilvl w:val="0"/>
          <w:numId w:val="1"/>
        </w:numPr>
      </w:pPr>
      <w:r>
        <w:t>Tuesday from 10AM to 11:20</w:t>
      </w:r>
    </w:p>
    <w:p w14:paraId="49416C4E" w14:textId="2747C3A1" w:rsidR="00A04D02" w:rsidRDefault="00A04D02" w:rsidP="00A04D02">
      <w:pPr>
        <w:pStyle w:val="ListParagraph"/>
        <w:numPr>
          <w:ilvl w:val="0"/>
          <w:numId w:val="1"/>
        </w:numPr>
      </w:pPr>
      <w:r>
        <w:t>Friday from 8:30AM to 9:50AM</w:t>
      </w:r>
    </w:p>
    <w:p w14:paraId="4DDB6CF3" w14:textId="77777777" w:rsidR="00A04D02" w:rsidRDefault="00A04D02"/>
    <w:p w14:paraId="0631A48D" w14:textId="3F5B96F5" w:rsidR="00A04D02" w:rsidRDefault="00A04D02">
      <w:r>
        <w:t>We’ll be meeting virtually for the month of January.</w:t>
      </w:r>
    </w:p>
    <w:p w14:paraId="37BB1570" w14:textId="1F323AC3" w:rsidR="00A04D02" w:rsidRDefault="00A04D02"/>
    <w:p w14:paraId="650512D8" w14:textId="6CCD1B7B" w:rsidR="00A04D02" w:rsidRDefault="00A04D02">
      <w:r>
        <w:t>We will start at 10AM on January 11, 2022.</w:t>
      </w:r>
    </w:p>
    <w:p w14:paraId="13A43F9D" w14:textId="1F291C50" w:rsidR="009A115B" w:rsidRDefault="009A115B"/>
    <w:p w14:paraId="072FFE56" w14:textId="34479341" w:rsidR="009A115B" w:rsidRDefault="009633BD">
      <w:r>
        <w:t xml:space="preserve">Most of the chat discussions should occur on slack. Join </w:t>
      </w:r>
      <w:hyperlink r:id="rId5" w:history="1">
        <w:r w:rsidRPr="009633BD">
          <w:rPr>
            <w:rStyle w:val="Hyperlink"/>
          </w:rPr>
          <w:t>here</w:t>
        </w:r>
      </w:hyperlink>
      <w:r>
        <w:t xml:space="preserve">. </w:t>
      </w:r>
    </w:p>
    <w:p w14:paraId="01F564C7" w14:textId="3E27DC8B" w:rsidR="00A04D02" w:rsidRDefault="00A04D02"/>
    <w:p w14:paraId="1A448775" w14:textId="5D3762F5" w:rsidR="00A04D02" w:rsidRDefault="00A04D02">
      <w:r>
        <w:t xml:space="preserve">We will meet on zoom here: </w:t>
      </w:r>
      <w:hyperlink r:id="rId6" w:history="1">
        <w:r w:rsidRPr="00775B6C">
          <w:rPr>
            <w:rStyle w:val="Hyperlink"/>
          </w:rPr>
          <w:t>https://zoom.us/j/96729693815</w:t>
        </w:r>
      </w:hyperlink>
    </w:p>
    <w:p w14:paraId="3EBD9132" w14:textId="30DC4033" w:rsidR="00A04D02" w:rsidRDefault="00A04D02"/>
    <w:p w14:paraId="4BBC2919" w14:textId="77777777" w:rsidR="00A04D02" w:rsidRDefault="00A04D02">
      <w:r>
        <w:t>Feel free to reach out to me (</w:t>
      </w:r>
      <w:hyperlink r:id="rId7" w:history="1">
        <w:r w:rsidRPr="00775B6C">
          <w:rPr>
            <w:rStyle w:val="Hyperlink"/>
          </w:rPr>
          <w:t>ashley.naimi@emory.edu</w:t>
        </w:r>
      </w:hyperlink>
      <w:r>
        <w:t>) or your TAs (</w:t>
      </w:r>
      <w:hyperlink r:id="rId8" w:history="1">
        <w:r w:rsidRPr="00775B6C">
          <w:rPr>
            <w:rStyle w:val="Hyperlink"/>
          </w:rPr>
          <w:t>leah.m.moubadder@emory.edu</w:t>
        </w:r>
      </w:hyperlink>
      <w:r>
        <w:t xml:space="preserve">, </w:t>
      </w:r>
      <w:hyperlink r:id="rId9" w:history="1">
        <w:r w:rsidRPr="00775B6C">
          <w:rPr>
            <w:rStyle w:val="Hyperlink"/>
          </w:rPr>
          <w:t>aniruddha.deshpande@emory.edu</w:t>
        </w:r>
      </w:hyperlink>
      <w:r>
        <w:t>) if you have any questions.</w:t>
      </w:r>
    </w:p>
    <w:p w14:paraId="6004CA2E" w14:textId="77777777" w:rsidR="00A04D02" w:rsidRDefault="00A04D02"/>
    <w:p w14:paraId="60BC49DE" w14:textId="77777777" w:rsidR="00A04D02" w:rsidRDefault="00A04D02">
      <w:r>
        <w:t>I look forward to meeting you all!</w:t>
      </w:r>
    </w:p>
    <w:p w14:paraId="452D891C" w14:textId="77777777" w:rsidR="00A04D02" w:rsidRDefault="00A04D02"/>
    <w:p w14:paraId="1D896C12" w14:textId="77777777" w:rsidR="00A04D02" w:rsidRDefault="00A04D02">
      <w:r>
        <w:t xml:space="preserve">Best, </w:t>
      </w:r>
    </w:p>
    <w:p w14:paraId="756DA276" w14:textId="77777777" w:rsidR="00A04D02" w:rsidRDefault="00A04D02"/>
    <w:p w14:paraId="62FE73F9" w14:textId="5341FF7E" w:rsidR="00A04D02" w:rsidRDefault="00A04D02">
      <w:r>
        <w:t>Ashley</w:t>
      </w:r>
    </w:p>
    <w:p w14:paraId="0C97AD49" w14:textId="56179D68" w:rsidR="00A04D02" w:rsidRDefault="00A04D02">
      <w:r>
        <w:t xml:space="preserve"> </w:t>
      </w:r>
    </w:p>
    <w:sectPr w:rsidR="00A0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2C"/>
    <w:multiLevelType w:val="hybridMultilevel"/>
    <w:tmpl w:val="BC44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2"/>
    <w:rsid w:val="009633BD"/>
    <w:rsid w:val="009A115B"/>
    <w:rsid w:val="00A04D02"/>
    <w:rsid w:val="00AC602D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FF6DF"/>
  <w15:chartTrackingRefBased/>
  <w15:docId w15:val="{F9502F78-3195-2343-A5E2-4E15AEAA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h.m.moubadder@emor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hley.naimi@emor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j/967296938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in.slack.com/t/slack-pb59049/shared_invite/zt-111cbcfrk-XNc6ioj2Em7gUytAhJNh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iruddha.deshpande@emor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Naimi, Ashley</dc:creator>
  <cp:keywords/>
  <dc:description/>
  <cp:lastModifiedBy>Naimi, Ashley</cp:lastModifiedBy>
  <cp:revision>4</cp:revision>
  <cp:lastPrinted>2022-01-10T14:02:00Z</cp:lastPrinted>
  <dcterms:created xsi:type="dcterms:W3CDTF">2022-01-10T14:02:00Z</dcterms:created>
  <dcterms:modified xsi:type="dcterms:W3CDTF">2022-01-10T16:03:00Z</dcterms:modified>
</cp:coreProperties>
</file>