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60480" w14:textId="633AB282" w:rsidR="002529F1" w:rsidRDefault="005B68CB" w:rsidP="00E621F7">
      <w:pPr>
        <w:jc w:val="both"/>
        <w:rPr>
          <w:b/>
          <w:sz w:val="24"/>
          <w:szCs w:val="24"/>
        </w:rPr>
      </w:pPr>
      <w:r w:rsidRPr="00DC5156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  <w:t xml:space="preserve">(15 </w:t>
      </w:r>
      <w:proofErr w:type="spellStart"/>
      <w:r>
        <w:rPr>
          <w:b/>
          <w:sz w:val="24"/>
          <w:szCs w:val="24"/>
        </w:rPr>
        <w:t>Pts</w:t>
      </w:r>
      <w:proofErr w:type="spellEnd"/>
      <w:r w:rsidR="002529F1">
        <w:rPr>
          <w:b/>
          <w:sz w:val="24"/>
          <w:szCs w:val="24"/>
        </w:rPr>
        <w:t>, SO-2</w:t>
      </w:r>
      <w:r>
        <w:rPr>
          <w:b/>
          <w:sz w:val="24"/>
          <w:szCs w:val="24"/>
        </w:rPr>
        <w:t>)</w:t>
      </w:r>
    </w:p>
    <w:p w14:paraId="694792D1" w14:textId="77777777" w:rsidR="005B68CB" w:rsidRDefault="005B68CB" w:rsidP="00B130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Compare and contrast between </w:t>
      </w:r>
      <w:r w:rsidR="00E62FF6">
        <w:rPr>
          <w:sz w:val="24"/>
          <w:szCs w:val="24"/>
        </w:rPr>
        <w:t>iterative and recursive solutions</w:t>
      </w:r>
      <w:r>
        <w:rPr>
          <w:sz w:val="24"/>
          <w:szCs w:val="24"/>
        </w:rPr>
        <w:t>.</w:t>
      </w:r>
      <w:r w:rsidR="00D60F62">
        <w:rPr>
          <w:sz w:val="24"/>
          <w:szCs w:val="24"/>
        </w:rPr>
        <w:t xml:space="preserve"> </w:t>
      </w:r>
      <w:r w:rsidR="00494431">
        <w:rPr>
          <w:sz w:val="24"/>
          <w:szCs w:val="24"/>
        </w:rPr>
        <w:t>When would you prefer iteration over recursion and vice-versa</w:t>
      </w:r>
      <w:r w:rsidR="00D60F62">
        <w:rPr>
          <w:sz w:val="24"/>
          <w:szCs w:val="24"/>
        </w:rPr>
        <w:t>? Justify your answer</w:t>
      </w:r>
      <w:r w:rsidR="00CC5A39">
        <w:rPr>
          <w:sz w:val="24"/>
          <w:szCs w:val="24"/>
        </w:rPr>
        <w:t xml:space="preserve"> by giving different examples than the </w:t>
      </w:r>
      <w:proofErr w:type="gramStart"/>
      <w:r w:rsidR="00CC5A39">
        <w:rPr>
          <w:sz w:val="24"/>
          <w:szCs w:val="24"/>
        </w:rPr>
        <w:t>ones which</w:t>
      </w:r>
      <w:proofErr w:type="gramEnd"/>
      <w:r w:rsidR="00CC5A39">
        <w:rPr>
          <w:sz w:val="24"/>
          <w:szCs w:val="24"/>
        </w:rPr>
        <w:t xml:space="preserve"> are provided in the lecture slides</w:t>
      </w:r>
      <w:r w:rsidR="00D60F62">
        <w:rPr>
          <w:sz w:val="24"/>
          <w:szCs w:val="24"/>
        </w:rPr>
        <w:t>.</w:t>
      </w:r>
    </w:p>
    <w:p w14:paraId="16E260D2" w14:textId="77777777" w:rsidR="005F327A" w:rsidRPr="002F44F5" w:rsidRDefault="005F327A" w:rsidP="005F327A">
      <w:pPr>
        <w:jc w:val="both"/>
        <w:rPr>
          <w:rFonts w:asciiTheme="majorHAnsi" w:hAnsiTheme="majorHAnsi" w:cstheme="majorBidi"/>
          <w:b/>
          <w:bCs/>
          <w:color w:val="0070C0"/>
          <w:sz w:val="24"/>
          <w:szCs w:val="24"/>
        </w:rPr>
      </w:pPr>
      <w:bookmarkStart w:id="0" w:name="_GoBack"/>
      <w:r w:rsidRPr="002F44F5">
        <w:rPr>
          <w:rFonts w:asciiTheme="majorHAnsi" w:hAnsiTheme="majorHAnsi" w:cstheme="majorBidi"/>
          <w:b/>
          <w:bCs/>
          <w:color w:val="0070C0"/>
          <w:sz w:val="24"/>
          <w:szCs w:val="24"/>
          <w:highlight w:val="yellow"/>
        </w:rPr>
        <w:t>Recursion</w:t>
      </w:r>
    </w:p>
    <w:p w14:paraId="3C89FC85" w14:textId="67098E57" w:rsidR="005F327A" w:rsidRPr="002F44F5" w:rsidRDefault="005F327A" w:rsidP="005F327A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 xml:space="preserve">Involves a recursive function which calls itself repeatedly until a base condition is not </w:t>
      </w:r>
      <w:proofErr w:type="gramStart"/>
      <w:r w:rsidRPr="002F44F5">
        <w:rPr>
          <w:rFonts w:asciiTheme="majorHAnsi" w:hAnsiTheme="majorHAnsi" w:cstheme="majorBidi"/>
          <w:color w:val="0070C0"/>
          <w:sz w:val="24"/>
          <w:szCs w:val="24"/>
        </w:rPr>
        <w:t>reached .</w:t>
      </w:r>
      <w:proofErr w:type="gramEnd"/>
    </w:p>
    <w:p w14:paraId="74A682BC" w14:textId="72A50A68" w:rsidR="005F327A" w:rsidRPr="002F44F5" w:rsidRDefault="005F327A" w:rsidP="005F327A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 Keeps code short and simple. </w:t>
      </w:r>
    </w:p>
    <w:p w14:paraId="65BC6575" w14:textId="74286DA1" w:rsidR="005F327A" w:rsidRPr="002F44F5" w:rsidRDefault="005F327A" w:rsidP="005F327A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Terminates when a base case is recognized.</w:t>
      </w:r>
    </w:p>
    <w:p w14:paraId="10AFE9C3" w14:textId="23764DFD" w:rsidR="004114A1" w:rsidRPr="002F44F5" w:rsidRDefault="004114A1" w:rsidP="004114A1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 xml:space="preserve">Increases the </w:t>
      </w:r>
      <w:proofErr w:type="gramStart"/>
      <w:r w:rsidRPr="002F44F5">
        <w:rPr>
          <w:rFonts w:asciiTheme="majorHAnsi" w:hAnsiTheme="majorHAnsi" w:cstheme="majorBidi"/>
          <w:color w:val="0070C0"/>
          <w:sz w:val="24"/>
          <w:szCs w:val="24"/>
        </w:rPr>
        <w:t>processor’s</w:t>
      </w:r>
      <w:proofErr w:type="gramEnd"/>
      <w:r w:rsidRPr="002F44F5">
        <w:rPr>
          <w:rFonts w:asciiTheme="majorHAnsi" w:hAnsiTheme="majorHAnsi" w:cstheme="majorBidi"/>
          <w:color w:val="0070C0"/>
          <w:sz w:val="24"/>
          <w:szCs w:val="24"/>
        </w:rPr>
        <w:t xml:space="preserve"> operating time. </w:t>
      </w:r>
    </w:p>
    <w:p w14:paraId="09C1400A" w14:textId="63316798" w:rsidR="004114A1" w:rsidRPr="002F44F5" w:rsidRDefault="004114A1" w:rsidP="004114A1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Uses selection structure.   </w:t>
      </w:r>
    </w:p>
    <w:p w14:paraId="432172D9" w14:textId="2F1F3625" w:rsidR="004114A1" w:rsidRPr="002F44F5" w:rsidRDefault="004114A1" w:rsidP="004114A1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Recursion is slower than iteration.</w:t>
      </w:r>
    </w:p>
    <w:bookmarkEnd w:id="0"/>
    <w:p w14:paraId="164094FE" w14:textId="77777777" w:rsidR="00F022D3" w:rsidRPr="002F44F5" w:rsidRDefault="00F022D3" w:rsidP="005F327A">
      <w:pPr>
        <w:jc w:val="both"/>
        <w:rPr>
          <w:rFonts w:asciiTheme="majorHAnsi" w:hAnsiTheme="majorHAnsi" w:cstheme="majorBidi"/>
          <w:b/>
          <w:bCs/>
          <w:color w:val="0070C0"/>
          <w:sz w:val="24"/>
          <w:szCs w:val="24"/>
          <w:highlight w:val="yellow"/>
        </w:rPr>
      </w:pPr>
    </w:p>
    <w:p w14:paraId="19DC3A8A" w14:textId="77777777" w:rsidR="005F327A" w:rsidRPr="002F44F5" w:rsidRDefault="005F327A" w:rsidP="005F327A">
      <w:pPr>
        <w:jc w:val="both"/>
        <w:rPr>
          <w:rFonts w:asciiTheme="majorHAnsi" w:hAnsiTheme="majorHAnsi" w:cstheme="majorBidi"/>
          <w:b/>
          <w:bCs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b/>
          <w:bCs/>
          <w:color w:val="0070C0"/>
          <w:sz w:val="24"/>
          <w:szCs w:val="24"/>
          <w:highlight w:val="yellow"/>
        </w:rPr>
        <w:t>Iteration</w:t>
      </w:r>
      <w:r w:rsidRPr="002F44F5">
        <w:rPr>
          <w:rFonts w:asciiTheme="majorHAnsi" w:hAnsiTheme="majorHAnsi" w:cstheme="majorBidi"/>
          <w:b/>
          <w:bCs/>
          <w:color w:val="0070C0"/>
          <w:sz w:val="24"/>
          <w:szCs w:val="24"/>
        </w:rPr>
        <w:t> </w:t>
      </w:r>
    </w:p>
    <w:p w14:paraId="1900AFD5" w14:textId="2988475A" w:rsidR="005F327A" w:rsidRPr="002F44F5" w:rsidRDefault="005F327A" w:rsidP="005F327A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 xml:space="preserve">Involves the use of loops through which a set of statements </w:t>
      </w:r>
      <w:proofErr w:type="gramStart"/>
      <w:r w:rsidRPr="002F44F5">
        <w:rPr>
          <w:rFonts w:asciiTheme="majorHAnsi" w:hAnsiTheme="majorHAnsi" w:cstheme="majorBidi"/>
          <w:color w:val="0070C0"/>
          <w:sz w:val="24"/>
          <w:szCs w:val="24"/>
        </w:rPr>
        <w:t>are executed</w:t>
      </w:r>
      <w:proofErr w:type="gramEnd"/>
      <w:r w:rsidRPr="002F44F5">
        <w:rPr>
          <w:rFonts w:asciiTheme="majorHAnsi" w:hAnsiTheme="majorHAnsi" w:cstheme="majorBidi"/>
          <w:color w:val="0070C0"/>
          <w:sz w:val="24"/>
          <w:szCs w:val="24"/>
        </w:rPr>
        <w:t xml:space="preserve"> repeatedly until the condition is not false.</w:t>
      </w:r>
    </w:p>
    <w:p w14:paraId="13406C52" w14:textId="47533F05" w:rsidR="005F327A" w:rsidRPr="002F44F5" w:rsidRDefault="005F327A" w:rsidP="005F327A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Makes code longer.</w:t>
      </w:r>
    </w:p>
    <w:p w14:paraId="4E02AE60" w14:textId="133C556F" w:rsidR="005F327A" w:rsidRPr="002F44F5" w:rsidRDefault="005F327A" w:rsidP="005F327A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Terminates when the loop-continuation condition fails.</w:t>
      </w:r>
    </w:p>
    <w:p w14:paraId="0C9AA899" w14:textId="6518F6CF" w:rsidR="004114A1" w:rsidRPr="002F44F5" w:rsidRDefault="004114A1" w:rsidP="004114A1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Reduces the processor’s operating time.</w:t>
      </w:r>
    </w:p>
    <w:p w14:paraId="79601C50" w14:textId="772E37D9" w:rsidR="004114A1" w:rsidRPr="002F44F5" w:rsidRDefault="004114A1" w:rsidP="004114A1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Uses repetition structure.</w:t>
      </w:r>
    </w:p>
    <w:p w14:paraId="5B6CE30F" w14:textId="4E5C7BF2" w:rsidR="004114A1" w:rsidRPr="002F44F5" w:rsidRDefault="004114A1" w:rsidP="004114A1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</w:rPr>
        <w:t>Iteration is</w:t>
      </w:r>
      <w:r w:rsidR="005B6A93" w:rsidRPr="002F44F5">
        <w:rPr>
          <w:rFonts w:asciiTheme="majorHAnsi" w:hAnsiTheme="majorHAnsi" w:cstheme="majorBidi"/>
          <w:color w:val="0070C0"/>
          <w:sz w:val="24"/>
          <w:szCs w:val="24"/>
        </w:rPr>
        <w:t xml:space="preserve"> </w:t>
      </w:r>
      <w:r w:rsidRPr="002F44F5">
        <w:rPr>
          <w:rFonts w:asciiTheme="majorHAnsi" w:hAnsiTheme="majorHAnsi" w:cstheme="majorBidi"/>
          <w:color w:val="0070C0"/>
          <w:sz w:val="24"/>
          <w:szCs w:val="24"/>
        </w:rPr>
        <w:t>faster than recursion.</w:t>
      </w:r>
    </w:p>
    <w:p w14:paraId="5AF22349" w14:textId="77777777" w:rsidR="00F022D3" w:rsidRPr="002F44F5" w:rsidRDefault="00F022D3" w:rsidP="00F022D3">
      <w:pPr>
        <w:ind w:firstLine="360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</w:p>
    <w:p w14:paraId="40397C04" w14:textId="77777777" w:rsidR="00F022D3" w:rsidRPr="002F44F5" w:rsidRDefault="00031F68" w:rsidP="00F022D3">
      <w:pPr>
        <w:ind w:firstLine="360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If method must solve all of the </w:t>
      </w:r>
      <w:proofErr w:type="spellStart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subproblems</w:t>
      </w:r>
      <w:proofErr w:type="spellEnd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of the original problem, an iterative method is preferable than a recursive method since recursive method have a procedure call overhead that iterative method do not.</w:t>
      </w:r>
      <w:r w:rsidR="00806EEC"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</w:t>
      </w:r>
    </w:p>
    <w:p w14:paraId="4E794067" w14:textId="77777777" w:rsidR="00F022D3" w:rsidRPr="002F44F5" w:rsidRDefault="00031F68" w:rsidP="00F022D3">
      <w:pPr>
        <w:ind w:firstLine="360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On the other hand, if not all </w:t>
      </w:r>
      <w:proofErr w:type="spellStart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subproblems</w:t>
      </w:r>
      <w:proofErr w:type="spellEnd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must be solved (some </w:t>
      </w:r>
      <w:proofErr w:type="spellStart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subproblems</w:t>
      </w:r>
      <w:proofErr w:type="spellEnd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may be skipped)</w:t>
      </w:r>
      <w:proofErr w:type="gramStart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,</w:t>
      </w:r>
      <w:proofErr w:type="gramEnd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a recursive method may be preferable because it enables </w:t>
      </w:r>
      <w:proofErr w:type="spellStart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subproblems</w:t>
      </w:r>
      <w:proofErr w:type="spellEnd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to be skipped.</w:t>
      </w:r>
      <w:r w:rsidR="00806EEC"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</w:t>
      </w:r>
    </w:p>
    <w:p w14:paraId="00A2CD15" w14:textId="1CA88A29" w:rsidR="005F327A" w:rsidRPr="002F44F5" w:rsidRDefault="00806EEC" w:rsidP="00F022D3">
      <w:pPr>
        <w:ind w:firstLine="360"/>
        <w:rPr>
          <w:rFonts w:asciiTheme="majorHAnsi" w:hAnsiTheme="majorHAnsi" w:cstheme="majorBidi"/>
          <w:color w:val="0070C0"/>
          <w:sz w:val="24"/>
          <w:szCs w:val="24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There is another important disadvantage. If the depth of the recursion is too large, then there is a chance of stack overflow. This problem </w:t>
      </w:r>
      <w:proofErr w:type="gramStart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doesn’t</w:t>
      </w:r>
      <w:proofErr w:type="gramEnd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occur in iterative method.</w:t>
      </w:r>
    </w:p>
    <w:p w14:paraId="211D75AC" w14:textId="77777777" w:rsidR="00F022D3" w:rsidRPr="00F022D3" w:rsidRDefault="00F022D3" w:rsidP="00F022D3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6A09636" w14:textId="77777777" w:rsidR="00F022D3" w:rsidRDefault="00F022D3" w:rsidP="00F022D3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2747ADC" w14:textId="60C5D8DD" w:rsidR="00F022D3" w:rsidRPr="002F44F5" w:rsidRDefault="00F022D3" w:rsidP="00F022D3">
      <w:pPr>
        <w:jc w:val="both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b/>
          <w:bCs/>
          <w:color w:val="0070C0"/>
          <w:sz w:val="24"/>
          <w:szCs w:val="24"/>
          <w:highlight w:val="yellow"/>
        </w:rPr>
        <w:lastRenderedPageBreak/>
        <w:t>Example: Insertion Sort</w:t>
      </w:r>
    </w:p>
    <w:p w14:paraId="599A2A47" w14:textId="77777777" w:rsidR="00F022D3" w:rsidRPr="002F44F5" w:rsidRDefault="00F022D3" w:rsidP="00F022D3">
      <w:pPr>
        <w:numPr>
          <w:ilvl w:val="0"/>
          <w:numId w:val="17"/>
        </w:numPr>
        <w:jc w:val="both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b/>
          <w:bCs/>
          <w:color w:val="0070C0"/>
          <w:sz w:val="24"/>
          <w:szCs w:val="24"/>
          <w:highlight w:val="yellow"/>
        </w:rPr>
        <w:t>Recursive Code</w:t>
      </w:r>
    </w:p>
    <w:p w14:paraId="73AC9477" w14:textId="5F4C65C2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void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</w:t>
      </w:r>
      <w:proofErr w:type="spell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insertionSortRecursive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(</w:t>
      </w:r>
      <w:proofErr w:type="spell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int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A[], </w:t>
      </w:r>
      <w:proofErr w:type="spell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int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n) { </w:t>
      </w:r>
    </w:p>
    <w:p w14:paraId="3EC8880D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if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(n &lt;= 1) </w:t>
      </w:r>
    </w:p>
    <w:p w14:paraId="2E182713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insertionSortRecursive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(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A, n-1)</w:t>
      </w:r>
    </w:p>
    <w:p w14:paraId="6F9FE143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int</w:t>
      </w:r>
      <w:proofErr w:type="spellEnd"/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last = A[n-1]</w:t>
      </w:r>
    </w:p>
    <w:p w14:paraId="6391AD9D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int</w:t>
      </w:r>
      <w:proofErr w:type="spellEnd"/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j = n-2</w:t>
      </w:r>
    </w:p>
    <w:p w14:paraId="302899B7" w14:textId="5E2C0685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while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(j &gt;= 0 &amp;&amp; A[j] &gt; last) { </w:t>
      </w:r>
    </w:p>
    <w:p w14:paraId="209DBD0D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A[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j+1] = A[j]</w:t>
      </w:r>
    </w:p>
    <w:p w14:paraId="421C9DEC" w14:textId="438C7F31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j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—</w:t>
      </w:r>
    </w:p>
    <w:p w14:paraId="31C02E6E" w14:textId="7FF85190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} </w:t>
      </w:r>
    </w:p>
    <w:p w14:paraId="34C20249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gram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A[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j+1] = last</w:t>
      </w:r>
    </w:p>
    <w:p w14:paraId="11DE7992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} </w:t>
      </w:r>
    </w:p>
    <w:p w14:paraId="1EEAA1B8" w14:textId="77777777" w:rsidR="00F022D3" w:rsidRPr="002F44F5" w:rsidRDefault="00F022D3" w:rsidP="00F022D3">
      <w:pPr>
        <w:numPr>
          <w:ilvl w:val="0"/>
          <w:numId w:val="18"/>
        </w:numPr>
        <w:jc w:val="both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b/>
          <w:bCs/>
          <w:color w:val="0070C0"/>
          <w:sz w:val="24"/>
          <w:szCs w:val="24"/>
          <w:highlight w:val="yellow"/>
        </w:rPr>
        <w:t>Iterative Code</w:t>
      </w:r>
    </w:p>
    <w:p w14:paraId="13D49434" w14:textId="31BD108C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void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</w:t>
      </w:r>
      <w:proofErr w:type="spell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insertionSort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(</w:t>
      </w:r>
      <w:proofErr w:type="spell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int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A[], </w:t>
      </w:r>
      <w:proofErr w:type="spell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int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n)  {  </w:t>
      </w:r>
    </w:p>
    <w:p w14:paraId="5D463CAC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int</w:t>
      </w:r>
      <w:proofErr w:type="spellEnd"/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</w:t>
      </w:r>
      <w:proofErr w:type="spell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i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, key, j</w:t>
      </w:r>
    </w:p>
    <w:p w14:paraId="0E389EFE" w14:textId="1F4FE964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</w:t>
      </w:r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for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(</w:t>
      </w:r>
      <w:proofErr w:type="spell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i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= 1 to n-1) {  </w:t>
      </w:r>
    </w:p>
    <w:p w14:paraId="2D382807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key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= A[</w:t>
      </w:r>
      <w:proofErr w:type="spell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i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]</w:t>
      </w:r>
    </w:p>
    <w:p w14:paraId="5E645F65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j = </w:t>
      </w:r>
      <w:proofErr w:type="spell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i</w:t>
      </w:r>
      <w:proofErr w:type="spell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- 1</w:t>
      </w:r>
    </w:p>
    <w:p w14:paraId="3648D7B0" w14:textId="709626AC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2F44F5">
        <w:rPr>
          <w:rFonts w:asciiTheme="majorHAnsi" w:hAnsiTheme="majorHAnsi" w:cstheme="majorBidi"/>
          <w:b/>
          <w:bCs/>
          <w:color w:val="984806" w:themeColor="accent6" w:themeShade="80"/>
          <w:sz w:val="24"/>
          <w:szCs w:val="24"/>
        </w:rPr>
        <w:t>while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(j &gt;= 0 &amp;&amp; A[j] &gt; key) {  </w:t>
      </w:r>
    </w:p>
    <w:p w14:paraId="23874AF7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    </w:t>
      </w:r>
      <w:proofErr w:type="gram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A[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j + 1] = A[j]</w:t>
      </w:r>
    </w:p>
    <w:p w14:paraId="185398E9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    j = j - 1</w:t>
      </w:r>
    </w:p>
    <w:p w14:paraId="5A1DD871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}  </w:t>
      </w:r>
    </w:p>
    <w:p w14:paraId="460550ED" w14:textId="77777777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A[</w:t>
      </w:r>
      <w:proofErr w:type="gramEnd"/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>j + 1] = key</w:t>
      </w:r>
    </w:p>
    <w:p w14:paraId="1CDC14F4" w14:textId="6CA6ED7F" w:rsidR="00F022D3" w:rsidRPr="002F44F5" w:rsidRDefault="00F022D3" w:rsidP="00F022D3">
      <w:pPr>
        <w:jc w:val="both"/>
        <w:rPr>
          <w:rFonts w:asciiTheme="majorHAnsi" w:hAnsiTheme="majorHAnsi" w:cstheme="majorBidi"/>
          <w:color w:val="984806" w:themeColor="accent6" w:themeShade="80"/>
          <w:sz w:val="24"/>
          <w:szCs w:val="24"/>
        </w:rPr>
      </w:pPr>
      <w:r w:rsidRPr="002F44F5">
        <w:rPr>
          <w:rFonts w:asciiTheme="majorHAnsi" w:hAnsiTheme="majorHAnsi" w:cstheme="majorBidi"/>
          <w:color w:val="984806" w:themeColor="accent6" w:themeShade="80"/>
          <w:sz w:val="24"/>
          <w:szCs w:val="24"/>
        </w:rPr>
        <w:t xml:space="preserve">} </w:t>
      </w:r>
    </w:p>
    <w:p w14:paraId="10546610" w14:textId="77777777" w:rsidR="00F022D3" w:rsidRPr="002F44F5" w:rsidRDefault="00F022D3" w:rsidP="00F022D3">
      <w:pPr>
        <w:numPr>
          <w:ilvl w:val="0"/>
          <w:numId w:val="19"/>
        </w:numPr>
        <w:jc w:val="both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lastRenderedPageBreak/>
        <w:t>Space Complexity of recursive code = O(n) (for recursion call stack)</w:t>
      </w:r>
    </w:p>
    <w:p w14:paraId="10DC3F91" w14:textId="77777777" w:rsidR="00F022D3" w:rsidRPr="002F44F5" w:rsidRDefault="00F022D3" w:rsidP="00F022D3">
      <w:pPr>
        <w:numPr>
          <w:ilvl w:val="0"/>
          <w:numId w:val="19"/>
        </w:numPr>
        <w:jc w:val="both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Space Complexity of iterative code = O(1)</w:t>
      </w:r>
    </w:p>
    <w:p w14:paraId="6F050C8C" w14:textId="77777777" w:rsidR="00F022D3" w:rsidRPr="002F44F5" w:rsidRDefault="00F022D3" w:rsidP="00F022D3">
      <w:pPr>
        <w:numPr>
          <w:ilvl w:val="0"/>
          <w:numId w:val="20"/>
        </w:numPr>
        <w:jc w:val="both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Here the recursive algorithm is difficult to </w:t>
      </w:r>
      <w:proofErr w:type="spellStart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analyse</w:t>
      </w:r>
      <w:proofErr w:type="spellEnd"/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 xml:space="preserve"> and less intuitive to think. It includes the overhead of function calls and recursion call stack.</w:t>
      </w:r>
    </w:p>
    <w:p w14:paraId="2FBF51D1" w14:textId="77777777" w:rsidR="00F022D3" w:rsidRPr="002F44F5" w:rsidRDefault="00F022D3" w:rsidP="00F022D3">
      <w:pPr>
        <w:numPr>
          <w:ilvl w:val="0"/>
          <w:numId w:val="20"/>
        </w:numPr>
        <w:jc w:val="both"/>
        <w:rPr>
          <w:rFonts w:asciiTheme="majorHAnsi" w:hAnsiTheme="majorHAnsi" w:cstheme="majorBidi"/>
          <w:color w:val="0070C0"/>
          <w:sz w:val="24"/>
          <w:szCs w:val="24"/>
          <w:highlight w:val="yellow"/>
        </w:rPr>
      </w:pPr>
      <w:r w:rsidRPr="002F44F5">
        <w:rPr>
          <w:rFonts w:asciiTheme="majorHAnsi" w:hAnsiTheme="majorHAnsi" w:cstheme="majorBidi"/>
          <w:color w:val="0070C0"/>
          <w:sz w:val="24"/>
          <w:szCs w:val="24"/>
          <w:highlight w:val="yellow"/>
        </w:rPr>
        <w:t>The Iterative approach looks intuitive, clean and easy to understand.</w:t>
      </w:r>
    </w:p>
    <w:p w14:paraId="2A08118E" w14:textId="77777777" w:rsidR="00806EEC" w:rsidRPr="002F44F5" w:rsidRDefault="00806EEC" w:rsidP="00031F68">
      <w:pPr>
        <w:jc w:val="both"/>
        <w:rPr>
          <w:rFonts w:asciiTheme="majorHAnsi" w:hAnsiTheme="majorHAnsi"/>
          <w:color w:val="0070C0"/>
          <w:sz w:val="24"/>
          <w:szCs w:val="24"/>
        </w:rPr>
      </w:pPr>
    </w:p>
    <w:p w14:paraId="0A9D42B8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4E153E85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200C5E91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1594A9E2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03460857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30BA9ECA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026A732C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48D1038D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15820448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37EAF049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4B10E7DA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629B6D09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7FB2E01C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0C4C9D51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723BEBBD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7FCF9E27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5AF33EF8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40C39339" w14:textId="77777777" w:rsidR="00263743" w:rsidRPr="002F44F5" w:rsidRDefault="00263743" w:rsidP="00B13088">
      <w:pPr>
        <w:jc w:val="both"/>
        <w:rPr>
          <w:rFonts w:asciiTheme="majorHAnsi" w:hAnsiTheme="majorHAnsi"/>
          <w:b/>
          <w:color w:val="0070C0"/>
          <w:sz w:val="24"/>
          <w:szCs w:val="24"/>
        </w:rPr>
      </w:pPr>
    </w:p>
    <w:p w14:paraId="12C8645E" w14:textId="41CC2232" w:rsidR="00A033BA" w:rsidRPr="00D27DDC" w:rsidRDefault="00A033BA" w:rsidP="00D27DDC">
      <w:pPr>
        <w:jc w:val="both"/>
        <w:rPr>
          <w:b/>
          <w:sz w:val="24"/>
          <w:szCs w:val="24"/>
        </w:rPr>
      </w:pPr>
    </w:p>
    <w:sectPr w:rsidR="00A033BA" w:rsidRPr="00D27DDC" w:rsidSect="0069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954"/>
    <w:multiLevelType w:val="hybridMultilevel"/>
    <w:tmpl w:val="4C24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65ED7"/>
    <w:multiLevelType w:val="hybridMultilevel"/>
    <w:tmpl w:val="B6708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6F52"/>
    <w:multiLevelType w:val="hybridMultilevel"/>
    <w:tmpl w:val="CCB6F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C2724D"/>
    <w:multiLevelType w:val="multilevel"/>
    <w:tmpl w:val="8454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81EAB"/>
    <w:multiLevelType w:val="multilevel"/>
    <w:tmpl w:val="61BA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75929"/>
    <w:multiLevelType w:val="hybridMultilevel"/>
    <w:tmpl w:val="8EB65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B4751"/>
    <w:multiLevelType w:val="multilevel"/>
    <w:tmpl w:val="4522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35F44"/>
    <w:multiLevelType w:val="multilevel"/>
    <w:tmpl w:val="1FFA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830BB"/>
    <w:multiLevelType w:val="hybridMultilevel"/>
    <w:tmpl w:val="752806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C2843"/>
    <w:multiLevelType w:val="hybridMultilevel"/>
    <w:tmpl w:val="7656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A743A"/>
    <w:multiLevelType w:val="hybridMultilevel"/>
    <w:tmpl w:val="55062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0172A"/>
    <w:multiLevelType w:val="hybridMultilevel"/>
    <w:tmpl w:val="9410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5507B"/>
    <w:multiLevelType w:val="hybridMultilevel"/>
    <w:tmpl w:val="7B0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048FA"/>
    <w:multiLevelType w:val="hybridMultilevel"/>
    <w:tmpl w:val="D934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879B7"/>
    <w:multiLevelType w:val="multilevel"/>
    <w:tmpl w:val="88D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2712C9"/>
    <w:multiLevelType w:val="hybridMultilevel"/>
    <w:tmpl w:val="9A3E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B54D3"/>
    <w:multiLevelType w:val="hybridMultilevel"/>
    <w:tmpl w:val="B6708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5D0003"/>
    <w:multiLevelType w:val="hybridMultilevel"/>
    <w:tmpl w:val="3B32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BD4A08"/>
    <w:multiLevelType w:val="hybridMultilevel"/>
    <w:tmpl w:val="A63A9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"/>
  </w:num>
  <w:num w:numId="5">
    <w:abstractNumId w:val="2"/>
  </w:num>
  <w:num w:numId="6">
    <w:abstractNumId w:val="1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1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0"/>
  </w:num>
  <w:num w:numId="14">
    <w:abstractNumId w:val="8"/>
  </w:num>
  <w:num w:numId="15">
    <w:abstractNumId w:val="9"/>
  </w:num>
  <w:num w:numId="16">
    <w:abstractNumId w:val="12"/>
  </w:num>
  <w:num w:numId="17">
    <w:abstractNumId w:val="7"/>
  </w:num>
  <w:num w:numId="18">
    <w:abstractNumId w:val="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00"/>
    <w:rsid w:val="00013B49"/>
    <w:rsid w:val="00021973"/>
    <w:rsid w:val="000245AC"/>
    <w:rsid w:val="00026F62"/>
    <w:rsid w:val="000272BD"/>
    <w:rsid w:val="00031F68"/>
    <w:rsid w:val="00046344"/>
    <w:rsid w:val="00051AD8"/>
    <w:rsid w:val="000601C1"/>
    <w:rsid w:val="0007762E"/>
    <w:rsid w:val="00080C67"/>
    <w:rsid w:val="000D2D27"/>
    <w:rsid w:val="00171307"/>
    <w:rsid w:val="00193772"/>
    <w:rsid w:val="00240324"/>
    <w:rsid w:val="00252489"/>
    <w:rsid w:val="002529F1"/>
    <w:rsid w:val="0026295A"/>
    <w:rsid w:val="00263743"/>
    <w:rsid w:val="002A3E92"/>
    <w:rsid w:val="002F44F5"/>
    <w:rsid w:val="00317C6E"/>
    <w:rsid w:val="00343BBD"/>
    <w:rsid w:val="003841EE"/>
    <w:rsid w:val="0038466C"/>
    <w:rsid w:val="003A22CA"/>
    <w:rsid w:val="003C4D5D"/>
    <w:rsid w:val="003E2977"/>
    <w:rsid w:val="004114A1"/>
    <w:rsid w:val="00425302"/>
    <w:rsid w:val="00435E86"/>
    <w:rsid w:val="00494431"/>
    <w:rsid w:val="004E6832"/>
    <w:rsid w:val="0050742A"/>
    <w:rsid w:val="005379C2"/>
    <w:rsid w:val="00572F56"/>
    <w:rsid w:val="005755B5"/>
    <w:rsid w:val="00582E98"/>
    <w:rsid w:val="005B68CB"/>
    <w:rsid w:val="005B6A93"/>
    <w:rsid w:val="005F327A"/>
    <w:rsid w:val="0060222E"/>
    <w:rsid w:val="00622155"/>
    <w:rsid w:val="00632991"/>
    <w:rsid w:val="006439AA"/>
    <w:rsid w:val="00646747"/>
    <w:rsid w:val="0067606E"/>
    <w:rsid w:val="00684B1D"/>
    <w:rsid w:val="0069720C"/>
    <w:rsid w:val="006A36B2"/>
    <w:rsid w:val="006B7C0D"/>
    <w:rsid w:val="006D6238"/>
    <w:rsid w:val="006E33BE"/>
    <w:rsid w:val="006F682C"/>
    <w:rsid w:val="007007CA"/>
    <w:rsid w:val="00706006"/>
    <w:rsid w:val="00724D27"/>
    <w:rsid w:val="00731129"/>
    <w:rsid w:val="007500FF"/>
    <w:rsid w:val="00773914"/>
    <w:rsid w:val="007A131B"/>
    <w:rsid w:val="007C64A6"/>
    <w:rsid w:val="007F0F3A"/>
    <w:rsid w:val="00806EEC"/>
    <w:rsid w:val="008129E6"/>
    <w:rsid w:val="008210F8"/>
    <w:rsid w:val="008300F9"/>
    <w:rsid w:val="00835BC8"/>
    <w:rsid w:val="00885E56"/>
    <w:rsid w:val="008C4108"/>
    <w:rsid w:val="008E2B1A"/>
    <w:rsid w:val="008F6DB5"/>
    <w:rsid w:val="0093678B"/>
    <w:rsid w:val="00992720"/>
    <w:rsid w:val="0099536D"/>
    <w:rsid w:val="009E1F79"/>
    <w:rsid w:val="00A033BA"/>
    <w:rsid w:val="00A20825"/>
    <w:rsid w:val="00A3262F"/>
    <w:rsid w:val="00A40CA0"/>
    <w:rsid w:val="00A4670F"/>
    <w:rsid w:val="00A71A35"/>
    <w:rsid w:val="00A73657"/>
    <w:rsid w:val="00A840C7"/>
    <w:rsid w:val="00AC126A"/>
    <w:rsid w:val="00B13088"/>
    <w:rsid w:val="00B2157C"/>
    <w:rsid w:val="00B8368A"/>
    <w:rsid w:val="00BE5E0C"/>
    <w:rsid w:val="00C2389F"/>
    <w:rsid w:val="00CC5A39"/>
    <w:rsid w:val="00CD5E56"/>
    <w:rsid w:val="00CD6F16"/>
    <w:rsid w:val="00D00BF4"/>
    <w:rsid w:val="00D1210D"/>
    <w:rsid w:val="00D27DDC"/>
    <w:rsid w:val="00D524DD"/>
    <w:rsid w:val="00D60F62"/>
    <w:rsid w:val="00D750C7"/>
    <w:rsid w:val="00DC5156"/>
    <w:rsid w:val="00DD38FC"/>
    <w:rsid w:val="00E42E90"/>
    <w:rsid w:val="00E53457"/>
    <w:rsid w:val="00E621F7"/>
    <w:rsid w:val="00E62FF6"/>
    <w:rsid w:val="00E76888"/>
    <w:rsid w:val="00EA404B"/>
    <w:rsid w:val="00ED4000"/>
    <w:rsid w:val="00EF0262"/>
    <w:rsid w:val="00F022D3"/>
    <w:rsid w:val="00F24EBE"/>
    <w:rsid w:val="00F35613"/>
    <w:rsid w:val="00F426BA"/>
    <w:rsid w:val="00F4373E"/>
    <w:rsid w:val="00F80656"/>
    <w:rsid w:val="00F81CA7"/>
    <w:rsid w:val="00F85E60"/>
    <w:rsid w:val="00FB5B24"/>
    <w:rsid w:val="00F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753C3"/>
  <w15:docId w15:val="{EF996346-C384-4A6C-88E9-0CFBCA99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0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215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gkelc">
    <w:name w:val="hgkelc"/>
    <w:basedOn w:val="a0"/>
    <w:rsid w:val="0038466C"/>
  </w:style>
  <w:style w:type="character" w:styleId="a5">
    <w:name w:val="Strong"/>
    <w:basedOn w:val="a0"/>
    <w:uiPriority w:val="22"/>
    <w:qFormat/>
    <w:rsid w:val="0063299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3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6329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2FF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688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2334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8DF2-7480-4C0E-960A-6CD71012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حساب Microsoft</cp:lastModifiedBy>
  <cp:revision>4</cp:revision>
  <dcterms:created xsi:type="dcterms:W3CDTF">2021-11-01T01:16:00Z</dcterms:created>
  <dcterms:modified xsi:type="dcterms:W3CDTF">2021-11-01T01:23:00Z</dcterms:modified>
</cp:coreProperties>
</file>