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5FC72" w14:textId="77777777" w:rsidR="00386F08" w:rsidRDefault="00386F08" w:rsidP="005E7864">
      <w:pPr>
        <w:rPr>
          <w:sz w:val="28"/>
          <w:szCs w:val="28"/>
        </w:rPr>
      </w:pPr>
    </w:p>
    <w:p w14:paraId="59F4D0C0" w14:textId="7183EADC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 xml:space="preserve">A </w:t>
      </w:r>
      <w:r w:rsidRPr="005E7864">
        <w:rPr>
          <w:b/>
          <w:bCs/>
          <w:sz w:val="28"/>
          <w:szCs w:val="28"/>
        </w:rPr>
        <w:t>Foreign Key</w:t>
      </w:r>
      <w:r w:rsidRPr="005E7864">
        <w:rPr>
          <w:sz w:val="28"/>
          <w:szCs w:val="28"/>
        </w:rPr>
        <w:t xml:space="preserve"> is a column (or a set of columns) in one table that is used to establish a link between the data in two tables. It acts as a constraint that ensures the values in one table correspond to values in another table, maintaining data integrity.</w:t>
      </w:r>
    </w:p>
    <w:p w14:paraId="1FF94C24" w14:textId="77777777" w:rsidR="005E7864" w:rsidRPr="005E7864" w:rsidRDefault="005E7864" w:rsidP="005E7864">
      <w:pPr>
        <w:rPr>
          <w:b/>
          <w:bCs/>
          <w:sz w:val="28"/>
          <w:szCs w:val="28"/>
        </w:rPr>
      </w:pPr>
      <w:r w:rsidRPr="005E7864">
        <w:rPr>
          <w:b/>
          <w:bCs/>
          <w:sz w:val="28"/>
          <w:szCs w:val="28"/>
        </w:rPr>
        <w:t>Key Points:</w:t>
      </w:r>
    </w:p>
    <w:p w14:paraId="39EAB441" w14:textId="77777777" w:rsidR="005E7864" w:rsidRPr="005E7864" w:rsidRDefault="005E7864" w:rsidP="005E7864">
      <w:pPr>
        <w:numPr>
          <w:ilvl w:val="0"/>
          <w:numId w:val="1"/>
        </w:numPr>
        <w:rPr>
          <w:sz w:val="28"/>
          <w:szCs w:val="28"/>
        </w:rPr>
      </w:pPr>
      <w:r w:rsidRPr="005E7864">
        <w:rPr>
          <w:sz w:val="28"/>
          <w:szCs w:val="28"/>
        </w:rPr>
        <w:t xml:space="preserve">A </w:t>
      </w:r>
      <w:r w:rsidRPr="005E7864">
        <w:rPr>
          <w:b/>
          <w:bCs/>
          <w:sz w:val="28"/>
          <w:szCs w:val="28"/>
        </w:rPr>
        <w:t>Foreign Key</w:t>
      </w:r>
      <w:r w:rsidRPr="005E7864">
        <w:rPr>
          <w:sz w:val="28"/>
          <w:szCs w:val="28"/>
        </w:rPr>
        <w:t xml:space="preserve"> in one table points to the </w:t>
      </w:r>
      <w:r w:rsidRPr="005E7864">
        <w:rPr>
          <w:b/>
          <w:bCs/>
          <w:sz w:val="28"/>
          <w:szCs w:val="28"/>
        </w:rPr>
        <w:t>Primary Key</w:t>
      </w:r>
      <w:r w:rsidRPr="005E7864">
        <w:rPr>
          <w:sz w:val="28"/>
          <w:szCs w:val="28"/>
        </w:rPr>
        <w:t xml:space="preserve"> in another table.</w:t>
      </w:r>
    </w:p>
    <w:p w14:paraId="7C11FDC6" w14:textId="77777777" w:rsidR="005E7864" w:rsidRPr="005E7864" w:rsidRDefault="005E7864" w:rsidP="005E7864">
      <w:pPr>
        <w:numPr>
          <w:ilvl w:val="0"/>
          <w:numId w:val="1"/>
        </w:numPr>
        <w:rPr>
          <w:sz w:val="28"/>
          <w:szCs w:val="28"/>
        </w:rPr>
      </w:pPr>
      <w:r w:rsidRPr="005E7864">
        <w:rPr>
          <w:sz w:val="28"/>
          <w:szCs w:val="28"/>
        </w:rPr>
        <w:t>It enforces referential integrity by ensuring that the value in the foreign key column matches an existing value in the referenced table.</w:t>
      </w:r>
    </w:p>
    <w:p w14:paraId="59417ECD" w14:textId="77777777" w:rsidR="005E7864" w:rsidRPr="005E7864" w:rsidRDefault="005E7864" w:rsidP="005E7864">
      <w:pPr>
        <w:numPr>
          <w:ilvl w:val="0"/>
          <w:numId w:val="1"/>
        </w:numPr>
        <w:rPr>
          <w:sz w:val="28"/>
          <w:szCs w:val="28"/>
        </w:rPr>
      </w:pPr>
      <w:r w:rsidRPr="005E7864">
        <w:rPr>
          <w:sz w:val="28"/>
          <w:szCs w:val="28"/>
        </w:rPr>
        <w:t xml:space="preserve">Foreign keys help in establishing relationships between tables, such as </w:t>
      </w:r>
      <w:r w:rsidRPr="005E7864">
        <w:rPr>
          <w:b/>
          <w:bCs/>
          <w:sz w:val="28"/>
          <w:szCs w:val="28"/>
        </w:rPr>
        <w:t>one-to-one</w:t>
      </w:r>
      <w:r w:rsidRPr="005E7864">
        <w:rPr>
          <w:sz w:val="28"/>
          <w:szCs w:val="28"/>
        </w:rPr>
        <w:t xml:space="preserve">, </w:t>
      </w:r>
      <w:r w:rsidRPr="005E7864">
        <w:rPr>
          <w:b/>
          <w:bCs/>
          <w:sz w:val="28"/>
          <w:szCs w:val="28"/>
        </w:rPr>
        <w:t>one-to-many</w:t>
      </w:r>
      <w:r w:rsidRPr="005E7864">
        <w:rPr>
          <w:sz w:val="28"/>
          <w:szCs w:val="28"/>
        </w:rPr>
        <w:t xml:space="preserve">, and </w:t>
      </w:r>
      <w:r w:rsidRPr="005E7864">
        <w:rPr>
          <w:b/>
          <w:bCs/>
          <w:sz w:val="28"/>
          <w:szCs w:val="28"/>
        </w:rPr>
        <w:t>many-to-many</w:t>
      </w:r>
      <w:r w:rsidRPr="005E7864">
        <w:rPr>
          <w:sz w:val="28"/>
          <w:szCs w:val="28"/>
        </w:rPr>
        <w:t xml:space="preserve"> relationships.</w:t>
      </w:r>
    </w:p>
    <w:p w14:paraId="40AA71A3" w14:textId="77777777" w:rsidR="005E7864" w:rsidRPr="005E7864" w:rsidRDefault="005E7864" w:rsidP="005E7864">
      <w:pPr>
        <w:rPr>
          <w:b/>
          <w:bCs/>
          <w:sz w:val="28"/>
          <w:szCs w:val="28"/>
        </w:rPr>
      </w:pPr>
      <w:r w:rsidRPr="005E7864">
        <w:rPr>
          <w:b/>
          <w:bCs/>
          <w:sz w:val="28"/>
          <w:szCs w:val="28"/>
        </w:rPr>
        <w:t>Example of a Foreign Key</w:t>
      </w:r>
    </w:p>
    <w:p w14:paraId="65D65B05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Suppose we have two tables: Departments and Employees.</w:t>
      </w:r>
    </w:p>
    <w:p w14:paraId="6B6EC2BA" w14:textId="77777777" w:rsidR="005E7864" w:rsidRPr="005E7864" w:rsidRDefault="005E7864" w:rsidP="005E7864">
      <w:pPr>
        <w:numPr>
          <w:ilvl w:val="0"/>
          <w:numId w:val="2"/>
        </w:numPr>
        <w:rPr>
          <w:sz w:val="28"/>
          <w:szCs w:val="28"/>
        </w:rPr>
      </w:pPr>
      <w:r w:rsidRPr="005E7864">
        <w:rPr>
          <w:b/>
          <w:bCs/>
          <w:sz w:val="28"/>
          <w:szCs w:val="28"/>
        </w:rPr>
        <w:t>Departments</w:t>
      </w:r>
      <w:r w:rsidRPr="005E7864">
        <w:rPr>
          <w:sz w:val="28"/>
          <w:szCs w:val="28"/>
        </w:rPr>
        <w:t xml:space="preserve"> table: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2183"/>
      </w:tblGrid>
      <w:tr w:rsidR="005E7864" w:rsidRPr="005E7864" w14:paraId="41548D30" w14:textId="77777777" w:rsidTr="005E78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159B3" w14:textId="77777777" w:rsidR="005E7864" w:rsidRPr="005E7864" w:rsidRDefault="005E7864" w:rsidP="005E786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E7864">
              <w:rPr>
                <w:b/>
                <w:bCs/>
                <w:sz w:val="28"/>
                <w:szCs w:val="28"/>
              </w:rPr>
              <w:t>DepartmentID</w:t>
            </w:r>
            <w:proofErr w:type="spellEnd"/>
            <w:r w:rsidRPr="005E7864">
              <w:rPr>
                <w:b/>
                <w:bCs/>
                <w:sz w:val="28"/>
                <w:szCs w:val="28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674AF2E1" w14:textId="77777777" w:rsidR="005E7864" w:rsidRPr="005E7864" w:rsidRDefault="005E7864" w:rsidP="005E786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E7864">
              <w:rPr>
                <w:b/>
                <w:bCs/>
                <w:sz w:val="28"/>
                <w:szCs w:val="28"/>
              </w:rPr>
              <w:t>DepartmentName</w:t>
            </w:r>
            <w:proofErr w:type="spellEnd"/>
          </w:p>
        </w:tc>
      </w:tr>
      <w:tr w:rsidR="005E7864" w:rsidRPr="005E7864" w14:paraId="6F68E523" w14:textId="77777777" w:rsidTr="005E7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9300B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750C62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HR</w:t>
            </w:r>
          </w:p>
        </w:tc>
      </w:tr>
      <w:tr w:rsidR="005E7864" w:rsidRPr="005E7864" w14:paraId="51717DBD" w14:textId="77777777" w:rsidTr="005E7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B723E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CA782E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IT</w:t>
            </w:r>
          </w:p>
        </w:tc>
      </w:tr>
      <w:tr w:rsidR="005E7864" w:rsidRPr="005E7864" w14:paraId="04ADC230" w14:textId="77777777" w:rsidTr="005E7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18D69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CAAF24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Finance</w:t>
            </w:r>
          </w:p>
        </w:tc>
      </w:tr>
    </w:tbl>
    <w:p w14:paraId="18FF5134" w14:textId="77777777" w:rsidR="005E7864" w:rsidRPr="005E7864" w:rsidRDefault="005E7864" w:rsidP="005E7864">
      <w:pPr>
        <w:numPr>
          <w:ilvl w:val="0"/>
          <w:numId w:val="2"/>
        </w:numPr>
        <w:rPr>
          <w:sz w:val="28"/>
          <w:szCs w:val="28"/>
        </w:rPr>
      </w:pPr>
      <w:r w:rsidRPr="005E7864">
        <w:rPr>
          <w:b/>
          <w:bCs/>
          <w:sz w:val="28"/>
          <w:szCs w:val="28"/>
        </w:rPr>
        <w:t>Employees</w:t>
      </w:r>
      <w:r w:rsidRPr="005E7864">
        <w:rPr>
          <w:sz w:val="28"/>
          <w:szCs w:val="28"/>
        </w:rPr>
        <w:t xml:space="preserve"> table: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856"/>
        <w:gridCol w:w="2262"/>
      </w:tblGrid>
      <w:tr w:rsidR="005E7864" w:rsidRPr="005E7864" w14:paraId="4D46FD36" w14:textId="77777777" w:rsidTr="005E78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DB0059" w14:textId="77777777" w:rsidR="005E7864" w:rsidRPr="005E7864" w:rsidRDefault="005E7864" w:rsidP="005E786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E7864">
              <w:rPr>
                <w:b/>
                <w:bCs/>
                <w:sz w:val="28"/>
                <w:szCs w:val="28"/>
              </w:rPr>
              <w:t>EmployeeID</w:t>
            </w:r>
            <w:proofErr w:type="spellEnd"/>
            <w:r w:rsidRPr="005E7864">
              <w:rPr>
                <w:b/>
                <w:bCs/>
                <w:sz w:val="28"/>
                <w:szCs w:val="28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0DA9229D" w14:textId="77777777" w:rsidR="005E7864" w:rsidRPr="005E7864" w:rsidRDefault="005E7864" w:rsidP="005E7864">
            <w:pPr>
              <w:rPr>
                <w:b/>
                <w:bCs/>
                <w:sz w:val="28"/>
                <w:szCs w:val="28"/>
              </w:rPr>
            </w:pPr>
            <w:r w:rsidRPr="005E786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CA19111" w14:textId="77777777" w:rsidR="005E7864" w:rsidRPr="005E7864" w:rsidRDefault="005E7864" w:rsidP="005E786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E7864">
              <w:rPr>
                <w:b/>
                <w:bCs/>
                <w:sz w:val="28"/>
                <w:szCs w:val="28"/>
              </w:rPr>
              <w:t>DepartmentID</w:t>
            </w:r>
            <w:proofErr w:type="spellEnd"/>
            <w:r w:rsidRPr="005E7864">
              <w:rPr>
                <w:b/>
                <w:bCs/>
                <w:sz w:val="28"/>
                <w:szCs w:val="28"/>
              </w:rPr>
              <w:t xml:space="preserve"> (FK)</w:t>
            </w:r>
          </w:p>
        </w:tc>
      </w:tr>
      <w:tr w:rsidR="005E7864" w:rsidRPr="005E7864" w14:paraId="09ACA097" w14:textId="77777777" w:rsidTr="005E7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CD7C2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59E10D4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7BF88FAB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1</w:t>
            </w:r>
          </w:p>
        </w:tc>
      </w:tr>
      <w:tr w:rsidR="005E7864" w:rsidRPr="005E7864" w14:paraId="6693E2C5" w14:textId="77777777" w:rsidTr="005E7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971EF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FB4B6B1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72D1681C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2</w:t>
            </w:r>
          </w:p>
        </w:tc>
      </w:tr>
      <w:tr w:rsidR="005E7864" w:rsidRPr="005E7864" w14:paraId="3CF755D7" w14:textId="77777777" w:rsidTr="005E7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F8F49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1CD8B6B1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40E56F9B" w14:textId="77777777" w:rsidR="005E7864" w:rsidRPr="005E7864" w:rsidRDefault="005E7864" w:rsidP="005E7864">
            <w:pPr>
              <w:rPr>
                <w:sz w:val="28"/>
                <w:szCs w:val="28"/>
              </w:rPr>
            </w:pPr>
            <w:r w:rsidRPr="005E7864">
              <w:rPr>
                <w:sz w:val="28"/>
                <w:szCs w:val="28"/>
              </w:rPr>
              <w:t>3</w:t>
            </w:r>
          </w:p>
        </w:tc>
      </w:tr>
    </w:tbl>
    <w:p w14:paraId="77A4EC59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 xml:space="preserve">Here, the 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 xml:space="preserve"> column in the Employees table is a </w:t>
      </w:r>
      <w:r w:rsidRPr="005E7864">
        <w:rPr>
          <w:b/>
          <w:bCs/>
          <w:sz w:val="28"/>
          <w:szCs w:val="28"/>
        </w:rPr>
        <w:t>foreign key</w:t>
      </w:r>
      <w:r w:rsidRPr="005E7864">
        <w:rPr>
          <w:sz w:val="28"/>
          <w:szCs w:val="28"/>
        </w:rPr>
        <w:t xml:space="preserve"> that references the 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 xml:space="preserve"> in the Departments table. This ensures that each employee is associated with a valid department.</w:t>
      </w:r>
    </w:p>
    <w:p w14:paraId="0D0C0AF8" w14:textId="77777777" w:rsidR="005E7864" w:rsidRPr="005E7864" w:rsidRDefault="005E7864" w:rsidP="005E7864">
      <w:pPr>
        <w:rPr>
          <w:b/>
          <w:bCs/>
          <w:sz w:val="28"/>
          <w:szCs w:val="28"/>
        </w:rPr>
      </w:pPr>
      <w:r w:rsidRPr="005E7864">
        <w:rPr>
          <w:b/>
          <w:bCs/>
          <w:sz w:val="28"/>
          <w:szCs w:val="28"/>
        </w:rPr>
        <w:t>SQL to Create Tables with Foreign Key</w:t>
      </w:r>
    </w:p>
    <w:p w14:paraId="220D90A8" w14:textId="77777777" w:rsidR="005E7864" w:rsidRPr="005E7864" w:rsidRDefault="005E7864" w:rsidP="005E7864">
      <w:pPr>
        <w:numPr>
          <w:ilvl w:val="0"/>
          <w:numId w:val="3"/>
        </w:numPr>
        <w:rPr>
          <w:sz w:val="28"/>
          <w:szCs w:val="28"/>
        </w:rPr>
      </w:pPr>
      <w:r w:rsidRPr="005E7864">
        <w:rPr>
          <w:b/>
          <w:bCs/>
          <w:sz w:val="28"/>
          <w:szCs w:val="28"/>
        </w:rPr>
        <w:lastRenderedPageBreak/>
        <w:t>Creating the Departments Table (with Primary Key):</w:t>
      </w:r>
    </w:p>
    <w:p w14:paraId="796837C1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CREATE TABLE Departments (</w:t>
      </w:r>
    </w:p>
    <w:p w14:paraId="2E2FE2E5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 xml:space="preserve">    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 xml:space="preserve"> INT PRIMARY KEY,</w:t>
      </w:r>
    </w:p>
    <w:p w14:paraId="7E2047B9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 xml:space="preserve">    </w:t>
      </w:r>
      <w:proofErr w:type="spellStart"/>
      <w:r w:rsidRPr="005E7864">
        <w:rPr>
          <w:sz w:val="28"/>
          <w:szCs w:val="28"/>
        </w:rPr>
        <w:t>DepartmentName</w:t>
      </w:r>
      <w:proofErr w:type="spellEnd"/>
      <w:r w:rsidRPr="005E7864">
        <w:rPr>
          <w:sz w:val="28"/>
          <w:szCs w:val="28"/>
        </w:rPr>
        <w:t xml:space="preserve"> VARCHAR(100)</w:t>
      </w:r>
    </w:p>
    <w:p w14:paraId="376C90EC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);</w:t>
      </w:r>
    </w:p>
    <w:p w14:paraId="3F15DBCC" w14:textId="2B65B064" w:rsidR="005E7864" w:rsidRPr="005E7864" w:rsidRDefault="005E7864" w:rsidP="005E7864">
      <w:pPr>
        <w:numPr>
          <w:ilvl w:val="0"/>
          <w:numId w:val="4"/>
        </w:numPr>
        <w:rPr>
          <w:sz w:val="28"/>
          <w:szCs w:val="28"/>
        </w:rPr>
      </w:pPr>
      <w:r w:rsidRPr="005E7864">
        <w:rPr>
          <w:b/>
          <w:bCs/>
          <w:sz w:val="28"/>
          <w:szCs w:val="28"/>
        </w:rPr>
        <w:t>Creating the Employees Table (with Foreign Key):</w:t>
      </w:r>
    </w:p>
    <w:p w14:paraId="449DFF4B" w14:textId="77659FB0" w:rsidR="005E7864" w:rsidRPr="005E7864" w:rsidRDefault="005E7864" w:rsidP="005E7864">
      <w:pPr>
        <w:rPr>
          <w:sz w:val="28"/>
          <w:szCs w:val="28"/>
        </w:rPr>
      </w:pPr>
    </w:p>
    <w:p w14:paraId="7C57C672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CREATE TABLE Employees (</w:t>
      </w:r>
    </w:p>
    <w:p w14:paraId="4E64FA53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 xml:space="preserve">    </w:t>
      </w:r>
      <w:proofErr w:type="spellStart"/>
      <w:r w:rsidRPr="005E7864">
        <w:rPr>
          <w:sz w:val="28"/>
          <w:szCs w:val="28"/>
        </w:rPr>
        <w:t>EmployeeID</w:t>
      </w:r>
      <w:proofErr w:type="spellEnd"/>
      <w:r w:rsidRPr="005E7864">
        <w:rPr>
          <w:sz w:val="28"/>
          <w:szCs w:val="28"/>
        </w:rPr>
        <w:t xml:space="preserve"> INT PRIMARY KEY,</w:t>
      </w:r>
    </w:p>
    <w:p w14:paraId="12E4262F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 xml:space="preserve">    Name VARCHAR(100),</w:t>
      </w:r>
    </w:p>
    <w:p w14:paraId="55999F5B" w14:textId="42FF27A2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 xml:space="preserve">    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 xml:space="preserve"> INT</w:t>
      </w:r>
      <w:r w:rsidR="00C92120">
        <w:rPr>
          <w:sz w:val="28"/>
          <w:szCs w:val="28"/>
        </w:rPr>
        <w:t>,</w:t>
      </w:r>
    </w:p>
    <w:p w14:paraId="01834E70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 xml:space="preserve">    FOREIGN KEY (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>) REFERENCES Departments(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>)</w:t>
      </w:r>
    </w:p>
    <w:p w14:paraId="2564D324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);</w:t>
      </w:r>
    </w:p>
    <w:p w14:paraId="2804C540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In this example:</w:t>
      </w:r>
    </w:p>
    <w:p w14:paraId="5A0FFDEE" w14:textId="77777777" w:rsidR="005E7864" w:rsidRPr="005E7864" w:rsidRDefault="005E7864" w:rsidP="005E7864">
      <w:pPr>
        <w:numPr>
          <w:ilvl w:val="0"/>
          <w:numId w:val="5"/>
        </w:numPr>
        <w:rPr>
          <w:sz w:val="28"/>
          <w:szCs w:val="28"/>
        </w:rPr>
      </w:pPr>
      <w:r w:rsidRPr="005E7864">
        <w:rPr>
          <w:sz w:val="28"/>
          <w:szCs w:val="28"/>
        </w:rPr>
        <w:t xml:space="preserve">The 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 xml:space="preserve"> column in the Employees table is a foreign key.</w:t>
      </w:r>
    </w:p>
    <w:p w14:paraId="328D7535" w14:textId="77777777" w:rsidR="005E7864" w:rsidRPr="005E7864" w:rsidRDefault="005E7864" w:rsidP="005E7864">
      <w:pPr>
        <w:numPr>
          <w:ilvl w:val="0"/>
          <w:numId w:val="5"/>
        </w:numPr>
        <w:rPr>
          <w:sz w:val="28"/>
          <w:szCs w:val="28"/>
        </w:rPr>
      </w:pPr>
      <w:r w:rsidRPr="005E7864">
        <w:rPr>
          <w:sz w:val="28"/>
          <w:szCs w:val="28"/>
        </w:rPr>
        <w:t xml:space="preserve">The 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 xml:space="preserve"> in the Employees table refers to the 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 xml:space="preserve"> in the Departments table, ensuring that each employee belongs to a valid department.</w:t>
      </w:r>
    </w:p>
    <w:p w14:paraId="77D63709" w14:textId="77777777" w:rsidR="005E7864" w:rsidRPr="005E7864" w:rsidRDefault="005E7864" w:rsidP="005E7864">
      <w:pPr>
        <w:rPr>
          <w:b/>
          <w:bCs/>
          <w:sz w:val="28"/>
          <w:szCs w:val="28"/>
        </w:rPr>
      </w:pPr>
      <w:r w:rsidRPr="005E7864">
        <w:rPr>
          <w:b/>
          <w:bCs/>
          <w:sz w:val="28"/>
          <w:szCs w:val="28"/>
        </w:rPr>
        <w:t>Example: Inserting Data</w:t>
      </w:r>
    </w:p>
    <w:p w14:paraId="700A4ABB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Now that the foreign key constraint is in place, let's try to insert some data:</w:t>
      </w:r>
    </w:p>
    <w:p w14:paraId="55E1C884" w14:textId="77777777" w:rsidR="005E7864" w:rsidRPr="005E7864" w:rsidRDefault="005E7864" w:rsidP="005E7864">
      <w:pPr>
        <w:numPr>
          <w:ilvl w:val="0"/>
          <w:numId w:val="6"/>
        </w:numPr>
        <w:rPr>
          <w:sz w:val="28"/>
          <w:szCs w:val="28"/>
        </w:rPr>
      </w:pPr>
      <w:r w:rsidRPr="005E7864">
        <w:rPr>
          <w:b/>
          <w:bCs/>
          <w:sz w:val="28"/>
          <w:szCs w:val="28"/>
        </w:rPr>
        <w:t>Inserting Data into the Departments Table:</w:t>
      </w:r>
    </w:p>
    <w:p w14:paraId="7845509B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INSERT INTO Departments (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 xml:space="preserve">, </w:t>
      </w:r>
      <w:proofErr w:type="spellStart"/>
      <w:r w:rsidRPr="005E7864">
        <w:rPr>
          <w:sz w:val="28"/>
          <w:szCs w:val="28"/>
        </w:rPr>
        <w:t>DepartmentName</w:t>
      </w:r>
      <w:proofErr w:type="spellEnd"/>
      <w:r w:rsidRPr="005E7864">
        <w:rPr>
          <w:sz w:val="28"/>
          <w:szCs w:val="28"/>
        </w:rPr>
        <w:t>)</w:t>
      </w:r>
    </w:p>
    <w:p w14:paraId="163232C3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VALUES (1, 'HR'), (2, 'IT'), (3, 'Finance');</w:t>
      </w:r>
    </w:p>
    <w:p w14:paraId="1ED21E69" w14:textId="77777777" w:rsidR="005E7864" w:rsidRPr="005E7864" w:rsidRDefault="005E7864" w:rsidP="005E7864">
      <w:pPr>
        <w:numPr>
          <w:ilvl w:val="0"/>
          <w:numId w:val="7"/>
        </w:numPr>
        <w:rPr>
          <w:sz w:val="28"/>
          <w:szCs w:val="28"/>
        </w:rPr>
      </w:pPr>
      <w:r w:rsidRPr="005E7864">
        <w:rPr>
          <w:b/>
          <w:bCs/>
          <w:sz w:val="28"/>
          <w:szCs w:val="28"/>
        </w:rPr>
        <w:t>Inserting Data into the Employees Table:</w:t>
      </w:r>
    </w:p>
    <w:p w14:paraId="26ABC928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INSERT INTO Employees (</w:t>
      </w:r>
      <w:proofErr w:type="spellStart"/>
      <w:r w:rsidRPr="005E7864">
        <w:rPr>
          <w:sz w:val="28"/>
          <w:szCs w:val="28"/>
        </w:rPr>
        <w:t>EmployeeID</w:t>
      </w:r>
      <w:proofErr w:type="spellEnd"/>
      <w:r w:rsidRPr="005E7864">
        <w:rPr>
          <w:sz w:val="28"/>
          <w:szCs w:val="28"/>
        </w:rPr>
        <w:t xml:space="preserve">, Name, 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>)</w:t>
      </w:r>
    </w:p>
    <w:p w14:paraId="2750D98D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VALUES (101, 'Alice', 1), (102, 'Bob', 2), (103, 'Charlie', 3);</w:t>
      </w:r>
    </w:p>
    <w:p w14:paraId="63B6BDC7" w14:textId="77777777" w:rsidR="005E7864" w:rsidRPr="005E7864" w:rsidRDefault="005E7864" w:rsidP="005E7864">
      <w:pPr>
        <w:numPr>
          <w:ilvl w:val="0"/>
          <w:numId w:val="8"/>
        </w:numPr>
        <w:rPr>
          <w:sz w:val="28"/>
          <w:szCs w:val="28"/>
        </w:rPr>
      </w:pPr>
      <w:r w:rsidRPr="005E7864">
        <w:rPr>
          <w:sz w:val="28"/>
          <w:szCs w:val="28"/>
        </w:rPr>
        <w:lastRenderedPageBreak/>
        <w:t xml:space="preserve">This will work because 1, 2, and 3 are valid </w:t>
      </w:r>
      <w:proofErr w:type="spellStart"/>
      <w:r w:rsidRPr="005E7864">
        <w:rPr>
          <w:sz w:val="28"/>
          <w:szCs w:val="28"/>
        </w:rPr>
        <w:t>DepartmentIDs</w:t>
      </w:r>
      <w:proofErr w:type="spellEnd"/>
      <w:r w:rsidRPr="005E7864">
        <w:rPr>
          <w:sz w:val="28"/>
          <w:szCs w:val="28"/>
        </w:rPr>
        <w:t xml:space="preserve"> in the Departments table.</w:t>
      </w:r>
    </w:p>
    <w:p w14:paraId="749B6709" w14:textId="77777777" w:rsidR="005E7864" w:rsidRPr="005E7864" w:rsidRDefault="005E7864" w:rsidP="005E7864">
      <w:pPr>
        <w:numPr>
          <w:ilvl w:val="0"/>
          <w:numId w:val="9"/>
        </w:numPr>
        <w:rPr>
          <w:sz w:val="28"/>
          <w:szCs w:val="28"/>
        </w:rPr>
      </w:pPr>
      <w:r w:rsidRPr="005E7864">
        <w:rPr>
          <w:b/>
          <w:bCs/>
          <w:sz w:val="28"/>
          <w:szCs w:val="28"/>
        </w:rPr>
        <w:t>Attempting to Insert Invalid Data:</w:t>
      </w:r>
    </w:p>
    <w:p w14:paraId="4F003598" w14:textId="77777777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INSERT INTO Employees (</w:t>
      </w:r>
      <w:proofErr w:type="spellStart"/>
      <w:r w:rsidRPr="005E7864">
        <w:rPr>
          <w:sz w:val="28"/>
          <w:szCs w:val="28"/>
        </w:rPr>
        <w:t>EmployeeID</w:t>
      </w:r>
      <w:proofErr w:type="spellEnd"/>
      <w:r w:rsidRPr="005E7864">
        <w:rPr>
          <w:sz w:val="28"/>
          <w:szCs w:val="28"/>
        </w:rPr>
        <w:t xml:space="preserve">, Name, 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>)</w:t>
      </w:r>
    </w:p>
    <w:p w14:paraId="0CF1882B" w14:textId="77777777" w:rsidR="00386F08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V</w:t>
      </w:r>
      <w:r w:rsidR="00386F08">
        <w:rPr>
          <w:sz w:val="28"/>
          <w:szCs w:val="28"/>
        </w:rPr>
        <w:t>I</w:t>
      </w:r>
    </w:p>
    <w:p w14:paraId="5614F889" w14:textId="5BEC226D" w:rsidR="005E7864" w:rsidRPr="005E7864" w:rsidRDefault="005E7864" w:rsidP="005E7864">
      <w:pPr>
        <w:rPr>
          <w:sz w:val="28"/>
          <w:szCs w:val="28"/>
        </w:rPr>
      </w:pPr>
      <w:r w:rsidRPr="005E7864">
        <w:rPr>
          <w:sz w:val="28"/>
          <w:szCs w:val="28"/>
        </w:rPr>
        <w:t>ALUES (104, 'David', 5);</w:t>
      </w:r>
    </w:p>
    <w:p w14:paraId="7D8F8452" w14:textId="77777777" w:rsidR="005E7864" w:rsidRPr="005E7864" w:rsidRDefault="005E7864" w:rsidP="005E7864">
      <w:pPr>
        <w:numPr>
          <w:ilvl w:val="0"/>
          <w:numId w:val="10"/>
        </w:numPr>
        <w:rPr>
          <w:sz w:val="28"/>
          <w:szCs w:val="28"/>
        </w:rPr>
      </w:pPr>
      <w:r w:rsidRPr="005E7864">
        <w:rPr>
          <w:sz w:val="28"/>
          <w:szCs w:val="28"/>
        </w:rPr>
        <w:t xml:space="preserve">This will </w:t>
      </w:r>
      <w:r w:rsidRPr="005E7864">
        <w:rPr>
          <w:b/>
          <w:bCs/>
          <w:sz w:val="28"/>
          <w:szCs w:val="28"/>
        </w:rPr>
        <w:t>fail</w:t>
      </w:r>
      <w:r w:rsidRPr="005E7864">
        <w:rPr>
          <w:sz w:val="28"/>
          <w:szCs w:val="28"/>
        </w:rPr>
        <w:t xml:space="preserve"> because there is no </w:t>
      </w:r>
      <w:proofErr w:type="spellStart"/>
      <w:r w:rsidRPr="005E7864">
        <w:rPr>
          <w:sz w:val="28"/>
          <w:szCs w:val="28"/>
        </w:rPr>
        <w:t>DepartmentID</w:t>
      </w:r>
      <w:proofErr w:type="spellEnd"/>
      <w:r w:rsidRPr="005E7864">
        <w:rPr>
          <w:sz w:val="28"/>
          <w:szCs w:val="28"/>
        </w:rPr>
        <w:t xml:space="preserve"> with value 5 in the Departments table, violating the foreign key constraint.</w:t>
      </w:r>
    </w:p>
    <w:sectPr w:rsidR="005E7864" w:rsidRPr="005E7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B53DF"/>
    <w:multiLevelType w:val="multilevel"/>
    <w:tmpl w:val="A662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35907"/>
    <w:multiLevelType w:val="multilevel"/>
    <w:tmpl w:val="6D9C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87088"/>
    <w:multiLevelType w:val="multilevel"/>
    <w:tmpl w:val="AA7C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06DAE"/>
    <w:multiLevelType w:val="multilevel"/>
    <w:tmpl w:val="E9363A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83E46"/>
    <w:multiLevelType w:val="multilevel"/>
    <w:tmpl w:val="71F4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831DD"/>
    <w:multiLevelType w:val="multilevel"/>
    <w:tmpl w:val="391C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6965F1"/>
    <w:multiLevelType w:val="multilevel"/>
    <w:tmpl w:val="22FC6A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53920"/>
    <w:multiLevelType w:val="multilevel"/>
    <w:tmpl w:val="6600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13426"/>
    <w:multiLevelType w:val="multilevel"/>
    <w:tmpl w:val="C6C62F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9812E8"/>
    <w:multiLevelType w:val="multilevel"/>
    <w:tmpl w:val="1CA8C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BD75F9"/>
    <w:multiLevelType w:val="multilevel"/>
    <w:tmpl w:val="32C2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E3E34"/>
    <w:multiLevelType w:val="multilevel"/>
    <w:tmpl w:val="06FC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020608">
    <w:abstractNumId w:val="11"/>
  </w:num>
  <w:num w:numId="2" w16cid:durableId="2064333636">
    <w:abstractNumId w:val="4"/>
  </w:num>
  <w:num w:numId="3" w16cid:durableId="806971605">
    <w:abstractNumId w:val="1"/>
  </w:num>
  <w:num w:numId="4" w16cid:durableId="320741797">
    <w:abstractNumId w:val="6"/>
  </w:num>
  <w:num w:numId="5" w16cid:durableId="1339430625">
    <w:abstractNumId w:val="0"/>
  </w:num>
  <w:num w:numId="6" w16cid:durableId="367604510">
    <w:abstractNumId w:val="9"/>
  </w:num>
  <w:num w:numId="7" w16cid:durableId="1720666100">
    <w:abstractNumId w:val="8"/>
  </w:num>
  <w:num w:numId="8" w16cid:durableId="1521355313">
    <w:abstractNumId w:val="7"/>
  </w:num>
  <w:num w:numId="9" w16cid:durableId="854226325">
    <w:abstractNumId w:val="3"/>
  </w:num>
  <w:num w:numId="10" w16cid:durableId="748621533">
    <w:abstractNumId w:val="10"/>
  </w:num>
  <w:num w:numId="11" w16cid:durableId="499346272">
    <w:abstractNumId w:val="5"/>
  </w:num>
  <w:num w:numId="12" w16cid:durableId="1211530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64"/>
    <w:rsid w:val="00322FF5"/>
    <w:rsid w:val="00386F08"/>
    <w:rsid w:val="005E7864"/>
    <w:rsid w:val="00627384"/>
    <w:rsid w:val="0081774A"/>
    <w:rsid w:val="00C92120"/>
    <w:rsid w:val="00CE363F"/>
    <w:rsid w:val="00DA0375"/>
    <w:rsid w:val="00D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6267"/>
  <w15:chartTrackingRefBased/>
  <w15:docId w15:val="{09A871FF-240D-4B48-8452-BE98A1B3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1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0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mumthas t</cp:lastModifiedBy>
  <cp:revision>5</cp:revision>
  <dcterms:created xsi:type="dcterms:W3CDTF">2024-10-17T09:14:00Z</dcterms:created>
  <dcterms:modified xsi:type="dcterms:W3CDTF">2025-03-24T07:57:00Z</dcterms:modified>
</cp:coreProperties>
</file>