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E25C" w14:textId="7908975A" w:rsidR="00D42ACA" w:rsidRDefault="00D26D37" w:rsidP="00D26D37">
      <w:pPr>
        <w:pStyle w:val="Title"/>
      </w:pPr>
      <w:r>
        <w:t>CWA Final Project Component Analysis</w:t>
      </w:r>
    </w:p>
    <w:p w14:paraId="67C58023" w14:textId="671D84B5" w:rsidR="00D26D37" w:rsidRDefault="00D26D37" w:rsidP="00D26D37">
      <w:pPr>
        <w:pStyle w:val="Heading1"/>
      </w:pPr>
      <w:r>
        <w:t>Views</w:t>
      </w:r>
    </w:p>
    <w:p w14:paraId="1D303DE4" w14:textId="1BE1DB42" w:rsidR="00D26D37" w:rsidRDefault="00D26D37" w:rsidP="00D26D37">
      <w:pPr>
        <w:pStyle w:val="Heading2"/>
      </w:pPr>
      <w:proofErr w:type="spellStart"/>
      <w:r>
        <w:t>Home.jsx</w:t>
      </w:r>
      <w:proofErr w:type="spellEnd"/>
    </w:p>
    <w:p w14:paraId="4DE84162" w14:textId="18B42DBD" w:rsidR="00D26D37" w:rsidRDefault="00D26D37" w:rsidP="00D26D37">
      <w:r w:rsidRPr="00D26D37">
        <w:rPr>
          <w:b/>
          <w:bCs/>
        </w:rPr>
        <w:t>Purpose</w:t>
      </w:r>
      <w:r>
        <w:t xml:space="preserve">: </w:t>
      </w:r>
      <w:r>
        <w:t>To serve as a main menu for the application.</w:t>
      </w:r>
    </w:p>
    <w:p w14:paraId="622127CA" w14:textId="7392572D" w:rsidR="00D26D37" w:rsidRDefault="00D26D37" w:rsidP="00D26D37">
      <w:r w:rsidRPr="00D26D37">
        <w:rPr>
          <w:b/>
          <w:bCs/>
        </w:rPr>
        <w:t>Related Components</w:t>
      </w:r>
      <w:r>
        <w:t>:</w:t>
      </w:r>
      <w:r>
        <w:t xml:space="preserve"> Links to</w:t>
      </w:r>
      <w:r>
        <w:t xml:space="preserve"> </w:t>
      </w:r>
      <w:proofErr w:type="spellStart"/>
      <w:r>
        <w:t>LocalLibrary.jsx</w:t>
      </w:r>
      <w:proofErr w:type="spellEnd"/>
      <w:r>
        <w:t xml:space="preserve"> and </w:t>
      </w:r>
      <w:proofErr w:type="spellStart"/>
      <w:r>
        <w:t>SpotifyLibrary.jsx</w:t>
      </w:r>
      <w:proofErr w:type="spellEnd"/>
      <w:r>
        <w:t xml:space="preserve"> via buttons.</w:t>
      </w:r>
    </w:p>
    <w:p w14:paraId="2D004C65" w14:textId="20CB3106" w:rsidR="00D26D37" w:rsidRDefault="00D26D37" w:rsidP="00D26D37">
      <w:r w:rsidRPr="00D26D37">
        <w:rPr>
          <w:b/>
          <w:bCs/>
        </w:rPr>
        <w:t>Expected Props</w:t>
      </w:r>
      <w:r>
        <w:t xml:space="preserve">: </w:t>
      </w:r>
      <w:r>
        <w:t>N/A</w:t>
      </w:r>
    </w:p>
    <w:p w14:paraId="58D472DE" w14:textId="22F5DC7A" w:rsidR="00D26D37" w:rsidRPr="00D26D37" w:rsidRDefault="00D26D37" w:rsidP="00D26D37">
      <w:r w:rsidRPr="00D26D37">
        <w:rPr>
          <w:b/>
          <w:bCs/>
        </w:rPr>
        <w:t>State Variables</w:t>
      </w:r>
      <w:r>
        <w:t>:</w:t>
      </w:r>
      <w:r>
        <w:t xml:space="preserve"> N/A</w:t>
      </w:r>
    </w:p>
    <w:p w14:paraId="6C2E6A3B" w14:textId="2EF236E2" w:rsidR="00D26D37" w:rsidRDefault="00D26D37" w:rsidP="00D26D37">
      <w:pPr>
        <w:pStyle w:val="Heading2"/>
      </w:pPr>
      <w:proofErr w:type="spellStart"/>
      <w:r>
        <w:t>LocalLibrary.jsx</w:t>
      </w:r>
      <w:proofErr w:type="spellEnd"/>
    </w:p>
    <w:p w14:paraId="5BBBC5A4" w14:textId="23B1294C" w:rsidR="00D26D37" w:rsidRDefault="00D26D37" w:rsidP="00D26D37">
      <w:r w:rsidRPr="00D26D37">
        <w:rPr>
          <w:b/>
          <w:bCs/>
        </w:rPr>
        <w:t>Purpose</w:t>
      </w:r>
      <w:r>
        <w:t xml:space="preserve">: </w:t>
      </w:r>
      <w:r>
        <w:t xml:space="preserve">To display </w:t>
      </w:r>
      <w:r w:rsidR="00166A88">
        <w:t>and play tracks in the application’s local storage.</w:t>
      </w:r>
    </w:p>
    <w:p w14:paraId="4D9A1652" w14:textId="52A2FA8E" w:rsidR="00D26D37" w:rsidRDefault="00D26D37" w:rsidP="00D26D37">
      <w:r w:rsidRPr="00D26D37">
        <w:rPr>
          <w:b/>
          <w:bCs/>
        </w:rPr>
        <w:t>Related Components</w:t>
      </w:r>
      <w:r>
        <w:t>:</w:t>
      </w:r>
      <w:r w:rsidR="00166A88">
        <w:t xml:space="preserve"> Links to</w:t>
      </w:r>
      <w:r>
        <w:t xml:space="preserve"> </w:t>
      </w:r>
      <w:proofErr w:type="spellStart"/>
      <w:r w:rsidR="00166A88">
        <w:t>Home.jsx</w:t>
      </w:r>
      <w:proofErr w:type="spellEnd"/>
      <w:r w:rsidR="00166A88">
        <w:t xml:space="preserve"> via a button and displays multiple instances of </w:t>
      </w:r>
      <w:proofErr w:type="spellStart"/>
      <w:r w:rsidR="00166A88">
        <w:t>LocalTrack.jsx</w:t>
      </w:r>
      <w:proofErr w:type="spellEnd"/>
      <w:r w:rsidR="00166A88">
        <w:t>.</w:t>
      </w:r>
    </w:p>
    <w:p w14:paraId="2B57174A" w14:textId="24307CB9" w:rsidR="00D26D37" w:rsidRDefault="00D26D37" w:rsidP="00D26D37">
      <w:r w:rsidRPr="00D26D37">
        <w:rPr>
          <w:b/>
          <w:bCs/>
        </w:rPr>
        <w:t>Expected Props</w:t>
      </w:r>
      <w:r>
        <w:t xml:space="preserve">: </w:t>
      </w:r>
      <w:r w:rsidR="00166A88">
        <w:t>N/A</w:t>
      </w:r>
    </w:p>
    <w:p w14:paraId="694373BB" w14:textId="59F12C7F" w:rsidR="00D26D37" w:rsidRPr="00D26D37" w:rsidRDefault="00D26D37" w:rsidP="00D26D37">
      <w:r w:rsidRPr="00D26D37">
        <w:rPr>
          <w:b/>
          <w:bCs/>
        </w:rPr>
        <w:t>State Variables</w:t>
      </w:r>
      <w:r>
        <w:t>:</w:t>
      </w:r>
      <w:r w:rsidR="00166A88">
        <w:t xml:space="preserve"> ‘source,’ which is the local path to the track, and ‘</w:t>
      </w:r>
      <w:proofErr w:type="spellStart"/>
      <w:r w:rsidR="00166A88">
        <w:t>currentSong</w:t>
      </w:r>
      <w:proofErr w:type="spellEnd"/>
      <w:r w:rsidR="00166A88">
        <w:t>,’ which is an array containing the track’s title and artist.</w:t>
      </w:r>
    </w:p>
    <w:p w14:paraId="261CDC6D" w14:textId="5BE1455A" w:rsidR="00D26D37" w:rsidRDefault="00D26D37" w:rsidP="00D26D37">
      <w:pPr>
        <w:pStyle w:val="Heading2"/>
      </w:pPr>
      <w:proofErr w:type="spellStart"/>
      <w:r>
        <w:t>SpotifyLibrary.jsx</w:t>
      </w:r>
      <w:proofErr w:type="spellEnd"/>
    </w:p>
    <w:p w14:paraId="76A1FD8D" w14:textId="0D770AC6" w:rsidR="00D26D37" w:rsidRDefault="00D26D37" w:rsidP="00D26D37">
      <w:r w:rsidRPr="00D26D37">
        <w:rPr>
          <w:b/>
          <w:bCs/>
        </w:rPr>
        <w:t>Purpose</w:t>
      </w:r>
      <w:r>
        <w:t xml:space="preserve">: </w:t>
      </w:r>
      <w:r w:rsidR="00166A88">
        <w:t xml:space="preserve">To display and play tracks </w:t>
      </w:r>
      <w:r w:rsidR="00166A88">
        <w:t>queried by the user from Spotify</w:t>
      </w:r>
      <w:r w:rsidR="00166A88">
        <w:t>.</w:t>
      </w:r>
    </w:p>
    <w:p w14:paraId="3F89070E" w14:textId="18F654BE" w:rsidR="00D26D37" w:rsidRDefault="00D26D37" w:rsidP="00D26D37">
      <w:r w:rsidRPr="00D26D37">
        <w:rPr>
          <w:b/>
          <w:bCs/>
        </w:rPr>
        <w:t>Related Components</w:t>
      </w:r>
      <w:r>
        <w:t xml:space="preserve">: </w:t>
      </w:r>
      <w:r w:rsidR="00166A88">
        <w:t xml:space="preserve">Links to </w:t>
      </w:r>
      <w:proofErr w:type="spellStart"/>
      <w:r w:rsidR="00166A88">
        <w:t>Home.jsx</w:t>
      </w:r>
      <w:proofErr w:type="spellEnd"/>
      <w:r w:rsidR="00166A88">
        <w:t xml:space="preserve"> via a button and displays multiple instances of </w:t>
      </w:r>
      <w:proofErr w:type="spellStart"/>
      <w:r w:rsidR="00166A88">
        <w:t>SearchResults</w:t>
      </w:r>
      <w:r w:rsidR="00166A88">
        <w:t>.jsx</w:t>
      </w:r>
      <w:proofErr w:type="spellEnd"/>
      <w:r w:rsidR="00166A88">
        <w:t>.</w:t>
      </w:r>
    </w:p>
    <w:p w14:paraId="06E06F3E" w14:textId="340291A9" w:rsidR="00D26D37" w:rsidRDefault="00D26D37" w:rsidP="00D26D37">
      <w:r w:rsidRPr="00D26D37">
        <w:rPr>
          <w:b/>
          <w:bCs/>
        </w:rPr>
        <w:t>Expected Props</w:t>
      </w:r>
      <w:r>
        <w:t xml:space="preserve">: </w:t>
      </w:r>
      <w:r w:rsidR="00166A88">
        <w:t>N/A</w:t>
      </w:r>
    </w:p>
    <w:p w14:paraId="68E364E1" w14:textId="71224496" w:rsidR="00D26D37" w:rsidRPr="00D26D37" w:rsidRDefault="00D26D37" w:rsidP="00D26D37">
      <w:r w:rsidRPr="00D26D37">
        <w:rPr>
          <w:b/>
          <w:bCs/>
        </w:rPr>
        <w:t>State Variables</w:t>
      </w:r>
      <w:r>
        <w:t>:</w:t>
      </w:r>
      <w:r w:rsidR="00166A88">
        <w:t xml:space="preserve"> ‘preview,’ which is the </w:t>
      </w:r>
      <w:proofErr w:type="spellStart"/>
      <w:r w:rsidR="00166A88">
        <w:t>url</w:t>
      </w:r>
      <w:proofErr w:type="spellEnd"/>
      <w:r w:rsidR="00166A88">
        <w:t xml:space="preserve"> to the song’s Spotify preview, and ‘</w:t>
      </w:r>
      <w:proofErr w:type="spellStart"/>
      <w:r w:rsidR="00166A88">
        <w:t>currentSong</w:t>
      </w:r>
      <w:proofErr w:type="spellEnd"/>
      <w:r w:rsidR="00166A88">
        <w:t>,’ which is an array containing the track’s title, album and artist.</w:t>
      </w:r>
    </w:p>
    <w:p w14:paraId="52A94727" w14:textId="3DFE81C7" w:rsidR="00D26D37" w:rsidRDefault="00D26D37" w:rsidP="00D26D37">
      <w:pPr>
        <w:pStyle w:val="Heading1"/>
      </w:pPr>
      <w:r>
        <w:t>Components</w:t>
      </w:r>
    </w:p>
    <w:p w14:paraId="2C37175D" w14:textId="51A520C3" w:rsidR="00D26D37" w:rsidRDefault="00D26D37" w:rsidP="00D26D37">
      <w:pPr>
        <w:pStyle w:val="Heading2"/>
      </w:pPr>
      <w:proofErr w:type="spellStart"/>
      <w:r>
        <w:t>LocalTrack.jsx</w:t>
      </w:r>
      <w:proofErr w:type="spellEnd"/>
    </w:p>
    <w:p w14:paraId="0961A217" w14:textId="2C9CF5DB" w:rsidR="00D26D37" w:rsidRDefault="00D26D37" w:rsidP="00D26D37">
      <w:r w:rsidRPr="00D26D37">
        <w:rPr>
          <w:b/>
          <w:bCs/>
        </w:rPr>
        <w:t>Purpose</w:t>
      </w:r>
      <w:r>
        <w:t xml:space="preserve">: This component displays the local tracks stored in </w:t>
      </w:r>
      <w:proofErr w:type="spellStart"/>
      <w:r>
        <w:t>src</w:t>
      </w:r>
      <w:proofErr w:type="spellEnd"/>
      <w:r>
        <w:t>/assets/</w:t>
      </w:r>
    </w:p>
    <w:p w14:paraId="125CCF79" w14:textId="41A0C195" w:rsidR="00D26D37" w:rsidRDefault="00D26D37" w:rsidP="00D26D37">
      <w:r w:rsidRPr="00D26D37">
        <w:rPr>
          <w:b/>
          <w:bCs/>
        </w:rPr>
        <w:t>Related Components</w:t>
      </w:r>
      <w:r>
        <w:t xml:space="preserve">: </w:t>
      </w:r>
      <w:r w:rsidR="00166A88">
        <w:t xml:space="preserve">Multiple instances are displayed on </w:t>
      </w:r>
      <w:proofErr w:type="spellStart"/>
      <w:r w:rsidR="00166A88">
        <w:t>LocalLibrary.jsx</w:t>
      </w:r>
      <w:proofErr w:type="spellEnd"/>
      <w:r w:rsidR="00166A88">
        <w:t>.</w:t>
      </w:r>
    </w:p>
    <w:p w14:paraId="0E7B677C" w14:textId="5B9A938D" w:rsidR="00D26D37" w:rsidRDefault="00D26D37" w:rsidP="00D26D37">
      <w:r w:rsidRPr="00D26D37">
        <w:rPr>
          <w:b/>
          <w:bCs/>
        </w:rPr>
        <w:t>Expected Props</w:t>
      </w:r>
      <w:r>
        <w:t xml:space="preserve">: </w:t>
      </w:r>
      <w:r w:rsidR="00166A88">
        <w:t xml:space="preserve">name, artist, duration, listens, </w:t>
      </w:r>
      <w:proofErr w:type="gramStart"/>
      <w:r w:rsidR="00166A88">
        <w:t>source</w:t>
      </w:r>
      <w:proofErr w:type="gramEnd"/>
    </w:p>
    <w:p w14:paraId="73A04348" w14:textId="59BE6B60" w:rsidR="00D26D37" w:rsidRPr="00D26D37" w:rsidRDefault="00D26D37" w:rsidP="00D26D37">
      <w:r w:rsidRPr="00D26D37">
        <w:rPr>
          <w:b/>
          <w:bCs/>
        </w:rPr>
        <w:t>State Variables</w:t>
      </w:r>
      <w:r>
        <w:t>:</w:t>
      </w:r>
      <w:r w:rsidR="00166A88">
        <w:t xml:space="preserve"> N/A</w:t>
      </w:r>
    </w:p>
    <w:p w14:paraId="1ADA74F7" w14:textId="7176FA1F" w:rsidR="00D26D37" w:rsidRDefault="00D26D37" w:rsidP="00D26D37">
      <w:pPr>
        <w:pStyle w:val="Heading2"/>
      </w:pPr>
      <w:proofErr w:type="spellStart"/>
      <w:r>
        <w:t>SearchResults.jsx</w:t>
      </w:r>
      <w:proofErr w:type="spellEnd"/>
    </w:p>
    <w:p w14:paraId="7411759C" w14:textId="76628E6A" w:rsidR="00D26D37" w:rsidRDefault="00D26D37" w:rsidP="00D26D37">
      <w:r w:rsidRPr="00D26D37">
        <w:rPr>
          <w:b/>
          <w:bCs/>
        </w:rPr>
        <w:t>Purpose</w:t>
      </w:r>
      <w:r>
        <w:t xml:space="preserve">: This component displays the </w:t>
      </w:r>
      <w:r>
        <w:t>song results of the search bar, which would query Spotify’s API.</w:t>
      </w:r>
    </w:p>
    <w:p w14:paraId="5CD9D4D6" w14:textId="3DD5DE3A" w:rsidR="00D26D37" w:rsidRDefault="00D26D37" w:rsidP="00D26D37">
      <w:r w:rsidRPr="00D26D37">
        <w:rPr>
          <w:b/>
          <w:bCs/>
        </w:rPr>
        <w:t>Related Components</w:t>
      </w:r>
      <w:r>
        <w:t xml:space="preserve">: </w:t>
      </w:r>
      <w:r w:rsidR="00166A88">
        <w:t>Multiple instances are displayed on</w:t>
      </w:r>
      <w:r w:rsidR="00166A88">
        <w:t xml:space="preserve"> </w:t>
      </w:r>
      <w:proofErr w:type="spellStart"/>
      <w:r w:rsidR="00166A88">
        <w:t>SpotifyLibrary.jsx</w:t>
      </w:r>
      <w:proofErr w:type="spellEnd"/>
      <w:r w:rsidR="00166A88">
        <w:t>.</w:t>
      </w:r>
    </w:p>
    <w:p w14:paraId="2BC6F6A0" w14:textId="49DD2CDA" w:rsidR="00D26D37" w:rsidRDefault="00D26D37" w:rsidP="00D26D37">
      <w:r w:rsidRPr="00D26D37">
        <w:rPr>
          <w:b/>
          <w:bCs/>
        </w:rPr>
        <w:t>Expected Props</w:t>
      </w:r>
      <w:r>
        <w:t xml:space="preserve">: </w:t>
      </w:r>
      <w:proofErr w:type="spellStart"/>
      <w:r w:rsidR="00166A88">
        <w:t>previewUrl</w:t>
      </w:r>
      <w:proofErr w:type="spellEnd"/>
      <w:r w:rsidR="00166A88">
        <w:t xml:space="preserve">, song, album, artist, </w:t>
      </w:r>
      <w:proofErr w:type="gramStart"/>
      <w:r w:rsidR="00166A88">
        <w:t>duration</w:t>
      </w:r>
      <w:proofErr w:type="gramEnd"/>
    </w:p>
    <w:p w14:paraId="7E810A53" w14:textId="110F2ECB" w:rsidR="00D26D37" w:rsidRPr="00D26D37" w:rsidRDefault="00D26D37" w:rsidP="00D26D37">
      <w:r w:rsidRPr="00D26D37">
        <w:rPr>
          <w:b/>
          <w:bCs/>
        </w:rPr>
        <w:lastRenderedPageBreak/>
        <w:t>State Variables</w:t>
      </w:r>
      <w:r>
        <w:t>:</w:t>
      </w:r>
      <w:r w:rsidR="00166A88">
        <w:t xml:space="preserve"> N/A</w:t>
      </w:r>
    </w:p>
    <w:sectPr w:rsidR="00D26D37" w:rsidRPr="00D2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3"/>
    <w:rsid w:val="00166A88"/>
    <w:rsid w:val="00475523"/>
    <w:rsid w:val="00733913"/>
    <w:rsid w:val="00A86011"/>
    <w:rsid w:val="00D26D37"/>
    <w:rsid w:val="00D4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7BED"/>
  <w15:chartTrackingRefBased/>
  <w15:docId w15:val="{4E35267C-E2B5-446F-A925-17D72F20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D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Clark</dc:creator>
  <cp:keywords/>
  <dc:description/>
  <cp:lastModifiedBy>William Clark</cp:lastModifiedBy>
  <cp:revision>2</cp:revision>
  <dcterms:created xsi:type="dcterms:W3CDTF">2023-12-01T04:05:00Z</dcterms:created>
  <dcterms:modified xsi:type="dcterms:W3CDTF">2023-12-01T04:23:00Z</dcterms:modified>
</cp:coreProperties>
</file>