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7C2" w:rsidRDefault="006E27C2" w:rsidP="006E27C2">
      <w:r>
        <w:t>Good Day! I`m Ray A</w:t>
      </w:r>
      <w:r>
        <w:t>le</w:t>
      </w:r>
      <w:bookmarkStart w:id="0" w:name="_GoBack"/>
      <w:bookmarkEnd w:id="0"/>
      <w:r>
        <w:t xml:space="preserve">xander </w:t>
      </w:r>
      <w:proofErr w:type="spellStart"/>
      <w:r>
        <w:t>Malvin</w:t>
      </w:r>
      <w:proofErr w:type="spellEnd"/>
      <w:r>
        <w:t xml:space="preserve"> </w:t>
      </w:r>
      <w:proofErr w:type="spellStart"/>
      <w:r>
        <w:t>Genete</w:t>
      </w:r>
      <w:proofErr w:type="spellEnd"/>
      <w:r>
        <w:t>,</w:t>
      </w:r>
    </w:p>
    <w:p w:rsidR="006E27C2" w:rsidRDefault="006E27C2" w:rsidP="006E27C2"/>
    <w:p w:rsidR="006E27C2" w:rsidRDefault="006E27C2" w:rsidP="006E27C2">
      <w:r>
        <w:t xml:space="preserve"> I`m from </w:t>
      </w:r>
      <w:proofErr w:type="spellStart"/>
      <w:r>
        <w:t>Bugallon</w:t>
      </w:r>
      <w:proofErr w:type="spellEnd"/>
      <w:r>
        <w:t xml:space="preserve">, Pangasinan, this is where I live for as long as </w:t>
      </w:r>
      <w:proofErr w:type="spellStart"/>
      <w:r>
        <w:t>i</w:t>
      </w:r>
      <w:proofErr w:type="spellEnd"/>
      <w:r>
        <w:t xml:space="preserve"> can remember.</w:t>
      </w:r>
    </w:p>
    <w:p w:rsidR="006E27C2" w:rsidRDefault="006E27C2" w:rsidP="006E27C2">
      <w:r>
        <w:t>From where I live there is less buildings and roads than here in Pasay, so</w:t>
      </w:r>
    </w:p>
    <w:p w:rsidR="006E27C2" w:rsidRDefault="006E27C2" w:rsidP="006E27C2">
      <w:proofErr w:type="spellStart"/>
      <w:r>
        <w:t>i`m</w:t>
      </w:r>
      <w:proofErr w:type="spellEnd"/>
      <w:r>
        <w:t xml:space="preserve"> a little overwhelmed on how things work here. Please </w:t>
      </w:r>
      <w:r>
        <w:t>bear with</w:t>
      </w:r>
      <w:r>
        <w:t xml:space="preserve"> me with my slowness because I`m processing the new information that I am currently absorbing.</w:t>
      </w:r>
    </w:p>
    <w:p w:rsidR="006E27C2" w:rsidRDefault="006E27C2" w:rsidP="006E27C2"/>
    <w:p w:rsidR="006E27C2" w:rsidRDefault="006E27C2" w:rsidP="006E27C2">
      <w:r>
        <w:t>I like playing games mostly Table tennis, video games, and hearing the silence.</w:t>
      </w:r>
    </w:p>
    <w:p w:rsidR="006E27C2" w:rsidRDefault="006E27C2" w:rsidP="006E27C2">
      <w:r>
        <w:t xml:space="preserve">These things help me clear my mind and keep me calm most of the time. The </w:t>
      </w:r>
    </w:p>
    <w:p w:rsidR="006E27C2" w:rsidRDefault="006E27C2" w:rsidP="006E27C2">
      <w:r>
        <w:t>most special place I visited during my life currently is the roads going to Cavite. The condense number of trees, colors, and topography is captivating when you see it in person.</w:t>
      </w:r>
    </w:p>
    <w:p w:rsidR="006E27C2" w:rsidRDefault="006E27C2" w:rsidP="006E27C2"/>
    <w:p w:rsidR="006E27C2" w:rsidRDefault="006E27C2" w:rsidP="006E27C2">
      <w:r>
        <w:t xml:space="preserve">I am currently living at the dormitory so feel free to visit me, but please contact me beforehand so that </w:t>
      </w:r>
      <w:proofErr w:type="spellStart"/>
      <w:r>
        <w:t>i</w:t>
      </w:r>
      <w:proofErr w:type="spellEnd"/>
      <w:r>
        <w:t xml:space="preserve"> can entertain you, the reason is that I usually go back home during the free days so you might miss me during the school year</w:t>
      </w:r>
    </w:p>
    <w:sectPr w:rsidR="006E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2"/>
    <w:rsid w:val="006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5E2B"/>
  <w15:chartTrackingRefBased/>
  <w15:docId w15:val="{0E9CABC5-7C80-48C1-B63C-3696B6B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2019-06-25T00:41:00Z</dcterms:created>
  <dcterms:modified xsi:type="dcterms:W3CDTF">2019-06-25T00:44:00Z</dcterms:modified>
</cp:coreProperties>
</file>