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116F28D" w:rsidP="4116F28D" w:rsidRDefault="4116F28D" w14:paraId="26C90A46" w14:textId="049EA40B">
      <w:pPr>
        <w:pStyle w:val="Normal"/>
        <w:jc w:val="center"/>
      </w:pPr>
      <w:r>
        <w:drawing>
          <wp:inline wp14:editId="16DC659F" wp14:anchorId="7837B04E">
            <wp:extent cx="3057525" cy="962025"/>
            <wp:effectExtent l="0" t="0" r="0" b="0"/>
            <wp:docPr id="1828966880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639cb302749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7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6F28D" w:rsidP="4116F28D" w:rsidRDefault="4116F28D" w14:paraId="42A204D5" w14:textId="4FD83BCA">
      <w:pPr>
        <w:pStyle w:val="Normal"/>
        <w:jc w:val="center"/>
      </w:pPr>
    </w:p>
    <w:p w:rsidR="4116F28D" w:rsidP="16DC659F" w:rsidRDefault="4116F28D" w14:paraId="44635E93" w14:textId="7816754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DC659F">
        <w:rPr/>
        <w:t>On this page I intend to keep the user engaged with fun elements. It will have a dark aesthetic that is easy to read, but not too wordy. I would like have some black and white photos and add a pop of color.</w:t>
      </w:r>
    </w:p>
    <w:p w:rsidR="16DC659F" w:rsidP="16DC659F" w:rsidRDefault="16DC659F" w14:paraId="34AB66CF" w14:textId="266C6D4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6DC659F">
        <w:rPr/>
        <w:t>Here’s a sample layout of my basic design:</w:t>
      </w:r>
    </w:p>
    <w:p w:rsidR="16DC659F" w:rsidP="16DC659F" w:rsidRDefault="16DC659F" w14:paraId="4B0A9DB7" w14:textId="50259767">
      <w:pPr>
        <w:pStyle w:val="Normal"/>
        <w:ind w:left="360"/>
      </w:pPr>
      <w:r>
        <w:drawing>
          <wp:inline wp14:editId="1D1DFEED" wp14:anchorId="510BBA64">
            <wp:extent cx="3105150" cy="1487884"/>
            <wp:effectExtent l="0" t="0" r="0" b="0"/>
            <wp:docPr id="224459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b640c4862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8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0FC5C6" wp14:anchorId="3C570945">
            <wp:extent cx="3181350" cy="1544280"/>
            <wp:effectExtent l="0" t="0" r="0" b="0"/>
            <wp:docPr id="1338645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612525bbb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0DCFAA" wp14:anchorId="099D7F51">
            <wp:extent cx="3218060" cy="1562100"/>
            <wp:effectExtent l="0" t="0" r="0" b="0"/>
            <wp:docPr id="1002949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43ccfdf8d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57F79AC" wp14:anchorId="4637C483">
            <wp:extent cx="3204308" cy="1562100"/>
            <wp:effectExtent l="0" t="0" r="0" b="0"/>
            <wp:docPr id="2121486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29ae403d9c41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08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DBC4DF" wp14:anchorId="62268277">
            <wp:extent cx="3219450" cy="1556067"/>
            <wp:effectExtent l="0" t="0" r="0" b="0"/>
            <wp:docPr id="168786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962c9ab0b4d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5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DC659F" w:rsidP="16DC659F" w:rsidRDefault="16DC659F" w14:paraId="4EAA4CE7" w14:textId="21EB346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DC659F">
        <w:rPr/>
        <w:t>For my navbar, I will have Home -&gt; About Me -&gt; Rates &amp; Policies -&gt;Repairs &amp; Restorations -&gt; FAQ</w:t>
      </w:r>
      <w:r>
        <w:br/>
      </w:r>
      <w:r>
        <w:br/>
      </w:r>
      <w:r w:rsidR="16DC659F">
        <w:rPr/>
        <w:t>Instead of having the contact in a separate tab, I intend to add a modal with contact information so that it can be accessed on any page, as well as in the footer.</w:t>
      </w:r>
    </w:p>
    <w:p w:rsidR="16DC659F" w:rsidP="16DC659F" w:rsidRDefault="16DC659F" w14:paraId="19C008A9" w14:textId="4F84E896">
      <w:pPr>
        <w:pStyle w:val="Normal"/>
        <w:ind w:left="720" w:firstLine="0"/>
      </w:pPr>
      <w:r w:rsidR="16DC659F">
        <w:rPr/>
        <w:t xml:space="preserve">The Repairs &amp; Restorations page will include a carousel of photos and descriptions of some work that Tony has done on </w:t>
      </w:r>
      <w:proofErr w:type="spellStart"/>
      <w:r w:rsidR="16DC659F">
        <w:rPr/>
        <w:t>drumsets</w:t>
      </w:r>
      <w:proofErr w:type="spellEnd"/>
      <w:r w:rsidR="16DC659F">
        <w:rPr/>
        <w:t>.</w:t>
      </w:r>
    </w:p>
    <w:p w:rsidR="16DC659F" w:rsidP="16DC659F" w:rsidRDefault="16DC659F" w14:paraId="214C4B5D" w14:textId="792EDB5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DC659F">
        <w:rPr/>
        <w:t>References:</w:t>
      </w:r>
    </w:p>
    <w:p w:rsidR="16DC659F" w:rsidP="16DC659F" w:rsidRDefault="16DC659F" w14:paraId="6C567336" w14:textId="05508F6C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DC659F">
        <w:rPr/>
        <w:t xml:space="preserve">Crystallakedrumlessons.com </w:t>
      </w:r>
    </w:p>
    <w:p w:rsidR="16DC659F" w:rsidP="16DC659F" w:rsidRDefault="16DC659F" w14:paraId="514DFB0D" w14:textId="0A010E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6DC659F">
        <w:rPr/>
        <w:t>Canva.com - design prototype</w:t>
      </w:r>
    </w:p>
    <w:p w:rsidR="16DC659F" w:rsidP="16DC659F" w:rsidRDefault="16DC659F" w14:paraId="0CACC4F2" w14:textId="59DF729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6DC659F">
        <w:rPr/>
        <w:t>Schoolofrock.com/music-lessons/drum-lessons</w:t>
      </w:r>
    </w:p>
    <w:p w:rsidR="16DC659F" w:rsidP="16DC659F" w:rsidRDefault="16DC659F" w14:paraId="6DC4324D" w14:textId="109E6036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6DC659F">
        <w:rPr/>
        <w:t>Musicmakers4life.com</w:t>
      </w:r>
    </w:p>
    <w:p w:rsidR="16DC659F" w:rsidP="16DC659F" w:rsidRDefault="16DC659F" w14:paraId="09C38DFE" w14:textId="3750F03D">
      <w:pPr>
        <w:pStyle w:val="Normal"/>
        <w:ind w:left="0"/>
      </w:pPr>
    </w:p>
    <w:p w:rsidR="16DC659F" w:rsidP="16DC659F" w:rsidRDefault="16DC659F" w14:paraId="4647883D" w14:textId="63FAA381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EC85576"/>
  <w15:docId w15:val="{ecc0f9cd-0672-4385-a08c-93ca63674e06}"/>
  <w:rsids>
    <w:rsidRoot w:val="4EC85576"/>
    <w:rsid w:val="16DC659F"/>
    <w:rsid w:val="4116F28D"/>
    <w:rsid w:val="4EC8557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af0639cb302749fe" /><Relationship Type="http://schemas.openxmlformats.org/officeDocument/2006/relationships/image" Target="/media/image3.png" Id="Rde5b640c48624e89" /><Relationship Type="http://schemas.openxmlformats.org/officeDocument/2006/relationships/image" Target="/media/image4.png" Id="R8fc612525bbb48c8" /><Relationship Type="http://schemas.openxmlformats.org/officeDocument/2006/relationships/image" Target="/media/image5.png" Id="Rda843ccfdf8d4653" /><Relationship Type="http://schemas.openxmlformats.org/officeDocument/2006/relationships/image" Target="/media/image6.png" Id="Rae29ae403d9c4123" /><Relationship Type="http://schemas.openxmlformats.org/officeDocument/2006/relationships/image" Target="/media/image7.png" Id="Rfe1962c9ab0b4d11" /><Relationship Type="http://schemas.openxmlformats.org/officeDocument/2006/relationships/numbering" Target="/word/numbering.xml" Id="R94f949b98ce54b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2020-10-16T13:39:12.4448972Z</dcterms:created>
  <dcterms:modified xsi:type="dcterms:W3CDTF">2020-10-16T14:08:58.6459051Z</dcterms:modified>
  <dc:creator>Rebekah Bychowski</dc:creator>
  <lastModifiedBy>Rebekah Bychowski</lastModifiedBy>
</coreProperties>
</file>