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C395" w14:textId="77777777" w:rsidR="005121E0" w:rsidRDefault="005121E0" w:rsidP="005121E0">
      <w:r>
        <w:t>let data = {</w:t>
      </w:r>
    </w:p>
    <w:p w14:paraId="744AEE30" w14:textId="77777777" w:rsidR="005121E0" w:rsidRDefault="005121E0" w:rsidP="005121E0"/>
    <w:p w14:paraId="79A09714" w14:textId="77777777" w:rsidR="005121E0" w:rsidRDefault="005121E0" w:rsidP="005121E0">
      <w:r>
        <w:t xml:space="preserve">  "Hématologie": [</w:t>
      </w:r>
    </w:p>
    <w:p w14:paraId="20D0CCD5" w14:textId="77777777" w:rsidR="005121E0" w:rsidRDefault="005121E0" w:rsidP="005121E0">
      <w:r>
        <w:t xml:space="preserve">    { nom: "GR", min: 4, max: 6, </w:t>
      </w:r>
      <w:proofErr w:type="spellStart"/>
      <w:r>
        <w:t>unite</w:t>
      </w:r>
      <w:proofErr w:type="spellEnd"/>
      <w:r>
        <w:t>: "T/L" },</w:t>
      </w:r>
    </w:p>
    <w:p w14:paraId="054ED6E2" w14:textId="77777777" w:rsidR="005121E0" w:rsidRDefault="005121E0" w:rsidP="005121E0">
      <w:r>
        <w:t xml:space="preserve">    { nom: "Hémoglobine (HB)", min: 12, max: 16, </w:t>
      </w:r>
      <w:proofErr w:type="spellStart"/>
      <w:r>
        <w:t>unite</w:t>
      </w:r>
      <w:proofErr w:type="spellEnd"/>
      <w:r>
        <w:t>: "g/dL" },</w:t>
      </w:r>
    </w:p>
    <w:p w14:paraId="3C9644DD" w14:textId="77777777" w:rsidR="005121E0" w:rsidRDefault="005121E0" w:rsidP="005121E0">
      <w:r>
        <w:t xml:space="preserve">    { nom: "Hématocrite", min: 37, max: 47, </w:t>
      </w:r>
      <w:proofErr w:type="spellStart"/>
      <w:r>
        <w:t>unite</w:t>
      </w:r>
      <w:proofErr w:type="spellEnd"/>
      <w:r>
        <w:t>: "%" }</w:t>
      </w:r>
    </w:p>
    <w:p w14:paraId="6BDCA4EE" w14:textId="77777777" w:rsidR="005121E0" w:rsidRDefault="005121E0" w:rsidP="005121E0">
      <w:r>
        <w:t xml:space="preserve">  ],</w:t>
      </w:r>
    </w:p>
    <w:p w14:paraId="0AB025B7" w14:textId="77777777" w:rsidR="005121E0" w:rsidRDefault="005121E0" w:rsidP="005121E0"/>
    <w:p w14:paraId="22A39C7F" w14:textId="77777777" w:rsidR="005121E0" w:rsidRDefault="005121E0" w:rsidP="005121E0">
      <w:r>
        <w:t xml:space="preserve">  "Sérologie": [</w:t>
      </w:r>
    </w:p>
    <w:p w14:paraId="79B784C2" w14:textId="77777777" w:rsidR="005121E0" w:rsidRDefault="005121E0" w:rsidP="005121E0">
      <w:r>
        <w:t xml:space="preserve">    { nom: "CRP", min: 0, max: 5, </w:t>
      </w:r>
      <w:proofErr w:type="spellStart"/>
      <w:r>
        <w:t>unite</w:t>
      </w:r>
      <w:proofErr w:type="spellEnd"/>
      <w:r>
        <w:t>: "mg/L" },</w:t>
      </w:r>
    </w:p>
    <w:p w14:paraId="106CF167" w14:textId="77777777" w:rsidR="005121E0" w:rsidRDefault="005121E0" w:rsidP="005121E0">
      <w:r>
        <w:t xml:space="preserve">    { nom: "ASLO", min: 0, max: 200, </w:t>
      </w:r>
      <w:proofErr w:type="spellStart"/>
      <w:r>
        <w:t>unite</w:t>
      </w:r>
      <w:proofErr w:type="spellEnd"/>
      <w:r>
        <w:t>: "UI/mL" }</w:t>
      </w:r>
    </w:p>
    <w:p w14:paraId="3E75B7B0" w14:textId="77777777" w:rsidR="005121E0" w:rsidRDefault="005121E0" w:rsidP="005121E0">
      <w:r>
        <w:t xml:space="preserve">  ],</w:t>
      </w:r>
    </w:p>
    <w:p w14:paraId="4514A86A" w14:textId="77777777" w:rsidR="005121E0" w:rsidRDefault="005121E0" w:rsidP="005121E0"/>
    <w:p w14:paraId="448DBD4E" w14:textId="77777777" w:rsidR="005121E0" w:rsidRDefault="005121E0" w:rsidP="005121E0">
      <w:r>
        <w:t xml:space="preserve">  "Biochimie": [</w:t>
      </w:r>
    </w:p>
    <w:p w14:paraId="0CA4282A" w14:textId="77777777" w:rsidR="005121E0" w:rsidRDefault="005121E0" w:rsidP="005121E0">
      <w:r>
        <w:t xml:space="preserve">    { nom: "Glycémie", min: 0.7, max: 1.1, </w:t>
      </w:r>
      <w:proofErr w:type="spellStart"/>
      <w:r>
        <w:t>unite</w:t>
      </w:r>
      <w:proofErr w:type="spellEnd"/>
      <w:r>
        <w:t>: "g/L" }</w:t>
      </w:r>
    </w:p>
    <w:p w14:paraId="10A58A09" w14:textId="77777777" w:rsidR="005121E0" w:rsidRDefault="005121E0" w:rsidP="005121E0">
      <w:r>
        <w:t xml:space="preserve">  ],</w:t>
      </w:r>
    </w:p>
    <w:p w14:paraId="39AD2647" w14:textId="77777777" w:rsidR="005121E0" w:rsidRDefault="005121E0" w:rsidP="005121E0"/>
    <w:p w14:paraId="42A255AC" w14:textId="77777777" w:rsidR="005121E0" w:rsidRDefault="005121E0" w:rsidP="005121E0">
      <w:r>
        <w:t xml:space="preserve">  "Parasitologie": [</w:t>
      </w:r>
    </w:p>
    <w:p w14:paraId="68BD8631" w14:textId="77777777" w:rsidR="005121E0" w:rsidRDefault="005121E0" w:rsidP="005121E0">
      <w:r>
        <w:t xml:space="preserve">    { nom: "Paludisme", min: 0, max: 0, </w:t>
      </w:r>
      <w:proofErr w:type="spellStart"/>
      <w:r>
        <w:t>unite</w:t>
      </w:r>
      <w:proofErr w:type="spellEnd"/>
      <w:r>
        <w:t>: "Négatif" }</w:t>
      </w:r>
    </w:p>
    <w:p w14:paraId="49D1F66B" w14:textId="77777777" w:rsidR="005121E0" w:rsidRDefault="005121E0" w:rsidP="005121E0">
      <w:r>
        <w:t xml:space="preserve">  ]</w:t>
      </w:r>
    </w:p>
    <w:p w14:paraId="16E740F0" w14:textId="77777777" w:rsidR="005121E0" w:rsidRDefault="005121E0" w:rsidP="005121E0"/>
    <w:p w14:paraId="40B2F767" w14:textId="77777777" w:rsidR="005121E0" w:rsidRDefault="005121E0" w:rsidP="005121E0">
      <w:r>
        <w:t>};</w:t>
      </w:r>
    </w:p>
    <w:p w14:paraId="2CC9F772" w14:textId="77777777" w:rsidR="005121E0" w:rsidRDefault="005121E0" w:rsidP="005121E0"/>
    <w:p w14:paraId="5B269FC3" w14:textId="77777777" w:rsidR="005121E0" w:rsidRDefault="005121E0" w:rsidP="005121E0">
      <w:proofErr w:type="spellStart"/>
      <w:r>
        <w:t>function</w:t>
      </w:r>
      <w:proofErr w:type="spellEnd"/>
      <w:r>
        <w:t xml:space="preserve"> afficher() {</w:t>
      </w:r>
    </w:p>
    <w:p w14:paraId="73CBE363" w14:textId="77777777" w:rsidR="005121E0" w:rsidRDefault="005121E0" w:rsidP="005121E0"/>
    <w:p w14:paraId="6FDF4E37" w14:textId="77777777" w:rsidR="005121E0" w:rsidRDefault="005121E0" w:rsidP="005121E0">
      <w:r>
        <w:t xml:space="preserve">  let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64C87A8E" w14:textId="77777777" w:rsidR="005121E0" w:rsidRDefault="005121E0" w:rsidP="005121E0">
      <w:r>
        <w:t xml:space="preserve">  </w:t>
      </w:r>
      <w:proofErr w:type="spellStart"/>
      <w:r>
        <w:t>tbody.innerHTML</w:t>
      </w:r>
      <w:proofErr w:type="spellEnd"/>
      <w:r>
        <w:t xml:space="preserve"> = "";</w:t>
      </w:r>
    </w:p>
    <w:p w14:paraId="7A128D0C" w14:textId="77777777" w:rsidR="005121E0" w:rsidRDefault="005121E0" w:rsidP="005121E0"/>
    <w:p w14:paraId="34BA020B" w14:textId="77777777" w:rsidR="005121E0" w:rsidRDefault="005121E0" w:rsidP="005121E0">
      <w:r>
        <w:t xml:space="preserve">  let </w:t>
      </w:r>
      <w:proofErr w:type="spellStart"/>
      <w:r>
        <w:t>checked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("input[type=</w:t>
      </w:r>
      <w:proofErr w:type="spellStart"/>
      <w:r>
        <w:t>checkbox</w:t>
      </w:r>
      <w:proofErr w:type="spellEnd"/>
      <w:r>
        <w:t>]:</w:t>
      </w:r>
      <w:proofErr w:type="spellStart"/>
      <w:r>
        <w:t>checked</w:t>
      </w:r>
      <w:proofErr w:type="spellEnd"/>
      <w:r>
        <w:t>");</w:t>
      </w:r>
    </w:p>
    <w:p w14:paraId="5EED1D10" w14:textId="77777777" w:rsidR="005121E0" w:rsidRDefault="005121E0" w:rsidP="005121E0"/>
    <w:p w14:paraId="4980CA13" w14:textId="77777777" w:rsidR="005121E0" w:rsidRDefault="005121E0" w:rsidP="005121E0">
      <w:r>
        <w:t xml:space="preserve">  </w:t>
      </w:r>
      <w:proofErr w:type="spellStart"/>
      <w:r>
        <w:t>checked.forEach</w:t>
      </w:r>
      <w:proofErr w:type="spellEnd"/>
      <w:r>
        <w:t>(cb =&gt; {</w:t>
      </w:r>
    </w:p>
    <w:p w14:paraId="6CD51DE1" w14:textId="77777777" w:rsidR="005121E0" w:rsidRDefault="005121E0" w:rsidP="005121E0"/>
    <w:p w14:paraId="46E83EEB" w14:textId="77777777" w:rsidR="005121E0" w:rsidRDefault="005121E0" w:rsidP="005121E0">
      <w:r>
        <w:t xml:space="preserve">    let domaine = </w:t>
      </w:r>
      <w:proofErr w:type="spellStart"/>
      <w:r>
        <w:t>cb.value</w:t>
      </w:r>
      <w:proofErr w:type="spellEnd"/>
      <w:r>
        <w:t>;</w:t>
      </w:r>
    </w:p>
    <w:p w14:paraId="56C292B7" w14:textId="77777777" w:rsidR="005121E0" w:rsidRDefault="005121E0" w:rsidP="005121E0"/>
    <w:p w14:paraId="01834C0D" w14:textId="77777777" w:rsidR="005121E0" w:rsidRDefault="005121E0" w:rsidP="005121E0">
      <w:r>
        <w:t xml:space="preserve">    // </w:t>
      </w:r>
      <w:r>
        <w:rPr>
          <w:rFonts w:ascii="Segoe UI Emoji" w:hAnsi="Segoe UI Emoji" w:cs="Segoe UI Emoji"/>
        </w:rPr>
        <w:t>👉</w:t>
      </w:r>
      <w:r>
        <w:t xml:space="preserve"> Titre domaine</w:t>
      </w:r>
    </w:p>
    <w:p w14:paraId="250952D6" w14:textId="77777777" w:rsidR="005121E0" w:rsidRDefault="005121E0" w:rsidP="005121E0">
      <w:r>
        <w:t xml:space="preserve">    let </w:t>
      </w:r>
      <w:proofErr w:type="spellStart"/>
      <w:r>
        <w:t>trTitle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("tr");</w:t>
      </w:r>
    </w:p>
    <w:p w14:paraId="71BB937D" w14:textId="77777777" w:rsidR="005121E0" w:rsidRDefault="005121E0" w:rsidP="005121E0">
      <w:r>
        <w:t xml:space="preserve">    </w:t>
      </w:r>
      <w:proofErr w:type="spellStart"/>
      <w:r>
        <w:t>trTitle.innerHTML</w:t>
      </w:r>
      <w:proofErr w:type="spellEnd"/>
      <w:r>
        <w:t xml:space="preserve"> = `&lt;td </w:t>
      </w:r>
      <w:proofErr w:type="spellStart"/>
      <w:r>
        <w:t>colspan</w:t>
      </w:r>
      <w:proofErr w:type="spellEnd"/>
      <w:r>
        <w:t>="4"&gt;&lt;</w:t>
      </w:r>
      <w:proofErr w:type="spellStart"/>
      <w:r>
        <w:t>strong</w:t>
      </w:r>
      <w:proofErr w:type="spellEnd"/>
      <w:r>
        <w:t>&gt;${domaine}&lt;/</w:t>
      </w:r>
      <w:proofErr w:type="spellStart"/>
      <w:r>
        <w:t>strong</w:t>
      </w:r>
      <w:proofErr w:type="spellEnd"/>
      <w:r>
        <w:t>&gt;&lt;/td&gt;`;</w:t>
      </w:r>
    </w:p>
    <w:p w14:paraId="44160D25" w14:textId="77777777" w:rsidR="005121E0" w:rsidRDefault="005121E0" w:rsidP="005121E0">
      <w:r>
        <w:t xml:space="preserve">    </w:t>
      </w:r>
      <w:proofErr w:type="spellStart"/>
      <w:r>
        <w:t>tbody.appendChild</w:t>
      </w:r>
      <w:proofErr w:type="spellEnd"/>
      <w:r>
        <w:t>(</w:t>
      </w:r>
      <w:proofErr w:type="spellStart"/>
      <w:r>
        <w:t>trTitle</w:t>
      </w:r>
      <w:proofErr w:type="spellEnd"/>
      <w:r>
        <w:t>);</w:t>
      </w:r>
    </w:p>
    <w:p w14:paraId="1D0327B9" w14:textId="77777777" w:rsidR="005121E0" w:rsidRDefault="005121E0" w:rsidP="005121E0"/>
    <w:p w14:paraId="1D17B189" w14:textId="77777777" w:rsidR="005121E0" w:rsidRDefault="005121E0" w:rsidP="005121E0">
      <w:r>
        <w:t xml:space="preserve">    data[domaine].</w:t>
      </w:r>
      <w:proofErr w:type="spellStart"/>
      <w:r>
        <w:t>forEach</w:t>
      </w:r>
      <w:proofErr w:type="spellEnd"/>
      <w:r>
        <w:t>(item =&gt; {</w:t>
      </w:r>
    </w:p>
    <w:p w14:paraId="310299A1" w14:textId="77777777" w:rsidR="005121E0" w:rsidRDefault="005121E0" w:rsidP="005121E0"/>
    <w:p w14:paraId="4BCC8C8E" w14:textId="77777777" w:rsidR="005121E0" w:rsidRDefault="005121E0" w:rsidP="005121E0">
      <w:r>
        <w:t xml:space="preserve">      let tr = </w:t>
      </w:r>
      <w:proofErr w:type="spellStart"/>
      <w:r>
        <w:t>document.createElement</w:t>
      </w:r>
      <w:proofErr w:type="spellEnd"/>
      <w:r>
        <w:t>("tr");</w:t>
      </w:r>
    </w:p>
    <w:p w14:paraId="0138FFFA" w14:textId="77777777" w:rsidR="005121E0" w:rsidRDefault="005121E0" w:rsidP="005121E0"/>
    <w:p w14:paraId="02C0CBE0" w14:textId="77777777" w:rsidR="005121E0" w:rsidRDefault="005121E0" w:rsidP="005121E0">
      <w:r>
        <w:t xml:space="preserve">      // </w:t>
      </w:r>
      <w:r>
        <w:rPr>
          <w:rFonts w:ascii="Segoe UI Emoji" w:hAnsi="Segoe UI Emoji" w:cs="Segoe UI Emoji"/>
        </w:rPr>
        <w:t>👉</w:t>
      </w:r>
      <w:r>
        <w:t xml:space="preserve"> CAS NEGATIF / POSITIF</w:t>
      </w:r>
    </w:p>
    <w:p w14:paraId="395A10BE" w14:textId="77777777" w:rsidR="005121E0" w:rsidRDefault="005121E0" w:rsidP="005121E0">
      <w:r>
        <w:t xml:space="preserve">      if (</w:t>
      </w:r>
      <w:proofErr w:type="spellStart"/>
      <w:r>
        <w:t>item.unite</w:t>
      </w:r>
      <w:proofErr w:type="spellEnd"/>
      <w:r>
        <w:t xml:space="preserve"> === "Négatif") {</w:t>
      </w:r>
    </w:p>
    <w:p w14:paraId="4F41091F" w14:textId="77777777" w:rsidR="005121E0" w:rsidRDefault="005121E0" w:rsidP="005121E0"/>
    <w:p w14:paraId="0D07CF6B" w14:textId="77777777" w:rsidR="005121E0" w:rsidRDefault="005121E0" w:rsidP="005121E0">
      <w:r>
        <w:t xml:space="preserve">        </w:t>
      </w:r>
      <w:proofErr w:type="spellStart"/>
      <w:r>
        <w:t>tr.innerHTML</w:t>
      </w:r>
      <w:proofErr w:type="spellEnd"/>
      <w:r>
        <w:t xml:space="preserve"> = `</w:t>
      </w:r>
    </w:p>
    <w:p w14:paraId="7FACF796" w14:textId="77777777" w:rsidR="005121E0" w:rsidRDefault="005121E0" w:rsidP="005121E0">
      <w:r>
        <w:t xml:space="preserve">          &lt;td&gt;${</w:t>
      </w:r>
      <w:proofErr w:type="spellStart"/>
      <w:r>
        <w:t>item.nom</w:t>
      </w:r>
      <w:proofErr w:type="spellEnd"/>
      <w:r>
        <w:t>}&lt;/td&gt;</w:t>
      </w:r>
    </w:p>
    <w:p w14:paraId="29A32CC8" w14:textId="77777777" w:rsidR="005121E0" w:rsidRDefault="005121E0" w:rsidP="005121E0">
      <w:r>
        <w:t xml:space="preserve">          &lt;td&gt;</w:t>
      </w:r>
    </w:p>
    <w:p w14:paraId="73F9AEB9" w14:textId="77777777" w:rsidR="005121E0" w:rsidRDefault="005121E0" w:rsidP="005121E0">
      <w:r>
        <w:t xml:space="preserve">            &lt;select </w:t>
      </w:r>
      <w:proofErr w:type="spellStart"/>
      <w:r>
        <w:t>onchange</w:t>
      </w:r>
      <w:proofErr w:type="spellEnd"/>
      <w:r>
        <w:t>="</w:t>
      </w:r>
      <w:proofErr w:type="spellStart"/>
      <w:r>
        <w:t>verifierSelect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4CB0E6A4" w14:textId="77777777" w:rsidR="005121E0" w:rsidRDefault="005121E0" w:rsidP="005121E0">
      <w:r>
        <w:t xml:space="preserve">              &lt;option value=""&gt;--Choisir--&lt;/option&gt;</w:t>
      </w:r>
    </w:p>
    <w:p w14:paraId="398D0FF3" w14:textId="77777777" w:rsidR="005121E0" w:rsidRDefault="005121E0" w:rsidP="005121E0">
      <w:r>
        <w:t xml:space="preserve">              &lt;option value="</w:t>
      </w:r>
      <w:proofErr w:type="spellStart"/>
      <w:r>
        <w:t>negatif</w:t>
      </w:r>
      <w:proofErr w:type="spellEnd"/>
      <w:r>
        <w:t>"&gt;Négatif&lt;/option&gt;</w:t>
      </w:r>
    </w:p>
    <w:p w14:paraId="73A9A61B" w14:textId="77777777" w:rsidR="005121E0" w:rsidRDefault="005121E0" w:rsidP="005121E0">
      <w:r>
        <w:t xml:space="preserve">              &lt;option value="positif"&gt;Positif&lt;/option&gt;</w:t>
      </w:r>
    </w:p>
    <w:p w14:paraId="4E5648ED" w14:textId="77777777" w:rsidR="005121E0" w:rsidRDefault="005121E0" w:rsidP="005121E0">
      <w:r>
        <w:t xml:space="preserve">            &lt;/select&gt;</w:t>
      </w:r>
    </w:p>
    <w:p w14:paraId="5F389452" w14:textId="77777777" w:rsidR="005121E0" w:rsidRDefault="005121E0" w:rsidP="005121E0">
      <w:r>
        <w:t xml:space="preserve">          &lt;/td&gt;</w:t>
      </w:r>
    </w:p>
    <w:p w14:paraId="189F0108" w14:textId="77777777" w:rsidR="005121E0" w:rsidRDefault="005121E0" w:rsidP="005121E0">
      <w:r>
        <w:t xml:space="preserve">          &lt;td&gt;Négatif&lt;/td&gt;</w:t>
      </w:r>
    </w:p>
    <w:p w14:paraId="26F75152" w14:textId="77777777" w:rsidR="005121E0" w:rsidRDefault="005121E0" w:rsidP="005121E0">
      <w:r>
        <w:t xml:space="preserve">          &lt;td&gt;-&lt;/td&gt;</w:t>
      </w:r>
    </w:p>
    <w:p w14:paraId="78F78037" w14:textId="77777777" w:rsidR="005121E0" w:rsidRDefault="005121E0" w:rsidP="005121E0">
      <w:r>
        <w:t xml:space="preserve">        `;</w:t>
      </w:r>
    </w:p>
    <w:p w14:paraId="49FEBE7B" w14:textId="77777777" w:rsidR="005121E0" w:rsidRDefault="005121E0" w:rsidP="005121E0"/>
    <w:p w14:paraId="4CDE624E" w14:textId="77777777" w:rsidR="005121E0" w:rsidRDefault="005121E0" w:rsidP="005121E0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0A6E1A37" w14:textId="77777777" w:rsidR="005121E0" w:rsidRDefault="005121E0" w:rsidP="005121E0"/>
    <w:p w14:paraId="3CF05538" w14:textId="77777777" w:rsidR="005121E0" w:rsidRDefault="005121E0" w:rsidP="005121E0">
      <w:r>
        <w:t xml:space="preserve">        </w:t>
      </w:r>
      <w:proofErr w:type="spellStart"/>
      <w:r>
        <w:t>tr.innerHTML</w:t>
      </w:r>
      <w:proofErr w:type="spellEnd"/>
      <w:r>
        <w:t xml:space="preserve"> = `</w:t>
      </w:r>
    </w:p>
    <w:p w14:paraId="6B0229BF" w14:textId="77777777" w:rsidR="005121E0" w:rsidRDefault="005121E0" w:rsidP="005121E0">
      <w:r>
        <w:t xml:space="preserve">          &lt;td&gt;${</w:t>
      </w:r>
      <w:proofErr w:type="spellStart"/>
      <w:r>
        <w:t>item.nom</w:t>
      </w:r>
      <w:proofErr w:type="spellEnd"/>
      <w:r>
        <w:t>}&lt;/td&gt;</w:t>
      </w:r>
    </w:p>
    <w:p w14:paraId="4D086D83" w14:textId="77777777" w:rsidR="005121E0" w:rsidRDefault="005121E0" w:rsidP="005121E0">
      <w:r>
        <w:t xml:space="preserve">          &lt;td&gt;</w:t>
      </w:r>
    </w:p>
    <w:p w14:paraId="575E0E6F" w14:textId="77777777" w:rsidR="005121E0" w:rsidRDefault="005121E0" w:rsidP="005121E0">
      <w:r>
        <w:t xml:space="preserve">            &lt;input type="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verifierInput</w:t>
      </w:r>
      <w:proofErr w:type="spellEnd"/>
      <w:r>
        <w:t>(</w:t>
      </w:r>
      <w:proofErr w:type="spellStart"/>
      <w:r>
        <w:t>this</w:t>
      </w:r>
      <w:proofErr w:type="spellEnd"/>
      <w:r>
        <w:t>, ${</w:t>
      </w:r>
      <w:proofErr w:type="spellStart"/>
      <w:r>
        <w:t>item.min</w:t>
      </w:r>
      <w:proofErr w:type="spellEnd"/>
      <w:r>
        <w:t>}, ${</w:t>
      </w:r>
      <w:proofErr w:type="spellStart"/>
      <w:r>
        <w:t>item.max</w:t>
      </w:r>
      <w:proofErr w:type="spellEnd"/>
      <w:r>
        <w:t>})"&gt;</w:t>
      </w:r>
    </w:p>
    <w:p w14:paraId="4E5C9BFA" w14:textId="77777777" w:rsidR="005121E0" w:rsidRDefault="005121E0" w:rsidP="005121E0">
      <w:r>
        <w:t xml:space="preserve">          &lt;/td&gt;</w:t>
      </w:r>
    </w:p>
    <w:p w14:paraId="51D8B5FD" w14:textId="77777777" w:rsidR="005121E0" w:rsidRDefault="005121E0" w:rsidP="005121E0">
      <w:r>
        <w:t xml:space="preserve">          &lt;td&gt;${</w:t>
      </w:r>
      <w:proofErr w:type="spellStart"/>
      <w:r>
        <w:t>item.min</w:t>
      </w:r>
      <w:proofErr w:type="spellEnd"/>
      <w:r>
        <w:t>} - ${</w:t>
      </w:r>
      <w:proofErr w:type="spellStart"/>
      <w:r>
        <w:t>item.max</w:t>
      </w:r>
      <w:proofErr w:type="spellEnd"/>
      <w:r>
        <w:t>}&lt;/td&gt;</w:t>
      </w:r>
    </w:p>
    <w:p w14:paraId="01CA8188" w14:textId="77777777" w:rsidR="005121E0" w:rsidRDefault="005121E0" w:rsidP="005121E0">
      <w:r>
        <w:t xml:space="preserve">          &lt;td&gt;${</w:t>
      </w:r>
      <w:proofErr w:type="spellStart"/>
      <w:r>
        <w:t>item.unite</w:t>
      </w:r>
      <w:proofErr w:type="spellEnd"/>
      <w:r>
        <w:t>}&lt;/td&gt;</w:t>
      </w:r>
    </w:p>
    <w:p w14:paraId="50D7F0FB" w14:textId="77777777" w:rsidR="005121E0" w:rsidRDefault="005121E0" w:rsidP="005121E0">
      <w:r>
        <w:t xml:space="preserve">        `;</w:t>
      </w:r>
    </w:p>
    <w:p w14:paraId="0744BE55" w14:textId="77777777" w:rsidR="005121E0" w:rsidRDefault="005121E0" w:rsidP="005121E0">
      <w:r>
        <w:t xml:space="preserve">      }</w:t>
      </w:r>
    </w:p>
    <w:p w14:paraId="734671A2" w14:textId="77777777" w:rsidR="005121E0" w:rsidRDefault="005121E0" w:rsidP="005121E0"/>
    <w:p w14:paraId="70823AE0" w14:textId="77777777" w:rsidR="005121E0" w:rsidRDefault="005121E0" w:rsidP="005121E0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4F199A49" w14:textId="77777777" w:rsidR="005121E0" w:rsidRDefault="005121E0" w:rsidP="005121E0"/>
    <w:p w14:paraId="2440C68D" w14:textId="77777777" w:rsidR="005121E0" w:rsidRDefault="005121E0" w:rsidP="005121E0">
      <w:r>
        <w:t xml:space="preserve">    });</w:t>
      </w:r>
    </w:p>
    <w:p w14:paraId="640DD581" w14:textId="77777777" w:rsidR="005121E0" w:rsidRDefault="005121E0" w:rsidP="005121E0"/>
    <w:p w14:paraId="01C49E3E" w14:textId="77777777" w:rsidR="005121E0" w:rsidRDefault="005121E0" w:rsidP="005121E0">
      <w:r>
        <w:t xml:space="preserve">  });</w:t>
      </w:r>
    </w:p>
    <w:p w14:paraId="6EF764F9" w14:textId="77777777" w:rsidR="005121E0" w:rsidRDefault="005121E0" w:rsidP="005121E0"/>
    <w:p w14:paraId="23E983FF" w14:textId="77777777" w:rsidR="005121E0" w:rsidRDefault="005121E0" w:rsidP="005121E0">
      <w:r>
        <w:t>}</w:t>
      </w:r>
    </w:p>
    <w:p w14:paraId="50798874" w14:textId="77777777" w:rsidR="005121E0" w:rsidRDefault="005121E0" w:rsidP="005121E0"/>
    <w:p w14:paraId="6174BA88" w14:textId="77777777" w:rsidR="005121E0" w:rsidRDefault="005121E0" w:rsidP="005121E0">
      <w:r>
        <w:t>// NORMAL / ANORMAL</w:t>
      </w:r>
    </w:p>
    <w:p w14:paraId="5624DEED" w14:textId="77777777" w:rsidR="005121E0" w:rsidRDefault="005121E0" w:rsidP="005121E0">
      <w:proofErr w:type="spellStart"/>
      <w:r>
        <w:t>function</w:t>
      </w:r>
      <w:proofErr w:type="spellEnd"/>
      <w:r>
        <w:t xml:space="preserve"> </w:t>
      </w:r>
      <w:proofErr w:type="spellStart"/>
      <w:r>
        <w:t>verifierInput</w:t>
      </w:r>
      <w:proofErr w:type="spellEnd"/>
      <w:r>
        <w:t>(input, min, max) {</w:t>
      </w:r>
    </w:p>
    <w:p w14:paraId="5F891D09" w14:textId="77777777" w:rsidR="005121E0" w:rsidRDefault="005121E0" w:rsidP="005121E0"/>
    <w:p w14:paraId="2A2BD489" w14:textId="77777777" w:rsidR="005121E0" w:rsidRDefault="005121E0" w:rsidP="005121E0">
      <w:r>
        <w:t xml:space="preserve">  let val = </w:t>
      </w:r>
      <w:proofErr w:type="spellStart"/>
      <w:r>
        <w:t>parseFloat</w:t>
      </w:r>
      <w:proofErr w:type="spellEnd"/>
      <w:r>
        <w:t>(</w:t>
      </w:r>
      <w:proofErr w:type="spellStart"/>
      <w:r>
        <w:t>input.value</w:t>
      </w:r>
      <w:proofErr w:type="spellEnd"/>
      <w:r>
        <w:t>);</w:t>
      </w:r>
    </w:p>
    <w:p w14:paraId="6E8565AE" w14:textId="77777777" w:rsidR="005121E0" w:rsidRDefault="005121E0" w:rsidP="005121E0"/>
    <w:p w14:paraId="0E9AC338" w14:textId="77777777" w:rsidR="005121E0" w:rsidRDefault="005121E0" w:rsidP="005121E0">
      <w:r>
        <w:t xml:space="preserve">  if (!val) return;</w:t>
      </w:r>
    </w:p>
    <w:p w14:paraId="623FEA52" w14:textId="77777777" w:rsidR="005121E0" w:rsidRDefault="005121E0" w:rsidP="005121E0"/>
    <w:p w14:paraId="490D47B8" w14:textId="77777777" w:rsidR="005121E0" w:rsidRDefault="005121E0" w:rsidP="005121E0">
      <w:r>
        <w:t xml:space="preserve">  if (val &gt;= min &amp;&amp; val &lt;= max) {</w:t>
      </w:r>
    </w:p>
    <w:p w14:paraId="1D854852" w14:textId="77777777" w:rsidR="005121E0" w:rsidRDefault="005121E0" w:rsidP="005121E0">
      <w:r>
        <w:t xml:space="preserve">    </w:t>
      </w:r>
      <w:proofErr w:type="spellStart"/>
      <w:r>
        <w:t>input.style.backgroundColor</w:t>
      </w:r>
      <w:proofErr w:type="spellEnd"/>
      <w:r>
        <w:t xml:space="preserve"> = "</w:t>
      </w:r>
      <w:proofErr w:type="spellStart"/>
      <w:r>
        <w:t>lightblue</w:t>
      </w:r>
      <w:proofErr w:type="spellEnd"/>
      <w:r>
        <w:t>";</w:t>
      </w:r>
    </w:p>
    <w:p w14:paraId="1D34298A" w14:textId="77777777" w:rsidR="005121E0" w:rsidRDefault="005121E0" w:rsidP="005121E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752A4C00" w14:textId="77777777" w:rsidR="005121E0" w:rsidRDefault="005121E0" w:rsidP="005121E0">
      <w:r>
        <w:t xml:space="preserve">    </w:t>
      </w:r>
      <w:proofErr w:type="spellStart"/>
      <w:r>
        <w:t>input.style.backgroundColor</w:t>
      </w:r>
      <w:proofErr w:type="spellEnd"/>
      <w:r>
        <w:t xml:space="preserve"> = "</w:t>
      </w:r>
      <w:proofErr w:type="spellStart"/>
      <w:r>
        <w:t>red</w:t>
      </w:r>
      <w:proofErr w:type="spellEnd"/>
      <w:r>
        <w:t>";</w:t>
      </w:r>
    </w:p>
    <w:p w14:paraId="72B29708" w14:textId="77777777" w:rsidR="005121E0" w:rsidRDefault="005121E0" w:rsidP="005121E0">
      <w:r>
        <w:t xml:space="preserve">  }</w:t>
      </w:r>
    </w:p>
    <w:p w14:paraId="4858F17C" w14:textId="77777777" w:rsidR="005121E0" w:rsidRDefault="005121E0" w:rsidP="005121E0"/>
    <w:p w14:paraId="17350B53" w14:textId="77777777" w:rsidR="005121E0" w:rsidRDefault="005121E0" w:rsidP="005121E0">
      <w:r>
        <w:t>}</w:t>
      </w:r>
    </w:p>
    <w:p w14:paraId="69002A7E" w14:textId="77777777" w:rsidR="005121E0" w:rsidRDefault="005121E0" w:rsidP="005121E0"/>
    <w:p w14:paraId="466B1E95" w14:textId="77777777" w:rsidR="005121E0" w:rsidRDefault="005121E0" w:rsidP="005121E0">
      <w:r>
        <w:t>// NEGATIF / POSITIF</w:t>
      </w:r>
    </w:p>
    <w:p w14:paraId="168108CE" w14:textId="77777777" w:rsidR="005121E0" w:rsidRDefault="005121E0" w:rsidP="005121E0">
      <w:proofErr w:type="spellStart"/>
      <w:r>
        <w:t>function</w:t>
      </w:r>
      <w:proofErr w:type="spellEnd"/>
      <w:r>
        <w:t xml:space="preserve"> </w:t>
      </w:r>
      <w:proofErr w:type="spellStart"/>
      <w:r>
        <w:t>verifierSelect</w:t>
      </w:r>
      <w:proofErr w:type="spellEnd"/>
      <w:r>
        <w:t>(select) {</w:t>
      </w:r>
    </w:p>
    <w:p w14:paraId="6F3B9608" w14:textId="77777777" w:rsidR="005121E0" w:rsidRDefault="005121E0" w:rsidP="005121E0"/>
    <w:p w14:paraId="5BF7B0E2" w14:textId="77777777" w:rsidR="005121E0" w:rsidRDefault="005121E0" w:rsidP="005121E0">
      <w:r>
        <w:t xml:space="preserve">  if (</w:t>
      </w:r>
      <w:proofErr w:type="spellStart"/>
      <w:r>
        <w:t>select.value</w:t>
      </w:r>
      <w:proofErr w:type="spellEnd"/>
      <w:r>
        <w:t xml:space="preserve"> === "</w:t>
      </w:r>
      <w:proofErr w:type="spellStart"/>
      <w:r>
        <w:t>negatif</w:t>
      </w:r>
      <w:proofErr w:type="spellEnd"/>
      <w:r>
        <w:t>") {</w:t>
      </w:r>
    </w:p>
    <w:p w14:paraId="4849B13B" w14:textId="77777777" w:rsidR="005121E0" w:rsidRDefault="005121E0" w:rsidP="005121E0">
      <w:r>
        <w:t xml:space="preserve">    </w:t>
      </w:r>
      <w:proofErr w:type="spellStart"/>
      <w:r>
        <w:t>select.style.backgroundColor</w:t>
      </w:r>
      <w:proofErr w:type="spellEnd"/>
      <w:r>
        <w:t xml:space="preserve"> = "</w:t>
      </w:r>
      <w:proofErr w:type="spellStart"/>
      <w:r>
        <w:t>lightblue</w:t>
      </w:r>
      <w:proofErr w:type="spellEnd"/>
      <w:r>
        <w:t>";</w:t>
      </w:r>
    </w:p>
    <w:p w14:paraId="4E210A30" w14:textId="77777777" w:rsidR="005121E0" w:rsidRDefault="005121E0" w:rsidP="005121E0">
      <w:r>
        <w:t xml:space="preserve">  }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select.value</w:t>
      </w:r>
      <w:proofErr w:type="spellEnd"/>
      <w:r>
        <w:t xml:space="preserve"> === "positif") {</w:t>
      </w:r>
    </w:p>
    <w:p w14:paraId="6490A089" w14:textId="77777777" w:rsidR="005121E0" w:rsidRDefault="005121E0" w:rsidP="005121E0">
      <w:r>
        <w:t xml:space="preserve">    </w:t>
      </w:r>
      <w:proofErr w:type="spellStart"/>
      <w:r>
        <w:t>select.style.backgroundColor</w:t>
      </w:r>
      <w:proofErr w:type="spellEnd"/>
      <w:r>
        <w:t xml:space="preserve"> = "</w:t>
      </w:r>
      <w:proofErr w:type="spellStart"/>
      <w:r>
        <w:t>red</w:t>
      </w:r>
      <w:proofErr w:type="spellEnd"/>
      <w:r>
        <w:t>";</w:t>
      </w:r>
    </w:p>
    <w:p w14:paraId="1B6BA474" w14:textId="77777777" w:rsidR="005121E0" w:rsidRDefault="005121E0" w:rsidP="005121E0">
      <w:r>
        <w:t xml:space="preserve">  }</w:t>
      </w:r>
    </w:p>
    <w:p w14:paraId="0B90B336" w14:textId="77777777" w:rsidR="005121E0" w:rsidRDefault="005121E0" w:rsidP="005121E0"/>
    <w:p w14:paraId="4937D384" w14:textId="77777777" w:rsidR="005121E0" w:rsidRDefault="005121E0" w:rsidP="005121E0">
      <w:r>
        <w:t>}</w:t>
      </w:r>
    </w:p>
    <w:p w14:paraId="7DBA51EE" w14:textId="77777777" w:rsidR="005121E0" w:rsidRDefault="005121E0" w:rsidP="005121E0"/>
    <w:p w14:paraId="6FE615A3" w14:textId="77777777" w:rsidR="005121E0" w:rsidRDefault="005121E0" w:rsidP="005121E0">
      <w:r>
        <w:t>// PDF (simple)</w:t>
      </w:r>
    </w:p>
    <w:p w14:paraId="68D909EB" w14:textId="77777777" w:rsidR="005121E0" w:rsidRDefault="005121E0" w:rsidP="005121E0">
      <w:proofErr w:type="spellStart"/>
      <w:r>
        <w:t>function</w:t>
      </w:r>
      <w:proofErr w:type="spellEnd"/>
      <w:r>
        <w:t xml:space="preserve"> </w:t>
      </w:r>
      <w:proofErr w:type="spellStart"/>
      <w:r>
        <w:t>exportPDF</w:t>
      </w:r>
      <w:proofErr w:type="spellEnd"/>
      <w:r>
        <w:t>() {</w:t>
      </w:r>
    </w:p>
    <w:p w14:paraId="695E7860" w14:textId="77777777" w:rsidR="005121E0" w:rsidRDefault="005121E0" w:rsidP="005121E0">
      <w:r>
        <w:t xml:space="preserve">  </w:t>
      </w:r>
      <w:proofErr w:type="spellStart"/>
      <w:r>
        <w:t>window.print</w:t>
      </w:r>
      <w:proofErr w:type="spellEnd"/>
      <w:r>
        <w:t>();</w:t>
      </w:r>
    </w:p>
    <w:p w14:paraId="26AB75DD" w14:textId="683CEC50" w:rsidR="005E2135" w:rsidRDefault="005121E0">
      <w:r>
        <w:t>}</w:t>
      </w:r>
    </w:p>
    <w:sectPr w:rsidR="005E2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35"/>
    <w:rsid w:val="001A2EBF"/>
    <w:rsid w:val="005121E0"/>
    <w:rsid w:val="005E2135"/>
    <w:rsid w:val="0086147F"/>
    <w:rsid w:val="00864176"/>
    <w:rsid w:val="00B56918"/>
    <w:rsid w:val="00BC0511"/>
    <w:rsid w:val="00C8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8FB081"/>
  <w15:chartTrackingRefBased/>
  <w15:docId w15:val="{B79754FF-4967-D548-AA2A-700300E2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2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2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2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2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21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21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21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21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21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2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21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21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21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21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2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2026-06-13T09:03:00Z</dcterms:created>
  <dcterms:modified xsi:type="dcterms:W3CDTF">2026-06-13T09:03:00Z</dcterms:modified>
</cp:coreProperties>
</file>