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D429EB9" w14:textId="05FF07BC" w:rsidR="00003981" w:rsidRDefault="00A85550">
      <w:r>
        <w:t>Report for midterm</w:t>
      </w:r>
    </w:p>
    <w:p w14:paraId="23D863E2" w14:textId="3F7CA27E" w:rsidR="00A85550" w:rsidRDefault="00A85550"/>
    <w:p w14:paraId="29DEF02C" w14:textId="77777777" w:rsidR="00A85550" w:rsidRDefault="00A85550" w:rsidP="00A85550"/>
    <w:p w14:paraId="558205F3" w14:textId="6F5C7188" w:rsidR="00A85550" w:rsidRDefault="00A85550" w:rsidP="00A85550">
      <w:r>
        <w:t xml:space="preserve">This midterm uses what we have learned since the beginning of the semester </w:t>
      </w:r>
      <w:proofErr w:type="gramStart"/>
      <w:r>
        <w:t>in regards to</w:t>
      </w:r>
      <w:proofErr w:type="gramEnd"/>
      <w:r>
        <w:t xml:space="preserve"> spark. This assignment is very similar to the last homework which did some of the same functions. It takes in a text file (user is prompted for the file name), creates a flat map of each line in the file, then makes a map of all the characters in those lines, reduces by key to consolidate the character frequency count, and sorts that frequency list in order.</w:t>
      </w:r>
      <w:r w:rsidR="00581F31">
        <w:t xml:space="preserve"> This uses </w:t>
      </w:r>
      <w:r>
        <w:t xml:space="preserve">the first entry in the list </w:t>
      </w:r>
      <w:r w:rsidR="00581F31">
        <w:t xml:space="preserve">as </w:t>
      </w:r>
      <w:r>
        <w:t>the most common letter in the encrypted text.</w:t>
      </w:r>
    </w:p>
    <w:p w14:paraId="782B0C0C" w14:textId="25AD8C60" w:rsidR="00A85550" w:rsidRDefault="00FA7D18" w:rsidP="00A85550">
      <w:r>
        <w:t xml:space="preserve">The nest step is to find out the most common letter of the alphabet and check for its instances. The most common letter in the English alphabet is </w:t>
      </w:r>
      <w:r w:rsidR="0045088A">
        <w:t xml:space="preserve">the letter E so the code will look for e then </w:t>
      </w:r>
      <w:r w:rsidR="009975A0">
        <w:t xml:space="preserve">everything else afterwards. </w:t>
      </w:r>
    </w:p>
    <w:p w14:paraId="24888C92" w14:textId="77777777" w:rsidR="00B9302F" w:rsidRDefault="00202BFB" w:rsidP="0097358D">
      <w:r>
        <w:t xml:space="preserve">Next section uses lambda </w:t>
      </w:r>
      <w:r w:rsidR="002F6011">
        <w:t>in the sense that we must have e</w:t>
      </w:r>
      <w:r w:rsidR="00A85550">
        <w:t xml:space="preserve">very letter in the encrypted text </w:t>
      </w:r>
      <w:r w:rsidR="004A57DE">
        <w:t xml:space="preserve">to </w:t>
      </w:r>
      <w:r w:rsidR="00A85550">
        <w:t xml:space="preserve">shift accordingly </w:t>
      </w:r>
      <w:r w:rsidR="00A73360">
        <w:t>while special characters and numbers are left out</w:t>
      </w:r>
      <w:r w:rsidR="00F35A5E">
        <w:t xml:space="preserve"> in the sort</w:t>
      </w:r>
      <w:r w:rsidR="00A85550">
        <w:t>.</w:t>
      </w:r>
      <w:r w:rsidR="003120DE">
        <w:t xml:space="preserve"> </w:t>
      </w:r>
      <w:r w:rsidR="00A85550">
        <w:t xml:space="preserve">The shifted text </w:t>
      </w:r>
      <w:r w:rsidR="00537127">
        <w:t xml:space="preserve">is what we are </w:t>
      </w:r>
      <w:proofErr w:type="gramStart"/>
      <w:r w:rsidR="00537127">
        <w:t>after</w:t>
      </w:r>
      <w:proofErr w:type="gramEnd"/>
      <w:r w:rsidR="00537127">
        <w:t xml:space="preserve"> so it is </w:t>
      </w:r>
      <w:r w:rsidR="00A85550">
        <w:t>printed out</w:t>
      </w:r>
      <w:r w:rsidR="00537127">
        <w:t xml:space="preserve"> afterwards</w:t>
      </w:r>
      <w:r w:rsidR="00A85550">
        <w:t>.</w:t>
      </w:r>
      <w:r w:rsidR="00396E2E">
        <w:t xml:space="preserve"> Using a sample of 5 percent of words </w:t>
      </w:r>
      <w:r w:rsidR="00A85550">
        <w:t>from the shifted text are checked to see if they are valid English words.</w:t>
      </w:r>
      <w:r w:rsidR="00D502ED">
        <w:t xml:space="preserve"> The code checks for </w:t>
      </w:r>
      <w:proofErr w:type="gramStart"/>
      <w:r w:rsidR="00D502ED">
        <w:t>a</w:t>
      </w:r>
      <w:proofErr w:type="gramEnd"/>
      <w:r w:rsidR="00D502ED">
        <w:t xml:space="preserve"> accuracy rate of 75 percent then </w:t>
      </w:r>
      <w:r w:rsidR="004D6A88">
        <w:t xml:space="preserve">senses that it is completely </w:t>
      </w:r>
      <w:r w:rsidR="00F10DCD">
        <w:t>decrypted</w:t>
      </w:r>
      <w:r w:rsidR="004D6A88">
        <w:t xml:space="preserve"> </w:t>
      </w:r>
      <w:r w:rsidR="007B0749">
        <w:t xml:space="preserve">then the </w:t>
      </w:r>
      <w:r w:rsidR="00AB216D">
        <w:t>percentage is printed.</w:t>
      </w:r>
      <w:r w:rsidR="00684396">
        <w:t xml:space="preserve"> The user has an option to bypass the </w:t>
      </w:r>
      <w:r w:rsidR="00163254">
        <w:t>decryption if the cipher is deemed already decrypted.</w:t>
      </w:r>
      <w:r w:rsidR="00AB216D">
        <w:t xml:space="preserve"> </w:t>
      </w:r>
      <w:r w:rsidR="00163254">
        <w:t xml:space="preserve">Lastly </w:t>
      </w:r>
      <w:r w:rsidR="00684396">
        <w:t>The code also will check google for the sources after</w:t>
      </w:r>
      <w:r w:rsidR="00BB1CC9">
        <w:t xml:space="preserve"> the cipher is </w:t>
      </w:r>
      <w:r w:rsidR="00AA4E04">
        <w:t xml:space="preserve">decrypted and saved. </w:t>
      </w:r>
      <w:r w:rsidR="006F0D1B">
        <w:t>We can check our output in the saved file labeled decrypted</w:t>
      </w:r>
      <w:r w:rsidR="00B9302F">
        <w:t xml:space="preserve">.txt. </w:t>
      </w:r>
    </w:p>
    <w:p w14:paraId="0B42E93E" w14:textId="77777777" w:rsidR="00B9302F" w:rsidRDefault="00B9302F" w:rsidP="0097358D"/>
    <w:p w14:paraId="4783C750" w14:textId="77777777" w:rsidR="00086BE6" w:rsidRDefault="00086BE6" w:rsidP="0097358D">
      <w:bookmarkStart w:id="0" w:name="_GoBack"/>
      <w:bookmarkEnd w:id="0"/>
    </w:p>
    <w:p w14:paraId="5072460A" w14:textId="77777777" w:rsidR="0057377C" w:rsidRDefault="0057377C" w:rsidP="0057377C">
      <w:r>
        <w:t>Sources:</w:t>
      </w:r>
    </w:p>
    <w:p w14:paraId="4AF5CE5D" w14:textId="77777777" w:rsidR="0057377C" w:rsidRDefault="0057377C" w:rsidP="0057377C">
      <w:r>
        <w:t>Encrypted-1 - https://studfile.net/preview/393909/page:78/</w:t>
      </w:r>
    </w:p>
    <w:p w14:paraId="52FAB2BB" w14:textId="77777777" w:rsidR="0057377C" w:rsidRDefault="0057377C" w:rsidP="0057377C">
      <w:r>
        <w:t>Encrypted-2 - https://books.google.com/books?id=7x9yw5DQIOUC&amp;pg=PA92&amp;lpg=PA92&amp;dq=times+of+peace,+are+of+every-day+occurrence+between+contending+armies&amp;source=bl&amp;ots=DkxSINdPlO&amp;sig=ACfU3U2CWQf9gBcVwRpBMFrSjgq3QEDIHg&amp;hl=en&amp;sa=X&amp;ved=2ahUKEwiFkbK53-7nAhXySt8KHSXZBa4Q6AEwAHoECAQQAQ#v=onepage&amp;q=times%20of%20peace%2C%20are%20of%20every-day%20occurrence%20between%20contending%20armies&amp;f=false</w:t>
      </w:r>
    </w:p>
    <w:p w14:paraId="09B50B1D" w14:textId="76A78DD1" w:rsidR="00086BE6" w:rsidRDefault="0057377C" w:rsidP="0057377C">
      <w:r>
        <w:t>Encrypted-3 - https://www.imsdb.com/scripts/Great-Gatsby,-The.html</w:t>
      </w:r>
    </w:p>
    <w:p w14:paraId="773F6D42" w14:textId="77777777" w:rsidR="00086BE6" w:rsidRDefault="00086BE6" w:rsidP="0097358D"/>
    <w:p w14:paraId="1B77598E" w14:textId="77777777" w:rsidR="00086BE6" w:rsidRDefault="00086BE6" w:rsidP="0097358D"/>
    <w:p w14:paraId="1AC1F18F" w14:textId="77777777" w:rsidR="00086BE6" w:rsidRDefault="00086BE6" w:rsidP="0097358D"/>
    <w:p w14:paraId="08B8F078" w14:textId="77777777" w:rsidR="00086BE6" w:rsidRDefault="00086BE6" w:rsidP="0097358D"/>
    <w:p w14:paraId="779BCFCD" w14:textId="77777777" w:rsidR="00086BE6" w:rsidRDefault="00086BE6" w:rsidP="0097358D"/>
    <w:p w14:paraId="56E35BCD" w14:textId="77777777" w:rsidR="00086BE6" w:rsidRDefault="00086BE6" w:rsidP="0097358D"/>
    <w:p w14:paraId="6B7AD283" w14:textId="77777777" w:rsidR="00086BE6" w:rsidRDefault="00086BE6" w:rsidP="0097358D"/>
    <w:p w14:paraId="0CA3D9A7" w14:textId="77777777" w:rsidR="00086BE6" w:rsidRDefault="00086BE6" w:rsidP="0097358D"/>
    <w:p w14:paraId="5B20BCEA" w14:textId="77777777" w:rsidR="00086BE6" w:rsidRDefault="00086BE6" w:rsidP="0097358D"/>
    <w:p w14:paraId="1765EB40" w14:textId="77777777" w:rsidR="00086BE6" w:rsidRDefault="00086BE6" w:rsidP="0097358D"/>
    <w:p w14:paraId="37E6C686" w14:textId="77777777" w:rsidR="00086BE6" w:rsidRDefault="00086BE6" w:rsidP="0097358D"/>
    <w:p w14:paraId="60003C6E" w14:textId="3BFEC560" w:rsidR="0097358D" w:rsidRDefault="00684396" w:rsidP="0097358D">
      <w:r>
        <w:t xml:space="preserve"> </w:t>
      </w:r>
      <w:r w:rsidR="00774F9B">
        <w:t xml:space="preserve">Screenshots of Code: </w:t>
      </w:r>
    </w:p>
    <w:p w14:paraId="7EDA790F" w14:textId="1E632E49" w:rsidR="00774F9B" w:rsidRDefault="00774F9B" w:rsidP="0097358D"/>
    <w:p w14:paraId="5DF3677B" w14:textId="68F9B241" w:rsidR="00774F9B" w:rsidRDefault="006A760F" w:rsidP="0097358D">
      <w:r>
        <w:rPr>
          <w:noProof/>
        </w:rPr>
        <w:drawing>
          <wp:inline distT="0" distB="0" distL="0" distR="0" wp14:anchorId="4E384918" wp14:editId="0C4811FF">
            <wp:extent cx="5438775" cy="5513705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503356" cy="5579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8548C" w14:textId="4023B468" w:rsidR="00A85550" w:rsidRDefault="00086BE6" w:rsidP="00A85550">
      <w:r>
        <w:rPr>
          <w:noProof/>
        </w:rPr>
        <w:lastRenderedPageBreak/>
        <w:drawing>
          <wp:inline distT="0" distB="0" distL="0" distR="0" wp14:anchorId="3428C76E" wp14:editId="50D1561C">
            <wp:extent cx="5943600" cy="69380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3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CC04A" w14:textId="2DF9ADCD" w:rsidR="009C5E95" w:rsidRDefault="009C5E95" w:rsidP="00A85550"/>
    <w:p w14:paraId="5E8D5FEC" w14:textId="05FE4817" w:rsidR="009C5E95" w:rsidRDefault="009C5E95" w:rsidP="00A85550">
      <w:r>
        <w:t xml:space="preserve">Screenshots of </w:t>
      </w:r>
      <w:r w:rsidR="008B0709">
        <w:t xml:space="preserve">terminal: </w:t>
      </w:r>
    </w:p>
    <w:p w14:paraId="0720575A" w14:textId="55F5E466" w:rsidR="008B0709" w:rsidRDefault="00D23F33" w:rsidP="00A85550">
      <w:r>
        <w:rPr>
          <w:noProof/>
        </w:rPr>
        <w:lastRenderedPageBreak/>
        <w:drawing>
          <wp:inline distT="0" distB="0" distL="0" distR="0" wp14:anchorId="435E7F55" wp14:editId="70E2C84C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47BFF1" wp14:editId="55CBF047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A9B2EC8" wp14:editId="210BF809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4808F3" w14:textId="478C41B2" w:rsidR="00D23F33" w:rsidRDefault="00D23F33" w:rsidP="00A85550"/>
    <w:p w14:paraId="6AC12752" w14:textId="39C6B608" w:rsidR="00D23F33" w:rsidRDefault="00D23F33" w:rsidP="00A85550">
      <w:r>
        <w:t xml:space="preserve">Screenshots of Immediate results: </w:t>
      </w:r>
    </w:p>
    <w:p w14:paraId="1742340A" w14:textId="29AB3207" w:rsidR="00F44632" w:rsidRDefault="00F44632" w:rsidP="00A85550">
      <w:r>
        <w:t xml:space="preserve">When a user </w:t>
      </w:r>
      <w:r w:rsidR="00E11F23">
        <w:t xml:space="preserve">is prompted if it is deciphered or not </w:t>
      </w:r>
    </w:p>
    <w:p w14:paraId="27AAEC91" w14:textId="6B4C145F" w:rsidR="000D1267" w:rsidRDefault="000D1267" w:rsidP="00A85550">
      <w:r>
        <w:rPr>
          <w:noProof/>
        </w:rPr>
        <w:drawing>
          <wp:inline distT="0" distB="0" distL="0" distR="0" wp14:anchorId="6381FA54" wp14:editId="3D9635BC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2D64D8" w14:textId="2482B0A6" w:rsidR="00E11F23" w:rsidRDefault="00E11F23" w:rsidP="00A85550"/>
    <w:p w14:paraId="44BFA5A6" w14:textId="46B056A5" w:rsidR="00E11F23" w:rsidRDefault="00E11F23" w:rsidP="00A85550">
      <w:r>
        <w:rPr>
          <w:noProof/>
        </w:rPr>
        <w:lastRenderedPageBreak/>
        <w:drawing>
          <wp:inline distT="0" distB="0" distL="0" distR="0" wp14:anchorId="1FB09FC4" wp14:editId="29289F5E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8F0116" w14:textId="77777777" w:rsidR="00D23F33" w:rsidRDefault="00D23F33" w:rsidP="00A85550"/>
    <w:sectPr w:rsidR="00D23F3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5550"/>
    <w:rsid w:val="00086BE6"/>
    <w:rsid w:val="000D1267"/>
    <w:rsid w:val="00163254"/>
    <w:rsid w:val="001715AD"/>
    <w:rsid w:val="00202BFB"/>
    <w:rsid w:val="002D6EE5"/>
    <w:rsid w:val="002F6011"/>
    <w:rsid w:val="003120DE"/>
    <w:rsid w:val="00396E2E"/>
    <w:rsid w:val="0045088A"/>
    <w:rsid w:val="004A57DE"/>
    <w:rsid w:val="004D6A88"/>
    <w:rsid w:val="00537127"/>
    <w:rsid w:val="0057377C"/>
    <w:rsid w:val="00581F31"/>
    <w:rsid w:val="005A51E0"/>
    <w:rsid w:val="00684396"/>
    <w:rsid w:val="006A760F"/>
    <w:rsid w:val="006F0D1B"/>
    <w:rsid w:val="00774F9B"/>
    <w:rsid w:val="007B0749"/>
    <w:rsid w:val="007F6B5F"/>
    <w:rsid w:val="008B0709"/>
    <w:rsid w:val="0097358D"/>
    <w:rsid w:val="009975A0"/>
    <w:rsid w:val="009C5E95"/>
    <w:rsid w:val="00A71842"/>
    <w:rsid w:val="00A73360"/>
    <w:rsid w:val="00A85550"/>
    <w:rsid w:val="00AA4E04"/>
    <w:rsid w:val="00AB216D"/>
    <w:rsid w:val="00B9302F"/>
    <w:rsid w:val="00BB1CC9"/>
    <w:rsid w:val="00D22495"/>
    <w:rsid w:val="00D23F33"/>
    <w:rsid w:val="00D502ED"/>
    <w:rsid w:val="00E11F23"/>
    <w:rsid w:val="00F10DCD"/>
    <w:rsid w:val="00F35A5E"/>
    <w:rsid w:val="00F44632"/>
    <w:rsid w:val="00FA7D18"/>
    <w:rsid w:val="00FE18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D32AFF"/>
  <w15:chartTrackingRefBased/>
  <w15:docId w15:val="{889743B2-3063-4987-8DBF-2A8C19C8BD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5906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70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6</Pages>
  <Words>329</Words>
  <Characters>1876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Rickey Clark</dc:creator>
  <cp:keywords/>
  <dc:description/>
  <cp:lastModifiedBy>Rickey Clark</cp:lastModifiedBy>
  <cp:revision>2</cp:revision>
  <dcterms:created xsi:type="dcterms:W3CDTF">2020-03-09T07:45:00Z</dcterms:created>
  <dcterms:modified xsi:type="dcterms:W3CDTF">2020-03-09T07:45:00Z</dcterms:modified>
</cp:coreProperties>
</file>