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E4E" w:rsidRDefault="006D1E4E" w:rsidP="006D1E4E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лекции №11</w:t>
      </w:r>
    </w:p>
    <w:p w:rsidR="006D1E4E" w:rsidRDefault="006D1E4E" w:rsidP="006D1E4E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6D1E4E" w:rsidRDefault="006D1E4E" w:rsidP="006D1E4E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6D1E4E" w:rsidRDefault="006D1E4E" w:rsidP="006D1E4E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6D1E4E" w:rsidRPr="00251FD1" w:rsidRDefault="006D1E4E" w:rsidP="006D1E4E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D1E4E" w:rsidRDefault="006D1E4E" w:rsidP="006D1E4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6D1E4E" w:rsidRDefault="006D1E4E" w:rsidP="006D1E4E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6D1E4E" w:rsidRDefault="006D1E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D1E4E" w:rsidRPr="006D1E4E" w:rsidRDefault="006D1E4E" w:rsidP="006D1E4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6D1E4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1.</w:t>
      </w:r>
    </w:p>
    <w:p w:rsidR="006D1E4E" w:rsidRDefault="006D1E4E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6D1E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F4752E" wp14:editId="44986655">
            <wp:extent cx="5940425" cy="39649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E" w:rsidRDefault="006D1E4E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6D1E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E0D46D" wp14:editId="0F3E6B6C">
            <wp:extent cx="5940425" cy="3899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E" w:rsidRPr="00D07F70" w:rsidRDefault="006D1E4E" w:rsidP="006D1E4E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07F70">
        <w:rPr>
          <w:rFonts w:ascii="Times New Roman" w:eastAsia="Times New Roman" w:hAnsi="Times New Roman" w:cs="Times New Roman"/>
          <w:b/>
          <w:sz w:val="26"/>
          <w:szCs w:val="26"/>
        </w:rPr>
        <w:t>Как работает программа</w:t>
      </w:r>
      <w:r w:rsidRPr="00D07F7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:rsidR="00A43B4A" w:rsidRPr="00A43B4A" w:rsidRDefault="006D1E4E" w:rsidP="006D1E4E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43B4A">
        <w:rPr>
          <w:rFonts w:ascii="Times New Roman" w:eastAsia="Times New Roman" w:hAnsi="Times New Roman" w:cs="Times New Roman"/>
          <w:sz w:val="26"/>
          <w:szCs w:val="26"/>
        </w:rPr>
        <w:t>В начале</w:t>
      </w:r>
      <w:proofErr w:type="gramEnd"/>
      <w:r w:rsidRPr="00A43B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>записывается в переменную “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text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>” – текст отображения в ок</w:t>
      </w:r>
      <w:r w:rsidR="00A43B4A">
        <w:rPr>
          <w:rFonts w:ascii="Times New Roman" w:eastAsia="Times New Roman" w:hAnsi="Times New Roman" w:cs="Times New Roman"/>
          <w:sz w:val="26"/>
          <w:szCs w:val="26"/>
        </w:rPr>
        <w:t>н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>е сообщения. Далее переходит к циклу для вычи</w:t>
      </w:r>
      <w:r w:rsidR="00A43B4A">
        <w:rPr>
          <w:rFonts w:ascii="Times New Roman" w:eastAsia="Times New Roman" w:hAnsi="Times New Roman" w:cs="Times New Roman"/>
          <w:sz w:val="26"/>
          <w:szCs w:val="26"/>
        </w:rPr>
        <w:t xml:space="preserve">сления синуса, каждый </w:t>
      </w:r>
      <w:proofErr w:type="gramStart"/>
      <w:r w:rsidR="00A43B4A">
        <w:rPr>
          <w:rFonts w:ascii="Times New Roman" w:eastAsia="Times New Roman" w:hAnsi="Times New Roman" w:cs="Times New Roman"/>
          <w:sz w:val="26"/>
          <w:szCs w:val="26"/>
        </w:rPr>
        <w:t>раз</w:t>
      </w:r>
      <w:proofErr w:type="gramEnd"/>
      <w:r w:rsidR="00A43B4A">
        <w:rPr>
          <w:rFonts w:ascii="Times New Roman" w:eastAsia="Times New Roman" w:hAnsi="Times New Roman" w:cs="Times New Roman"/>
          <w:sz w:val="26"/>
          <w:szCs w:val="26"/>
        </w:rPr>
        <w:t xml:space="preserve"> когда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заходит программа в этот цикл она для переменной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 прибавляет 1, тем самым показывает со сколькими слагаемыми работает код и выводит в той же строчке чему равен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sin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>(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pi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/4)  с несколькими значениями. Далее он принимает переменные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double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="00A43B4A">
        <w:rPr>
          <w:rFonts w:ascii="Times New Roman" w:eastAsia="Times New Roman" w:hAnsi="Times New Roman" w:cs="Times New Roman"/>
          <w:sz w:val="26"/>
          <w:szCs w:val="26"/>
        </w:rPr>
        <w:t>=0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 и  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>=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, заходит в цикл для </w:t>
      </w:r>
      <w:r w:rsidR="00E33D08" w:rsidRPr="00E33D08">
        <w:rPr>
          <w:rFonts w:ascii="Times New Roman" w:eastAsia="Times New Roman" w:hAnsi="Times New Roman" w:cs="Times New Roman"/>
          <w:sz w:val="26"/>
          <w:szCs w:val="26"/>
        </w:rPr>
        <w:t>“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>вычисления ряда Тейлора для синуса</w:t>
      </w:r>
      <w:r w:rsidR="00E33D08" w:rsidRPr="00E33D08">
        <w:rPr>
          <w:rFonts w:ascii="Times New Roman" w:eastAsia="Times New Roman" w:hAnsi="Times New Roman" w:cs="Times New Roman"/>
          <w:sz w:val="26"/>
          <w:szCs w:val="26"/>
        </w:rPr>
        <w:t>”</w:t>
      </w:r>
      <w:r w:rsidR="00A43B4A" w:rsidRPr="00A43B4A">
        <w:rPr>
          <w:rFonts w:ascii="Times New Roman" w:eastAsia="Times New Roman" w:hAnsi="Times New Roman" w:cs="Times New Roman"/>
          <w:sz w:val="26"/>
          <w:szCs w:val="26"/>
        </w:rPr>
        <w:t xml:space="preserve"> и выводит получившийся результат для определённого количества слагаемых. Ну и так он работает пока не дойдёт до 5-ти слагаемых  и отобразит само окно сообщения.</w:t>
      </w:r>
    </w:p>
    <w:p w:rsidR="00A43B4A" w:rsidRDefault="00A43B4A" w:rsidP="006D1E4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43B4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46439E" wp14:editId="049CD3E7">
            <wp:extent cx="2781300" cy="167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3B4A">
        <w:rPr>
          <w:rFonts w:ascii="Times New Roman" w:eastAsia="Times New Roman" w:hAnsi="Times New Roman" w:cs="Times New Roman"/>
          <w:sz w:val="26"/>
          <w:szCs w:val="26"/>
        </w:rPr>
        <w:t>Так выглядит окно сообщения!</w:t>
      </w:r>
    </w:p>
    <w:p w:rsidR="00E33D08" w:rsidRDefault="00E33D08" w:rsidP="006D1E4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33D08" w:rsidRPr="00D07F70" w:rsidRDefault="00E33D08" w:rsidP="006D1E4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07F7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2.</w:t>
      </w:r>
    </w:p>
    <w:p w:rsidR="00E33D08" w:rsidRDefault="00E33D0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E33D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936B1D" wp14:editId="3EDD4CBE">
            <wp:extent cx="5940425" cy="35511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8" w:rsidRDefault="00E33D0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E33D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9DE1E1A" wp14:editId="5DD6338F">
            <wp:extent cx="5940425" cy="282337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8" w:rsidRPr="00D07F70" w:rsidRDefault="00E33D08" w:rsidP="006D1E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b/>
          <w:sz w:val="28"/>
          <w:szCs w:val="28"/>
        </w:rPr>
        <w:t>Как работает программа</w:t>
      </w:r>
      <w:r w:rsidRPr="00D07F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E33D08" w:rsidRDefault="00E33D0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создаётся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 значениями 10 и 200, потом эти значения заносятся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инициализированы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эти переменные подставляются значения. Далее указываются параметры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>2=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потом в этой же функции </w:t>
      </w:r>
      <w:r w:rsidR="004D6C78">
        <w:rPr>
          <w:rFonts w:ascii="Times New Roman" w:eastAsia="Times New Roman" w:hAnsi="Times New Roman" w:cs="Times New Roman"/>
          <w:sz w:val="28"/>
          <w:szCs w:val="28"/>
        </w:rPr>
        <w:t xml:space="preserve">создаётся переменная </w:t>
      </w:r>
      <w:r w:rsidR="004D6C78" w:rsidRPr="004D6C7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D6C78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4D6C78" w:rsidRPr="004D6C78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4D6C78">
        <w:rPr>
          <w:rFonts w:ascii="Times New Roman" w:eastAsia="Times New Roman" w:hAnsi="Times New Roman" w:cs="Times New Roman"/>
          <w:sz w:val="28"/>
          <w:szCs w:val="28"/>
        </w:rPr>
        <w:t xml:space="preserve"> куда записывается текст </w:t>
      </w:r>
      <w:r w:rsidR="004D6C78" w:rsidRPr="004D6C7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D6C78">
        <w:rPr>
          <w:rFonts w:ascii="Times New Roman" w:eastAsia="Times New Roman" w:hAnsi="Times New Roman" w:cs="Times New Roman"/>
          <w:sz w:val="28"/>
          <w:szCs w:val="28"/>
        </w:rPr>
        <w:t>о создании нового объекта</w:t>
      </w:r>
      <w:r w:rsidR="004D6C78" w:rsidRPr="004D6C78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4D6C78">
        <w:rPr>
          <w:rFonts w:ascii="Times New Roman" w:eastAsia="Times New Roman" w:hAnsi="Times New Roman" w:cs="Times New Roman"/>
          <w:sz w:val="28"/>
          <w:szCs w:val="28"/>
        </w:rPr>
        <w:t>, ниже показываются статическое поле и нестатическое поле, потом отображается окно сообщения (первое на рисунке ниже).</w:t>
      </w:r>
    </w:p>
    <w:p w:rsidR="004D6C78" w:rsidRDefault="004D6C7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4D6C7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75C11A" wp14:editId="057DACA2">
            <wp:extent cx="2495898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Первое окно сообщения.</w:t>
      </w:r>
    </w:p>
    <w:p w:rsidR="004D6C78" w:rsidRDefault="004D6C7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создаётся изменение значения статического поля с 10 на -50 и отображаются поля объекта с помощью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4D6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4D6C78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 же записываются в переменную </w:t>
      </w:r>
      <w:r w:rsidRPr="004D6C78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4D6C78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Поля объекта и статическое, нестатическое поля, потом отображается окно сообщения (второе на рисунке ниже).</w:t>
      </w:r>
    </w:p>
    <w:p w:rsidR="004D6C78" w:rsidRDefault="004D6C7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4D6C7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313E08" wp14:editId="2C25AFD2">
            <wp:extent cx="2514951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Второе окно сообщения.</w:t>
      </w:r>
    </w:p>
    <w:p w:rsidR="004D6C78" w:rsidRDefault="004D6C7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создаётся новый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4D6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значениями 1 и 2 переходит в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MyClass</w:t>
      </w:r>
      <w:proofErr w:type="spellEnd"/>
      <w:proofErr w:type="gramEnd"/>
      <w:r w:rsidRPr="004D6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инициализированы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3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эти переменные подставляются значения</w:t>
      </w:r>
      <w:r>
        <w:rPr>
          <w:rFonts w:ascii="Times New Roman" w:eastAsia="Times New Roman" w:hAnsi="Times New Roman" w:cs="Times New Roman"/>
          <w:sz w:val="28"/>
          <w:szCs w:val="28"/>
        </w:rPr>
        <w:t>, а дальше происходит всё то, что я озвучил выше с самого начала…</w:t>
      </w:r>
    </w:p>
    <w:p w:rsidR="004D6C78" w:rsidRDefault="004D6C78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4D6C7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868A1C" wp14:editId="116D1523">
            <wp:extent cx="2514951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F70">
        <w:rPr>
          <w:rFonts w:ascii="Times New Roman" w:eastAsia="Times New Roman" w:hAnsi="Times New Roman" w:cs="Times New Roman"/>
          <w:sz w:val="28"/>
          <w:szCs w:val="28"/>
        </w:rPr>
        <w:t xml:space="preserve"> Третье окно сообщения.</w:t>
      </w:r>
    </w:p>
    <w:p w:rsidR="00D07F70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439E2F" wp14:editId="2A13664E">
            <wp:extent cx="2514951" cy="1362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Четвёртое окно сообщения.</w:t>
      </w:r>
    </w:p>
    <w:p w:rsidR="00D07F70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D33F6" wp14:editId="4C20E898">
            <wp:extent cx="2514951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Пятое окно сообщения.</w:t>
      </w:r>
    </w:p>
    <w:p w:rsidR="00D07F70" w:rsidRPr="00D07F70" w:rsidRDefault="00D07F70" w:rsidP="006D1E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b/>
          <w:sz w:val="28"/>
          <w:szCs w:val="28"/>
        </w:rPr>
        <w:t>Конец этого задания.</w:t>
      </w:r>
    </w:p>
    <w:p w:rsidR="00D07F70" w:rsidRDefault="00D07F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07F70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07F70" w:rsidRPr="00D07F70" w:rsidRDefault="00D07F70" w:rsidP="006D1E4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07F70">
        <w:rPr>
          <w:rFonts w:ascii="Times New Roman" w:eastAsia="Times New Roman" w:hAnsi="Times New Roman" w:cs="Times New Roman"/>
          <w:b/>
          <w:sz w:val="32"/>
          <w:szCs w:val="32"/>
        </w:rPr>
        <w:t>Задание 3.</w:t>
      </w:r>
    </w:p>
    <w:p w:rsidR="00D07F70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8ACEC1" wp14:editId="010F556C">
            <wp:extent cx="5940425" cy="4127458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0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EE3C8C" wp14:editId="39B31992">
            <wp:extent cx="5940425" cy="3464686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0" w:rsidRPr="00D07F70" w:rsidRDefault="00D07F70" w:rsidP="00D07F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F70">
        <w:rPr>
          <w:rFonts w:ascii="Times New Roman" w:eastAsia="Times New Roman" w:hAnsi="Times New Roman" w:cs="Times New Roman"/>
          <w:b/>
          <w:sz w:val="28"/>
          <w:szCs w:val="28"/>
        </w:rPr>
        <w:t>Как работает программа:</w:t>
      </w:r>
    </w:p>
    <w:p w:rsidR="00D07F70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Сначала создаётся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значениями 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Первый объект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Потом эти значения записываются в её функцию, где инициализируются переменные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07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потом в этой же функции задаются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присваиваются 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D07F7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Потом снова создаётся новый объект</w:t>
      </w:r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objB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со значениями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objA</w:t>
      </w:r>
      <w:proofErr w:type="spellEnd"/>
      <w:r w:rsidR="00A323CE">
        <w:rPr>
          <w:rFonts w:ascii="Times New Roman" w:eastAsia="Times New Roman" w:hAnsi="Times New Roman" w:cs="Times New Roman"/>
          <w:sz w:val="28"/>
          <w:szCs w:val="28"/>
        </w:rPr>
        <w:t xml:space="preserve">. Далее переходит к конструктору создания копии, присваиваются </w:t>
      </w:r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323CE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="00A323CE">
        <w:rPr>
          <w:rFonts w:ascii="Times New Roman" w:eastAsia="Times New Roman" w:hAnsi="Times New Roman" w:cs="Times New Roman"/>
          <w:sz w:val="28"/>
          <w:szCs w:val="28"/>
        </w:rPr>
        <w:t xml:space="preserve"> ссылкой к тем переменным</w:t>
      </w:r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23CE">
        <w:rPr>
          <w:rFonts w:ascii="Times New Roman" w:eastAsia="Times New Roman" w:hAnsi="Times New Roman" w:cs="Times New Roman"/>
          <w:sz w:val="28"/>
          <w:szCs w:val="28"/>
        </w:rPr>
        <w:t xml:space="preserve">Потом отображается информация об объектах </w:t>
      </w:r>
      <w:proofErr w:type="spellStart"/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objA</w:t>
      </w:r>
      <w:proofErr w:type="spellEnd"/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objB</w:t>
      </w:r>
      <w:proofErr w:type="spellEnd"/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3CE">
        <w:rPr>
          <w:rFonts w:ascii="Times New Roman" w:eastAsia="Times New Roman" w:hAnsi="Times New Roman" w:cs="Times New Roman"/>
          <w:sz w:val="28"/>
          <w:szCs w:val="28"/>
        </w:rPr>
        <w:t xml:space="preserve">и переходит к его методу </w:t>
      </w:r>
      <w:r w:rsidR="00A323CE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="00A323CE" w:rsidRPr="00A323CE">
        <w:rPr>
          <w:rFonts w:ascii="Times New Roman" w:eastAsia="Times New Roman" w:hAnsi="Times New Roman" w:cs="Times New Roman"/>
          <w:sz w:val="28"/>
          <w:szCs w:val="28"/>
        </w:rPr>
        <w:t>()</w:t>
      </w:r>
      <w:r w:rsidR="00A323CE">
        <w:rPr>
          <w:rFonts w:ascii="Times New Roman" w:eastAsia="Times New Roman" w:hAnsi="Times New Roman" w:cs="Times New Roman"/>
          <w:sz w:val="28"/>
          <w:szCs w:val="28"/>
        </w:rPr>
        <w:t>, выводятся первые значения поля объекта</w:t>
      </w:r>
    </w:p>
    <w:p w:rsidR="00A323CE" w:rsidRDefault="00A323CE" w:rsidP="006D1E4E">
      <w:pPr>
        <w:rPr>
          <w:rFonts w:ascii="Times New Roman" w:eastAsia="Times New Roman" w:hAnsi="Times New Roman" w:cs="Times New Roman"/>
          <w:sz w:val="28"/>
          <w:szCs w:val="28"/>
        </w:rPr>
      </w:pPr>
      <w:r w:rsidRPr="00A323C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D23460" wp14:editId="18DBB6F8">
            <wp:extent cx="5940425" cy="54076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E" w:rsidRDefault="00A323CE" w:rsidP="006D1E4E">
      <w:pPr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так ещё два раза, но только его копии</w:t>
      </w:r>
      <w:r w:rsidRPr="00A323C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323CE">
        <w:rPr>
          <w:noProof/>
          <w:lang w:eastAsia="ru-RU"/>
        </w:rPr>
        <w:t xml:space="preserve"> </w:t>
      </w:r>
      <w:r w:rsidRPr="00A323C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0DB431" wp14:editId="501F2109">
            <wp:extent cx="5940425" cy="1167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E" w:rsidRDefault="00A323CE" w:rsidP="006D1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тут же отображается Поля объекта с изменением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200</w:t>
      </w:r>
      <w:r w:rsidRPr="00A323C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3CE" w:rsidRDefault="00A323CE" w:rsidP="006D1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23C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A624750" wp14:editId="7E0AFF98">
            <wp:extent cx="5940425" cy="30287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E" w:rsidRDefault="00A323CE" w:rsidP="006D1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Потом происходит копирование объектов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objA</w:t>
      </w:r>
      <w:proofErr w:type="spellEnd"/>
      <w:r w:rsidRPr="00A323C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objB</w:t>
      </w:r>
      <w:proofErr w:type="spellEnd"/>
      <w:r w:rsidRPr="00A323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r w:rsidRPr="00A323CE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создаётся объект-копии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32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где пе</w:t>
      </w:r>
      <w:r w:rsidR="00952567">
        <w:rPr>
          <w:rFonts w:ascii="Times New Roman" w:eastAsia="Times New Roman" w:hAnsi="Times New Roman" w:cs="Times New Roman"/>
          <w:sz w:val="28"/>
          <w:szCs w:val="28"/>
        </w:rPr>
        <w:t>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аются значения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r w:rsidR="00952567">
        <w:rPr>
          <w:rFonts w:ascii="Times New Roman" w:eastAsia="Times New Roman" w:hAnsi="Times New Roman" w:cs="Times New Roman"/>
          <w:sz w:val="28"/>
          <w:szCs w:val="28"/>
        </w:rPr>
        <w:t xml:space="preserve"> и переходит к конструктору создания копии, где присваиваются к переменным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</w:rPr>
        <w:t xml:space="preserve">копированные переменные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952567">
        <w:rPr>
          <w:rFonts w:ascii="Times New Roman" w:eastAsia="Times New Roman" w:hAnsi="Times New Roman" w:cs="Times New Roman"/>
          <w:sz w:val="28"/>
          <w:szCs w:val="28"/>
        </w:rPr>
        <w:t xml:space="preserve">. Далее происходит отображение информации объектов </w:t>
      </w:r>
      <w:proofErr w:type="spellStart"/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MakeObjCopy</w:t>
      </w:r>
      <w:proofErr w:type="spellEnd"/>
      <w:r w:rsidR="00952567">
        <w:rPr>
          <w:rFonts w:ascii="Times New Roman" w:eastAsia="Times New Roman" w:hAnsi="Times New Roman" w:cs="Times New Roman"/>
          <w:sz w:val="28"/>
          <w:szCs w:val="28"/>
        </w:rPr>
        <w:t xml:space="preserve"> с помощью функции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>()</w:t>
      </w:r>
      <w:r w:rsidR="00952567">
        <w:rPr>
          <w:rFonts w:ascii="Times New Roman" w:eastAsia="Times New Roman" w:hAnsi="Times New Roman" w:cs="Times New Roman"/>
          <w:sz w:val="28"/>
          <w:szCs w:val="28"/>
        </w:rPr>
        <w:t xml:space="preserve">. Ну и под конец с помощью того что описал выше задаются новые переменные с новыми значениями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567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952567">
        <w:rPr>
          <w:rFonts w:ascii="Times New Roman" w:eastAsia="Times New Roman" w:hAnsi="Times New Roman" w:cs="Times New Roman"/>
          <w:sz w:val="28"/>
          <w:szCs w:val="28"/>
        </w:rPr>
        <w:t xml:space="preserve"> с выводом в консоль</w:t>
      </w:r>
      <w:r w:rsidR="00952567" w:rsidRPr="009525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52567" w:rsidRPr="00952567" w:rsidRDefault="00952567" w:rsidP="006D1E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256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3392AB0" wp14:editId="2729ED0B">
            <wp:extent cx="5940425" cy="2380094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7F70" w:rsidRPr="004D6C78" w:rsidRDefault="00D07F70" w:rsidP="006D1E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6ECE" w:rsidRDefault="00356ECE"/>
    <w:sectPr w:rsidR="00356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3B"/>
    <w:rsid w:val="00356ECE"/>
    <w:rsid w:val="004D6C78"/>
    <w:rsid w:val="004F203B"/>
    <w:rsid w:val="006D1E4E"/>
    <w:rsid w:val="00952567"/>
    <w:rsid w:val="00A323CE"/>
    <w:rsid w:val="00A43B4A"/>
    <w:rsid w:val="00D07F70"/>
    <w:rsid w:val="00E3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1E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D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1E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D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2023-04-03T22:15:00Z</dcterms:created>
  <dcterms:modified xsi:type="dcterms:W3CDTF">2023-04-03T23:36:00Z</dcterms:modified>
</cp:coreProperties>
</file>