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BA5" w:rsidRDefault="00365BA5" w:rsidP="00365BA5">
      <w:pPr>
        <w:jc w:val="center"/>
      </w:pPr>
      <w:r>
        <w:t>Лабораторная №</w:t>
      </w:r>
      <w:r w:rsidR="00C76C68">
        <w:t>5</w:t>
      </w:r>
      <w:bookmarkStart w:id="0" w:name="_GoBack"/>
      <w:bookmarkEnd w:id="0"/>
      <w:r>
        <w:t xml:space="preserve">. </w:t>
      </w:r>
    </w:p>
    <w:p w:rsidR="00365BA5" w:rsidRDefault="00365BA5" w:rsidP="00365BA5">
      <w:pPr>
        <w:jc w:val="center"/>
      </w:pPr>
      <w:r>
        <w:t>Ответы на вопросы</w:t>
      </w:r>
    </w:p>
    <w:p w:rsidR="00A36205" w:rsidRDefault="0029283B" w:rsidP="0029283B">
      <w:pPr>
        <w:pStyle w:val="a3"/>
        <w:numPr>
          <w:ilvl w:val="0"/>
          <w:numId w:val="1"/>
        </w:numPr>
      </w:pPr>
      <w:r w:rsidRPr="0029283B">
        <w:t xml:space="preserve">События — это действия, которые происходят в программируемой вами системе, о которых система сообщает вам, чтобы вы могли, если нужно, как-то реагировать на них. </w:t>
      </w:r>
    </w:p>
    <w:p w:rsidR="006459A1" w:rsidRDefault="0029283B" w:rsidP="00A36205">
      <w:pPr>
        <w:pStyle w:val="a3"/>
      </w:pPr>
      <w:r w:rsidRPr="0029283B">
        <w:t xml:space="preserve">В события </w:t>
      </w:r>
      <w:proofErr w:type="spellStart"/>
      <w:r w:rsidRPr="0029283B">
        <w:t>JavaScript</w:t>
      </w:r>
      <w:proofErr w:type="spellEnd"/>
      <w:r w:rsidRPr="0029283B">
        <w:t xml:space="preserve"> </w:t>
      </w:r>
      <w:r w:rsidR="00A36205">
        <w:t>входят</w:t>
      </w:r>
      <w:r w:rsidRPr="0029283B">
        <w:t xml:space="preserve"> сле</w:t>
      </w:r>
      <w:r w:rsidR="00A36205">
        <w:t>дующие категории: события мыши</w:t>
      </w:r>
      <w:r w:rsidRPr="0029283B">
        <w:t>, собы</w:t>
      </w:r>
      <w:r w:rsidR="00A36205">
        <w:t>тия клавиатуры</w:t>
      </w:r>
      <w:r w:rsidRPr="0029283B">
        <w:t>, событи</w:t>
      </w:r>
      <w:r w:rsidR="00A36205">
        <w:t xml:space="preserve">я перетаскивания и события прокрутки. </w:t>
      </w:r>
      <w:r w:rsidR="00A36205" w:rsidRPr="00A36205">
        <w:t>Например, событием может быть клик мыши по кнопке, движение мыши, наведение фокуса на элемент, изменение значения в каком-нибудь текстовом поле, изменение размеров окна браузера и так далее.</w:t>
      </w:r>
    </w:p>
    <w:p w:rsidR="0029283B" w:rsidRDefault="0029283B" w:rsidP="0029283B">
      <w:pPr>
        <w:pStyle w:val="a3"/>
      </w:pPr>
    </w:p>
    <w:p w:rsidR="008E3B66" w:rsidRDefault="00C76C68" w:rsidP="006459A1">
      <w:pPr>
        <w:pStyle w:val="a3"/>
        <w:numPr>
          <w:ilvl w:val="0"/>
          <w:numId w:val="1"/>
        </w:numPr>
      </w:pPr>
      <w:r>
        <w:t>Я думаю функционал события перетаскивания (</w:t>
      </w:r>
      <w:r>
        <w:rPr>
          <w:lang w:val="en-US"/>
        </w:rPr>
        <w:t>Drag</w:t>
      </w:r>
      <w:r w:rsidRPr="00C76C68">
        <w:t xml:space="preserve"> </w:t>
      </w:r>
      <w:r>
        <w:rPr>
          <w:lang w:val="en-US"/>
        </w:rPr>
        <w:t>and</w:t>
      </w:r>
      <w:r w:rsidRPr="00C76C68">
        <w:t xml:space="preserve"> </w:t>
      </w:r>
      <w:r>
        <w:rPr>
          <w:lang w:val="en-US"/>
        </w:rPr>
        <w:t>Drop</w:t>
      </w:r>
      <w:r w:rsidRPr="00C76C68">
        <w:t xml:space="preserve">) </w:t>
      </w:r>
      <w:r>
        <w:t>можно было бы использовать при создании интернет-магазина одежды и обуви. Его можно было бы использовать, чтобы примерять вырезки одежды или обуви на своей фотографии.</w:t>
      </w:r>
    </w:p>
    <w:p w:rsidR="006459A1" w:rsidRDefault="006459A1" w:rsidP="006459A1">
      <w:pPr>
        <w:pStyle w:val="a3"/>
      </w:pPr>
    </w:p>
    <w:p w:rsidR="007D23C5" w:rsidRDefault="00C76C68" w:rsidP="008E3B66">
      <w:pPr>
        <w:pStyle w:val="a3"/>
        <w:numPr>
          <w:ilvl w:val="0"/>
          <w:numId w:val="1"/>
        </w:numPr>
      </w:pPr>
      <w:r>
        <w:t xml:space="preserve">Примером готового функционала можно считать Конструктор одежды онлайн в интерне-магазине </w:t>
      </w:r>
      <w:r>
        <w:rPr>
          <w:lang w:val="en-US"/>
        </w:rPr>
        <w:t>VSEMAYKI</w:t>
      </w:r>
      <w:r w:rsidRPr="00C76C68">
        <w:t xml:space="preserve">. </w:t>
      </w:r>
      <w:r>
        <w:t>Данный конструктор позволяет загружать текст или картину и примерять на одежде, с возможность перетаскивания, увеличения, растяжения.</w:t>
      </w:r>
    </w:p>
    <w:p w:rsidR="00365BA5" w:rsidRDefault="00365BA5" w:rsidP="00365BA5">
      <w:pPr>
        <w:pStyle w:val="a3"/>
      </w:pPr>
    </w:p>
    <w:p w:rsidR="00365BA5" w:rsidRDefault="00365BA5" w:rsidP="00365BA5">
      <w:pPr>
        <w:jc w:val="right"/>
      </w:pPr>
    </w:p>
    <w:p w:rsidR="00365BA5" w:rsidRDefault="00365BA5" w:rsidP="00365BA5">
      <w:pPr>
        <w:jc w:val="right"/>
      </w:pPr>
      <w:r>
        <w:t xml:space="preserve">Гончаров Д.В. </w:t>
      </w:r>
    </w:p>
    <w:p w:rsidR="00365BA5" w:rsidRDefault="00365BA5" w:rsidP="00365BA5">
      <w:pPr>
        <w:jc w:val="right"/>
      </w:pPr>
      <w:r>
        <w:t>ГФ18-01Б</w:t>
      </w:r>
    </w:p>
    <w:sectPr w:rsidR="00365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5A03DD"/>
    <w:multiLevelType w:val="hybridMultilevel"/>
    <w:tmpl w:val="EF3A4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AF"/>
    <w:rsid w:val="0029283B"/>
    <w:rsid w:val="00365BA5"/>
    <w:rsid w:val="00431C75"/>
    <w:rsid w:val="00511A13"/>
    <w:rsid w:val="005A54D9"/>
    <w:rsid w:val="006459A1"/>
    <w:rsid w:val="007218E6"/>
    <w:rsid w:val="00797967"/>
    <w:rsid w:val="007D23C5"/>
    <w:rsid w:val="008E3B66"/>
    <w:rsid w:val="009631AC"/>
    <w:rsid w:val="009D1EAF"/>
    <w:rsid w:val="00A36205"/>
    <w:rsid w:val="00C7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DE465"/>
  <w15:chartTrackingRefBased/>
  <w15:docId w15:val="{C9206D95-04D3-4FE1-8564-2AF6EC33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6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Данич</dc:creator>
  <cp:keywords/>
  <dc:description/>
  <cp:lastModifiedBy>Данич</cp:lastModifiedBy>
  <cp:revision>11</cp:revision>
  <dcterms:created xsi:type="dcterms:W3CDTF">2020-04-28T13:47:00Z</dcterms:created>
  <dcterms:modified xsi:type="dcterms:W3CDTF">2020-05-29T12:11:00Z</dcterms:modified>
</cp:coreProperties>
</file>