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90%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Xw4FXfvA4xKVqFeXfCulpuUgrA==">CgMxLjA4AHIhMUM5NzBSMk5hRjhUU3RfNmc0Z3c1QVpWbUZFeElBOE85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