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BEDC" w14:textId="77777777" w:rsidR="00DB02D9" w:rsidRDefault="00DB02D9" w:rsidP="00DB02D9">
      <w:pPr>
        <w:rPr>
          <w:b/>
          <w:bCs/>
        </w:rPr>
      </w:pPr>
      <w:r>
        <w:rPr>
          <w:b/>
          <w:bCs/>
        </w:rPr>
        <w:t>Failed State (King &amp; Queen)</w:t>
      </w:r>
    </w:p>
    <w:p w14:paraId="081ACC9A" w14:textId="77777777" w:rsidR="00DB02D9" w:rsidRDefault="00DB02D9" w:rsidP="00DB02D9">
      <w:r w:rsidRPr="002F0E89">
        <w:t>1.</w:t>
      </w:r>
      <w:r>
        <w:t xml:space="preserve"> How… disappointing.</w:t>
      </w:r>
    </w:p>
    <w:p w14:paraId="0727D8C9" w14:textId="77777777" w:rsidR="00DB02D9" w:rsidRDefault="00DB02D9" w:rsidP="00DB02D9">
      <w:r>
        <w:t>2. This is simply not good enough! If you do not improve, then we might have to find other means to make sure you do.</w:t>
      </w:r>
    </w:p>
    <w:p w14:paraId="1EB44A46" w14:textId="77777777" w:rsidR="00DB02D9" w:rsidRDefault="00DB02D9" w:rsidP="00DB02D9">
      <w:r>
        <w:t>3. If we do not see improvement, then the next time will be the last time you’ll ever get to show your face around here!</w:t>
      </w:r>
    </w:p>
    <w:p w14:paraId="05921C33" w14:textId="77777777" w:rsidR="00DB02D9" w:rsidRDefault="00DB02D9" w:rsidP="00DB02D9">
      <w:r>
        <w:t>4. We should’ve never hired you in the first place!</w:t>
      </w:r>
    </w:p>
    <w:p w14:paraId="51508FEA" w14:textId="77777777" w:rsidR="00DB02D9" w:rsidRPr="002F0E89" w:rsidRDefault="00DB02D9" w:rsidP="00DB02D9"/>
    <w:p w14:paraId="1AADF77A" w14:textId="77777777" w:rsidR="00DB02D9" w:rsidRPr="00D414AB" w:rsidRDefault="00DB02D9" w:rsidP="00DB02D9">
      <w:pPr>
        <w:rPr>
          <w:b/>
          <w:bCs/>
        </w:rPr>
      </w:pPr>
      <w:r w:rsidRPr="00D414AB">
        <w:rPr>
          <w:b/>
          <w:bCs/>
        </w:rPr>
        <w:t>Failed State</w:t>
      </w:r>
      <w:r>
        <w:rPr>
          <w:b/>
          <w:bCs/>
        </w:rPr>
        <w:t xml:space="preserve"> (Jester)</w:t>
      </w:r>
    </w:p>
    <w:p w14:paraId="1EFBB347" w14:textId="77777777" w:rsidR="00DB02D9" w:rsidRDefault="00DB02D9" w:rsidP="00DB02D9">
      <w:r>
        <w:t>1. What have we done? How could I mess up something so easy?</w:t>
      </w:r>
    </w:p>
    <w:p w14:paraId="391967DC" w14:textId="77777777" w:rsidR="00DB02D9" w:rsidRDefault="00DB02D9" w:rsidP="00DB02D9">
      <w:r>
        <w:t>2. We’re a failure, a fraud! A disappointment, a stain on my family’s name!</w:t>
      </w:r>
    </w:p>
    <w:p w14:paraId="1EB23E30" w14:textId="77777777" w:rsidR="00DB02D9" w:rsidRDefault="00DB02D9" w:rsidP="00DB02D9">
      <w:r>
        <w:t>3. This was a mistake…</w:t>
      </w:r>
      <w:r w:rsidRPr="00E80024">
        <w:rPr>
          <w:i/>
          <w:iCs/>
        </w:rPr>
        <w:t xml:space="preserve"> I’m</w:t>
      </w:r>
      <w:r>
        <w:t xml:space="preserve"> a mistake.</w:t>
      </w:r>
    </w:p>
    <w:p w14:paraId="3708740E" w14:textId="77777777" w:rsidR="00DB02D9" w:rsidRDefault="00DB02D9" w:rsidP="00DB02D9">
      <w:r>
        <w:t>4. I should give up. Let this darkness swallow me whole. It’s the only place I deserve to be.</w:t>
      </w:r>
    </w:p>
    <w:p w14:paraId="5A5914E7" w14:textId="77777777" w:rsidR="00DB02D9" w:rsidRDefault="00DB02D9" w:rsidP="00DB02D9"/>
    <w:p w14:paraId="2683B743" w14:textId="77777777" w:rsidR="00DB02D9" w:rsidRPr="002F0E89" w:rsidRDefault="00DB02D9" w:rsidP="00DB02D9">
      <w:pPr>
        <w:rPr>
          <w:b/>
          <w:bCs/>
        </w:rPr>
      </w:pPr>
      <w:r w:rsidRPr="002F0E89">
        <w:rPr>
          <w:b/>
          <w:bCs/>
        </w:rPr>
        <w:t>Success State (King &amp; Queen)</w:t>
      </w:r>
    </w:p>
    <w:p w14:paraId="261A5AE9" w14:textId="77777777" w:rsidR="00DB02D9" w:rsidRDefault="00DB02D9" w:rsidP="00DB02D9">
      <w:r>
        <w:t>1. Bravo! We were right in choosing you.</w:t>
      </w:r>
    </w:p>
    <w:p w14:paraId="5C1E60C1" w14:textId="77777777" w:rsidR="00DB02D9" w:rsidRDefault="00DB02D9" w:rsidP="00DB02D9">
      <w:r>
        <w:t>2. Things are looking up! We hope to see you in here again very soon.</w:t>
      </w:r>
    </w:p>
    <w:p w14:paraId="1472AA3A" w14:textId="77777777" w:rsidR="00DB02D9" w:rsidRDefault="00DB02D9" w:rsidP="00DB02D9">
      <w:r>
        <w:t>3. We are very pleased with the performance you put on.</w:t>
      </w:r>
    </w:p>
    <w:p w14:paraId="0DF92BF2" w14:textId="77777777" w:rsidR="00DB02D9" w:rsidRDefault="00DB02D9" w:rsidP="00DB02D9">
      <w:r>
        <w:t>4. This was the best performance we’ve ever witnessed!</w:t>
      </w:r>
    </w:p>
    <w:p w14:paraId="2B179139" w14:textId="77777777" w:rsidR="00DB02D9" w:rsidRDefault="00DB02D9" w:rsidP="00DB02D9"/>
    <w:p w14:paraId="422AF4EC" w14:textId="77777777" w:rsidR="00DB02D9" w:rsidRPr="00D414AB" w:rsidRDefault="00DB02D9" w:rsidP="00DB02D9">
      <w:pPr>
        <w:rPr>
          <w:b/>
          <w:bCs/>
        </w:rPr>
      </w:pPr>
      <w:r w:rsidRPr="00D414AB">
        <w:rPr>
          <w:b/>
          <w:bCs/>
        </w:rPr>
        <w:t>Success State</w:t>
      </w:r>
      <w:r>
        <w:rPr>
          <w:b/>
          <w:bCs/>
        </w:rPr>
        <w:t xml:space="preserve"> (Jester)</w:t>
      </w:r>
    </w:p>
    <w:p w14:paraId="0502EAF0" w14:textId="77777777" w:rsidR="00DB02D9" w:rsidRDefault="00DB02D9" w:rsidP="00DB02D9">
      <w:r>
        <w:t>1. We did it! I can finally make my family proud!</w:t>
      </w:r>
    </w:p>
    <w:p w14:paraId="5BFBAD90" w14:textId="77777777" w:rsidR="00DB02D9" w:rsidRDefault="00DB02D9" w:rsidP="00DB02D9">
      <w:r>
        <w:t>2. This was my best performance yet! Hopefully I can keep this up!</w:t>
      </w:r>
    </w:p>
    <w:p w14:paraId="613E45E0" w14:textId="77777777" w:rsidR="00DB02D9" w:rsidRDefault="00DB02D9" w:rsidP="00DB02D9">
      <w:r>
        <w:t xml:space="preserve">3. What a rush! Knowing that my performances </w:t>
      </w:r>
      <w:proofErr w:type="gramStart"/>
      <w:r>
        <w:t>brings</w:t>
      </w:r>
      <w:proofErr w:type="gramEnd"/>
      <w:r>
        <w:t xml:space="preserve"> so much joy fills my heart with joy!</w:t>
      </w:r>
    </w:p>
    <w:p w14:paraId="2D0B970A" w14:textId="77777777" w:rsidR="00DB02D9" w:rsidRDefault="00DB02D9" w:rsidP="00DB02D9">
      <w:r>
        <w:t>4. I’ve proven I can keep this up. I can continue this façade for as long as I can.</w:t>
      </w:r>
    </w:p>
    <w:p w14:paraId="010F99EB" w14:textId="77777777" w:rsidR="00D84DC2" w:rsidRDefault="00D84DC2"/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D9"/>
    <w:rsid w:val="00CF7D3F"/>
    <w:rsid w:val="00D111C8"/>
    <w:rsid w:val="00D84DC2"/>
    <w:rsid w:val="00DB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495F"/>
  <w15:chartTrackingRefBased/>
  <w15:docId w15:val="{0948E241-5BFD-44E1-8408-E47AAC4E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2D9"/>
  </w:style>
  <w:style w:type="paragraph" w:styleId="Heading1">
    <w:name w:val="heading 1"/>
    <w:basedOn w:val="Normal"/>
    <w:next w:val="Normal"/>
    <w:link w:val="Heading1Char"/>
    <w:uiPriority w:val="9"/>
    <w:qFormat/>
    <w:rsid w:val="00DB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2026-01-31T04:27:00Z</dcterms:created>
  <dcterms:modified xsi:type="dcterms:W3CDTF">2026-01-31T04:33:00Z</dcterms:modified>
</cp:coreProperties>
</file>