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F9D7E" w14:textId="0276BE6B" w:rsidR="001C1213" w:rsidRPr="001C1213" w:rsidRDefault="001C1213" w:rsidP="0028790C">
      <w:pPr>
        <w:ind w:left="360"/>
      </w:pPr>
      <w:r w:rsidRPr="001C1213">
        <w:t>Authentication Tests</w:t>
      </w:r>
    </w:p>
    <w:p w14:paraId="59999AA7" w14:textId="77777777" w:rsidR="001C1213" w:rsidRPr="001C1213" w:rsidRDefault="001C1213">
      <w:pPr>
        <w:numPr>
          <w:ilvl w:val="0"/>
          <w:numId w:val="1"/>
        </w:numPr>
      </w:pPr>
      <w:r w:rsidRPr="001C1213">
        <w:t>User Registration</w:t>
      </w:r>
    </w:p>
    <w:p w14:paraId="74CED520" w14:textId="77777777" w:rsidR="001C1213" w:rsidRPr="001C1213" w:rsidRDefault="001C1213">
      <w:pPr>
        <w:numPr>
          <w:ilvl w:val="0"/>
          <w:numId w:val="2"/>
        </w:numPr>
      </w:pPr>
      <w:r w:rsidRPr="001C1213">
        <w:t>Register with valid data</w:t>
      </w:r>
    </w:p>
    <w:p w14:paraId="3DD3325F" w14:textId="77777777" w:rsidR="001C1213" w:rsidRPr="001C1213" w:rsidRDefault="001C1213">
      <w:pPr>
        <w:numPr>
          <w:ilvl w:val="0"/>
          <w:numId w:val="3"/>
        </w:numPr>
      </w:pPr>
      <w:r w:rsidRPr="001C1213">
        <w:t>Register with invalid email format</w:t>
      </w:r>
    </w:p>
    <w:p w14:paraId="6A404931" w14:textId="77777777" w:rsidR="001C1213" w:rsidRPr="001C1213" w:rsidRDefault="001C1213">
      <w:pPr>
        <w:numPr>
          <w:ilvl w:val="0"/>
          <w:numId w:val="4"/>
        </w:numPr>
      </w:pPr>
      <w:r w:rsidRPr="001C1213">
        <w:t>Register with weak password</w:t>
      </w:r>
    </w:p>
    <w:p w14:paraId="3F44BF1B" w14:textId="77777777" w:rsidR="001C1213" w:rsidRPr="001C1213" w:rsidRDefault="001C1213">
      <w:pPr>
        <w:numPr>
          <w:ilvl w:val="0"/>
          <w:numId w:val="5"/>
        </w:numPr>
      </w:pPr>
      <w:r w:rsidRPr="001C1213">
        <w:t>Register with duplicate email</w:t>
      </w:r>
    </w:p>
    <w:p w14:paraId="4B6454A3" w14:textId="77777777" w:rsidR="001C1213" w:rsidRPr="001C1213" w:rsidRDefault="001C1213">
      <w:pPr>
        <w:numPr>
          <w:ilvl w:val="0"/>
          <w:numId w:val="6"/>
        </w:numPr>
      </w:pPr>
      <w:r w:rsidRPr="001C1213">
        <w:t>Register with missing required fields</w:t>
      </w:r>
    </w:p>
    <w:p w14:paraId="630FC548" w14:textId="77777777" w:rsidR="001C1213" w:rsidRPr="001C1213" w:rsidRDefault="001C1213" w:rsidP="001C1213">
      <w:pPr>
        <w:ind w:left="360"/>
      </w:pPr>
      <w:r w:rsidRPr="001C1213">
        <w:t>User Login</w:t>
      </w:r>
    </w:p>
    <w:p w14:paraId="6F1053B7" w14:textId="77777777" w:rsidR="001C1213" w:rsidRPr="001C1213" w:rsidRDefault="001C1213">
      <w:pPr>
        <w:numPr>
          <w:ilvl w:val="0"/>
          <w:numId w:val="7"/>
        </w:numPr>
      </w:pPr>
      <w:r w:rsidRPr="001C1213">
        <w:t>Login with valid credentials</w:t>
      </w:r>
    </w:p>
    <w:p w14:paraId="60687749" w14:textId="77777777" w:rsidR="001C1213" w:rsidRPr="001C1213" w:rsidRDefault="001C1213">
      <w:pPr>
        <w:numPr>
          <w:ilvl w:val="0"/>
          <w:numId w:val="8"/>
        </w:numPr>
      </w:pPr>
      <w:r w:rsidRPr="001C1213">
        <w:t>Login with invalid email</w:t>
      </w:r>
    </w:p>
    <w:p w14:paraId="22B50343" w14:textId="77777777" w:rsidR="001C1213" w:rsidRPr="001C1213" w:rsidRDefault="001C1213">
      <w:pPr>
        <w:numPr>
          <w:ilvl w:val="0"/>
          <w:numId w:val="9"/>
        </w:numPr>
      </w:pPr>
      <w:r w:rsidRPr="001C1213">
        <w:t>Login with incorrect password</w:t>
      </w:r>
    </w:p>
    <w:p w14:paraId="154AEFB8" w14:textId="77777777" w:rsidR="001C1213" w:rsidRPr="001C1213" w:rsidRDefault="001C1213">
      <w:pPr>
        <w:numPr>
          <w:ilvl w:val="0"/>
          <w:numId w:val="10"/>
        </w:numPr>
      </w:pPr>
      <w:r w:rsidRPr="001C1213">
        <w:t>Login with unverified email</w:t>
      </w:r>
    </w:p>
    <w:p w14:paraId="76DB192B" w14:textId="77777777" w:rsidR="001C1213" w:rsidRPr="001C1213" w:rsidRDefault="001C1213">
      <w:pPr>
        <w:numPr>
          <w:ilvl w:val="0"/>
          <w:numId w:val="11"/>
        </w:numPr>
      </w:pPr>
      <w:r w:rsidRPr="001C1213">
        <w:t>Login with inactive account</w:t>
      </w:r>
    </w:p>
    <w:p w14:paraId="4E6170B8" w14:textId="77777777" w:rsidR="001C1213" w:rsidRPr="001C1213" w:rsidRDefault="001C1213" w:rsidP="001C1213">
      <w:pPr>
        <w:ind w:left="360"/>
      </w:pPr>
      <w:r w:rsidRPr="001C1213">
        <w:t>Password Management</w:t>
      </w:r>
    </w:p>
    <w:p w14:paraId="0B2E247B" w14:textId="77777777" w:rsidR="001C1213" w:rsidRPr="001C1213" w:rsidRDefault="001C1213">
      <w:pPr>
        <w:numPr>
          <w:ilvl w:val="0"/>
          <w:numId w:val="12"/>
        </w:numPr>
      </w:pPr>
      <w:r w:rsidRPr="001C1213">
        <w:t>Request password reset</w:t>
      </w:r>
    </w:p>
    <w:p w14:paraId="043A29CD" w14:textId="77777777" w:rsidR="001C1213" w:rsidRPr="001C1213" w:rsidRDefault="001C1213">
      <w:pPr>
        <w:numPr>
          <w:ilvl w:val="0"/>
          <w:numId w:val="13"/>
        </w:numPr>
      </w:pPr>
      <w:r w:rsidRPr="001C1213">
        <w:t>Reset password with valid token</w:t>
      </w:r>
    </w:p>
    <w:p w14:paraId="466249E8" w14:textId="77777777" w:rsidR="001C1213" w:rsidRPr="001C1213" w:rsidRDefault="001C1213">
      <w:pPr>
        <w:numPr>
          <w:ilvl w:val="0"/>
          <w:numId w:val="14"/>
        </w:numPr>
      </w:pPr>
      <w:r w:rsidRPr="001C1213">
        <w:t>Reset password with expired token</w:t>
      </w:r>
    </w:p>
    <w:p w14:paraId="43BA181B" w14:textId="77777777" w:rsidR="001C1213" w:rsidRPr="001C1213" w:rsidRDefault="001C1213">
      <w:pPr>
        <w:numPr>
          <w:ilvl w:val="0"/>
          <w:numId w:val="15"/>
        </w:numPr>
      </w:pPr>
      <w:r w:rsidRPr="001C1213">
        <w:t>Reset password with invalid token</w:t>
      </w:r>
    </w:p>
    <w:p w14:paraId="553BA0F2" w14:textId="77777777" w:rsidR="001C1213" w:rsidRPr="001C1213" w:rsidRDefault="001C1213" w:rsidP="001C1213">
      <w:pPr>
        <w:ind w:left="360"/>
      </w:pPr>
      <w:r w:rsidRPr="001C1213">
        <w:t>Two-Factor Authentication</w:t>
      </w:r>
    </w:p>
    <w:p w14:paraId="6B9A3549" w14:textId="77777777" w:rsidR="001C1213" w:rsidRPr="001C1213" w:rsidRDefault="001C1213">
      <w:pPr>
        <w:numPr>
          <w:ilvl w:val="0"/>
          <w:numId w:val="16"/>
        </w:numPr>
      </w:pPr>
      <w:r w:rsidRPr="001C1213">
        <w:t>Enable 2FA</w:t>
      </w:r>
    </w:p>
    <w:p w14:paraId="15FB1567" w14:textId="77777777" w:rsidR="001C1213" w:rsidRPr="001C1213" w:rsidRDefault="001C1213">
      <w:pPr>
        <w:numPr>
          <w:ilvl w:val="0"/>
          <w:numId w:val="17"/>
        </w:numPr>
      </w:pPr>
      <w:r w:rsidRPr="001C1213">
        <w:t>Login with 2FA</w:t>
      </w:r>
    </w:p>
    <w:p w14:paraId="5C70C8D6" w14:textId="77777777" w:rsidR="001C1213" w:rsidRPr="001C1213" w:rsidRDefault="001C1213">
      <w:pPr>
        <w:numPr>
          <w:ilvl w:val="0"/>
          <w:numId w:val="18"/>
        </w:numPr>
      </w:pPr>
      <w:r w:rsidRPr="001C1213">
        <w:t>Disable 2FA</w:t>
      </w:r>
    </w:p>
    <w:p w14:paraId="6DD5B153" w14:textId="77777777" w:rsidR="001C1213" w:rsidRDefault="001C1213">
      <w:pPr>
        <w:numPr>
          <w:ilvl w:val="0"/>
          <w:numId w:val="19"/>
        </w:numPr>
      </w:pPr>
      <w:r w:rsidRPr="001C1213">
        <w:t>Handle invalid 2FA codes</w:t>
      </w:r>
    </w:p>
    <w:p w14:paraId="71C8C9C4" w14:textId="77777777" w:rsidR="000E2400" w:rsidRDefault="000E2400" w:rsidP="000E2400"/>
    <w:p w14:paraId="49644C78" w14:textId="77777777" w:rsidR="000E2400" w:rsidRDefault="000E2400" w:rsidP="000E2400"/>
    <w:p w14:paraId="6712B4C8" w14:textId="77777777" w:rsidR="000E2400" w:rsidRPr="001C1213" w:rsidRDefault="000E2400" w:rsidP="000E2400"/>
    <w:p w14:paraId="3A00B976" w14:textId="77777777" w:rsidR="001C1213" w:rsidRPr="001C1213" w:rsidRDefault="001C1213" w:rsidP="001C1213">
      <w:pPr>
        <w:ind w:left="360"/>
      </w:pPr>
      <w:r w:rsidRPr="001C1213">
        <w:lastRenderedPageBreak/>
        <w:t>User Profile Tests</w:t>
      </w:r>
    </w:p>
    <w:p w14:paraId="48D7A488" w14:textId="77777777" w:rsidR="001C1213" w:rsidRPr="001C1213" w:rsidRDefault="001C1213">
      <w:pPr>
        <w:numPr>
          <w:ilvl w:val="0"/>
          <w:numId w:val="20"/>
        </w:numPr>
      </w:pPr>
      <w:r w:rsidRPr="001C1213">
        <w:t>Profile Information</w:t>
      </w:r>
    </w:p>
    <w:p w14:paraId="13CFC5E2" w14:textId="77777777" w:rsidR="001C1213" w:rsidRPr="001C1213" w:rsidRDefault="001C1213">
      <w:pPr>
        <w:numPr>
          <w:ilvl w:val="0"/>
          <w:numId w:val="21"/>
        </w:numPr>
      </w:pPr>
      <w:r w:rsidRPr="001C1213">
        <w:t>Get user profile</w:t>
      </w:r>
    </w:p>
    <w:p w14:paraId="24E725BA" w14:textId="77777777" w:rsidR="001C1213" w:rsidRPr="001C1213" w:rsidRDefault="001C1213">
      <w:pPr>
        <w:numPr>
          <w:ilvl w:val="0"/>
          <w:numId w:val="22"/>
        </w:numPr>
      </w:pPr>
      <w:r w:rsidRPr="001C1213">
        <w:t>Update basic profile info</w:t>
      </w:r>
    </w:p>
    <w:p w14:paraId="529F1401" w14:textId="77777777" w:rsidR="001C1213" w:rsidRPr="001C1213" w:rsidRDefault="001C1213">
      <w:pPr>
        <w:numPr>
          <w:ilvl w:val="0"/>
          <w:numId w:val="23"/>
        </w:numPr>
      </w:pPr>
      <w:r w:rsidRPr="001C1213">
        <w:t>Update profile picture</w:t>
      </w:r>
    </w:p>
    <w:p w14:paraId="3BCF567C" w14:textId="77777777" w:rsidR="001C1213" w:rsidRPr="001C1213" w:rsidRDefault="001C1213">
      <w:pPr>
        <w:numPr>
          <w:ilvl w:val="0"/>
          <w:numId w:val="24"/>
        </w:numPr>
      </w:pPr>
      <w:r w:rsidRPr="001C1213">
        <w:t>Update company information</w:t>
      </w:r>
    </w:p>
    <w:p w14:paraId="1C35B102" w14:textId="77777777" w:rsidR="001C1213" w:rsidRPr="001C1213" w:rsidRDefault="001C1213">
      <w:pPr>
        <w:numPr>
          <w:ilvl w:val="0"/>
          <w:numId w:val="25"/>
        </w:numPr>
      </w:pPr>
      <w:r w:rsidRPr="001C1213">
        <w:t>Update phone number</w:t>
      </w:r>
    </w:p>
    <w:p w14:paraId="52D46B06" w14:textId="77777777" w:rsidR="001C1213" w:rsidRPr="001C1213" w:rsidRDefault="001C1213" w:rsidP="001C1213">
      <w:pPr>
        <w:ind w:left="360"/>
      </w:pPr>
      <w:r w:rsidRPr="001C1213">
        <w:t>Profile Verification</w:t>
      </w:r>
    </w:p>
    <w:p w14:paraId="3A1AA217" w14:textId="77777777" w:rsidR="001C1213" w:rsidRPr="001C1213" w:rsidRDefault="001C1213">
      <w:pPr>
        <w:numPr>
          <w:ilvl w:val="0"/>
          <w:numId w:val="26"/>
        </w:numPr>
      </w:pPr>
      <w:r w:rsidRPr="001C1213">
        <w:t>Verify email address</w:t>
      </w:r>
    </w:p>
    <w:p w14:paraId="2AC92F30" w14:textId="77777777" w:rsidR="001C1213" w:rsidRPr="001C1213" w:rsidRDefault="001C1213">
      <w:pPr>
        <w:numPr>
          <w:ilvl w:val="0"/>
          <w:numId w:val="27"/>
        </w:numPr>
      </w:pPr>
      <w:r w:rsidRPr="001C1213">
        <w:t>Verify phone number</w:t>
      </w:r>
    </w:p>
    <w:p w14:paraId="03240E52" w14:textId="77777777" w:rsidR="001C1213" w:rsidRPr="001C1213" w:rsidRDefault="001C1213">
      <w:pPr>
        <w:numPr>
          <w:ilvl w:val="0"/>
          <w:numId w:val="28"/>
        </w:numPr>
      </w:pPr>
      <w:r w:rsidRPr="001C1213">
        <w:t>Handle invalid verification codes</w:t>
      </w:r>
    </w:p>
    <w:p w14:paraId="19461704" w14:textId="77777777" w:rsidR="001C1213" w:rsidRPr="001C1213" w:rsidRDefault="001C1213" w:rsidP="00A44020">
      <w:pPr>
        <w:ind w:left="720"/>
      </w:pPr>
      <w:r w:rsidRPr="001C1213">
        <w:t>Profile Security</w:t>
      </w:r>
    </w:p>
    <w:p w14:paraId="30EDA2EA" w14:textId="77777777" w:rsidR="001C1213" w:rsidRPr="001C1213" w:rsidRDefault="001C1213">
      <w:pPr>
        <w:numPr>
          <w:ilvl w:val="0"/>
          <w:numId w:val="29"/>
        </w:numPr>
        <w:tabs>
          <w:tab w:val="clear" w:pos="720"/>
          <w:tab w:val="num" w:pos="1080"/>
        </w:tabs>
        <w:ind w:left="1080"/>
      </w:pPr>
      <w:r w:rsidRPr="001C1213">
        <w:t>Change password</w:t>
      </w:r>
    </w:p>
    <w:p w14:paraId="278FA6CD" w14:textId="77777777" w:rsidR="001C1213" w:rsidRPr="001C1213" w:rsidRDefault="001C1213">
      <w:pPr>
        <w:numPr>
          <w:ilvl w:val="0"/>
          <w:numId w:val="30"/>
        </w:numPr>
        <w:tabs>
          <w:tab w:val="clear" w:pos="720"/>
          <w:tab w:val="num" w:pos="1080"/>
        </w:tabs>
        <w:ind w:left="1080"/>
      </w:pPr>
      <w:r w:rsidRPr="001C1213">
        <w:t>Update security questions</w:t>
      </w:r>
    </w:p>
    <w:p w14:paraId="4CFEDE5D" w14:textId="77777777" w:rsidR="001C1213" w:rsidRPr="001C1213" w:rsidRDefault="001C1213">
      <w:pPr>
        <w:numPr>
          <w:ilvl w:val="0"/>
          <w:numId w:val="31"/>
        </w:numPr>
        <w:tabs>
          <w:tab w:val="clear" w:pos="720"/>
          <w:tab w:val="num" w:pos="1080"/>
        </w:tabs>
        <w:ind w:left="1080"/>
      </w:pPr>
      <w:r w:rsidRPr="001C1213">
        <w:t>View login history</w:t>
      </w:r>
    </w:p>
    <w:p w14:paraId="68A57218" w14:textId="77777777" w:rsidR="001C1213" w:rsidRPr="001C1213" w:rsidRDefault="001C1213">
      <w:pPr>
        <w:numPr>
          <w:ilvl w:val="0"/>
          <w:numId w:val="32"/>
        </w:numPr>
        <w:tabs>
          <w:tab w:val="clear" w:pos="720"/>
          <w:tab w:val="num" w:pos="1080"/>
        </w:tabs>
        <w:ind w:left="1080"/>
      </w:pPr>
      <w:r w:rsidRPr="001C1213">
        <w:t>Manage active sessions</w:t>
      </w:r>
    </w:p>
    <w:p w14:paraId="2E16FA88" w14:textId="77777777" w:rsidR="001C1213" w:rsidRPr="001C1213" w:rsidRDefault="001C1213" w:rsidP="001C1213">
      <w:pPr>
        <w:ind w:left="360"/>
      </w:pPr>
      <w:r w:rsidRPr="001C1213">
        <w:t>User Settings Tests</w:t>
      </w:r>
    </w:p>
    <w:p w14:paraId="4295F7E4" w14:textId="77777777" w:rsidR="001C1213" w:rsidRPr="001C1213" w:rsidRDefault="001C1213">
      <w:pPr>
        <w:numPr>
          <w:ilvl w:val="0"/>
          <w:numId w:val="33"/>
        </w:numPr>
      </w:pPr>
      <w:r w:rsidRPr="001C1213">
        <w:t>Theme Settings</w:t>
      </w:r>
    </w:p>
    <w:p w14:paraId="0E53C06B" w14:textId="77777777" w:rsidR="001C1213" w:rsidRPr="001C1213" w:rsidRDefault="001C1213">
      <w:pPr>
        <w:numPr>
          <w:ilvl w:val="0"/>
          <w:numId w:val="34"/>
        </w:numPr>
      </w:pPr>
      <w:r w:rsidRPr="001C1213">
        <w:t>Update theme mode (light/dark/system)</w:t>
      </w:r>
    </w:p>
    <w:p w14:paraId="3E099380" w14:textId="77777777" w:rsidR="001C1213" w:rsidRPr="001C1213" w:rsidRDefault="001C1213">
      <w:pPr>
        <w:numPr>
          <w:ilvl w:val="0"/>
          <w:numId w:val="35"/>
        </w:numPr>
      </w:pPr>
      <w:r w:rsidRPr="001C1213">
        <w:t>Update theme colors</w:t>
      </w:r>
    </w:p>
    <w:p w14:paraId="106C6C0C" w14:textId="77777777" w:rsidR="001C1213" w:rsidRPr="001C1213" w:rsidRDefault="001C1213">
      <w:pPr>
        <w:numPr>
          <w:ilvl w:val="0"/>
          <w:numId w:val="36"/>
        </w:numPr>
      </w:pPr>
      <w:r w:rsidRPr="001C1213">
        <w:t>Verify theme persistence</w:t>
      </w:r>
    </w:p>
    <w:p w14:paraId="2A79B3F8" w14:textId="77777777" w:rsidR="001C1213" w:rsidRPr="001C1213" w:rsidRDefault="001C1213">
      <w:pPr>
        <w:numPr>
          <w:ilvl w:val="0"/>
          <w:numId w:val="37"/>
        </w:numPr>
      </w:pPr>
      <w:r w:rsidRPr="001C1213">
        <w:t xml:space="preserve">Language &amp; </w:t>
      </w:r>
      <w:proofErr w:type="spellStart"/>
      <w:r w:rsidRPr="001C1213">
        <w:t>Timezone</w:t>
      </w:r>
      <w:proofErr w:type="spellEnd"/>
    </w:p>
    <w:p w14:paraId="19F9FFFF" w14:textId="77777777" w:rsidR="001C1213" w:rsidRPr="001C1213" w:rsidRDefault="001C1213">
      <w:pPr>
        <w:numPr>
          <w:ilvl w:val="0"/>
          <w:numId w:val="38"/>
        </w:numPr>
      </w:pPr>
      <w:r w:rsidRPr="001C1213">
        <w:t>Update language preference</w:t>
      </w:r>
    </w:p>
    <w:p w14:paraId="26DE9761" w14:textId="77777777" w:rsidR="001C1213" w:rsidRPr="001C1213" w:rsidRDefault="001C1213">
      <w:pPr>
        <w:numPr>
          <w:ilvl w:val="0"/>
          <w:numId w:val="39"/>
        </w:numPr>
      </w:pPr>
      <w:r w:rsidRPr="001C1213">
        <w:t xml:space="preserve">Update </w:t>
      </w:r>
      <w:proofErr w:type="spellStart"/>
      <w:r w:rsidRPr="001C1213">
        <w:t>timezone</w:t>
      </w:r>
      <w:proofErr w:type="spellEnd"/>
    </w:p>
    <w:p w14:paraId="4462317D" w14:textId="77777777" w:rsidR="001C1213" w:rsidRPr="001C1213" w:rsidRDefault="001C1213">
      <w:pPr>
        <w:numPr>
          <w:ilvl w:val="0"/>
          <w:numId w:val="40"/>
        </w:numPr>
      </w:pPr>
      <w:r w:rsidRPr="001C1213">
        <w:t>Verify date/time formatting</w:t>
      </w:r>
    </w:p>
    <w:p w14:paraId="06116CAB" w14:textId="77777777" w:rsidR="001C1213" w:rsidRPr="001C1213" w:rsidRDefault="001C1213">
      <w:pPr>
        <w:numPr>
          <w:ilvl w:val="0"/>
          <w:numId w:val="41"/>
        </w:numPr>
      </w:pPr>
      <w:r w:rsidRPr="001C1213">
        <w:t>Notification Preferences</w:t>
      </w:r>
    </w:p>
    <w:p w14:paraId="658290F2" w14:textId="77777777" w:rsidR="001C1213" w:rsidRPr="001C1213" w:rsidRDefault="001C1213">
      <w:pPr>
        <w:numPr>
          <w:ilvl w:val="0"/>
          <w:numId w:val="42"/>
        </w:numPr>
      </w:pPr>
      <w:r w:rsidRPr="001C1213">
        <w:lastRenderedPageBreak/>
        <w:t>Update email notifications</w:t>
      </w:r>
    </w:p>
    <w:p w14:paraId="5CFF6FED" w14:textId="77777777" w:rsidR="001C1213" w:rsidRPr="001C1213" w:rsidRDefault="001C1213">
      <w:pPr>
        <w:numPr>
          <w:ilvl w:val="0"/>
          <w:numId w:val="43"/>
        </w:numPr>
      </w:pPr>
      <w:r w:rsidRPr="001C1213">
        <w:t>Update push notifications</w:t>
      </w:r>
    </w:p>
    <w:p w14:paraId="4E75B309" w14:textId="77777777" w:rsidR="001C1213" w:rsidRPr="001C1213" w:rsidRDefault="001C1213">
      <w:pPr>
        <w:numPr>
          <w:ilvl w:val="0"/>
          <w:numId w:val="44"/>
        </w:numPr>
      </w:pPr>
      <w:r w:rsidRPr="001C1213">
        <w:t>Update notification frequency</w:t>
      </w:r>
    </w:p>
    <w:p w14:paraId="1462353E" w14:textId="77777777" w:rsidR="001C1213" w:rsidRPr="001C1213" w:rsidRDefault="001C1213">
      <w:pPr>
        <w:numPr>
          <w:ilvl w:val="0"/>
          <w:numId w:val="45"/>
        </w:numPr>
      </w:pPr>
      <w:r w:rsidRPr="001C1213">
        <w:t>Test notification delivery</w:t>
      </w:r>
    </w:p>
    <w:p w14:paraId="16A13E41" w14:textId="77777777" w:rsidR="001C1213" w:rsidRPr="001C1213" w:rsidRDefault="001C1213">
      <w:pPr>
        <w:numPr>
          <w:ilvl w:val="0"/>
          <w:numId w:val="46"/>
        </w:numPr>
      </w:pPr>
      <w:r w:rsidRPr="001C1213">
        <w:t>Dashboard Preferences</w:t>
      </w:r>
    </w:p>
    <w:p w14:paraId="42DDF5F7" w14:textId="77777777" w:rsidR="001C1213" w:rsidRPr="001C1213" w:rsidRDefault="001C1213">
      <w:pPr>
        <w:numPr>
          <w:ilvl w:val="0"/>
          <w:numId w:val="47"/>
        </w:numPr>
      </w:pPr>
      <w:r w:rsidRPr="001C1213">
        <w:t>Update dashboard layout</w:t>
      </w:r>
    </w:p>
    <w:p w14:paraId="5831E0F7" w14:textId="77777777" w:rsidR="001C1213" w:rsidRPr="001C1213" w:rsidRDefault="001C1213">
      <w:pPr>
        <w:numPr>
          <w:ilvl w:val="0"/>
          <w:numId w:val="48"/>
        </w:numPr>
      </w:pPr>
      <w:r w:rsidRPr="001C1213">
        <w:t>Customize widgets</w:t>
      </w:r>
    </w:p>
    <w:p w14:paraId="0C905493" w14:textId="41E00E2B" w:rsidR="001C1213" w:rsidRPr="001C1213" w:rsidRDefault="001C1213">
      <w:pPr>
        <w:numPr>
          <w:ilvl w:val="0"/>
          <w:numId w:val="49"/>
        </w:numPr>
      </w:pPr>
      <w:r w:rsidRPr="001C1213">
        <w:t>Save dashboard configuration</w:t>
      </w:r>
    </w:p>
    <w:p w14:paraId="18095403" w14:textId="77777777" w:rsidR="001C1213" w:rsidRPr="001C1213" w:rsidRDefault="001C1213" w:rsidP="001C1213">
      <w:pPr>
        <w:ind w:left="360"/>
      </w:pPr>
      <w:r w:rsidRPr="001C1213">
        <w:t>Security Settings</w:t>
      </w:r>
    </w:p>
    <w:p w14:paraId="38E8AAF1" w14:textId="77777777" w:rsidR="001C1213" w:rsidRPr="001C1213" w:rsidRDefault="001C1213">
      <w:pPr>
        <w:numPr>
          <w:ilvl w:val="0"/>
          <w:numId w:val="50"/>
        </w:numPr>
      </w:pPr>
      <w:r w:rsidRPr="001C1213">
        <w:t>Update privacy settings</w:t>
      </w:r>
    </w:p>
    <w:p w14:paraId="50F2ADB3" w14:textId="77777777" w:rsidR="001C1213" w:rsidRPr="001C1213" w:rsidRDefault="001C1213">
      <w:pPr>
        <w:numPr>
          <w:ilvl w:val="0"/>
          <w:numId w:val="51"/>
        </w:numPr>
      </w:pPr>
      <w:r w:rsidRPr="001C1213">
        <w:t>Manage API keys</w:t>
      </w:r>
    </w:p>
    <w:p w14:paraId="08FE972E" w14:textId="77777777" w:rsidR="001C1213" w:rsidRPr="001C1213" w:rsidRDefault="001C1213">
      <w:pPr>
        <w:numPr>
          <w:ilvl w:val="0"/>
          <w:numId w:val="52"/>
        </w:numPr>
      </w:pPr>
      <w:r w:rsidRPr="001C1213">
        <w:t>Configure session timeout</w:t>
      </w:r>
    </w:p>
    <w:p w14:paraId="29FA6973" w14:textId="77777777" w:rsidR="001C1213" w:rsidRPr="001C1213" w:rsidRDefault="001C1213" w:rsidP="001C1213">
      <w:pPr>
        <w:ind w:left="360"/>
      </w:pPr>
      <w:r w:rsidRPr="001C1213">
        <w:t>Project Management Tests</w:t>
      </w:r>
    </w:p>
    <w:p w14:paraId="06AC1AED" w14:textId="77777777" w:rsidR="001C1213" w:rsidRPr="001C1213" w:rsidRDefault="001C1213">
      <w:pPr>
        <w:numPr>
          <w:ilvl w:val="0"/>
          <w:numId w:val="53"/>
        </w:numPr>
      </w:pPr>
      <w:r w:rsidRPr="001C1213">
        <w:t>Project Creation</w:t>
      </w:r>
    </w:p>
    <w:p w14:paraId="1391A7C7" w14:textId="77777777" w:rsidR="001C1213" w:rsidRPr="001C1213" w:rsidRDefault="001C1213">
      <w:pPr>
        <w:numPr>
          <w:ilvl w:val="0"/>
          <w:numId w:val="54"/>
        </w:numPr>
      </w:pPr>
      <w:proofErr w:type="gramStart"/>
      <w:r w:rsidRPr="001C1213">
        <w:t>Create</w:t>
      </w:r>
      <w:proofErr w:type="gramEnd"/>
      <w:r w:rsidRPr="001C1213">
        <w:t xml:space="preserve"> new project</w:t>
      </w:r>
    </w:p>
    <w:p w14:paraId="55DE412D" w14:textId="77777777" w:rsidR="001C1213" w:rsidRPr="001C1213" w:rsidRDefault="001C1213">
      <w:pPr>
        <w:numPr>
          <w:ilvl w:val="0"/>
          <w:numId w:val="55"/>
        </w:numPr>
      </w:pPr>
      <w:r w:rsidRPr="001C1213">
        <w:t>Create project with invalid data</w:t>
      </w:r>
    </w:p>
    <w:p w14:paraId="4A774AEA" w14:textId="77777777" w:rsidR="001C1213" w:rsidRPr="001C1213" w:rsidRDefault="001C1213">
      <w:pPr>
        <w:numPr>
          <w:ilvl w:val="0"/>
          <w:numId w:val="56"/>
        </w:numPr>
      </w:pPr>
      <w:r w:rsidRPr="001C1213">
        <w:t>Create project with duplicate name</w:t>
      </w:r>
    </w:p>
    <w:p w14:paraId="5D81DE9A" w14:textId="77777777" w:rsidR="001C1213" w:rsidRPr="001C1213" w:rsidRDefault="001C1213" w:rsidP="001C1213">
      <w:pPr>
        <w:ind w:left="360"/>
      </w:pPr>
      <w:r w:rsidRPr="001C1213">
        <w:t>Project Operations</w:t>
      </w:r>
    </w:p>
    <w:p w14:paraId="5A45B3DA" w14:textId="77777777" w:rsidR="001C1213" w:rsidRPr="001C1213" w:rsidRDefault="001C1213">
      <w:pPr>
        <w:numPr>
          <w:ilvl w:val="0"/>
          <w:numId w:val="57"/>
        </w:numPr>
      </w:pPr>
      <w:r w:rsidRPr="001C1213">
        <w:t>Get project details</w:t>
      </w:r>
    </w:p>
    <w:p w14:paraId="3F11A057" w14:textId="77777777" w:rsidR="001C1213" w:rsidRPr="001C1213" w:rsidRDefault="001C1213">
      <w:pPr>
        <w:numPr>
          <w:ilvl w:val="0"/>
          <w:numId w:val="58"/>
        </w:numPr>
      </w:pPr>
      <w:r w:rsidRPr="001C1213">
        <w:t>Update project information</w:t>
      </w:r>
    </w:p>
    <w:p w14:paraId="224103E5" w14:textId="77777777" w:rsidR="001C1213" w:rsidRPr="001C1213" w:rsidRDefault="001C1213">
      <w:pPr>
        <w:numPr>
          <w:ilvl w:val="0"/>
          <w:numId w:val="59"/>
        </w:numPr>
      </w:pPr>
      <w:r w:rsidRPr="001C1213">
        <w:t>Delete project</w:t>
      </w:r>
    </w:p>
    <w:p w14:paraId="333F3D50" w14:textId="77777777" w:rsidR="001C1213" w:rsidRPr="001C1213" w:rsidRDefault="001C1213">
      <w:pPr>
        <w:numPr>
          <w:ilvl w:val="0"/>
          <w:numId w:val="60"/>
        </w:numPr>
      </w:pPr>
      <w:r w:rsidRPr="001C1213">
        <w:t>Archive project</w:t>
      </w:r>
    </w:p>
    <w:p w14:paraId="1C1FE6BA" w14:textId="77777777" w:rsidR="001C1213" w:rsidRPr="001C1213" w:rsidRDefault="001C1213" w:rsidP="001C1213">
      <w:pPr>
        <w:ind w:left="360"/>
      </w:pPr>
      <w:r w:rsidRPr="001C1213">
        <w:t>Project Access Control</w:t>
      </w:r>
    </w:p>
    <w:p w14:paraId="0EE33E0C" w14:textId="77777777" w:rsidR="001C1213" w:rsidRPr="001C1213" w:rsidRDefault="001C1213">
      <w:pPr>
        <w:numPr>
          <w:ilvl w:val="0"/>
          <w:numId w:val="61"/>
        </w:numPr>
      </w:pPr>
      <w:r w:rsidRPr="001C1213">
        <w:t>Share project with users</w:t>
      </w:r>
    </w:p>
    <w:p w14:paraId="3ED008FC" w14:textId="77777777" w:rsidR="001C1213" w:rsidRPr="001C1213" w:rsidRDefault="001C1213">
      <w:pPr>
        <w:numPr>
          <w:ilvl w:val="0"/>
          <w:numId w:val="62"/>
        </w:numPr>
      </w:pPr>
      <w:r w:rsidRPr="001C1213">
        <w:t>Manage project permissions</w:t>
      </w:r>
    </w:p>
    <w:p w14:paraId="4DF56EFB" w14:textId="77777777" w:rsidR="001C1213" w:rsidRPr="001C1213" w:rsidRDefault="001C1213">
      <w:pPr>
        <w:numPr>
          <w:ilvl w:val="0"/>
          <w:numId w:val="63"/>
        </w:numPr>
      </w:pPr>
      <w:r w:rsidRPr="001C1213">
        <w:t>Handle project invitations</w:t>
      </w:r>
    </w:p>
    <w:p w14:paraId="5BAF7F4E" w14:textId="77777777" w:rsidR="001C1213" w:rsidRPr="001C1213" w:rsidRDefault="001C1213" w:rsidP="001C1213">
      <w:pPr>
        <w:ind w:left="360"/>
      </w:pPr>
      <w:r w:rsidRPr="001C1213">
        <w:lastRenderedPageBreak/>
        <w:t>Project Features</w:t>
      </w:r>
    </w:p>
    <w:p w14:paraId="76B3B14B" w14:textId="77777777" w:rsidR="001C1213" w:rsidRPr="001C1213" w:rsidRDefault="001C1213">
      <w:pPr>
        <w:numPr>
          <w:ilvl w:val="0"/>
          <w:numId w:val="64"/>
        </w:numPr>
      </w:pPr>
      <w:r w:rsidRPr="001C1213">
        <w:t>Add project tags</w:t>
      </w:r>
    </w:p>
    <w:p w14:paraId="66A581E8" w14:textId="77777777" w:rsidR="001C1213" w:rsidRPr="001C1213" w:rsidRDefault="001C1213">
      <w:pPr>
        <w:numPr>
          <w:ilvl w:val="0"/>
          <w:numId w:val="65"/>
        </w:numPr>
      </w:pPr>
      <w:r w:rsidRPr="001C1213">
        <w:t>Manage project files</w:t>
      </w:r>
    </w:p>
    <w:p w14:paraId="76757E44" w14:textId="77777777" w:rsidR="001C1213" w:rsidRPr="001C1213" w:rsidRDefault="001C1213">
      <w:pPr>
        <w:numPr>
          <w:ilvl w:val="0"/>
          <w:numId w:val="66"/>
        </w:numPr>
      </w:pPr>
      <w:r w:rsidRPr="001C1213">
        <w:t>Track project activity</w:t>
      </w:r>
    </w:p>
    <w:p w14:paraId="1479E081" w14:textId="77777777" w:rsidR="001C1213" w:rsidRPr="001C1213" w:rsidRDefault="001C1213" w:rsidP="001C1213">
      <w:pPr>
        <w:ind w:left="360"/>
      </w:pPr>
      <w:r w:rsidRPr="001C1213">
        <w:t>File Management Tests</w:t>
      </w:r>
    </w:p>
    <w:p w14:paraId="22A67AA0" w14:textId="77777777" w:rsidR="001C1213" w:rsidRPr="001C1213" w:rsidRDefault="001C1213">
      <w:pPr>
        <w:numPr>
          <w:ilvl w:val="0"/>
          <w:numId w:val="67"/>
        </w:numPr>
      </w:pPr>
      <w:r w:rsidRPr="001C1213">
        <w:t>File Operations</w:t>
      </w:r>
    </w:p>
    <w:p w14:paraId="67BB03B8" w14:textId="77777777" w:rsidR="001C1213" w:rsidRPr="001C1213" w:rsidRDefault="001C1213">
      <w:pPr>
        <w:numPr>
          <w:ilvl w:val="0"/>
          <w:numId w:val="68"/>
        </w:numPr>
      </w:pPr>
      <w:r w:rsidRPr="001C1213">
        <w:t>Upload files</w:t>
      </w:r>
    </w:p>
    <w:p w14:paraId="0C8AA182" w14:textId="77777777" w:rsidR="001C1213" w:rsidRPr="001C1213" w:rsidRDefault="001C1213">
      <w:pPr>
        <w:numPr>
          <w:ilvl w:val="0"/>
          <w:numId w:val="69"/>
        </w:numPr>
      </w:pPr>
      <w:r w:rsidRPr="001C1213">
        <w:t>Download files</w:t>
      </w:r>
    </w:p>
    <w:p w14:paraId="3D62AEC6" w14:textId="77777777" w:rsidR="001C1213" w:rsidRPr="001C1213" w:rsidRDefault="001C1213">
      <w:pPr>
        <w:numPr>
          <w:ilvl w:val="0"/>
          <w:numId w:val="70"/>
        </w:numPr>
      </w:pPr>
      <w:r w:rsidRPr="001C1213">
        <w:t>Delete files</w:t>
      </w:r>
    </w:p>
    <w:p w14:paraId="0DD7C4C3" w14:textId="77777777" w:rsidR="001C1213" w:rsidRPr="001C1213" w:rsidRDefault="001C1213">
      <w:pPr>
        <w:numPr>
          <w:ilvl w:val="0"/>
          <w:numId w:val="71"/>
        </w:numPr>
      </w:pPr>
      <w:r w:rsidRPr="001C1213">
        <w:t>Move files between projects</w:t>
      </w:r>
    </w:p>
    <w:p w14:paraId="29A436B9" w14:textId="6E795AFF" w:rsidR="001C1213" w:rsidRDefault="001C1213">
      <w:pPr>
        <w:numPr>
          <w:ilvl w:val="0"/>
          <w:numId w:val="72"/>
        </w:numPr>
      </w:pPr>
      <w:r w:rsidRPr="001C1213">
        <w:t>File Types</w:t>
      </w:r>
    </w:p>
    <w:p w14:paraId="11A4F082" w14:textId="34860C3A" w:rsidR="007E19AB" w:rsidRPr="001C1213" w:rsidRDefault="007E19AB" w:rsidP="007E19AB">
      <w:r>
        <w:t xml:space="preserve">Pt </w:t>
      </w:r>
      <w:proofErr w:type="gramStart"/>
      <w:r>
        <w:t>b</w:t>
      </w:r>
      <w:r w:rsidR="005B2351">
        <w:t>-</w:t>
      </w:r>
      <w:proofErr w:type="gramEnd"/>
      <w:r w:rsidR="005B2351">
        <w:t>----------------------------------------------------------</w:t>
      </w:r>
    </w:p>
    <w:p w14:paraId="1BD40E6F" w14:textId="77777777" w:rsidR="001C1213" w:rsidRPr="001C1213" w:rsidRDefault="001C1213">
      <w:pPr>
        <w:numPr>
          <w:ilvl w:val="0"/>
          <w:numId w:val="73"/>
        </w:numPr>
      </w:pPr>
      <w:r w:rsidRPr="001C1213">
        <w:t>Test different file formats</w:t>
      </w:r>
    </w:p>
    <w:p w14:paraId="313A66C8" w14:textId="7BFB2E31" w:rsidR="001C1213" w:rsidRPr="001C1213" w:rsidRDefault="001C1213">
      <w:pPr>
        <w:numPr>
          <w:ilvl w:val="0"/>
          <w:numId w:val="74"/>
        </w:numPr>
      </w:pPr>
      <w:r w:rsidRPr="001C1213">
        <w:t>Handle large files</w:t>
      </w:r>
      <w:r w:rsidR="00D03491">
        <w:t xml:space="preserve"> (200 mb)</w:t>
      </w:r>
    </w:p>
    <w:p w14:paraId="2885D1D0" w14:textId="77777777" w:rsidR="001C1213" w:rsidRPr="001C1213" w:rsidRDefault="001C1213">
      <w:pPr>
        <w:numPr>
          <w:ilvl w:val="0"/>
          <w:numId w:val="75"/>
        </w:numPr>
      </w:pPr>
      <w:r w:rsidRPr="001C1213">
        <w:t>Validate file size limits</w:t>
      </w:r>
    </w:p>
    <w:p w14:paraId="30CED328" w14:textId="77777777" w:rsidR="001C1213" w:rsidRPr="001C1213" w:rsidRDefault="001C1213">
      <w:pPr>
        <w:numPr>
          <w:ilvl w:val="0"/>
          <w:numId w:val="76"/>
        </w:numPr>
      </w:pPr>
      <w:r w:rsidRPr="001C1213">
        <w:t>File Sharing</w:t>
      </w:r>
    </w:p>
    <w:p w14:paraId="09878106" w14:textId="77777777" w:rsidR="001C1213" w:rsidRPr="001C1213" w:rsidRDefault="001C1213">
      <w:pPr>
        <w:numPr>
          <w:ilvl w:val="0"/>
          <w:numId w:val="77"/>
        </w:numPr>
      </w:pPr>
      <w:proofErr w:type="gramStart"/>
      <w:r w:rsidRPr="001C1213">
        <w:t>Share</w:t>
      </w:r>
      <w:proofErr w:type="gramEnd"/>
      <w:r w:rsidRPr="001C1213">
        <w:t xml:space="preserve"> files with users</w:t>
      </w:r>
    </w:p>
    <w:p w14:paraId="2E6D6E57" w14:textId="77777777" w:rsidR="001C1213" w:rsidRPr="001C1213" w:rsidRDefault="001C1213">
      <w:pPr>
        <w:numPr>
          <w:ilvl w:val="0"/>
          <w:numId w:val="78"/>
        </w:numPr>
      </w:pPr>
      <w:r w:rsidRPr="001C1213">
        <w:t>Generate share links</w:t>
      </w:r>
    </w:p>
    <w:p w14:paraId="2D41A956" w14:textId="6869251D" w:rsidR="00D03491" w:rsidRDefault="001C1213">
      <w:pPr>
        <w:numPr>
          <w:ilvl w:val="0"/>
          <w:numId w:val="79"/>
        </w:numPr>
      </w:pPr>
      <w:r w:rsidRPr="001C1213">
        <w:t>Manage file permissions</w:t>
      </w:r>
    </w:p>
    <w:p w14:paraId="0E0AB804" w14:textId="034CF5BF" w:rsidR="00D03491" w:rsidRPr="001C1213" w:rsidRDefault="00D03491" w:rsidP="00D03491">
      <w:pPr>
        <w:ind w:left="720"/>
      </w:pPr>
    </w:p>
    <w:p w14:paraId="1930D4EB" w14:textId="77777777" w:rsidR="001C1213" w:rsidRPr="001C1213" w:rsidRDefault="001C1213" w:rsidP="001C1213">
      <w:pPr>
        <w:ind w:left="360"/>
      </w:pPr>
      <w:r w:rsidRPr="001C1213">
        <w:t>Subscription &amp; Billing Tests</w:t>
      </w:r>
    </w:p>
    <w:p w14:paraId="01650661" w14:textId="77777777" w:rsidR="001C1213" w:rsidRPr="001C1213" w:rsidRDefault="001C1213">
      <w:pPr>
        <w:numPr>
          <w:ilvl w:val="0"/>
          <w:numId w:val="80"/>
        </w:numPr>
      </w:pPr>
      <w:r w:rsidRPr="001C1213">
        <w:t>Subscription Plans</w:t>
      </w:r>
    </w:p>
    <w:p w14:paraId="1BB263E6" w14:textId="77777777" w:rsidR="001C1213" w:rsidRPr="001C1213" w:rsidRDefault="001C1213">
      <w:pPr>
        <w:numPr>
          <w:ilvl w:val="0"/>
          <w:numId w:val="81"/>
        </w:numPr>
      </w:pPr>
      <w:r w:rsidRPr="001C1213">
        <w:t>View available plans</w:t>
      </w:r>
    </w:p>
    <w:p w14:paraId="25AF2BED" w14:textId="77777777" w:rsidR="001C1213" w:rsidRPr="001C1213" w:rsidRDefault="001C1213">
      <w:pPr>
        <w:numPr>
          <w:ilvl w:val="0"/>
          <w:numId w:val="82"/>
        </w:numPr>
      </w:pPr>
      <w:r w:rsidRPr="001C1213">
        <w:t>Upgrade subscription</w:t>
      </w:r>
    </w:p>
    <w:p w14:paraId="4C34D902" w14:textId="77777777" w:rsidR="001C1213" w:rsidRPr="001C1213" w:rsidRDefault="001C1213">
      <w:pPr>
        <w:numPr>
          <w:ilvl w:val="0"/>
          <w:numId w:val="83"/>
        </w:numPr>
      </w:pPr>
      <w:r w:rsidRPr="001C1213">
        <w:t>Downgrade subscription</w:t>
      </w:r>
    </w:p>
    <w:p w14:paraId="227602E0" w14:textId="77777777" w:rsidR="001C1213" w:rsidRDefault="001C1213">
      <w:pPr>
        <w:numPr>
          <w:ilvl w:val="0"/>
          <w:numId w:val="84"/>
        </w:numPr>
      </w:pPr>
      <w:r w:rsidRPr="001C1213">
        <w:t>Cancel subscription</w:t>
      </w:r>
    </w:p>
    <w:p w14:paraId="4368EB42" w14:textId="77777777" w:rsidR="00C83AC8" w:rsidRPr="001C1213" w:rsidRDefault="00C83AC8" w:rsidP="00C83AC8">
      <w:pPr>
        <w:ind w:left="720"/>
      </w:pPr>
    </w:p>
    <w:p w14:paraId="2458FEC7" w14:textId="77777777" w:rsidR="001C1213" w:rsidRPr="001C1213" w:rsidRDefault="001C1213" w:rsidP="001C1213">
      <w:pPr>
        <w:ind w:left="360"/>
      </w:pPr>
      <w:r w:rsidRPr="001C1213">
        <w:t>Payment Processing</w:t>
      </w:r>
    </w:p>
    <w:p w14:paraId="0532E300" w14:textId="77777777" w:rsidR="001C1213" w:rsidRPr="001C1213" w:rsidRDefault="001C1213">
      <w:pPr>
        <w:numPr>
          <w:ilvl w:val="0"/>
          <w:numId w:val="85"/>
        </w:numPr>
      </w:pPr>
      <w:r w:rsidRPr="001C1213">
        <w:t>Add payment method</w:t>
      </w:r>
    </w:p>
    <w:p w14:paraId="0C3B2E27" w14:textId="77777777" w:rsidR="001C1213" w:rsidRPr="001C1213" w:rsidRDefault="001C1213">
      <w:pPr>
        <w:numPr>
          <w:ilvl w:val="0"/>
          <w:numId w:val="86"/>
        </w:numPr>
      </w:pPr>
      <w:r w:rsidRPr="001C1213">
        <w:t>Process payment</w:t>
      </w:r>
    </w:p>
    <w:p w14:paraId="556635A7" w14:textId="77777777" w:rsidR="001C1213" w:rsidRPr="001C1213" w:rsidRDefault="001C1213">
      <w:pPr>
        <w:numPr>
          <w:ilvl w:val="0"/>
          <w:numId w:val="87"/>
        </w:numPr>
      </w:pPr>
      <w:r w:rsidRPr="001C1213">
        <w:t>Handle failed payments</w:t>
      </w:r>
    </w:p>
    <w:p w14:paraId="4D253D4E" w14:textId="77777777" w:rsidR="001C1213" w:rsidRPr="001C1213" w:rsidRDefault="001C1213">
      <w:pPr>
        <w:numPr>
          <w:ilvl w:val="0"/>
          <w:numId w:val="88"/>
        </w:numPr>
      </w:pPr>
      <w:r w:rsidRPr="001C1213">
        <w:t>Generate invoices</w:t>
      </w:r>
    </w:p>
    <w:p w14:paraId="28ADB9EC" w14:textId="77777777" w:rsidR="001C1213" w:rsidRPr="001C1213" w:rsidRDefault="001C1213" w:rsidP="001C1213">
      <w:pPr>
        <w:ind w:left="360"/>
      </w:pPr>
      <w:r w:rsidRPr="001C1213">
        <w:t>Subscription Features</w:t>
      </w:r>
    </w:p>
    <w:p w14:paraId="2BC24B62" w14:textId="77777777" w:rsidR="001C1213" w:rsidRPr="001C1213" w:rsidRDefault="001C1213">
      <w:pPr>
        <w:numPr>
          <w:ilvl w:val="0"/>
          <w:numId w:val="89"/>
        </w:numPr>
      </w:pPr>
      <w:r w:rsidRPr="001C1213">
        <w:t>Test plan limits</w:t>
      </w:r>
    </w:p>
    <w:p w14:paraId="57D2AE5D" w14:textId="77777777" w:rsidR="001C1213" w:rsidRPr="001C1213" w:rsidRDefault="001C1213">
      <w:pPr>
        <w:numPr>
          <w:ilvl w:val="0"/>
          <w:numId w:val="90"/>
        </w:numPr>
      </w:pPr>
      <w:r w:rsidRPr="001C1213">
        <w:t>Verify feature access</w:t>
      </w:r>
    </w:p>
    <w:p w14:paraId="487815BA" w14:textId="77777777" w:rsidR="001C1213" w:rsidRPr="001C1213" w:rsidRDefault="001C1213">
      <w:pPr>
        <w:numPr>
          <w:ilvl w:val="0"/>
          <w:numId w:val="91"/>
        </w:numPr>
      </w:pPr>
      <w:r w:rsidRPr="001C1213">
        <w:t>Handle plan changes</w:t>
      </w:r>
    </w:p>
    <w:p w14:paraId="41E668A5" w14:textId="77777777" w:rsidR="001C1213" w:rsidRPr="001C1213" w:rsidRDefault="001C1213" w:rsidP="001C1213">
      <w:pPr>
        <w:ind w:left="360"/>
      </w:pPr>
      <w:r w:rsidRPr="001C1213">
        <w:t>API Integration Tests</w:t>
      </w:r>
    </w:p>
    <w:p w14:paraId="3F49673F" w14:textId="77777777" w:rsidR="001C1213" w:rsidRPr="001C1213" w:rsidRDefault="001C1213">
      <w:pPr>
        <w:numPr>
          <w:ilvl w:val="0"/>
          <w:numId w:val="92"/>
        </w:numPr>
      </w:pPr>
      <w:r w:rsidRPr="001C1213">
        <w:t>API Authentication</w:t>
      </w:r>
    </w:p>
    <w:p w14:paraId="7E0AA58A" w14:textId="77777777" w:rsidR="001C1213" w:rsidRPr="001C1213" w:rsidRDefault="001C1213">
      <w:pPr>
        <w:numPr>
          <w:ilvl w:val="0"/>
          <w:numId w:val="93"/>
        </w:numPr>
      </w:pPr>
      <w:r w:rsidRPr="001C1213">
        <w:t>Test API key generation</w:t>
      </w:r>
    </w:p>
    <w:p w14:paraId="797D8E2C" w14:textId="77777777" w:rsidR="001C1213" w:rsidRPr="001C1213" w:rsidRDefault="001C1213">
      <w:pPr>
        <w:numPr>
          <w:ilvl w:val="0"/>
          <w:numId w:val="94"/>
        </w:numPr>
      </w:pPr>
      <w:r w:rsidRPr="001C1213">
        <w:t>Validate API requests</w:t>
      </w:r>
    </w:p>
    <w:p w14:paraId="60C435AE" w14:textId="77777777" w:rsidR="001C1213" w:rsidRPr="001C1213" w:rsidRDefault="001C1213">
      <w:pPr>
        <w:numPr>
          <w:ilvl w:val="0"/>
          <w:numId w:val="95"/>
        </w:numPr>
      </w:pPr>
      <w:r w:rsidRPr="001C1213">
        <w:t>Handle rate limiting</w:t>
      </w:r>
    </w:p>
    <w:p w14:paraId="624C2C40" w14:textId="77777777" w:rsidR="001C1213" w:rsidRPr="001C1213" w:rsidRDefault="001C1213" w:rsidP="001C1213">
      <w:pPr>
        <w:ind w:left="360"/>
      </w:pPr>
      <w:r w:rsidRPr="001C1213">
        <w:t>API Endpoints</w:t>
      </w:r>
    </w:p>
    <w:p w14:paraId="1F4A7D80" w14:textId="77777777" w:rsidR="001C1213" w:rsidRPr="001C1213" w:rsidRDefault="001C1213">
      <w:pPr>
        <w:numPr>
          <w:ilvl w:val="0"/>
          <w:numId w:val="96"/>
        </w:numPr>
      </w:pPr>
      <w:r w:rsidRPr="001C1213">
        <w:t>Test all REST endpoints</w:t>
      </w:r>
    </w:p>
    <w:p w14:paraId="07BD60B5" w14:textId="77777777" w:rsidR="001C1213" w:rsidRPr="001C1213" w:rsidRDefault="001C1213">
      <w:pPr>
        <w:numPr>
          <w:ilvl w:val="0"/>
          <w:numId w:val="97"/>
        </w:numPr>
      </w:pPr>
      <w:r w:rsidRPr="001C1213">
        <w:t>Verify response formats</w:t>
      </w:r>
    </w:p>
    <w:p w14:paraId="0733C4FE" w14:textId="77777777" w:rsidR="001C1213" w:rsidRPr="001C1213" w:rsidRDefault="001C1213">
      <w:pPr>
        <w:numPr>
          <w:ilvl w:val="0"/>
          <w:numId w:val="98"/>
        </w:numPr>
      </w:pPr>
      <w:r w:rsidRPr="001C1213">
        <w:t>Check error handling</w:t>
      </w:r>
    </w:p>
    <w:p w14:paraId="6818F174" w14:textId="77777777" w:rsidR="001C1213" w:rsidRPr="001C1213" w:rsidRDefault="001C1213" w:rsidP="001C1213">
      <w:pPr>
        <w:ind w:left="360"/>
      </w:pPr>
      <w:r w:rsidRPr="001C1213">
        <w:t>Webhook Integration</w:t>
      </w:r>
    </w:p>
    <w:p w14:paraId="1FF3DD4A" w14:textId="77777777" w:rsidR="001C1213" w:rsidRPr="001C1213" w:rsidRDefault="001C1213">
      <w:pPr>
        <w:numPr>
          <w:ilvl w:val="0"/>
          <w:numId w:val="99"/>
        </w:numPr>
      </w:pPr>
      <w:r w:rsidRPr="001C1213">
        <w:t>Test webhook delivery</w:t>
      </w:r>
    </w:p>
    <w:p w14:paraId="697D13CE" w14:textId="77777777" w:rsidR="001C1213" w:rsidRPr="001C1213" w:rsidRDefault="001C1213">
      <w:pPr>
        <w:numPr>
          <w:ilvl w:val="0"/>
          <w:numId w:val="100"/>
        </w:numPr>
      </w:pPr>
      <w:r w:rsidRPr="001C1213">
        <w:t>Handle webhook failures</w:t>
      </w:r>
    </w:p>
    <w:p w14:paraId="7E6DC150" w14:textId="77777777" w:rsidR="001C1213" w:rsidRPr="001C1213" w:rsidRDefault="001C1213">
      <w:pPr>
        <w:numPr>
          <w:ilvl w:val="0"/>
          <w:numId w:val="101"/>
        </w:numPr>
      </w:pPr>
      <w:r w:rsidRPr="001C1213">
        <w:t>Verify webhook payloads</w:t>
      </w:r>
    </w:p>
    <w:p w14:paraId="539E2774" w14:textId="77777777" w:rsidR="001C1213" w:rsidRPr="00627093" w:rsidRDefault="001C1213" w:rsidP="001C1213">
      <w:pPr>
        <w:ind w:left="360"/>
        <w:rPr>
          <w:b/>
          <w:bCs/>
          <w:i/>
          <w:iCs/>
        </w:rPr>
      </w:pPr>
      <w:r w:rsidRPr="00627093">
        <w:rPr>
          <w:b/>
          <w:bCs/>
          <w:i/>
          <w:iCs/>
        </w:rPr>
        <w:t>Performance Tests</w:t>
      </w:r>
    </w:p>
    <w:p w14:paraId="755C5DB0" w14:textId="77777777" w:rsidR="001C1213" w:rsidRPr="00627093" w:rsidRDefault="001C1213">
      <w:pPr>
        <w:numPr>
          <w:ilvl w:val="0"/>
          <w:numId w:val="102"/>
        </w:numPr>
        <w:rPr>
          <w:b/>
          <w:bCs/>
          <w:i/>
          <w:iCs/>
        </w:rPr>
      </w:pPr>
      <w:r w:rsidRPr="00627093">
        <w:rPr>
          <w:b/>
          <w:bCs/>
          <w:i/>
          <w:iCs/>
        </w:rPr>
        <w:t>Load Testing</w:t>
      </w:r>
    </w:p>
    <w:p w14:paraId="73830CE4" w14:textId="77777777" w:rsidR="001C1213" w:rsidRPr="00627093" w:rsidRDefault="001C1213">
      <w:pPr>
        <w:numPr>
          <w:ilvl w:val="0"/>
          <w:numId w:val="103"/>
        </w:numPr>
        <w:rPr>
          <w:b/>
          <w:bCs/>
          <w:i/>
          <w:iCs/>
        </w:rPr>
      </w:pPr>
      <w:r w:rsidRPr="00627093">
        <w:rPr>
          <w:b/>
          <w:bCs/>
          <w:i/>
          <w:iCs/>
        </w:rPr>
        <w:t>Test concurrent users</w:t>
      </w:r>
    </w:p>
    <w:p w14:paraId="05926CA9" w14:textId="77777777" w:rsidR="001C1213" w:rsidRPr="00627093" w:rsidRDefault="001C1213">
      <w:pPr>
        <w:numPr>
          <w:ilvl w:val="0"/>
          <w:numId w:val="104"/>
        </w:numPr>
        <w:rPr>
          <w:b/>
          <w:bCs/>
          <w:i/>
          <w:iCs/>
        </w:rPr>
      </w:pPr>
      <w:r w:rsidRPr="00627093">
        <w:rPr>
          <w:b/>
          <w:bCs/>
          <w:i/>
          <w:iCs/>
        </w:rPr>
        <w:lastRenderedPageBreak/>
        <w:t>Measure response times</w:t>
      </w:r>
    </w:p>
    <w:p w14:paraId="5D5F3D2D" w14:textId="77777777" w:rsidR="001C1213" w:rsidRPr="00627093" w:rsidRDefault="001C1213">
      <w:pPr>
        <w:numPr>
          <w:ilvl w:val="0"/>
          <w:numId w:val="105"/>
        </w:numPr>
        <w:rPr>
          <w:b/>
          <w:bCs/>
          <w:i/>
          <w:iCs/>
        </w:rPr>
      </w:pPr>
      <w:r w:rsidRPr="00627093">
        <w:rPr>
          <w:b/>
          <w:bCs/>
          <w:i/>
          <w:iCs/>
        </w:rPr>
        <w:t>Check resource usage</w:t>
      </w:r>
    </w:p>
    <w:p w14:paraId="29BAC084" w14:textId="77777777" w:rsidR="001C1213" w:rsidRPr="00627093" w:rsidRDefault="001C1213">
      <w:pPr>
        <w:numPr>
          <w:ilvl w:val="0"/>
          <w:numId w:val="106"/>
        </w:numPr>
        <w:rPr>
          <w:b/>
          <w:bCs/>
          <w:i/>
          <w:iCs/>
        </w:rPr>
      </w:pPr>
      <w:r w:rsidRPr="00627093">
        <w:rPr>
          <w:b/>
          <w:bCs/>
          <w:i/>
          <w:iCs/>
        </w:rPr>
        <w:t>Database Performance</w:t>
      </w:r>
    </w:p>
    <w:p w14:paraId="7C784145" w14:textId="77777777" w:rsidR="001C1213" w:rsidRPr="00627093" w:rsidRDefault="001C1213">
      <w:pPr>
        <w:numPr>
          <w:ilvl w:val="0"/>
          <w:numId w:val="107"/>
        </w:numPr>
        <w:rPr>
          <w:b/>
          <w:bCs/>
          <w:i/>
          <w:iCs/>
        </w:rPr>
      </w:pPr>
      <w:r w:rsidRPr="00627093">
        <w:rPr>
          <w:b/>
          <w:bCs/>
          <w:i/>
          <w:iCs/>
        </w:rPr>
        <w:t>Test query optimization</w:t>
      </w:r>
    </w:p>
    <w:p w14:paraId="2C6CF28C" w14:textId="77777777" w:rsidR="001C1213" w:rsidRPr="00627093" w:rsidRDefault="001C1213">
      <w:pPr>
        <w:numPr>
          <w:ilvl w:val="0"/>
          <w:numId w:val="108"/>
        </w:numPr>
        <w:rPr>
          <w:b/>
          <w:bCs/>
          <w:i/>
          <w:iCs/>
        </w:rPr>
      </w:pPr>
      <w:r w:rsidRPr="00627093">
        <w:rPr>
          <w:b/>
          <w:bCs/>
          <w:i/>
          <w:iCs/>
        </w:rPr>
        <w:t>Monitor connection pool</w:t>
      </w:r>
    </w:p>
    <w:p w14:paraId="6AA1AFB6" w14:textId="77777777" w:rsidR="001C1213" w:rsidRPr="00627093" w:rsidRDefault="001C1213">
      <w:pPr>
        <w:numPr>
          <w:ilvl w:val="0"/>
          <w:numId w:val="109"/>
        </w:numPr>
        <w:rPr>
          <w:b/>
          <w:bCs/>
          <w:i/>
          <w:iCs/>
        </w:rPr>
      </w:pPr>
      <w:r w:rsidRPr="00627093">
        <w:rPr>
          <w:b/>
          <w:bCs/>
          <w:i/>
          <w:iCs/>
        </w:rPr>
        <w:t>Check indexing effectiveness</w:t>
      </w:r>
    </w:p>
    <w:p w14:paraId="57DEC490" w14:textId="77777777" w:rsidR="001C1213" w:rsidRPr="001C1213" w:rsidRDefault="001C1213" w:rsidP="001C1213">
      <w:pPr>
        <w:ind w:left="360"/>
      </w:pPr>
      <w:proofErr w:type="gramStart"/>
      <w:r w:rsidRPr="001C1213">
        <w:t>Caching</w:t>
      </w:r>
      <w:proofErr w:type="gramEnd"/>
    </w:p>
    <w:p w14:paraId="1827B449" w14:textId="77777777" w:rsidR="001C1213" w:rsidRPr="001C1213" w:rsidRDefault="001C1213">
      <w:pPr>
        <w:numPr>
          <w:ilvl w:val="0"/>
          <w:numId w:val="110"/>
        </w:numPr>
      </w:pPr>
      <w:r w:rsidRPr="001C1213">
        <w:t>Test cache hits/misses</w:t>
      </w:r>
    </w:p>
    <w:p w14:paraId="463C248B" w14:textId="77777777" w:rsidR="001C1213" w:rsidRPr="001C1213" w:rsidRDefault="001C1213">
      <w:pPr>
        <w:numPr>
          <w:ilvl w:val="0"/>
          <w:numId w:val="111"/>
        </w:numPr>
      </w:pPr>
      <w:r w:rsidRPr="001C1213">
        <w:t>Verify cache invalidation</w:t>
      </w:r>
    </w:p>
    <w:p w14:paraId="0C52C20A" w14:textId="77777777" w:rsidR="001C1213" w:rsidRPr="001C1213" w:rsidRDefault="001C1213">
      <w:pPr>
        <w:numPr>
          <w:ilvl w:val="0"/>
          <w:numId w:val="112"/>
        </w:numPr>
      </w:pPr>
      <w:r w:rsidRPr="001C1213">
        <w:t>Monitor memory usage</w:t>
      </w:r>
    </w:p>
    <w:p w14:paraId="5DEAAF6E" w14:textId="77777777" w:rsidR="001C1213" w:rsidRPr="001C1213" w:rsidRDefault="001C1213" w:rsidP="001C1213">
      <w:pPr>
        <w:ind w:left="360"/>
      </w:pPr>
      <w:r w:rsidRPr="001C1213">
        <w:t>Security Tests</w:t>
      </w:r>
    </w:p>
    <w:p w14:paraId="0F58F8D7" w14:textId="77777777" w:rsidR="001C1213" w:rsidRPr="001C1213" w:rsidRDefault="001C1213">
      <w:pPr>
        <w:numPr>
          <w:ilvl w:val="0"/>
          <w:numId w:val="113"/>
        </w:numPr>
      </w:pPr>
      <w:r w:rsidRPr="001C1213">
        <w:t>Authentication Security</w:t>
      </w:r>
    </w:p>
    <w:p w14:paraId="634EF678" w14:textId="77777777" w:rsidR="001C1213" w:rsidRPr="001C1213" w:rsidRDefault="001C1213">
      <w:pPr>
        <w:numPr>
          <w:ilvl w:val="0"/>
          <w:numId w:val="114"/>
        </w:numPr>
      </w:pPr>
      <w:r w:rsidRPr="001C1213">
        <w:t>Test password policies</w:t>
      </w:r>
    </w:p>
    <w:p w14:paraId="6752336E" w14:textId="77777777" w:rsidR="001C1213" w:rsidRPr="001C1213" w:rsidRDefault="001C1213">
      <w:pPr>
        <w:numPr>
          <w:ilvl w:val="0"/>
          <w:numId w:val="115"/>
        </w:numPr>
      </w:pPr>
      <w:r w:rsidRPr="001C1213">
        <w:t>Verify session management</w:t>
      </w:r>
    </w:p>
    <w:p w14:paraId="578BFAFF" w14:textId="77777777" w:rsidR="001C1213" w:rsidRPr="001C1213" w:rsidRDefault="001C1213">
      <w:pPr>
        <w:numPr>
          <w:ilvl w:val="0"/>
          <w:numId w:val="116"/>
        </w:numPr>
      </w:pPr>
      <w:r w:rsidRPr="001C1213">
        <w:t>Check brute force protection</w:t>
      </w:r>
    </w:p>
    <w:p w14:paraId="3028E207" w14:textId="77777777" w:rsidR="001C1213" w:rsidRPr="001C1213" w:rsidRDefault="001C1213" w:rsidP="001C1213">
      <w:pPr>
        <w:ind w:left="360"/>
      </w:pPr>
      <w:r w:rsidRPr="001C1213">
        <w:t>Data Security</w:t>
      </w:r>
    </w:p>
    <w:p w14:paraId="2B73F4C5" w14:textId="77777777" w:rsidR="001C1213" w:rsidRPr="001C1213" w:rsidRDefault="001C1213">
      <w:pPr>
        <w:numPr>
          <w:ilvl w:val="0"/>
          <w:numId w:val="117"/>
        </w:numPr>
      </w:pPr>
      <w:r w:rsidRPr="001C1213">
        <w:t>Test data encryption</w:t>
      </w:r>
    </w:p>
    <w:p w14:paraId="1A81F552" w14:textId="77777777" w:rsidR="001C1213" w:rsidRPr="001C1213" w:rsidRDefault="001C1213">
      <w:pPr>
        <w:numPr>
          <w:ilvl w:val="0"/>
          <w:numId w:val="118"/>
        </w:numPr>
      </w:pPr>
      <w:r w:rsidRPr="001C1213">
        <w:t>Verify secure storage</w:t>
      </w:r>
    </w:p>
    <w:p w14:paraId="06AD16C5" w14:textId="77777777" w:rsidR="001C1213" w:rsidRPr="001C1213" w:rsidRDefault="001C1213">
      <w:pPr>
        <w:numPr>
          <w:ilvl w:val="0"/>
          <w:numId w:val="119"/>
        </w:numPr>
      </w:pPr>
      <w:r w:rsidRPr="001C1213">
        <w:t>Check data access controls</w:t>
      </w:r>
    </w:p>
    <w:p w14:paraId="394F3E16" w14:textId="77777777" w:rsidR="001C1213" w:rsidRPr="001C1213" w:rsidRDefault="001C1213" w:rsidP="001C1213">
      <w:pPr>
        <w:ind w:left="360"/>
      </w:pPr>
      <w:r w:rsidRPr="001C1213">
        <w:t>API Security</w:t>
      </w:r>
    </w:p>
    <w:p w14:paraId="300DA683" w14:textId="77777777" w:rsidR="001C1213" w:rsidRPr="001C1213" w:rsidRDefault="001C1213">
      <w:pPr>
        <w:numPr>
          <w:ilvl w:val="0"/>
          <w:numId w:val="120"/>
        </w:numPr>
      </w:pPr>
      <w:r w:rsidRPr="001C1213">
        <w:t>Test CORS policies</w:t>
      </w:r>
    </w:p>
    <w:p w14:paraId="16B9C53C" w14:textId="77777777" w:rsidR="001C1213" w:rsidRPr="001C1213" w:rsidRDefault="001C1213">
      <w:pPr>
        <w:numPr>
          <w:ilvl w:val="0"/>
          <w:numId w:val="121"/>
        </w:numPr>
      </w:pPr>
      <w:r w:rsidRPr="001C1213">
        <w:t>Verify request validation</w:t>
      </w:r>
    </w:p>
    <w:p w14:paraId="6FD059DF" w14:textId="77777777" w:rsidR="001C1213" w:rsidRPr="001C1213" w:rsidRDefault="001C1213">
      <w:pPr>
        <w:numPr>
          <w:ilvl w:val="0"/>
          <w:numId w:val="122"/>
        </w:numPr>
      </w:pPr>
      <w:r w:rsidRPr="001C1213">
        <w:t>Check rate limiting</w:t>
      </w:r>
    </w:p>
    <w:p w14:paraId="2714C05E" w14:textId="77777777" w:rsidR="001C1213" w:rsidRPr="001C1213" w:rsidRDefault="001C1213" w:rsidP="001C1213">
      <w:r w:rsidRPr="001C1213">
        <w:t>Error Handling Tests</w:t>
      </w:r>
    </w:p>
    <w:p w14:paraId="62248F78" w14:textId="77777777" w:rsidR="001C1213" w:rsidRPr="001C1213" w:rsidRDefault="001C1213">
      <w:pPr>
        <w:numPr>
          <w:ilvl w:val="0"/>
          <w:numId w:val="123"/>
        </w:numPr>
      </w:pPr>
      <w:r w:rsidRPr="001C1213">
        <w:t>Input Validation</w:t>
      </w:r>
    </w:p>
    <w:p w14:paraId="2FA0C6B6" w14:textId="77777777" w:rsidR="001C1213" w:rsidRPr="001C1213" w:rsidRDefault="001C1213">
      <w:pPr>
        <w:numPr>
          <w:ilvl w:val="0"/>
          <w:numId w:val="124"/>
        </w:numPr>
      </w:pPr>
      <w:r w:rsidRPr="001C1213">
        <w:t>Test invalid inputs</w:t>
      </w:r>
    </w:p>
    <w:p w14:paraId="45F3FEF8" w14:textId="77777777" w:rsidR="001C1213" w:rsidRPr="001C1213" w:rsidRDefault="001C1213">
      <w:pPr>
        <w:numPr>
          <w:ilvl w:val="0"/>
          <w:numId w:val="125"/>
        </w:numPr>
      </w:pPr>
      <w:r w:rsidRPr="001C1213">
        <w:lastRenderedPageBreak/>
        <w:t>Verify error messages</w:t>
      </w:r>
    </w:p>
    <w:p w14:paraId="3C895B8B" w14:textId="77777777" w:rsidR="001C1213" w:rsidRPr="001C1213" w:rsidRDefault="001C1213">
      <w:pPr>
        <w:numPr>
          <w:ilvl w:val="0"/>
          <w:numId w:val="126"/>
        </w:numPr>
      </w:pPr>
      <w:r w:rsidRPr="001C1213">
        <w:t>Check validation rules</w:t>
      </w:r>
    </w:p>
    <w:p w14:paraId="7C89A91A" w14:textId="77777777" w:rsidR="001C1213" w:rsidRPr="001C1213" w:rsidRDefault="001C1213" w:rsidP="001C1213">
      <w:r w:rsidRPr="001C1213">
        <w:t>System Errors</w:t>
      </w:r>
    </w:p>
    <w:p w14:paraId="482940D5" w14:textId="77777777" w:rsidR="001C1213" w:rsidRPr="001C1213" w:rsidRDefault="001C1213">
      <w:pPr>
        <w:numPr>
          <w:ilvl w:val="0"/>
          <w:numId w:val="127"/>
        </w:numPr>
      </w:pPr>
      <w:r w:rsidRPr="001C1213">
        <w:t>Test database errors</w:t>
      </w:r>
    </w:p>
    <w:p w14:paraId="71A904EA" w14:textId="77777777" w:rsidR="001C1213" w:rsidRPr="001C1213" w:rsidRDefault="001C1213">
      <w:pPr>
        <w:numPr>
          <w:ilvl w:val="0"/>
          <w:numId w:val="128"/>
        </w:numPr>
      </w:pPr>
      <w:r w:rsidRPr="001C1213">
        <w:t>Handle network failures</w:t>
      </w:r>
    </w:p>
    <w:p w14:paraId="7C2E8788" w14:textId="77777777" w:rsidR="001C1213" w:rsidRPr="001C1213" w:rsidRDefault="001C1213">
      <w:pPr>
        <w:numPr>
          <w:ilvl w:val="0"/>
          <w:numId w:val="129"/>
        </w:numPr>
      </w:pPr>
      <w:r w:rsidRPr="001C1213">
        <w:t>Verify error logging</w:t>
      </w:r>
    </w:p>
    <w:p w14:paraId="2012566F" w14:textId="77777777" w:rsidR="001C1213" w:rsidRPr="001C1213" w:rsidRDefault="001C1213" w:rsidP="001C1213">
      <w:pPr>
        <w:ind w:left="360"/>
      </w:pPr>
      <w:r w:rsidRPr="001C1213">
        <w:t>User Feedback</w:t>
      </w:r>
    </w:p>
    <w:p w14:paraId="7A8A94B2" w14:textId="77777777" w:rsidR="001C1213" w:rsidRPr="001C1213" w:rsidRDefault="001C1213">
      <w:pPr>
        <w:numPr>
          <w:ilvl w:val="0"/>
          <w:numId w:val="130"/>
        </w:numPr>
      </w:pPr>
      <w:r w:rsidRPr="001C1213">
        <w:t>Test error notifications</w:t>
      </w:r>
    </w:p>
    <w:p w14:paraId="31776F98" w14:textId="77777777" w:rsidR="001C1213" w:rsidRPr="001C1213" w:rsidRDefault="001C1213">
      <w:pPr>
        <w:numPr>
          <w:ilvl w:val="0"/>
          <w:numId w:val="131"/>
        </w:numPr>
      </w:pPr>
      <w:r w:rsidRPr="001C1213">
        <w:t>Verify recovery flows</w:t>
      </w:r>
    </w:p>
    <w:p w14:paraId="4E00E8AB" w14:textId="77777777" w:rsidR="001C1213" w:rsidRPr="001C1213" w:rsidRDefault="001C1213">
      <w:pPr>
        <w:numPr>
          <w:ilvl w:val="0"/>
          <w:numId w:val="132"/>
        </w:numPr>
      </w:pPr>
      <w:r w:rsidRPr="001C1213">
        <w:t>Check user guidance</w:t>
      </w:r>
    </w:p>
    <w:p w14:paraId="45EB872A" w14:textId="5B2F97C0" w:rsidR="00CA4D0A" w:rsidRPr="00CA4D0A" w:rsidRDefault="001C1213" w:rsidP="00D46732">
      <w:r w:rsidRPr="001C1213">
        <w:t>Would you like to start testing any specific category from this list? We can begin with the most critical components first, such as authentication and user management, and then move on to other features systematically.</w:t>
      </w:r>
      <w:r w:rsidR="00CA4D0A">
        <w:br/>
      </w:r>
      <w:r w:rsidR="00CA4D0A">
        <w:br/>
        <w:t>--------------------------------</w:t>
      </w:r>
      <w:r w:rsidR="00CA4D0A">
        <w:br/>
      </w:r>
      <w:r w:rsidR="00CA4D0A">
        <w:br/>
      </w:r>
    </w:p>
    <w:p w14:paraId="77AD2A19" w14:textId="77777777" w:rsidR="00CA4D0A" w:rsidRPr="00CA4D0A" w:rsidRDefault="00CA4D0A" w:rsidP="00CA4D0A">
      <w:r w:rsidRPr="00CA4D0A">
        <w:t>Here's the updated list of remaining tests to be performed:</w:t>
      </w:r>
    </w:p>
    <w:p w14:paraId="49350B1A" w14:textId="77777777" w:rsidR="00CA4D0A" w:rsidRPr="00CA4D0A" w:rsidRDefault="00CA4D0A">
      <w:pPr>
        <w:numPr>
          <w:ilvl w:val="0"/>
          <w:numId w:val="133"/>
        </w:numPr>
      </w:pPr>
      <w:r w:rsidRPr="00CA4D0A">
        <w:t>Privacy Settings Tests:</w:t>
      </w:r>
    </w:p>
    <w:p w14:paraId="12F7AE67" w14:textId="77777777" w:rsidR="00CA4D0A" w:rsidRPr="00CA4D0A" w:rsidRDefault="00CA4D0A">
      <w:pPr>
        <w:numPr>
          <w:ilvl w:val="0"/>
          <w:numId w:val="134"/>
        </w:numPr>
      </w:pPr>
      <w:r w:rsidRPr="00CA4D0A">
        <w:t>Update profile visibility to public</w:t>
      </w:r>
    </w:p>
    <w:p w14:paraId="42EA639C" w14:textId="77777777" w:rsidR="00CA4D0A" w:rsidRPr="00CA4D0A" w:rsidRDefault="00CA4D0A">
      <w:pPr>
        <w:numPr>
          <w:ilvl w:val="0"/>
          <w:numId w:val="135"/>
        </w:numPr>
      </w:pPr>
      <w:r w:rsidRPr="00CA4D0A">
        <w:t>Update profile visibility to private</w:t>
      </w:r>
    </w:p>
    <w:p w14:paraId="34FC285F" w14:textId="77777777" w:rsidR="00CA4D0A" w:rsidRPr="00CA4D0A" w:rsidRDefault="00CA4D0A">
      <w:pPr>
        <w:numPr>
          <w:ilvl w:val="0"/>
          <w:numId w:val="136"/>
        </w:numPr>
      </w:pPr>
      <w:r w:rsidRPr="00CA4D0A">
        <w:t>Update profile visibility to friends</w:t>
      </w:r>
    </w:p>
    <w:p w14:paraId="48A5900A" w14:textId="77777777" w:rsidR="00CA4D0A" w:rsidRPr="00CA4D0A" w:rsidRDefault="00CA4D0A">
      <w:pPr>
        <w:numPr>
          <w:ilvl w:val="0"/>
          <w:numId w:val="137"/>
        </w:numPr>
      </w:pPr>
      <w:r w:rsidRPr="00CA4D0A">
        <w:t>Update email visibility</w:t>
      </w:r>
    </w:p>
    <w:p w14:paraId="1293AD12" w14:textId="77777777" w:rsidR="00CA4D0A" w:rsidRPr="00CA4D0A" w:rsidRDefault="00CA4D0A">
      <w:pPr>
        <w:numPr>
          <w:ilvl w:val="0"/>
          <w:numId w:val="138"/>
        </w:numPr>
      </w:pPr>
      <w:r w:rsidRPr="00CA4D0A">
        <w:t>Update phone number visibility</w:t>
      </w:r>
    </w:p>
    <w:p w14:paraId="4663526C" w14:textId="77777777" w:rsidR="00CA4D0A" w:rsidRPr="00CA4D0A" w:rsidRDefault="00CA4D0A">
      <w:pPr>
        <w:numPr>
          <w:ilvl w:val="0"/>
          <w:numId w:val="139"/>
        </w:numPr>
      </w:pPr>
      <w:r w:rsidRPr="00CA4D0A">
        <w:t>Update last active status visibility</w:t>
      </w:r>
    </w:p>
    <w:p w14:paraId="6B5DCCA1" w14:textId="77777777" w:rsidR="00CA4D0A" w:rsidRPr="00CA4D0A" w:rsidRDefault="00CA4D0A">
      <w:pPr>
        <w:numPr>
          <w:ilvl w:val="0"/>
          <w:numId w:val="140"/>
        </w:numPr>
      </w:pPr>
      <w:r w:rsidRPr="00CA4D0A">
        <w:t>Update friend request settings</w:t>
      </w:r>
    </w:p>
    <w:p w14:paraId="08801CB3" w14:textId="77777777" w:rsidR="00CA4D0A" w:rsidRPr="00CA4D0A" w:rsidRDefault="00CA4D0A">
      <w:pPr>
        <w:numPr>
          <w:ilvl w:val="0"/>
          <w:numId w:val="141"/>
        </w:numPr>
      </w:pPr>
      <w:r w:rsidRPr="00CA4D0A">
        <w:t>Update message settings</w:t>
      </w:r>
    </w:p>
    <w:p w14:paraId="35D9BB32" w14:textId="77777777" w:rsidR="00CA4D0A" w:rsidRPr="00CA4D0A" w:rsidRDefault="00CA4D0A">
      <w:pPr>
        <w:numPr>
          <w:ilvl w:val="0"/>
          <w:numId w:val="142"/>
        </w:numPr>
      </w:pPr>
      <w:r w:rsidRPr="00CA4D0A">
        <w:t>Test invalid visibility value</w:t>
      </w:r>
    </w:p>
    <w:p w14:paraId="7CEF4188" w14:textId="77777777" w:rsidR="00CA4D0A" w:rsidRPr="00CA4D0A" w:rsidRDefault="00CA4D0A">
      <w:pPr>
        <w:numPr>
          <w:ilvl w:val="0"/>
          <w:numId w:val="143"/>
        </w:numPr>
      </w:pPr>
      <w:r w:rsidRPr="00CA4D0A">
        <w:lastRenderedPageBreak/>
        <w:t>Test updating multiple privacy settings at once</w:t>
      </w:r>
    </w:p>
    <w:p w14:paraId="01B1EC7B" w14:textId="77777777" w:rsidR="00CA4D0A" w:rsidRPr="00CA4D0A" w:rsidRDefault="00CA4D0A">
      <w:pPr>
        <w:numPr>
          <w:ilvl w:val="0"/>
          <w:numId w:val="144"/>
        </w:numPr>
      </w:pPr>
      <w:r w:rsidRPr="00CA4D0A">
        <w:t>API Key Management Tests:</w:t>
      </w:r>
    </w:p>
    <w:p w14:paraId="21C9D7B8" w14:textId="77777777" w:rsidR="00CA4D0A" w:rsidRPr="00CA4D0A" w:rsidRDefault="00CA4D0A">
      <w:pPr>
        <w:numPr>
          <w:ilvl w:val="0"/>
          <w:numId w:val="145"/>
        </w:numPr>
      </w:pPr>
      <w:r w:rsidRPr="00CA4D0A">
        <w:t>Create new API key with specified permissions</w:t>
      </w:r>
    </w:p>
    <w:p w14:paraId="576567B1" w14:textId="77777777" w:rsidR="00CA4D0A" w:rsidRPr="00CA4D0A" w:rsidRDefault="00CA4D0A">
      <w:pPr>
        <w:numPr>
          <w:ilvl w:val="0"/>
          <w:numId w:val="146"/>
        </w:numPr>
      </w:pPr>
      <w:r w:rsidRPr="00CA4D0A">
        <w:t>Create API key with invalid permissions</w:t>
      </w:r>
    </w:p>
    <w:p w14:paraId="6847C478" w14:textId="77777777" w:rsidR="00CA4D0A" w:rsidRPr="00CA4D0A" w:rsidRDefault="00CA4D0A">
      <w:pPr>
        <w:numPr>
          <w:ilvl w:val="0"/>
          <w:numId w:val="147"/>
        </w:numPr>
      </w:pPr>
      <w:r w:rsidRPr="00CA4D0A">
        <w:t>Create API key with duplicate name</w:t>
      </w:r>
    </w:p>
    <w:p w14:paraId="24492143" w14:textId="77777777" w:rsidR="00CA4D0A" w:rsidRPr="00CA4D0A" w:rsidRDefault="00CA4D0A">
      <w:pPr>
        <w:numPr>
          <w:ilvl w:val="0"/>
          <w:numId w:val="148"/>
        </w:numPr>
      </w:pPr>
      <w:r w:rsidRPr="00CA4D0A">
        <w:t>Revoke API key</w:t>
      </w:r>
    </w:p>
    <w:p w14:paraId="248DCFDF" w14:textId="77777777" w:rsidR="00CA4D0A" w:rsidRPr="00CA4D0A" w:rsidRDefault="00CA4D0A">
      <w:pPr>
        <w:numPr>
          <w:ilvl w:val="0"/>
          <w:numId w:val="149"/>
        </w:numPr>
      </w:pPr>
      <w:r w:rsidRPr="00CA4D0A">
        <w:t>Revoke non-existent API key</w:t>
      </w:r>
    </w:p>
    <w:p w14:paraId="6F6C7141" w14:textId="77777777" w:rsidR="00CA4D0A" w:rsidRPr="00CA4D0A" w:rsidRDefault="00CA4D0A">
      <w:pPr>
        <w:numPr>
          <w:ilvl w:val="0"/>
          <w:numId w:val="150"/>
        </w:numPr>
      </w:pPr>
      <w:r w:rsidRPr="00CA4D0A">
        <w:t>Update API key permissions</w:t>
      </w:r>
    </w:p>
    <w:p w14:paraId="2E41C340" w14:textId="77777777" w:rsidR="00CA4D0A" w:rsidRPr="00CA4D0A" w:rsidRDefault="00CA4D0A">
      <w:pPr>
        <w:numPr>
          <w:ilvl w:val="0"/>
          <w:numId w:val="151"/>
        </w:numPr>
      </w:pPr>
      <w:r w:rsidRPr="00CA4D0A">
        <w:t>Update permissions for non-existent key</w:t>
      </w:r>
    </w:p>
    <w:p w14:paraId="2BEC32D0" w14:textId="77777777" w:rsidR="00CA4D0A" w:rsidRPr="00CA4D0A" w:rsidRDefault="00CA4D0A">
      <w:pPr>
        <w:numPr>
          <w:ilvl w:val="0"/>
          <w:numId w:val="152"/>
        </w:numPr>
      </w:pPr>
      <w:r w:rsidRPr="00CA4D0A">
        <w:t>Update permissions with invalid values</w:t>
      </w:r>
    </w:p>
    <w:p w14:paraId="1F6610C2" w14:textId="77777777" w:rsidR="00CA4D0A" w:rsidRPr="00CA4D0A" w:rsidRDefault="00CA4D0A">
      <w:pPr>
        <w:numPr>
          <w:ilvl w:val="0"/>
          <w:numId w:val="153"/>
        </w:numPr>
      </w:pPr>
      <w:r w:rsidRPr="00CA4D0A">
        <w:t>List all API keys</w:t>
      </w:r>
    </w:p>
    <w:p w14:paraId="299DA8FC" w14:textId="77777777" w:rsidR="00CA4D0A" w:rsidRDefault="00CA4D0A">
      <w:pPr>
        <w:numPr>
          <w:ilvl w:val="0"/>
          <w:numId w:val="154"/>
        </w:numPr>
      </w:pPr>
      <w:r w:rsidRPr="00CA4D0A">
        <w:t>Filter active/inactive API keys</w:t>
      </w:r>
    </w:p>
    <w:p w14:paraId="0D840167" w14:textId="77777777" w:rsidR="00ED10E9" w:rsidRPr="00CA4D0A" w:rsidRDefault="00ED10E9" w:rsidP="00ED10E9">
      <w:pPr>
        <w:ind w:left="720"/>
      </w:pPr>
    </w:p>
    <w:p w14:paraId="2068A277" w14:textId="77777777" w:rsidR="00CA4D0A" w:rsidRPr="00CA4D0A" w:rsidRDefault="00CA4D0A">
      <w:pPr>
        <w:numPr>
          <w:ilvl w:val="0"/>
          <w:numId w:val="155"/>
        </w:numPr>
      </w:pPr>
      <w:r w:rsidRPr="00CA4D0A">
        <w:t>Session Management Tests:</w:t>
      </w:r>
    </w:p>
    <w:p w14:paraId="692D7DAE" w14:textId="77777777" w:rsidR="00CA4D0A" w:rsidRPr="00CA4D0A" w:rsidRDefault="00CA4D0A">
      <w:pPr>
        <w:numPr>
          <w:ilvl w:val="0"/>
          <w:numId w:val="156"/>
        </w:numPr>
      </w:pPr>
      <w:r w:rsidRPr="00CA4D0A">
        <w:t>Update session timeout duration</w:t>
      </w:r>
    </w:p>
    <w:p w14:paraId="113B5CDF" w14:textId="77777777" w:rsidR="00CA4D0A" w:rsidRPr="00CA4D0A" w:rsidRDefault="00CA4D0A">
      <w:pPr>
        <w:numPr>
          <w:ilvl w:val="0"/>
          <w:numId w:val="157"/>
        </w:numPr>
      </w:pPr>
      <w:r w:rsidRPr="00CA4D0A">
        <w:t>Set invalid timeout duration</w:t>
      </w:r>
    </w:p>
    <w:p w14:paraId="2D6696A1" w14:textId="77777777" w:rsidR="00CA4D0A" w:rsidRPr="00CA4D0A" w:rsidRDefault="00CA4D0A">
      <w:pPr>
        <w:numPr>
          <w:ilvl w:val="0"/>
          <w:numId w:val="158"/>
        </w:numPr>
      </w:pPr>
      <w:r w:rsidRPr="00CA4D0A">
        <w:t>Update max concurrent sessions</w:t>
      </w:r>
    </w:p>
    <w:p w14:paraId="53AD5A21" w14:textId="77777777" w:rsidR="00CA4D0A" w:rsidRPr="00CA4D0A" w:rsidRDefault="00CA4D0A">
      <w:pPr>
        <w:numPr>
          <w:ilvl w:val="0"/>
          <w:numId w:val="159"/>
        </w:numPr>
      </w:pPr>
      <w:r w:rsidRPr="00CA4D0A">
        <w:t>Set invalid max sessions value</w:t>
      </w:r>
    </w:p>
    <w:p w14:paraId="3C67944E" w14:textId="77777777" w:rsidR="00CA4D0A" w:rsidRPr="00CA4D0A" w:rsidRDefault="00CA4D0A">
      <w:pPr>
        <w:numPr>
          <w:ilvl w:val="0"/>
          <w:numId w:val="160"/>
        </w:numPr>
      </w:pPr>
      <w:r w:rsidRPr="00CA4D0A">
        <w:t>Track last session activity</w:t>
      </w:r>
    </w:p>
    <w:p w14:paraId="6CB158E3" w14:textId="77777777" w:rsidR="00CA4D0A" w:rsidRPr="00CA4D0A" w:rsidRDefault="00CA4D0A">
      <w:pPr>
        <w:numPr>
          <w:ilvl w:val="0"/>
          <w:numId w:val="161"/>
        </w:numPr>
      </w:pPr>
      <w:r w:rsidRPr="00CA4D0A">
        <w:t>Enforce session timeout</w:t>
      </w:r>
    </w:p>
    <w:p w14:paraId="6AABF386" w14:textId="77777777" w:rsidR="00CA4D0A" w:rsidRPr="00CA4D0A" w:rsidRDefault="00CA4D0A">
      <w:pPr>
        <w:numPr>
          <w:ilvl w:val="0"/>
          <w:numId w:val="162"/>
        </w:numPr>
      </w:pPr>
      <w:r w:rsidRPr="00CA4D0A">
        <w:t>Enforce max concurrent sessions</w:t>
      </w:r>
    </w:p>
    <w:p w14:paraId="61AA4DA5" w14:textId="77777777" w:rsidR="00CA4D0A" w:rsidRPr="00CA4D0A" w:rsidRDefault="00CA4D0A">
      <w:pPr>
        <w:numPr>
          <w:ilvl w:val="0"/>
          <w:numId w:val="163"/>
        </w:numPr>
      </w:pPr>
      <w:r w:rsidRPr="00CA4D0A">
        <w:t>Revoke specific session</w:t>
      </w:r>
    </w:p>
    <w:p w14:paraId="5D719758" w14:textId="77777777" w:rsidR="00CA4D0A" w:rsidRPr="00CA4D0A" w:rsidRDefault="00CA4D0A">
      <w:pPr>
        <w:numPr>
          <w:ilvl w:val="0"/>
          <w:numId w:val="164"/>
        </w:numPr>
      </w:pPr>
      <w:r w:rsidRPr="00CA4D0A">
        <w:t>Revoke all sessions except current</w:t>
      </w:r>
    </w:p>
    <w:p w14:paraId="69C7F417" w14:textId="77777777" w:rsidR="00CA4D0A" w:rsidRDefault="00CA4D0A">
      <w:pPr>
        <w:numPr>
          <w:ilvl w:val="0"/>
          <w:numId w:val="165"/>
        </w:numPr>
      </w:pPr>
      <w:r w:rsidRPr="00CA4D0A">
        <w:t>Revoke non-existent session</w:t>
      </w:r>
    </w:p>
    <w:p w14:paraId="75225FD7" w14:textId="77777777" w:rsidR="00ED10E9" w:rsidRPr="00CA4D0A" w:rsidRDefault="00ED10E9" w:rsidP="00ED10E9">
      <w:pPr>
        <w:ind w:left="720"/>
      </w:pPr>
    </w:p>
    <w:p w14:paraId="36EC107D" w14:textId="77777777" w:rsidR="00CA4D0A" w:rsidRPr="00CA4D0A" w:rsidRDefault="00CA4D0A">
      <w:pPr>
        <w:numPr>
          <w:ilvl w:val="0"/>
          <w:numId w:val="166"/>
        </w:numPr>
      </w:pPr>
      <w:r w:rsidRPr="00CA4D0A">
        <w:t>Two-Factor Authentication Tests:</w:t>
      </w:r>
    </w:p>
    <w:p w14:paraId="19416819" w14:textId="77777777" w:rsidR="00CA4D0A" w:rsidRPr="00CA4D0A" w:rsidRDefault="00CA4D0A">
      <w:pPr>
        <w:numPr>
          <w:ilvl w:val="0"/>
          <w:numId w:val="167"/>
        </w:numPr>
      </w:pPr>
      <w:r w:rsidRPr="00CA4D0A">
        <w:lastRenderedPageBreak/>
        <w:t>Enable two-factor authentication</w:t>
      </w:r>
    </w:p>
    <w:p w14:paraId="7D435501" w14:textId="77777777" w:rsidR="00CA4D0A" w:rsidRPr="00CA4D0A" w:rsidRDefault="00CA4D0A">
      <w:pPr>
        <w:numPr>
          <w:ilvl w:val="0"/>
          <w:numId w:val="168"/>
        </w:numPr>
      </w:pPr>
      <w:r w:rsidRPr="00CA4D0A">
        <w:t>Disable two-factor authentication</w:t>
      </w:r>
    </w:p>
    <w:p w14:paraId="1B2103F9" w14:textId="77777777" w:rsidR="00CA4D0A" w:rsidRPr="00CA4D0A" w:rsidRDefault="00CA4D0A">
      <w:pPr>
        <w:numPr>
          <w:ilvl w:val="0"/>
          <w:numId w:val="169"/>
        </w:numPr>
      </w:pPr>
      <w:r w:rsidRPr="00CA4D0A">
        <w:t>Change 2FA method</w:t>
      </w:r>
    </w:p>
    <w:p w14:paraId="5CA21DA1" w14:textId="77777777" w:rsidR="00CA4D0A" w:rsidRPr="00CA4D0A" w:rsidRDefault="00CA4D0A">
      <w:pPr>
        <w:numPr>
          <w:ilvl w:val="0"/>
          <w:numId w:val="170"/>
        </w:numPr>
      </w:pPr>
      <w:r w:rsidRPr="00CA4D0A">
        <w:t>Test invalid 2FA method</w:t>
      </w:r>
    </w:p>
    <w:p w14:paraId="52578FD7" w14:textId="77777777" w:rsidR="00CA4D0A" w:rsidRPr="00CA4D0A" w:rsidRDefault="00CA4D0A">
      <w:pPr>
        <w:numPr>
          <w:ilvl w:val="0"/>
          <w:numId w:val="171"/>
        </w:numPr>
      </w:pPr>
      <w:r w:rsidRPr="00CA4D0A">
        <w:t>Test 2FA verification process</w:t>
      </w:r>
    </w:p>
    <w:p w14:paraId="04360998" w14:textId="77777777" w:rsidR="00CA4D0A" w:rsidRPr="00CA4D0A" w:rsidRDefault="00CA4D0A">
      <w:pPr>
        <w:numPr>
          <w:ilvl w:val="0"/>
          <w:numId w:val="172"/>
        </w:numPr>
      </w:pPr>
      <w:r w:rsidRPr="00CA4D0A">
        <w:t>Test 2FA backup codes</w:t>
      </w:r>
    </w:p>
    <w:p w14:paraId="281AC192" w14:textId="77777777" w:rsidR="00CA4D0A" w:rsidRPr="00CA4D0A" w:rsidRDefault="00CA4D0A">
      <w:pPr>
        <w:numPr>
          <w:ilvl w:val="0"/>
          <w:numId w:val="173"/>
        </w:numPr>
      </w:pPr>
      <w:r w:rsidRPr="00CA4D0A">
        <w:t>Test 2FA recovery process</w:t>
      </w:r>
    </w:p>
    <w:p w14:paraId="2580BE1B" w14:textId="77777777" w:rsidR="00CA4D0A" w:rsidRDefault="00CA4D0A">
      <w:pPr>
        <w:numPr>
          <w:ilvl w:val="0"/>
          <w:numId w:val="174"/>
        </w:numPr>
      </w:pPr>
      <w:r w:rsidRPr="00CA4D0A">
        <w:t>Test notification when 2FA is enabled</w:t>
      </w:r>
    </w:p>
    <w:p w14:paraId="668BBEC2" w14:textId="77777777" w:rsidR="00ED10E9" w:rsidRPr="00CA4D0A" w:rsidRDefault="00ED10E9" w:rsidP="00ED10E9">
      <w:pPr>
        <w:ind w:left="720"/>
      </w:pPr>
    </w:p>
    <w:p w14:paraId="5709D0E6" w14:textId="77777777" w:rsidR="00CA4D0A" w:rsidRPr="00CA4D0A" w:rsidRDefault="00CA4D0A">
      <w:pPr>
        <w:numPr>
          <w:ilvl w:val="0"/>
          <w:numId w:val="175"/>
        </w:numPr>
      </w:pPr>
      <w:r w:rsidRPr="00CA4D0A">
        <w:t>Security Questions Tests:</w:t>
      </w:r>
    </w:p>
    <w:p w14:paraId="2E9FDF26" w14:textId="77777777" w:rsidR="00CA4D0A" w:rsidRPr="00CA4D0A" w:rsidRDefault="00CA4D0A">
      <w:pPr>
        <w:numPr>
          <w:ilvl w:val="0"/>
          <w:numId w:val="176"/>
        </w:numPr>
      </w:pPr>
      <w:r w:rsidRPr="00CA4D0A">
        <w:t>Set security questions and answers</w:t>
      </w:r>
    </w:p>
    <w:p w14:paraId="4640753E" w14:textId="77777777" w:rsidR="00CA4D0A" w:rsidRPr="00CA4D0A" w:rsidRDefault="00CA4D0A">
      <w:pPr>
        <w:numPr>
          <w:ilvl w:val="0"/>
          <w:numId w:val="177"/>
        </w:numPr>
      </w:pPr>
      <w:r w:rsidRPr="00CA4D0A">
        <w:t>Update security questions</w:t>
      </w:r>
    </w:p>
    <w:p w14:paraId="31DEAD75" w14:textId="77777777" w:rsidR="00CA4D0A" w:rsidRPr="00CA4D0A" w:rsidRDefault="00CA4D0A">
      <w:pPr>
        <w:numPr>
          <w:ilvl w:val="0"/>
          <w:numId w:val="178"/>
        </w:numPr>
      </w:pPr>
      <w:r w:rsidRPr="00CA4D0A">
        <w:t>Test invalid question format</w:t>
      </w:r>
    </w:p>
    <w:p w14:paraId="46B1247D" w14:textId="77777777" w:rsidR="00CA4D0A" w:rsidRPr="00CA4D0A" w:rsidRDefault="00CA4D0A">
      <w:pPr>
        <w:numPr>
          <w:ilvl w:val="0"/>
          <w:numId w:val="179"/>
        </w:numPr>
      </w:pPr>
      <w:r w:rsidRPr="00CA4D0A">
        <w:t>Verify security questions</w:t>
      </w:r>
    </w:p>
    <w:p w14:paraId="14D1B817" w14:textId="77777777" w:rsidR="00CA4D0A" w:rsidRPr="00CA4D0A" w:rsidRDefault="00CA4D0A">
      <w:pPr>
        <w:numPr>
          <w:ilvl w:val="0"/>
          <w:numId w:val="180"/>
        </w:numPr>
      </w:pPr>
      <w:r w:rsidRPr="00CA4D0A">
        <w:t>Test incorrect answers</w:t>
      </w:r>
    </w:p>
    <w:p w14:paraId="4C8FF451" w14:textId="77777777" w:rsidR="00CA4D0A" w:rsidRPr="00CA4D0A" w:rsidRDefault="00CA4D0A">
      <w:pPr>
        <w:numPr>
          <w:ilvl w:val="0"/>
          <w:numId w:val="181"/>
        </w:numPr>
      </w:pPr>
      <w:r w:rsidRPr="00CA4D0A">
        <w:t>Test minimum number of questions</w:t>
      </w:r>
    </w:p>
    <w:p w14:paraId="499C967A" w14:textId="77777777" w:rsidR="00CA4D0A" w:rsidRPr="00CA4D0A" w:rsidRDefault="00CA4D0A">
      <w:pPr>
        <w:numPr>
          <w:ilvl w:val="0"/>
          <w:numId w:val="182"/>
        </w:numPr>
      </w:pPr>
      <w:r w:rsidRPr="00CA4D0A">
        <w:t>Test maximum number of questions</w:t>
      </w:r>
    </w:p>
    <w:p w14:paraId="17459200" w14:textId="77777777" w:rsidR="00CA4D0A" w:rsidRDefault="00CA4D0A">
      <w:pPr>
        <w:numPr>
          <w:ilvl w:val="0"/>
          <w:numId w:val="183"/>
        </w:numPr>
      </w:pPr>
      <w:r w:rsidRPr="00CA4D0A">
        <w:t>Test duplicate questions</w:t>
      </w:r>
    </w:p>
    <w:p w14:paraId="2819C865" w14:textId="77777777" w:rsidR="00ED10E9" w:rsidRPr="00CA4D0A" w:rsidRDefault="00ED10E9" w:rsidP="00ED10E9">
      <w:pPr>
        <w:ind w:left="720"/>
      </w:pPr>
    </w:p>
    <w:p w14:paraId="62FECF02" w14:textId="77777777" w:rsidR="00CA4D0A" w:rsidRPr="00CA4D0A" w:rsidRDefault="00CA4D0A">
      <w:pPr>
        <w:numPr>
          <w:ilvl w:val="0"/>
          <w:numId w:val="184"/>
        </w:numPr>
      </w:pPr>
      <w:r w:rsidRPr="00CA4D0A">
        <w:t>Login History Tests:</w:t>
      </w:r>
    </w:p>
    <w:p w14:paraId="645864BA" w14:textId="77777777" w:rsidR="00CA4D0A" w:rsidRPr="00CA4D0A" w:rsidRDefault="00CA4D0A">
      <w:pPr>
        <w:numPr>
          <w:ilvl w:val="0"/>
          <w:numId w:val="185"/>
        </w:numPr>
      </w:pPr>
      <w:r w:rsidRPr="00CA4D0A">
        <w:t>Record successful login attempt</w:t>
      </w:r>
    </w:p>
    <w:p w14:paraId="2E1D2E14" w14:textId="77777777" w:rsidR="00CA4D0A" w:rsidRPr="00CA4D0A" w:rsidRDefault="00CA4D0A">
      <w:pPr>
        <w:numPr>
          <w:ilvl w:val="0"/>
          <w:numId w:val="186"/>
        </w:numPr>
      </w:pPr>
      <w:r w:rsidRPr="00CA4D0A">
        <w:t>Record failed login attempt</w:t>
      </w:r>
    </w:p>
    <w:p w14:paraId="307D8E6E" w14:textId="77777777" w:rsidR="00CA4D0A" w:rsidRPr="00CA4D0A" w:rsidRDefault="00CA4D0A">
      <w:pPr>
        <w:numPr>
          <w:ilvl w:val="0"/>
          <w:numId w:val="187"/>
        </w:numPr>
      </w:pPr>
      <w:r w:rsidRPr="00CA4D0A">
        <w:t xml:space="preserve">Retrieve </w:t>
      </w:r>
      <w:proofErr w:type="gramStart"/>
      <w:r w:rsidRPr="00CA4D0A">
        <w:t>login history</w:t>
      </w:r>
      <w:proofErr w:type="gramEnd"/>
    </w:p>
    <w:p w14:paraId="5BCDF1A5" w14:textId="77777777" w:rsidR="00CA4D0A" w:rsidRPr="00CA4D0A" w:rsidRDefault="00CA4D0A">
      <w:pPr>
        <w:numPr>
          <w:ilvl w:val="0"/>
          <w:numId w:val="188"/>
        </w:numPr>
      </w:pPr>
      <w:r w:rsidRPr="00CA4D0A">
        <w:t>Test login history pagination</w:t>
      </w:r>
    </w:p>
    <w:p w14:paraId="06BC1F10" w14:textId="77777777" w:rsidR="00CA4D0A" w:rsidRPr="00CA4D0A" w:rsidRDefault="00CA4D0A">
      <w:pPr>
        <w:numPr>
          <w:ilvl w:val="0"/>
          <w:numId w:val="189"/>
        </w:numPr>
      </w:pPr>
      <w:r w:rsidRPr="00CA4D0A">
        <w:t>Test login history filtering</w:t>
      </w:r>
    </w:p>
    <w:p w14:paraId="7A004D4D" w14:textId="77777777" w:rsidR="00CA4D0A" w:rsidRPr="00CA4D0A" w:rsidRDefault="00CA4D0A">
      <w:pPr>
        <w:numPr>
          <w:ilvl w:val="0"/>
          <w:numId w:val="190"/>
        </w:numPr>
      </w:pPr>
      <w:r w:rsidRPr="00CA4D0A">
        <w:t>Test login history date range</w:t>
      </w:r>
    </w:p>
    <w:p w14:paraId="78A26E6B" w14:textId="77777777" w:rsidR="00CA4D0A" w:rsidRDefault="00CA4D0A">
      <w:pPr>
        <w:numPr>
          <w:ilvl w:val="0"/>
          <w:numId w:val="191"/>
        </w:numPr>
      </w:pPr>
      <w:r w:rsidRPr="00CA4D0A">
        <w:lastRenderedPageBreak/>
        <w:t>Test login history limit</w:t>
      </w:r>
    </w:p>
    <w:p w14:paraId="5601C4F4" w14:textId="77777777" w:rsidR="00ED10E9" w:rsidRPr="00CA4D0A" w:rsidRDefault="00ED10E9" w:rsidP="00ED10E9">
      <w:pPr>
        <w:ind w:left="720"/>
      </w:pPr>
    </w:p>
    <w:p w14:paraId="0A72EAFF" w14:textId="77777777" w:rsidR="00CA4D0A" w:rsidRPr="00CA4D0A" w:rsidRDefault="00CA4D0A">
      <w:pPr>
        <w:numPr>
          <w:ilvl w:val="0"/>
          <w:numId w:val="192"/>
        </w:numPr>
      </w:pPr>
      <w:r w:rsidRPr="00CA4D0A">
        <w:t>Active Sessions Tests:</w:t>
      </w:r>
    </w:p>
    <w:p w14:paraId="75ADF04E" w14:textId="77777777" w:rsidR="00CA4D0A" w:rsidRPr="00CA4D0A" w:rsidRDefault="00CA4D0A">
      <w:pPr>
        <w:numPr>
          <w:ilvl w:val="0"/>
          <w:numId w:val="193"/>
        </w:numPr>
      </w:pPr>
      <w:r w:rsidRPr="00CA4D0A">
        <w:t>Create new active session</w:t>
      </w:r>
    </w:p>
    <w:p w14:paraId="2CE8DEF7" w14:textId="77777777" w:rsidR="00CA4D0A" w:rsidRPr="00CA4D0A" w:rsidRDefault="00CA4D0A">
      <w:pPr>
        <w:numPr>
          <w:ilvl w:val="0"/>
          <w:numId w:val="194"/>
        </w:numPr>
      </w:pPr>
      <w:r w:rsidRPr="00CA4D0A">
        <w:t>Update session activity</w:t>
      </w:r>
    </w:p>
    <w:p w14:paraId="7CBE82AB" w14:textId="77777777" w:rsidR="00CA4D0A" w:rsidRPr="00CA4D0A" w:rsidRDefault="00CA4D0A">
      <w:pPr>
        <w:numPr>
          <w:ilvl w:val="0"/>
          <w:numId w:val="195"/>
        </w:numPr>
      </w:pPr>
      <w:r w:rsidRPr="00CA4D0A">
        <w:t>Test session expiration</w:t>
      </w:r>
    </w:p>
    <w:p w14:paraId="33A7CB44" w14:textId="77777777" w:rsidR="00CA4D0A" w:rsidRPr="00CA4D0A" w:rsidRDefault="00CA4D0A">
      <w:pPr>
        <w:numPr>
          <w:ilvl w:val="0"/>
          <w:numId w:val="196"/>
        </w:numPr>
      </w:pPr>
      <w:proofErr w:type="gramStart"/>
      <w:r w:rsidRPr="00CA4D0A">
        <w:t>List</w:t>
      </w:r>
      <w:proofErr w:type="gramEnd"/>
      <w:r w:rsidRPr="00CA4D0A">
        <w:t xml:space="preserve"> active sessions</w:t>
      </w:r>
    </w:p>
    <w:p w14:paraId="472DADF8" w14:textId="77777777" w:rsidR="00CA4D0A" w:rsidRPr="00CA4D0A" w:rsidRDefault="00CA4D0A">
      <w:pPr>
        <w:numPr>
          <w:ilvl w:val="0"/>
          <w:numId w:val="197"/>
        </w:numPr>
      </w:pPr>
      <w:r w:rsidRPr="00CA4D0A">
        <w:t>Filter expired sessions</w:t>
      </w:r>
    </w:p>
    <w:p w14:paraId="3E77DAC3" w14:textId="77777777" w:rsidR="00CA4D0A" w:rsidRPr="00CA4D0A" w:rsidRDefault="00CA4D0A">
      <w:pPr>
        <w:numPr>
          <w:ilvl w:val="0"/>
          <w:numId w:val="198"/>
        </w:numPr>
      </w:pPr>
      <w:r w:rsidRPr="00CA4D0A">
        <w:t>Test session device information</w:t>
      </w:r>
    </w:p>
    <w:p w14:paraId="17103240" w14:textId="77777777" w:rsidR="00CA4D0A" w:rsidRDefault="00CA4D0A">
      <w:pPr>
        <w:numPr>
          <w:ilvl w:val="0"/>
          <w:numId w:val="199"/>
        </w:numPr>
      </w:pPr>
      <w:r w:rsidRPr="00CA4D0A">
        <w:t>Test session location tracking</w:t>
      </w:r>
    </w:p>
    <w:p w14:paraId="61C361CD" w14:textId="77777777" w:rsidR="00ED10E9" w:rsidRPr="00CA4D0A" w:rsidRDefault="00ED10E9" w:rsidP="00ED10E9">
      <w:pPr>
        <w:ind w:left="720"/>
      </w:pPr>
    </w:p>
    <w:p w14:paraId="636478B2" w14:textId="77777777" w:rsidR="00CA4D0A" w:rsidRPr="00CA4D0A" w:rsidRDefault="00CA4D0A">
      <w:pPr>
        <w:numPr>
          <w:ilvl w:val="0"/>
          <w:numId w:val="200"/>
        </w:numPr>
      </w:pPr>
      <w:r w:rsidRPr="00CA4D0A">
        <w:t>Integration Tests:</w:t>
      </w:r>
    </w:p>
    <w:p w14:paraId="20772E64" w14:textId="77777777" w:rsidR="00CA4D0A" w:rsidRPr="00CA4D0A" w:rsidRDefault="00CA4D0A">
      <w:pPr>
        <w:numPr>
          <w:ilvl w:val="0"/>
          <w:numId w:val="201"/>
        </w:numPr>
      </w:pPr>
      <w:r w:rsidRPr="00CA4D0A">
        <w:t>Handle multiple security settings updates</w:t>
      </w:r>
    </w:p>
    <w:p w14:paraId="173B711F" w14:textId="77777777" w:rsidR="00CA4D0A" w:rsidRPr="00CA4D0A" w:rsidRDefault="00CA4D0A">
      <w:pPr>
        <w:numPr>
          <w:ilvl w:val="0"/>
          <w:numId w:val="202"/>
        </w:numPr>
      </w:pPr>
      <w:r w:rsidRPr="00CA4D0A">
        <w:t>Test security settings with API key creation</w:t>
      </w:r>
    </w:p>
    <w:p w14:paraId="5E6F6DFA" w14:textId="77777777" w:rsidR="00CA4D0A" w:rsidRPr="00CA4D0A" w:rsidRDefault="00CA4D0A">
      <w:pPr>
        <w:numPr>
          <w:ilvl w:val="0"/>
          <w:numId w:val="203"/>
        </w:numPr>
      </w:pPr>
      <w:r w:rsidRPr="00CA4D0A">
        <w:t>Test security settings with session management</w:t>
      </w:r>
    </w:p>
    <w:p w14:paraId="73DB071A" w14:textId="77777777" w:rsidR="00CA4D0A" w:rsidRPr="00CA4D0A" w:rsidRDefault="00CA4D0A">
      <w:pPr>
        <w:numPr>
          <w:ilvl w:val="0"/>
          <w:numId w:val="204"/>
        </w:numPr>
      </w:pPr>
      <w:r w:rsidRPr="00CA4D0A">
        <w:t>Test security settings with 2FA</w:t>
      </w:r>
    </w:p>
    <w:p w14:paraId="34AC773E" w14:textId="77777777" w:rsidR="00CA4D0A" w:rsidRDefault="00CA4D0A">
      <w:pPr>
        <w:numPr>
          <w:ilvl w:val="0"/>
          <w:numId w:val="205"/>
        </w:numPr>
      </w:pPr>
      <w:r w:rsidRPr="00CA4D0A">
        <w:t>Test security settings with privacy settings</w:t>
      </w:r>
    </w:p>
    <w:p w14:paraId="55B63288" w14:textId="77777777" w:rsidR="00ED10E9" w:rsidRPr="00CA4D0A" w:rsidRDefault="00ED10E9">
      <w:pPr>
        <w:numPr>
          <w:ilvl w:val="0"/>
          <w:numId w:val="205"/>
        </w:numPr>
      </w:pPr>
    </w:p>
    <w:p w14:paraId="576756AB" w14:textId="77777777" w:rsidR="00CA4D0A" w:rsidRPr="00CA4D0A" w:rsidRDefault="00CA4D0A" w:rsidP="00CA4D0A">
      <w:r w:rsidRPr="00CA4D0A">
        <w:t>Group changes</w:t>
      </w:r>
    </w:p>
    <w:p w14:paraId="3274D376" w14:textId="77777777" w:rsidR="00CA4D0A" w:rsidRPr="00CA4D0A" w:rsidRDefault="00CA4D0A" w:rsidP="00CA4D0A">
      <w:r w:rsidRPr="00CA4D0A">
        <w:t> </w:t>
      </w:r>
    </w:p>
    <w:p w14:paraId="46E11A94" w14:textId="77777777" w:rsidR="00CA4D0A" w:rsidRPr="00CA4D0A" w:rsidRDefault="00CA4D0A" w:rsidP="00CA4D0A">
      <w:r w:rsidRPr="00CA4D0A">
        <w:t>Edited 4 files+246-9</w:t>
      </w:r>
    </w:p>
    <w:p w14:paraId="44C568E5" w14:textId="77777777" w:rsidR="00CA4D0A" w:rsidRPr="00CA4D0A" w:rsidRDefault="00CA4D0A" w:rsidP="00CA4D0A">
      <w:r w:rsidRPr="00CA4D0A">
        <w:t>Reject all ^</w:t>
      </w:r>
      <w:r w:rsidRPr="00CA4D0A">
        <w:rPr>
          <w:rFonts w:ascii="Segoe UI Symbol" w:hAnsi="Segoe UI Symbol" w:cs="Segoe UI Symbol"/>
        </w:rPr>
        <w:t>⌫</w:t>
      </w:r>
    </w:p>
    <w:p w14:paraId="6455FDD1" w14:textId="77777777" w:rsidR="00CA4D0A" w:rsidRPr="00CA4D0A" w:rsidRDefault="00CA4D0A" w:rsidP="00CA4D0A">
      <w:r w:rsidRPr="00CA4D0A">
        <w:t>Accept all ^</w:t>
      </w:r>
      <w:r w:rsidRPr="00CA4D0A">
        <w:rPr>
          <w:rFonts w:ascii="Cambria Math" w:hAnsi="Cambria Math" w:cs="Cambria Math"/>
        </w:rPr>
        <w:t>⏎</w:t>
      </w:r>
    </w:p>
    <w:p w14:paraId="51F738F4" w14:textId="77777777" w:rsidR="00CA4D0A" w:rsidRPr="00CA4D0A" w:rsidRDefault="00CA4D0A" w:rsidP="00CA4D0A">
      <w:proofErr w:type="gramStart"/>
      <w:r w:rsidRPr="00CA4D0A">
        <w:t>.env</w:t>
      </w:r>
      <w:proofErr w:type="gramEnd"/>
    </w:p>
    <w:p w14:paraId="1450D66A" w14:textId="77777777" w:rsidR="00CA4D0A" w:rsidRPr="00CA4D0A" w:rsidRDefault="00CA4D0A" w:rsidP="00CA4D0A">
      <w:r w:rsidRPr="00CA4D0A">
        <w:t>Program Execution and Error Ch...</w:t>
      </w:r>
    </w:p>
    <w:p w14:paraId="71B538C7" w14:textId="7C3E57F4" w:rsidR="001C1213" w:rsidRDefault="001C1213" w:rsidP="001C1213"/>
    <w:sectPr w:rsidR="001C1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393F"/>
    <w:multiLevelType w:val="multilevel"/>
    <w:tmpl w:val="DCD0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81D2A"/>
    <w:multiLevelType w:val="multilevel"/>
    <w:tmpl w:val="14D2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806D7"/>
    <w:multiLevelType w:val="multilevel"/>
    <w:tmpl w:val="070C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B6944"/>
    <w:multiLevelType w:val="multilevel"/>
    <w:tmpl w:val="2DEC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A23C7"/>
    <w:multiLevelType w:val="multilevel"/>
    <w:tmpl w:val="8E50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EA2A8E"/>
    <w:multiLevelType w:val="multilevel"/>
    <w:tmpl w:val="7768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5525F"/>
    <w:multiLevelType w:val="multilevel"/>
    <w:tmpl w:val="89DA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A9567C"/>
    <w:multiLevelType w:val="multilevel"/>
    <w:tmpl w:val="504A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3D79E1"/>
    <w:multiLevelType w:val="multilevel"/>
    <w:tmpl w:val="203C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7D1FE4"/>
    <w:multiLevelType w:val="multilevel"/>
    <w:tmpl w:val="5FF24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800B89"/>
    <w:multiLevelType w:val="multilevel"/>
    <w:tmpl w:val="674E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B577A2"/>
    <w:multiLevelType w:val="multilevel"/>
    <w:tmpl w:val="C778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C60FF2"/>
    <w:multiLevelType w:val="multilevel"/>
    <w:tmpl w:val="D54A1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A855D5"/>
    <w:multiLevelType w:val="multilevel"/>
    <w:tmpl w:val="28EE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083BA3"/>
    <w:multiLevelType w:val="multilevel"/>
    <w:tmpl w:val="1DAE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A83777"/>
    <w:multiLevelType w:val="multilevel"/>
    <w:tmpl w:val="0004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3F6D0F"/>
    <w:multiLevelType w:val="multilevel"/>
    <w:tmpl w:val="5D84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676550"/>
    <w:multiLevelType w:val="multilevel"/>
    <w:tmpl w:val="01C2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CA4A92"/>
    <w:multiLevelType w:val="multilevel"/>
    <w:tmpl w:val="25BA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EC4752"/>
    <w:multiLevelType w:val="multilevel"/>
    <w:tmpl w:val="C4C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4539AA"/>
    <w:multiLevelType w:val="multilevel"/>
    <w:tmpl w:val="ED42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C84644"/>
    <w:multiLevelType w:val="multilevel"/>
    <w:tmpl w:val="E4AC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381E09"/>
    <w:multiLevelType w:val="multilevel"/>
    <w:tmpl w:val="DD6E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152B38"/>
    <w:multiLevelType w:val="multilevel"/>
    <w:tmpl w:val="6C64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3C0241"/>
    <w:multiLevelType w:val="multilevel"/>
    <w:tmpl w:val="5374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B51B93"/>
    <w:multiLevelType w:val="multilevel"/>
    <w:tmpl w:val="1C6E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370290"/>
    <w:multiLevelType w:val="multilevel"/>
    <w:tmpl w:val="E754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C55A8E"/>
    <w:multiLevelType w:val="multilevel"/>
    <w:tmpl w:val="660C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E649C4"/>
    <w:multiLevelType w:val="multilevel"/>
    <w:tmpl w:val="6664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C814FD"/>
    <w:multiLevelType w:val="multilevel"/>
    <w:tmpl w:val="C5D4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083BDC"/>
    <w:multiLevelType w:val="multilevel"/>
    <w:tmpl w:val="2A02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280DD1"/>
    <w:multiLevelType w:val="multilevel"/>
    <w:tmpl w:val="5F7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9A1A29"/>
    <w:multiLevelType w:val="multilevel"/>
    <w:tmpl w:val="9046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A36F3F"/>
    <w:multiLevelType w:val="multilevel"/>
    <w:tmpl w:val="43C6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6A322E"/>
    <w:multiLevelType w:val="multilevel"/>
    <w:tmpl w:val="7B24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6A4175"/>
    <w:multiLevelType w:val="multilevel"/>
    <w:tmpl w:val="C92C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572B55"/>
    <w:multiLevelType w:val="multilevel"/>
    <w:tmpl w:val="327E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386D2F"/>
    <w:multiLevelType w:val="multilevel"/>
    <w:tmpl w:val="DCDA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226562"/>
    <w:multiLevelType w:val="multilevel"/>
    <w:tmpl w:val="6620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6505AA"/>
    <w:multiLevelType w:val="multilevel"/>
    <w:tmpl w:val="F88A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CA1B0A"/>
    <w:multiLevelType w:val="multilevel"/>
    <w:tmpl w:val="174E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5F747FE"/>
    <w:multiLevelType w:val="multilevel"/>
    <w:tmpl w:val="6228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945903"/>
    <w:multiLevelType w:val="multilevel"/>
    <w:tmpl w:val="209A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6F739A4"/>
    <w:multiLevelType w:val="multilevel"/>
    <w:tmpl w:val="F880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7DC13B7"/>
    <w:multiLevelType w:val="multilevel"/>
    <w:tmpl w:val="EB22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1E6E61"/>
    <w:multiLevelType w:val="multilevel"/>
    <w:tmpl w:val="9B90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227CC4"/>
    <w:multiLevelType w:val="multilevel"/>
    <w:tmpl w:val="5CA8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6C1A4B"/>
    <w:multiLevelType w:val="multilevel"/>
    <w:tmpl w:val="A93E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F22F9A"/>
    <w:multiLevelType w:val="multilevel"/>
    <w:tmpl w:val="E420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915755B"/>
    <w:multiLevelType w:val="multilevel"/>
    <w:tmpl w:val="DC9A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98D5CA4"/>
    <w:multiLevelType w:val="multilevel"/>
    <w:tmpl w:val="B2E4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8D6926"/>
    <w:multiLevelType w:val="multilevel"/>
    <w:tmpl w:val="4AC4C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9A45D20"/>
    <w:multiLevelType w:val="multilevel"/>
    <w:tmpl w:val="BD5A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D066E2"/>
    <w:multiLevelType w:val="multilevel"/>
    <w:tmpl w:val="7C48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A975057"/>
    <w:multiLevelType w:val="multilevel"/>
    <w:tmpl w:val="A866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3B508C"/>
    <w:multiLevelType w:val="multilevel"/>
    <w:tmpl w:val="A0C8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914B53"/>
    <w:multiLevelType w:val="multilevel"/>
    <w:tmpl w:val="EFB2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C6E52DE"/>
    <w:multiLevelType w:val="multilevel"/>
    <w:tmpl w:val="A710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BA27AF"/>
    <w:multiLevelType w:val="multilevel"/>
    <w:tmpl w:val="61C4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DBB5747"/>
    <w:multiLevelType w:val="multilevel"/>
    <w:tmpl w:val="17A2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026CE3"/>
    <w:multiLevelType w:val="multilevel"/>
    <w:tmpl w:val="2792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E0B3298"/>
    <w:multiLevelType w:val="multilevel"/>
    <w:tmpl w:val="727E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9D73C8"/>
    <w:multiLevelType w:val="multilevel"/>
    <w:tmpl w:val="1EB6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00C1BB4"/>
    <w:multiLevelType w:val="multilevel"/>
    <w:tmpl w:val="055A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9B5D46"/>
    <w:multiLevelType w:val="multilevel"/>
    <w:tmpl w:val="243E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2DB531B"/>
    <w:multiLevelType w:val="multilevel"/>
    <w:tmpl w:val="D3F2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3907413"/>
    <w:multiLevelType w:val="multilevel"/>
    <w:tmpl w:val="A322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4185541"/>
    <w:multiLevelType w:val="multilevel"/>
    <w:tmpl w:val="C026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B031AA"/>
    <w:multiLevelType w:val="multilevel"/>
    <w:tmpl w:val="FE5C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D21EE4"/>
    <w:multiLevelType w:val="multilevel"/>
    <w:tmpl w:val="842C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7732C25"/>
    <w:multiLevelType w:val="multilevel"/>
    <w:tmpl w:val="9C4E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81F55E9"/>
    <w:multiLevelType w:val="multilevel"/>
    <w:tmpl w:val="273C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A32092D"/>
    <w:multiLevelType w:val="multilevel"/>
    <w:tmpl w:val="5652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B853EF4"/>
    <w:multiLevelType w:val="multilevel"/>
    <w:tmpl w:val="981E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B9F1B31"/>
    <w:multiLevelType w:val="multilevel"/>
    <w:tmpl w:val="D082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C5B5607"/>
    <w:multiLevelType w:val="multilevel"/>
    <w:tmpl w:val="41CC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D304AAE"/>
    <w:multiLevelType w:val="multilevel"/>
    <w:tmpl w:val="4F168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E51096B"/>
    <w:multiLevelType w:val="multilevel"/>
    <w:tmpl w:val="D900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F4822EC"/>
    <w:multiLevelType w:val="multilevel"/>
    <w:tmpl w:val="E0F4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0056673"/>
    <w:multiLevelType w:val="multilevel"/>
    <w:tmpl w:val="1FA2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0723362"/>
    <w:multiLevelType w:val="multilevel"/>
    <w:tmpl w:val="FF0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1B35E39"/>
    <w:multiLevelType w:val="multilevel"/>
    <w:tmpl w:val="F78A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2A055CE"/>
    <w:multiLevelType w:val="multilevel"/>
    <w:tmpl w:val="261E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3242463"/>
    <w:multiLevelType w:val="multilevel"/>
    <w:tmpl w:val="2BF6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3870C0E"/>
    <w:multiLevelType w:val="multilevel"/>
    <w:tmpl w:val="4D1A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5036838"/>
    <w:multiLevelType w:val="multilevel"/>
    <w:tmpl w:val="E0C2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6005850"/>
    <w:multiLevelType w:val="multilevel"/>
    <w:tmpl w:val="7020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6120E5F"/>
    <w:multiLevelType w:val="multilevel"/>
    <w:tmpl w:val="206E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7630ED3"/>
    <w:multiLevelType w:val="multilevel"/>
    <w:tmpl w:val="C6F2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7C421C8"/>
    <w:multiLevelType w:val="multilevel"/>
    <w:tmpl w:val="66CE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82D451E"/>
    <w:multiLevelType w:val="multilevel"/>
    <w:tmpl w:val="A666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9187C11"/>
    <w:multiLevelType w:val="multilevel"/>
    <w:tmpl w:val="CB2A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96932CF"/>
    <w:multiLevelType w:val="multilevel"/>
    <w:tmpl w:val="B5B6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A42411C"/>
    <w:multiLevelType w:val="multilevel"/>
    <w:tmpl w:val="23C2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BA450D8"/>
    <w:multiLevelType w:val="multilevel"/>
    <w:tmpl w:val="6656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BE04DD7"/>
    <w:multiLevelType w:val="multilevel"/>
    <w:tmpl w:val="F2EE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C8758B5"/>
    <w:multiLevelType w:val="multilevel"/>
    <w:tmpl w:val="C768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C8C0D3E"/>
    <w:multiLevelType w:val="multilevel"/>
    <w:tmpl w:val="7DC6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E02134C"/>
    <w:multiLevelType w:val="multilevel"/>
    <w:tmpl w:val="01C8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EA911FC"/>
    <w:multiLevelType w:val="multilevel"/>
    <w:tmpl w:val="3164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F1A0E10"/>
    <w:multiLevelType w:val="multilevel"/>
    <w:tmpl w:val="3FF2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FDB687D"/>
    <w:multiLevelType w:val="multilevel"/>
    <w:tmpl w:val="A6F4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0164F30"/>
    <w:multiLevelType w:val="multilevel"/>
    <w:tmpl w:val="56AA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06A533D"/>
    <w:multiLevelType w:val="multilevel"/>
    <w:tmpl w:val="2DE0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2766704"/>
    <w:multiLevelType w:val="multilevel"/>
    <w:tmpl w:val="8096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3474F39"/>
    <w:multiLevelType w:val="multilevel"/>
    <w:tmpl w:val="2D02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36D7263"/>
    <w:multiLevelType w:val="multilevel"/>
    <w:tmpl w:val="130C2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3764223"/>
    <w:multiLevelType w:val="multilevel"/>
    <w:tmpl w:val="E18E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457105B"/>
    <w:multiLevelType w:val="multilevel"/>
    <w:tmpl w:val="509C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4E002C5"/>
    <w:multiLevelType w:val="multilevel"/>
    <w:tmpl w:val="DD34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5050488"/>
    <w:multiLevelType w:val="multilevel"/>
    <w:tmpl w:val="04E8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508031D"/>
    <w:multiLevelType w:val="multilevel"/>
    <w:tmpl w:val="24AE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5FE6FF3"/>
    <w:multiLevelType w:val="multilevel"/>
    <w:tmpl w:val="FC225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75E1C9E"/>
    <w:multiLevelType w:val="multilevel"/>
    <w:tmpl w:val="0B6C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891293A"/>
    <w:multiLevelType w:val="multilevel"/>
    <w:tmpl w:val="BAEC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8E367C6"/>
    <w:multiLevelType w:val="multilevel"/>
    <w:tmpl w:val="D6D2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9B72D2F"/>
    <w:multiLevelType w:val="multilevel"/>
    <w:tmpl w:val="5476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A8B79AC"/>
    <w:multiLevelType w:val="multilevel"/>
    <w:tmpl w:val="01E2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CA2278A"/>
    <w:multiLevelType w:val="multilevel"/>
    <w:tmpl w:val="1FEA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CC31EA9"/>
    <w:multiLevelType w:val="multilevel"/>
    <w:tmpl w:val="D168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CFB7D55"/>
    <w:multiLevelType w:val="multilevel"/>
    <w:tmpl w:val="F4A2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D474F23"/>
    <w:multiLevelType w:val="multilevel"/>
    <w:tmpl w:val="788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E0311D9"/>
    <w:multiLevelType w:val="multilevel"/>
    <w:tmpl w:val="D14A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E1C46FD"/>
    <w:multiLevelType w:val="multilevel"/>
    <w:tmpl w:val="5A10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E671D47"/>
    <w:multiLevelType w:val="multilevel"/>
    <w:tmpl w:val="DDF0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E740B21"/>
    <w:multiLevelType w:val="multilevel"/>
    <w:tmpl w:val="37D8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EC77927"/>
    <w:multiLevelType w:val="multilevel"/>
    <w:tmpl w:val="5C68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F052BCA"/>
    <w:multiLevelType w:val="multilevel"/>
    <w:tmpl w:val="3BA2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F106EA7"/>
    <w:multiLevelType w:val="multilevel"/>
    <w:tmpl w:val="B3DE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FA35853"/>
    <w:multiLevelType w:val="multilevel"/>
    <w:tmpl w:val="8312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161447C"/>
    <w:multiLevelType w:val="multilevel"/>
    <w:tmpl w:val="25D8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17C544A"/>
    <w:multiLevelType w:val="multilevel"/>
    <w:tmpl w:val="AABE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1A97413"/>
    <w:multiLevelType w:val="multilevel"/>
    <w:tmpl w:val="7CA4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1F86583"/>
    <w:multiLevelType w:val="multilevel"/>
    <w:tmpl w:val="4A14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2B94F1D"/>
    <w:multiLevelType w:val="multilevel"/>
    <w:tmpl w:val="9FDA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2CF2041"/>
    <w:multiLevelType w:val="multilevel"/>
    <w:tmpl w:val="490A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360554A"/>
    <w:multiLevelType w:val="multilevel"/>
    <w:tmpl w:val="9CE0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3B92EBD"/>
    <w:multiLevelType w:val="multilevel"/>
    <w:tmpl w:val="A10E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6065A95"/>
    <w:multiLevelType w:val="multilevel"/>
    <w:tmpl w:val="BA62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6B51D2E"/>
    <w:multiLevelType w:val="multilevel"/>
    <w:tmpl w:val="37A2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6C50486"/>
    <w:multiLevelType w:val="multilevel"/>
    <w:tmpl w:val="8D68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77E3A02"/>
    <w:multiLevelType w:val="multilevel"/>
    <w:tmpl w:val="1BFE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7C43C29"/>
    <w:multiLevelType w:val="multilevel"/>
    <w:tmpl w:val="8530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7D712B2"/>
    <w:multiLevelType w:val="multilevel"/>
    <w:tmpl w:val="F568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85C7EF2"/>
    <w:multiLevelType w:val="multilevel"/>
    <w:tmpl w:val="DBDC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A5A79E8"/>
    <w:multiLevelType w:val="multilevel"/>
    <w:tmpl w:val="305E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AA82869"/>
    <w:multiLevelType w:val="multilevel"/>
    <w:tmpl w:val="F4C8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B3C49A9"/>
    <w:multiLevelType w:val="multilevel"/>
    <w:tmpl w:val="582E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C3E7A9E"/>
    <w:multiLevelType w:val="multilevel"/>
    <w:tmpl w:val="A138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C637C4B"/>
    <w:multiLevelType w:val="multilevel"/>
    <w:tmpl w:val="575C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C725927"/>
    <w:multiLevelType w:val="multilevel"/>
    <w:tmpl w:val="FE92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D3D3800"/>
    <w:multiLevelType w:val="multilevel"/>
    <w:tmpl w:val="1D4C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D7463A2"/>
    <w:multiLevelType w:val="multilevel"/>
    <w:tmpl w:val="0118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DAC61F0"/>
    <w:multiLevelType w:val="multilevel"/>
    <w:tmpl w:val="FE28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DB36068"/>
    <w:multiLevelType w:val="multilevel"/>
    <w:tmpl w:val="973E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E3F6C59"/>
    <w:multiLevelType w:val="multilevel"/>
    <w:tmpl w:val="D2B4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E6E6A40"/>
    <w:multiLevelType w:val="multilevel"/>
    <w:tmpl w:val="BFF4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0712538"/>
    <w:multiLevelType w:val="multilevel"/>
    <w:tmpl w:val="17F6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167782C"/>
    <w:multiLevelType w:val="multilevel"/>
    <w:tmpl w:val="017E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325595F"/>
    <w:multiLevelType w:val="multilevel"/>
    <w:tmpl w:val="C1F8B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33546D4"/>
    <w:multiLevelType w:val="multilevel"/>
    <w:tmpl w:val="0552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34C21F2"/>
    <w:multiLevelType w:val="multilevel"/>
    <w:tmpl w:val="EF10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377299F"/>
    <w:multiLevelType w:val="multilevel"/>
    <w:tmpl w:val="E95E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37A0EFA"/>
    <w:multiLevelType w:val="multilevel"/>
    <w:tmpl w:val="83E0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51C22D0"/>
    <w:multiLevelType w:val="multilevel"/>
    <w:tmpl w:val="91EA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52D35AC"/>
    <w:multiLevelType w:val="multilevel"/>
    <w:tmpl w:val="7C82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5F3677C"/>
    <w:multiLevelType w:val="multilevel"/>
    <w:tmpl w:val="99B6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6203376"/>
    <w:multiLevelType w:val="multilevel"/>
    <w:tmpl w:val="C3BE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73A6481"/>
    <w:multiLevelType w:val="multilevel"/>
    <w:tmpl w:val="FD1A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77D0532"/>
    <w:multiLevelType w:val="multilevel"/>
    <w:tmpl w:val="EBBE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836266F"/>
    <w:multiLevelType w:val="multilevel"/>
    <w:tmpl w:val="68E0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AE76F4F"/>
    <w:multiLevelType w:val="multilevel"/>
    <w:tmpl w:val="D352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D1C2A90"/>
    <w:multiLevelType w:val="multilevel"/>
    <w:tmpl w:val="2E4E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D9300F8"/>
    <w:multiLevelType w:val="multilevel"/>
    <w:tmpl w:val="ADEA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DE1105F"/>
    <w:multiLevelType w:val="multilevel"/>
    <w:tmpl w:val="75C0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E684994"/>
    <w:multiLevelType w:val="multilevel"/>
    <w:tmpl w:val="DAC8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F154655"/>
    <w:multiLevelType w:val="multilevel"/>
    <w:tmpl w:val="C70C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FE45866"/>
    <w:multiLevelType w:val="multilevel"/>
    <w:tmpl w:val="F07C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0496567"/>
    <w:multiLevelType w:val="multilevel"/>
    <w:tmpl w:val="DD98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1116709"/>
    <w:multiLevelType w:val="multilevel"/>
    <w:tmpl w:val="34A0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1215C17"/>
    <w:multiLevelType w:val="multilevel"/>
    <w:tmpl w:val="3766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1773DC3"/>
    <w:multiLevelType w:val="multilevel"/>
    <w:tmpl w:val="39A8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3A42E4C"/>
    <w:multiLevelType w:val="multilevel"/>
    <w:tmpl w:val="B73A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52314A2"/>
    <w:multiLevelType w:val="multilevel"/>
    <w:tmpl w:val="629E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70E3441"/>
    <w:multiLevelType w:val="multilevel"/>
    <w:tmpl w:val="BCD4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717755F"/>
    <w:multiLevelType w:val="multilevel"/>
    <w:tmpl w:val="19E2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76946E5"/>
    <w:multiLevelType w:val="multilevel"/>
    <w:tmpl w:val="0DF0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856523A"/>
    <w:multiLevelType w:val="multilevel"/>
    <w:tmpl w:val="8D1A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8D965C5"/>
    <w:multiLevelType w:val="multilevel"/>
    <w:tmpl w:val="F7BC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8F40A61"/>
    <w:multiLevelType w:val="multilevel"/>
    <w:tmpl w:val="C45E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91B404D"/>
    <w:multiLevelType w:val="multilevel"/>
    <w:tmpl w:val="FDA4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9C135D6"/>
    <w:multiLevelType w:val="multilevel"/>
    <w:tmpl w:val="FCFE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9D9458C"/>
    <w:multiLevelType w:val="multilevel"/>
    <w:tmpl w:val="8716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A1549C8"/>
    <w:multiLevelType w:val="multilevel"/>
    <w:tmpl w:val="8BEA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A5618A9"/>
    <w:multiLevelType w:val="multilevel"/>
    <w:tmpl w:val="9AE4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A957162"/>
    <w:multiLevelType w:val="multilevel"/>
    <w:tmpl w:val="0D40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B76208E"/>
    <w:multiLevelType w:val="multilevel"/>
    <w:tmpl w:val="205C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B831594"/>
    <w:multiLevelType w:val="multilevel"/>
    <w:tmpl w:val="0D14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B8325F9"/>
    <w:multiLevelType w:val="multilevel"/>
    <w:tmpl w:val="FC9E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CDF4BD2"/>
    <w:multiLevelType w:val="multilevel"/>
    <w:tmpl w:val="FA4C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D0C143A"/>
    <w:multiLevelType w:val="multilevel"/>
    <w:tmpl w:val="726E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E3A4595"/>
    <w:multiLevelType w:val="multilevel"/>
    <w:tmpl w:val="5A0A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E9A2110"/>
    <w:multiLevelType w:val="multilevel"/>
    <w:tmpl w:val="187E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ED91C3B"/>
    <w:multiLevelType w:val="multilevel"/>
    <w:tmpl w:val="8DE0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F040D73"/>
    <w:multiLevelType w:val="multilevel"/>
    <w:tmpl w:val="715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757041">
    <w:abstractNumId w:val="107"/>
  </w:num>
  <w:num w:numId="2" w16cid:durableId="390271693">
    <w:abstractNumId w:val="153"/>
  </w:num>
  <w:num w:numId="3" w16cid:durableId="315688633">
    <w:abstractNumId w:val="170"/>
  </w:num>
  <w:num w:numId="4" w16cid:durableId="1168403613">
    <w:abstractNumId w:val="39"/>
  </w:num>
  <w:num w:numId="5" w16cid:durableId="598222672">
    <w:abstractNumId w:val="24"/>
  </w:num>
  <w:num w:numId="6" w16cid:durableId="1570573774">
    <w:abstractNumId w:val="167"/>
  </w:num>
  <w:num w:numId="7" w16cid:durableId="1214659292">
    <w:abstractNumId w:val="184"/>
  </w:num>
  <w:num w:numId="8" w16cid:durableId="630480312">
    <w:abstractNumId w:val="103"/>
  </w:num>
  <w:num w:numId="9" w16cid:durableId="1058632308">
    <w:abstractNumId w:val="53"/>
  </w:num>
  <w:num w:numId="10" w16cid:durableId="658777130">
    <w:abstractNumId w:val="43"/>
  </w:num>
  <w:num w:numId="11" w16cid:durableId="1197812570">
    <w:abstractNumId w:val="60"/>
  </w:num>
  <w:num w:numId="12" w16cid:durableId="30418788">
    <w:abstractNumId w:val="8"/>
  </w:num>
  <w:num w:numId="13" w16cid:durableId="4751014">
    <w:abstractNumId w:val="180"/>
  </w:num>
  <w:num w:numId="14" w16cid:durableId="1711026460">
    <w:abstractNumId w:val="201"/>
  </w:num>
  <w:num w:numId="15" w16cid:durableId="552424379">
    <w:abstractNumId w:val="97"/>
  </w:num>
  <w:num w:numId="16" w16cid:durableId="638607825">
    <w:abstractNumId w:val="108"/>
  </w:num>
  <w:num w:numId="17" w16cid:durableId="1270242528">
    <w:abstractNumId w:val="149"/>
  </w:num>
  <w:num w:numId="18" w16cid:durableId="168062567">
    <w:abstractNumId w:val="94"/>
  </w:num>
  <w:num w:numId="19" w16cid:durableId="2103724508">
    <w:abstractNumId w:val="86"/>
  </w:num>
  <w:num w:numId="20" w16cid:durableId="1137793846">
    <w:abstractNumId w:val="58"/>
  </w:num>
  <w:num w:numId="21" w16cid:durableId="943267866">
    <w:abstractNumId w:val="152"/>
  </w:num>
  <w:num w:numId="22" w16cid:durableId="341510826">
    <w:abstractNumId w:val="74"/>
  </w:num>
  <w:num w:numId="23" w16cid:durableId="2032678734">
    <w:abstractNumId w:val="114"/>
  </w:num>
  <w:num w:numId="24" w16cid:durableId="1063259754">
    <w:abstractNumId w:val="183"/>
  </w:num>
  <w:num w:numId="25" w16cid:durableId="1680888657">
    <w:abstractNumId w:val="81"/>
  </w:num>
  <w:num w:numId="26" w16cid:durableId="860510276">
    <w:abstractNumId w:val="144"/>
  </w:num>
  <w:num w:numId="27" w16cid:durableId="1735198115">
    <w:abstractNumId w:val="198"/>
  </w:num>
  <w:num w:numId="28" w16cid:durableId="1587761040">
    <w:abstractNumId w:val="185"/>
  </w:num>
  <w:num w:numId="29" w16cid:durableId="2051760877">
    <w:abstractNumId w:val="96"/>
  </w:num>
  <w:num w:numId="30" w16cid:durableId="237906118">
    <w:abstractNumId w:val="165"/>
  </w:num>
  <w:num w:numId="31" w16cid:durableId="670068018">
    <w:abstractNumId w:val="161"/>
  </w:num>
  <w:num w:numId="32" w16cid:durableId="1775974063">
    <w:abstractNumId w:val="141"/>
  </w:num>
  <w:num w:numId="33" w16cid:durableId="328869587">
    <w:abstractNumId w:val="20"/>
  </w:num>
  <w:num w:numId="34" w16cid:durableId="970987158">
    <w:abstractNumId w:val="56"/>
  </w:num>
  <w:num w:numId="35" w16cid:durableId="778791561">
    <w:abstractNumId w:val="73"/>
  </w:num>
  <w:num w:numId="36" w16cid:durableId="503207544">
    <w:abstractNumId w:val="147"/>
  </w:num>
  <w:num w:numId="37" w16cid:durableId="1868443187">
    <w:abstractNumId w:val="204"/>
  </w:num>
  <w:num w:numId="38" w16cid:durableId="1314020114">
    <w:abstractNumId w:val="17"/>
  </w:num>
  <w:num w:numId="39" w16cid:durableId="1849447773">
    <w:abstractNumId w:val="29"/>
  </w:num>
  <w:num w:numId="40" w16cid:durableId="1573156033">
    <w:abstractNumId w:val="46"/>
  </w:num>
  <w:num w:numId="41" w16cid:durableId="2052225928">
    <w:abstractNumId w:val="173"/>
  </w:num>
  <w:num w:numId="42" w16cid:durableId="412432807">
    <w:abstractNumId w:val="172"/>
  </w:num>
  <w:num w:numId="43" w16cid:durableId="1517577827">
    <w:abstractNumId w:val="26"/>
  </w:num>
  <w:num w:numId="44" w16cid:durableId="1511481995">
    <w:abstractNumId w:val="77"/>
  </w:num>
  <w:num w:numId="45" w16cid:durableId="1256743273">
    <w:abstractNumId w:val="87"/>
  </w:num>
  <w:num w:numId="46" w16cid:durableId="1410083429">
    <w:abstractNumId w:val="105"/>
  </w:num>
  <w:num w:numId="47" w16cid:durableId="601842611">
    <w:abstractNumId w:val="61"/>
  </w:num>
  <w:num w:numId="48" w16cid:durableId="750272266">
    <w:abstractNumId w:val="15"/>
  </w:num>
  <w:num w:numId="49" w16cid:durableId="37555241">
    <w:abstractNumId w:val="36"/>
  </w:num>
  <w:num w:numId="50" w16cid:durableId="602111796">
    <w:abstractNumId w:val="95"/>
  </w:num>
  <w:num w:numId="51" w16cid:durableId="1714504967">
    <w:abstractNumId w:val="119"/>
  </w:num>
  <w:num w:numId="52" w16cid:durableId="153106715">
    <w:abstractNumId w:val="124"/>
  </w:num>
  <w:num w:numId="53" w16cid:durableId="1438939225">
    <w:abstractNumId w:val="79"/>
  </w:num>
  <w:num w:numId="54" w16cid:durableId="1450005684">
    <w:abstractNumId w:val="91"/>
  </w:num>
  <w:num w:numId="55" w16cid:durableId="1423913339">
    <w:abstractNumId w:val="132"/>
  </w:num>
  <w:num w:numId="56" w16cid:durableId="1792671827">
    <w:abstractNumId w:val="186"/>
  </w:num>
  <w:num w:numId="57" w16cid:durableId="1934976695">
    <w:abstractNumId w:val="194"/>
  </w:num>
  <w:num w:numId="58" w16cid:durableId="1048996907">
    <w:abstractNumId w:val="129"/>
  </w:num>
  <w:num w:numId="59" w16cid:durableId="1905294724">
    <w:abstractNumId w:val="2"/>
  </w:num>
  <w:num w:numId="60" w16cid:durableId="1560701929">
    <w:abstractNumId w:val="40"/>
  </w:num>
  <w:num w:numId="61" w16cid:durableId="1652753326">
    <w:abstractNumId w:val="189"/>
  </w:num>
  <w:num w:numId="62" w16cid:durableId="8728439">
    <w:abstractNumId w:val="164"/>
  </w:num>
  <w:num w:numId="63" w16cid:durableId="1129319612">
    <w:abstractNumId w:val="70"/>
  </w:num>
  <w:num w:numId="64" w16cid:durableId="1799882238">
    <w:abstractNumId w:val="49"/>
  </w:num>
  <w:num w:numId="65" w16cid:durableId="536166242">
    <w:abstractNumId w:val="202"/>
  </w:num>
  <w:num w:numId="66" w16cid:durableId="971252510">
    <w:abstractNumId w:val="122"/>
  </w:num>
  <w:num w:numId="67" w16cid:durableId="273640528">
    <w:abstractNumId w:val="121"/>
  </w:num>
  <w:num w:numId="68" w16cid:durableId="880358698">
    <w:abstractNumId w:val="52"/>
  </w:num>
  <w:num w:numId="69" w16cid:durableId="1583488863">
    <w:abstractNumId w:val="134"/>
  </w:num>
  <w:num w:numId="70" w16cid:durableId="1911453885">
    <w:abstractNumId w:val="100"/>
  </w:num>
  <w:num w:numId="71" w16cid:durableId="1567254215">
    <w:abstractNumId w:val="104"/>
  </w:num>
  <w:num w:numId="72" w16cid:durableId="2041735475">
    <w:abstractNumId w:val="65"/>
  </w:num>
  <w:num w:numId="73" w16cid:durableId="870262736">
    <w:abstractNumId w:val="5"/>
  </w:num>
  <w:num w:numId="74" w16cid:durableId="948008548">
    <w:abstractNumId w:val="47"/>
  </w:num>
  <w:num w:numId="75" w16cid:durableId="974069987">
    <w:abstractNumId w:val="82"/>
  </w:num>
  <w:num w:numId="76" w16cid:durableId="828445512">
    <w:abstractNumId w:val="174"/>
  </w:num>
  <w:num w:numId="77" w16cid:durableId="1996761286">
    <w:abstractNumId w:val="182"/>
  </w:num>
  <w:num w:numId="78" w16cid:durableId="545262038">
    <w:abstractNumId w:val="160"/>
  </w:num>
  <w:num w:numId="79" w16cid:durableId="1554922092">
    <w:abstractNumId w:val="1"/>
  </w:num>
  <w:num w:numId="80" w16cid:durableId="793869056">
    <w:abstractNumId w:val="130"/>
  </w:num>
  <w:num w:numId="81" w16cid:durableId="202140274">
    <w:abstractNumId w:val="7"/>
  </w:num>
  <w:num w:numId="82" w16cid:durableId="1390809685">
    <w:abstractNumId w:val="136"/>
  </w:num>
  <w:num w:numId="83" w16cid:durableId="858355673">
    <w:abstractNumId w:val="193"/>
  </w:num>
  <w:num w:numId="84" w16cid:durableId="1851292049">
    <w:abstractNumId w:val="66"/>
  </w:num>
  <w:num w:numId="85" w16cid:durableId="1703624965">
    <w:abstractNumId w:val="13"/>
  </w:num>
  <w:num w:numId="86" w16cid:durableId="862741555">
    <w:abstractNumId w:val="80"/>
  </w:num>
  <w:num w:numId="87" w16cid:durableId="1956133305">
    <w:abstractNumId w:val="139"/>
  </w:num>
  <w:num w:numId="88" w16cid:durableId="1357732634">
    <w:abstractNumId w:val="54"/>
  </w:num>
  <w:num w:numId="89" w16cid:durableId="1251042679">
    <w:abstractNumId w:val="101"/>
  </w:num>
  <w:num w:numId="90" w16cid:durableId="1764376786">
    <w:abstractNumId w:val="113"/>
  </w:num>
  <w:num w:numId="91" w16cid:durableId="2051882664">
    <w:abstractNumId w:val="168"/>
  </w:num>
  <w:num w:numId="92" w16cid:durableId="843398791">
    <w:abstractNumId w:val="150"/>
  </w:num>
  <w:num w:numId="93" w16cid:durableId="1225524028">
    <w:abstractNumId w:val="22"/>
  </w:num>
  <w:num w:numId="94" w16cid:durableId="1003163007">
    <w:abstractNumId w:val="117"/>
  </w:num>
  <w:num w:numId="95" w16cid:durableId="377971337">
    <w:abstractNumId w:val="195"/>
  </w:num>
  <w:num w:numId="96" w16cid:durableId="25176285">
    <w:abstractNumId w:val="41"/>
  </w:num>
  <w:num w:numId="97" w16cid:durableId="2046055062">
    <w:abstractNumId w:val="155"/>
  </w:num>
  <w:num w:numId="98" w16cid:durableId="267008372">
    <w:abstractNumId w:val="48"/>
  </w:num>
  <w:num w:numId="99" w16cid:durableId="1276909492">
    <w:abstractNumId w:val="116"/>
  </w:num>
  <w:num w:numId="100" w16cid:durableId="831330747">
    <w:abstractNumId w:val="188"/>
  </w:num>
  <w:num w:numId="101" w16cid:durableId="71002608">
    <w:abstractNumId w:val="111"/>
  </w:num>
  <w:num w:numId="102" w16cid:durableId="1922375699">
    <w:abstractNumId w:val="146"/>
  </w:num>
  <w:num w:numId="103" w16cid:durableId="2050299211">
    <w:abstractNumId w:val="64"/>
  </w:num>
  <w:num w:numId="104" w16cid:durableId="343174006">
    <w:abstractNumId w:val="67"/>
  </w:num>
  <w:num w:numId="105" w16cid:durableId="1342859376">
    <w:abstractNumId w:val="138"/>
  </w:num>
  <w:num w:numId="106" w16cid:durableId="1331518302">
    <w:abstractNumId w:val="145"/>
  </w:num>
  <w:num w:numId="107" w16cid:durableId="1224218646">
    <w:abstractNumId w:val="187"/>
  </w:num>
  <w:num w:numId="108" w16cid:durableId="242420779">
    <w:abstractNumId w:val="98"/>
  </w:num>
  <w:num w:numId="109" w16cid:durableId="424307517">
    <w:abstractNumId w:val="179"/>
  </w:num>
  <w:num w:numId="110" w16cid:durableId="2122842389">
    <w:abstractNumId w:val="133"/>
  </w:num>
  <w:num w:numId="111" w16cid:durableId="683021564">
    <w:abstractNumId w:val="90"/>
  </w:num>
  <w:num w:numId="112" w16cid:durableId="476266892">
    <w:abstractNumId w:val="102"/>
  </w:num>
  <w:num w:numId="113" w16cid:durableId="132601618">
    <w:abstractNumId w:val="123"/>
  </w:num>
  <w:num w:numId="114" w16cid:durableId="42411142">
    <w:abstractNumId w:val="57"/>
  </w:num>
  <w:num w:numId="115" w16cid:durableId="840589028">
    <w:abstractNumId w:val="162"/>
  </w:num>
  <w:num w:numId="116" w16cid:durableId="1761482135">
    <w:abstractNumId w:val="44"/>
  </w:num>
  <w:num w:numId="117" w16cid:durableId="1150174583">
    <w:abstractNumId w:val="93"/>
  </w:num>
  <w:num w:numId="118" w16cid:durableId="772551856">
    <w:abstractNumId w:val="83"/>
  </w:num>
  <w:num w:numId="119" w16cid:durableId="1566986659">
    <w:abstractNumId w:val="31"/>
  </w:num>
  <w:num w:numId="120" w16cid:durableId="17633036">
    <w:abstractNumId w:val="28"/>
  </w:num>
  <w:num w:numId="121" w16cid:durableId="709499281">
    <w:abstractNumId w:val="196"/>
  </w:num>
  <w:num w:numId="122" w16cid:durableId="1088620529">
    <w:abstractNumId w:val="21"/>
  </w:num>
  <w:num w:numId="123" w16cid:durableId="18236838">
    <w:abstractNumId w:val="10"/>
  </w:num>
  <w:num w:numId="124" w16cid:durableId="587083669">
    <w:abstractNumId w:val="71"/>
  </w:num>
  <w:num w:numId="125" w16cid:durableId="1601068163">
    <w:abstractNumId w:val="38"/>
  </w:num>
  <w:num w:numId="126" w16cid:durableId="1048799829">
    <w:abstractNumId w:val="163"/>
  </w:num>
  <w:num w:numId="127" w16cid:durableId="956107736">
    <w:abstractNumId w:val="151"/>
  </w:num>
  <w:num w:numId="128" w16cid:durableId="1875388090">
    <w:abstractNumId w:val="35"/>
  </w:num>
  <w:num w:numId="129" w16cid:durableId="757487344">
    <w:abstractNumId w:val="154"/>
  </w:num>
  <w:num w:numId="130" w16cid:durableId="637497877">
    <w:abstractNumId w:val="192"/>
  </w:num>
  <w:num w:numId="131" w16cid:durableId="180093200">
    <w:abstractNumId w:val="142"/>
  </w:num>
  <w:num w:numId="132" w16cid:durableId="119422946">
    <w:abstractNumId w:val="176"/>
  </w:num>
  <w:num w:numId="133" w16cid:durableId="830170892">
    <w:abstractNumId w:val="9"/>
    <w:lvlOverride w:ilvl="0">
      <w:startOverride w:val="1"/>
    </w:lvlOverride>
  </w:num>
  <w:num w:numId="134" w16cid:durableId="934939631">
    <w:abstractNumId w:val="50"/>
  </w:num>
  <w:num w:numId="135" w16cid:durableId="66610893">
    <w:abstractNumId w:val="181"/>
  </w:num>
  <w:num w:numId="136" w16cid:durableId="1245727508">
    <w:abstractNumId w:val="27"/>
  </w:num>
  <w:num w:numId="137" w16cid:durableId="1225990464">
    <w:abstractNumId w:val="203"/>
  </w:num>
  <w:num w:numId="138" w16cid:durableId="1299340944">
    <w:abstractNumId w:val="110"/>
  </w:num>
  <w:num w:numId="139" w16cid:durableId="1578591020">
    <w:abstractNumId w:val="42"/>
  </w:num>
  <w:num w:numId="140" w16cid:durableId="588317248">
    <w:abstractNumId w:val="118"/>
  </w:num>
  <w:num w:numId="141" w16cid:durableId="1304046047">
    <w:abstractNumId w:val="33"/>
  </w:num>
  <w:num w:numId="142" w16cid:durableId="615212848">
    <w:abstractNumId w:val="0"/>
  </w:num>
  <w:num w:numId="143" w16cid:durableId="468591819">
    <w:abstractNumId w:val="177"/>
  </w:num>
  <w:num w:numId="144" w16cid:durableId="412896541">
    <w:abstractNumId w:val="112"/>
    <w:lvlOverride w:ilvl="0">
      <w:startOverride w:val="2"/>
    </w:lvlOverride>
  </w:num>
  <w:num w:numId="145" w16cid:durableId="1864317203">
    <w:abstractNumId w:val="143"/>
  </w:num>
  <w:num w:numId="146" w16cid:durableId="1015888175">
    <w:abstractNumId w:val="135"/>
  </w:num>
  <w:num w:numId="147" w16cid:durableId="1364550720">
    <w:abstractNumId w:val="197"/>
  </w:num>
  <w:num w:numId="148" w16cid:durableId="1247616515">
    <w:abstractNumId w:val="78"/>
  </w:num>
  <w:num w:numId="149" w16cid:durableId="2130204423">
    <w:abstractNumId w:val="16"/>
  </w:num>
  <w:num w:numId="150" w16cid:durableId="2004508754">
    <w:abstractNumId w:val="171"/>
  </w:num>
  <w:num w:numId="151" w16cid:durableId="2018343045">
    <w:abstractNumId w:val="191"/>
  </w:num>
  <w:num w:numId="152" w16cid:durableId="461654556">
    <w:abstractNumId w:val="131"/>
  </w:num>
  <w:num w:numId="153" w16cid:durableId="291375104">
    <w:abstractNumId w:val="115"/>
  </w:num>
  <w:num w:numId="154" w16cid:durableId="2130733793">
    <w:abstractNumId w:val="37"/>
  </w:num>
  <w:num w:numId="155" w16cid:durableId="863515320">
    <w:abstractNumId w:val="51"/>
    <w:lvlOverride w:ilvl="0">
      <w:startOverride w:val="3"/>
    </w:lvlOverride>
  </w:num>
  <w:num w:numId="156" w16cid:durableId="1585456181">
    <w:abstractNumId w:val="126"/>
  </w:num>
  <w:num w:numId="157" w16cid:durableId="6488324">
    <w:abstractNumId w:val="88"/>
  </w:num>
  <w:num w:numId="158" w16cid:durableId="2073580486">
    <w:abstractNumId w:val="75"/>
  </w:num>
  <w:num w:numId="159" w16cid:durableId="1498570789">
    <w:abstractNumId w:val="34"/>
  </w:num>
  <w:num w:numId="160" w16cid:durableId="489443457">
    <w:abstractNumId w:val="89"/>
  </w:num>
  <w:num w:numId="161" w16cid:durableId="189420302">
    <w:abstractNumId w:val="59"/>
  </w:num>
  <w:num w:numId="162" w16cid:durableId="945847046">
    <w:abstractNumId w:val="200"/>
  </w:num>
  <w:num w:numId="163" w16cid:durableId="1259288399">
    <w:abstractNumId w:val="157"/>
  </w:num>
  <w:num w:numId="164" w16cid:durableId="706641154">
    <w:abstractNumId w:val="3"/>
  </w:num>
  <w:num w:numId="165" w16cid:durableId="142239025">
    <w:abstractNumId w:val="190"/>
  </w:num>
  <w:num w:numId="166" w16cid:durableId="937253767">
    <w:abstractNumId w:val="159"/>
    <w:lvlOverride w:ilvl="0">
      <w:startOverride w:val="4"/>
    </w:lvlOverride>
  </w:num>
  <w:num w:numId="167" w16cid:durableId="1634213609">
    <w:abstractNumId w:val="148"/>
  </w:num>
  <w:num w:numId="168" w16cid:durableId="320425256">
    <w:abstractNumId w:val="6"/>
  </w:num>
  <w:num w:numId="169" w16cid:durableId="894316360">
    <w:abstractNumId w:val="127"/>
  </w:num>
  <w:num w:numId="170" w16cid:durableId="999238459">
    <w:abstractNumId w:val="25"/>
  </w:num>
  <w:num w:numId="171" w16cid:durableId="1668554191">
    <w:abstractNumId w:val="63"/>
  </w:num>
  <w:num w:numId="172" w16cid:durableId="1042823415">
    <w:abstractNumId w:val="92"/>
  </w:num>
  <w:num w:numId="173" w16cid:durableId="1966036844">
    <w:abstractNumId w:val="62"/>
  </w:num>
  <w:num w:numId="174" w16cid:durableId="2089841746">
    <w:abstractNumId w:val="32"/>
  </w:num>
  <w:num w:numId="175" w16cid:durableId="1421946846">
    <w:abstractNumId w:val="106"/>
    <w:lvlOverride w:ilvl="0">
      <w:startOverride w:val="5"/>
    </w:lvlOverride>
  </w:num>
  <w:num w:numId="176" w16cid:durableId="1115908965">
    <w:abstractNumId w:val="14"/>
  </w:num>
  <w:num w:numId="177" w16cid:durableId="1575313400">
    <w:abstractNumId w:val="99"/>
  </w:num>
  <w:num w:numId="178" w16cid:durableId="129985715">
    <w:abstractNumId w:val="169"/>
  </w:num>
  <w:num w:numId="179" w16cid:durableId="1709179121">
    <w:abstractNumId w:val="158"/>
  </w:num>
  <w:num w:numId="180" w16cid:durableId="1330330973">
    <w:abstractNumId w:val="120"/>
  </w:num>
  <w:num w:numId="181" w16cid:durableId="1114860620">
    <w:abstractNumId w:val="125"/>
  </w:num>
  <w:num w:numId="182" w16cid:durableId="1837576733">
    <w:abstractNumId w:val="156"/>
  </w:num>
  <w:num w:numId="183" w16cid:durableId="1913613926">
    <w:abstractNumId w:val="84"/>
  </w:num>
  <w:num w:numId="184" w16cid:durableId="2017031742">
    <w:abstractNumId w:val="12"/>
    <w:lvlOverride w:ilvl="0">
      <w:startOverride w:val="6"/>
    </w:lvlOverride>
  </w:num>
  <w:num w:numId="185" w16cid:durableId="343673084">
    <w:abstractNumId w:val="85"/>
  </w:num>
  <w:num w:numId="186" w16cid:durableId="1160461732">
    <w:abstractNumId w:val="140"/>
  </w:num>
  <w:num w:numId="187" w16cid:durableId="1643386585">
    <w:abstractNumId w:val="30"/>
  </w:num>
  <w:num w:numId="188" w16cid:durableId="1165781612">
    <w:abstractNumId w:val="72"/>
  </w:num>
  <w:num w:numId="189" w16cid:durableId="1110778360">
    <w:abstractNumId w:val="4"/>
  </w:num>
  <w:num w:numId="190" w16cid:durableId="2126655340">
    <w:abstractNumId w:val="128"/>
  </w:num>
  <w:num w:numId="191" w16cid:durableId="1141195723">
    <w:abstractNumId w:val="199"/>
  </w:num>
  <w:num w:numId="192" w16cid:durableId="717164150">
    <w:abstractNumId w:val="11"/>
    <w:lvlOverride w:ilvl="0">
      <w:startOverride w:val="7"/>
    </w:lvlOverride>
  </w:num>
  <w:num w:numId="193" w16cid:durableId="1502313363">
    <w:abstractNumId w:val="166"/>
  </w:num>
  <w:num w:numId="194" w16cid:durableId="116684815">
    <w:abstractNumId w:val="23"/>
  </w:num>
  <w:num w:numId="195" w16cid:durableId="1540118589">
    <w:abstractNumId w:val="55"/>
  </w:num>
  <w:num w:numId="196" w16cid:durableId="995038065">
    <w:abstractNumId w:val="178"/>
  </w:num>
  <w:num w:numId="197" w16cid:durableId="1177580212">
    <w:abstractNumId w:val="45"/>
  </w:num>
  <w:num w:numId="198" w16cid:durableId="278223777">
    <w:abstractNumId w:val="109"/>
  </w:num>
  <w:num w:numId="199" w16cid:durableId="258030199">
    <w:abstractNumId w:val="18"/>
  </w:num>
  <w:num w:numId="200" w16cid:durableId="1019428276">
    <w:abstractNumId w:val="76"/>
    <w:lvlOverride w:ilvl="0">
      <w:startOverride w:val="8"/>
    </w:lvlOverride>
  </w:num>
  <w:num w:numId="201" w16cid:durableId="983122757">
    <w:abstractNumId w:val="69"/>
  </w:num>
  <w:num w:numId="202" w16cid:durableId="611940096">
    <w:abstractNumId w:val="175"/>
  </w:num>
  <w:num w:numId="203" w16cid:durableId="2142111110">
    <w:abstractNumId w:val="19"/>
  </w:num>
  <w:num w:numId="204" w16cid:durableId="717631549">
    <w:abstractNumId w:val="68"/>
  </w:num>
  <w:num w:numId="205" w16cid:durableId="1815566884">
    <w:abstractNumId w:val="137"/>
  </w:num>
  <w:numIdMacAtCleanup w:val="2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213"/>
    <w:rsid w:val="000C62C1"/>
    <w:rsid w:val="000E2400"/>
    <w:rsid w:val="00195D90"/>
    <w:rsid w:val="001C1213"/>
    <w:rsid w:val="00274792"/>
    <w:rsid w:val="0028790C"/>
    <w:rsid w:val="003D75FA"/>
    <w:rsid w:val="004B14E9"/>
    <w:rsid w:val="005B2351"/>
    <w:rsid w:val="00627093"/>
    <w:rsid w:val="007B2CAC"/>
    <w:rsid w:val="007E19AB"/>
    <w:rsid w:val="008E74DC"/>
    <w:rsid w:val="00A44020"/>
    <w:rsid w:val="00A846E4"/>
    <w:rsid w:val="00C83AC8"/>
    <w:rsid w:val="00CA4D0A"/>
    <w:rsid w:val="00CB6093"/>
    <w:rsid w:val="00D03491"/>
    <w:rsid w:val="00D46732"/>
    <w:rsid w:val="00EB2A54"/>
    <w:rsid w:val="00ED1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DF9C"/>
  <w15:chartTrackingRefBased/>
  <w15:docId w15:val="{FDD7AADF-3435-4B7E-BDF2-2C37B63D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2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2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2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2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2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2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2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2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2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2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2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2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2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2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2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2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2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213"/>
    <w:rPr>
      <w:rFonts w:eastAsiaTheme="majorEastAsia" w:cstheme="majorBidi"/>
      <w:color w:val="272727" w:themeColor="text1" w:themeTint="D8"/>
    </w:rPr>
  </w:style>
  <w:style w:type="paragraph" w:styleId="Title">
    <w:name w:val="Title"/>
    <w:basedOn w:val="Normal"/>
    <w:next w:val="Normal"/>
    <w:link w:val="TitleChar"/>
    <w:uiPriority w:val="10"/>
    <w:qFormat/>
    <w:rsid w:val="001C12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2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2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2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213"/>
    <w:pPr>
      <w:spacing w:before="160"/>
      <w:jc w:val="center"/>
    </w:pPr>
    <w:rPr>
      <w:i/>
      <w:iCs/>
      <w:color w:val="404040" w:themeColor="text1" w:themeTint="BF"/>
    </w:rPr>
  </w:style>
  <w:style w:type="character" w:customStyle="1" w:styleId="QuoteChar">
    <w:name w:val="Quote Char"/>
    <w:basedOn w:val="DefaultParagraphFont"/>
    <w:link w:val="Quote"/>
    <w:uiPriority w:val="29"/>
    <w:rsid w:val="001C1213"/>
    <w:rPr>
      <w:i/>
      <w:iCs/>
      <w:color w:val="404040" w:themeColor="text1" w:themeTint="BF"/>
    </w:rPr>
  </w:style>
  <w:style w:type="paragraph" w:styleId="ListParagraph">
    <w:name w:val="List Paragraph"/>
    <w:basedOn w:val="Normal"/>
    <w:uiPriority w:val="34"/>
    <w:qFormat/>
    <w:rsid w:val="001C1213"/>
    <w:pPr>
      <w:ind w:left="720"/>
      <w:contextualSpacing/>
    </w:pPr>
  </w:style>
  <w:style w:type="character" w:styleId="IntenseEmphasis">
    <w:name w:val="Intense Emphasis"/>
    <w:basedOn w:val="DefaultParagraphFont"/>
    <w:uiPriority w:val="21"/>
    <w:qFormat/>
    <w:rsid w:val="001C1213"/>
    <w:rPr>
      <w:i/>
      <w:iCs/>
      <w:color w:val="0F4761" w:themeColor="accent1" w:themeShade="BF"/>
    </w:rPr>
  </w:style>
  <w:style w:type="paragraph" w:styleId="IntenseQuote">
    <w:name w:val="Intense Quote"/>
    <w:basedOn w:val="Normal"/>
    <w:next w:val="Normal"/>
    <w:link w:val="IntenseQuoteChar"/>
    <w:uiPriority w:val="30"/>
    <w:qFormat/>
    <w:rsid w:val="001C12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213"/>
    <w:rPr>
      <w:i/>
      <w:iCs/>
      <w:color w:val="0F4761" w:themeColor="accent1" w:themeShade="BF"/>
    </w:rPr>
  </w:style>
  <w:style w:type="character" w:styleId="IntenseReference">
    <w:name w:val="Intense Reference"/>
    <w:basedOn w:val="DefaultParagraphFont"/>
    <w:uiPriority w:val="32"/>
    <w:qFormat/>
    <w:rsid w:val="001C12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56215">
      <w:bodyDiv w:val="1"/>
      <w:marLeft w:val="0"/>
      <w:marRight w:val="0"/>
      <w:marTop w:val="0"/>
      <w:marBottom w:val="0"/>
      <w:divBdr>
        <w:top w:val="none" w:sz="0" w:space="0" w:color="auto"/>
        <w:left w:val="none" w:sz="0" w:space="0" w:color="auto"/>
        <w:bottom w:val="none" w:sz="0" w:space="0" w:color="auto"/>
        <w:right w:val="none" w:sz="0" w:space="0" w:color="auto"/>
      </w:divBdr>
      <w:divsChild>
        <w:div w:id="956106608">
          <w:marLeft w:val="0"/>
          <w:marRight w:val="0"/>
          <w:marTop w:val="0"/>
          <w:marBottom w:val="0"/>
          <w:divBdr>
            <w:top w:val="none" w:sz="0" w:space="0" w:color="auto"/>
            <w:left w:val="none" w:sz="0" w:space="0" w:color="auto"/>
            <w:bottom w:val="none" w:sz="0" w:space="0" w:color="auto"/>
            <w:right w:val="none" w:sz="0" w:space="0" w:color="auto"/>
          </w:divBdr>
          <w:divsChild>
            <w:div w:id="1128817652">
              <w:marLeft w:val="0"/>
              <w:marRight w:val="0"/>
              <w:marTop w:val="0"/>
              <w:marBottom w:val="0"/>
              <w:divBdr>
                <w:top w:val="none" w:sz="0" w:space="0" w:color="auto"/>
                <w:left w:val="none" w:sz="0" w:space="0" w:color="auto"/>
                <w:bottom w:val="none" w:sz="0" w:space="0" w:color="auto"/>
                <w:right w:val="none" w:sz="0" w:space="0" w:color="auto"/>
              </w:divBdr>
              <w:divsChild>
                <w:div w:id="1477650670">
                  <w:marLeft w:val="0"/>
                  <w:marRight w:val="0"/>
                  <w:marTop w:val="0"/>
                  <w:marBottom w:val="0"/>
                  <w:divBdr>
                    <w:top w:val="none" w:sz="0" w:space="0" w:color="auto"/>
                    <w:left w:val="none" w:sz="0" w:space="0" w:color="auto"/>
                    <w:bottom w:val="none" w:sz="0" w:space="0" w:color="auto"/>
                    <w:right w:val="none" w:sz="0" w:space="0" w:color="auto"/>
                  </w:divBdr>
                  <w:divsChild>
                    <w:div w:id="377559484">
                      <w:marLeft w:val="0"/>
                      <w:marRight w:val="0"/>
                      <w:marTop w:val="0"/>
                      <w:marBottom w:val="0"/>
                      <w:divBdr>
                        <w:top w:val="none" w:sz="0" w:space="0" w:color="auto"/>
                        <w:left w:val="none" w:sz="0" w:space="0" w:color="auto"/>
                        <w:bottom w:val="none" w:sz="0" w:space="0" w:color="auto"/>
                        <w:right w:val="none" w:sz="0" w:space="0" w:color="auto"/>
                      </w:divBdr>
                      <w:divsChild>
                        <w:div w:id="986741068">
                          <w:marLeft w:val="0"/>
                          <w:marRight w:val="0"/>
                          <w:marTop w:val="0"/>
                          <w:marBottom w:val="0"/>
                          <w:divBdr>
                            <w:top w:val="none" w:sz="0" w:space="0" w:color="auto"/>
                            <w:left w:val="none" w:sz="0" w:space="0" w:color="auto"/>
                            <w:bottom w:val="none" w:sz="0" w:space="0" w:color="auto"/>
                            <w:right w:val="none" w:sz="0" w:space="0" w:color="auto"/>
                          </w:divBdr>
                          <w:divsChild>
                            <w:div w:id="1743212594">
                              <w:marLeft w:val="0"/>
                              <w:marRight w:val="0"/>
                              <w:marTop w:val="0"/>
                              <w:marBottom w:val="0"/>
                              <w:divBdr>
                                <w:top w:val="none" w:sz="0" w:space="0" w:color="auto"/>
                                <w:left w:val="none" w:sz="0" w:space="0" w:color="auto"/>
                                <w:bottom w:val="none" w:sz="0" w:space="0" w:color="auto"/>
                                <w:right w:val="none" w:sz="0" w:space="0" w:color="auto"/>
                              </w:divBdr>
                              <w:divsChild>
                                <w:div w:id="344745824">
                                  <w:marLeft w:val="0"/>
                                  <w:marRight w:val="0"/>
                                  <w:marTop w:val="0"/>
                                  <w:marBottom w:val="0"/>
                                  <w:divBdr>
                                    <w:top w:val="none" w:sz="0" w:space="0" w:color="auto"/>
                                    <w:left w:val="none" w:sz="0" w:space="0" w:color="auto"/>
                                    <w:bottom w:val="none" w:sz="0" w:space="0" w:color="auto"/>
                                    <w:right w:val="none" w:sz="0" w:space="0" w:color="auto"/>
                                  </w:divBdr>
                                  <w:divsChild>
                                    <w:div w:id="591819054">
                                      <w:marLeft w:val="0"/>
                                      <w:marRight w:val="0"/>
                                      <w:marTop w:val="0"/>
                                      <w:marBottom w:val="0"/>
                                      <w:divBdr>
                                        <w:top w:val="none" w:sz="0" w:space="0" w:color="auto"/>
                                        <w:left w:val="none" w:sz="0" w:space="0" w:color="auto"/>
                                        <w:bottom w:val="none" w:sz="0" w:space="0" w:color="auto"/>
                                        <w:right w:val="none" w:sz="0" w:space="0" w:color="auto"/>
                                      </w:divBdr>
                                      <w:divsChild>
                                        <w:div w:id="1677880896">
                                          <w:marLeft w:val="0"/>
                                          <w:marRight w:val="0"/>
                                          <w:marTop w:val="0"/>
                                          <w:marBottom w:val="0"/>
                                          <w:divBdr>
                                            <w:top w:val="none" w:sz="0" w:space="0" w:color="auto"/>
                                            <w:left w:val="none" w:sz="0" w:space="0" w:color="auto"/>
                                            <w:bottom w:val="none" w:sz="0" w:space="0" w:color="auto"/>
                                            <w:right w:val="none" w:sz="0" w:space="0" w:color="auto"/>
                                          </w:divBdr>
                                          <w:divsChild>
                                            <w:div w:id="758600985">
                                              <w:marLeft w:val="0"/>
                                              <w:marRight w:val="0"/>
                                              <w:marTop w:val="0"/>
                                              <w:marBottom w:val="0"/>
                                              <w:divBdr>
                                                <w:top w:val="none" w:sz="0" w:space="0" w:color="auto"/>
                                                <w:left w:val="none" w:sz="0" w:space="0" w:color="auto"/>
                                                <w:bottom w:val="none" w:sz="0" w:space="0" w:color="auto"/>
                                                <w:right w:val="none" w:sz="0" w:space="0" w:color="auto"/>
                                              </w:divBdr>
                                              <w:divsChild>
                                                <w:div w:id="211696695">
                                                  <w:marLeft w:val="0"/>
                                                  <w:marRight w:val="0"/>
                                                  <w:marTop w:val="0"/>
                                                  <w:marBottom w:val="0"/>
                                                  <w:divBdr>
                                                    <w:top w:val="none" w:sz="0" w:space="0" w:color="auto"/>
                                                    <w:left w:val="none" w:sz="0" w:space="0" w:color="auto"/>
                                                    <w:bottom w:val="none" w:sz="0" w:space="0" w:color="auto"/>
                                                    <w:right w:val="none" w:sz="0" w:space="0" w:color="auto"/>
                                                  </w:divBdr>
                                                  <w:divsChild>
                                                    <w:div w:id="1170029025">
                                                      <w:marLeft w:val="0"/>
                                                      <w:marRight w:val="0"/>
                                                      <w:marTop w:val="0"/>
                                                      <w:marBottom w:val="0"/>
                                                      <w:divBdr>
                                                        <w:top w:val="none" w:sz="0" w:space="0" w:color="auto"/>
                                                        <w:left w:val="none" w:sz="0" w:space="0" w:color="auto"/>
                                                        <w:bottom w:val="none" w:sz="0" w:space="0" w:color="auto"/>
                                                        <w:right w:val="none" w:sz="0" w:space="0" w:color="auto"/>
                                                      </w:divBdr>
                                                      <w:divsChild>
                                                        <w:div w:id="20575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3181">
                                                  <w:marLeft w:val="0"/>
                                                  <w:marRight w:val="0"/>
                                                  <w:marTop w:val="0"/>
                                                  <w:marBottom w:val="0"/>
                                                  <w:divBdr>
                                                    <w:top w:val="none" w:sz="0" w:space="0" w:color="auto"/>
                                                    <w:left w:val="none" w:sz="0" w:space="0" w:color="auto"/>
                                                    <w:bottom w:val="none" w:sz="0" w:space="0" w:color="auto"/>
                                                    <w:right w:val="none" w:sz="0" w:space="0" w:color="auto"/>
                                                  </w:divBdr>
                                                </w:div>
                                              </w:divsChild>
                                            </w:div>
                                            <w:div w:id="911617587">
                                              <w:marLeft w:val="0"/>
                                              <w:marRight w:val="0"/>
                                              <w:marTop w:val="0"/>
                                              <w:marBottom w:val="0"/>
                                              <w:divBdr>
                                                <w:top w:val="none" w:sz="0" w:space="0" w:color="auto"/>
                                                <w:left w:val="none" w:sz="0" w:space="0" w:color="auto"/>
                                                <w:bottom w:val="none" w:sz="0" w:space="0" w:color="auto"/>
                                                <w:right w:val="none" w:sz="0" w:space="0" w:color="auto"/>
                                              </w:divBdr>
                                              <w:divsChild>
                                                <w:div w:id="8794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107039">
          <w:marLeft w:val="150"/>
          <w:marRight w:val="150"/>
          <w:marTop w:val="0"/>
          <w:marBottom w:val="150"/>
          <w:divBdr>
            <w:top w:val="none" w:sz="0" w:space="0" w:color="auto"/>
            <w:left w:val="none" w:sz="0" w:space="0" w:color="auto"/>
            <w:bottom w:val="none" w:sz="0" w:space="0" w:color="auto"/>
            <w:right w:val="none" w:sz="0" w:space="0" w:color="auto"/>
          </w:divBdr>
          <w:divsChild>
            <w:div w:id="360716096">
              <w:marLeft w:val="0"/>
              <w:marRight w:val="0"/>
              <w:marTop w:val="0"/>
              <w:marBottom w:val="0"/>
              <w:divBdr>
                <w:top w:val="none" w:sz="0" w:space="0" w:color="auto"/>
                <w:left w:val="none" w:sz="0" w:space="0" w:color="auto"/>
                <w:bottom w:val="none" w:sz="0" w:space="0" w:color="auto"/>
                <w:right w:val="none" w:sz="0" w:space="0" w:color="auto"/>
              </w:divBdr>
              <w:divsChild>
                <w:div w:id="13701712">
                  <w:marLeft w:val="0"/>
                  <w:marRight w:val="0"/>
                  <w:marTop w:val="0"/>
                  <w:marBottom w:val="0"/>
                  <w:divBdr>
                    <w:top w:val="none" w:sz="0" w:space="0" w:color="auto"/>
                    <w:left w:val="none" w:sz="0" w:space="0" w:color="auto"/>
                    <w:bottom w:val="none" w:sz="0" w:space="0" w:color="auto"/>
                    <w:right w:val="none" w:sz="0" w:space="0" w:color="auto"/>
                  </w:divBdr>
                  <w:divsChild>
                    <w:div w:id="1261067604">
                      <w:marLeft w:val="0"/>
                      <w:marRight w:val="0"/>
                      <w:marTop w:val="0"/>
                      <w:marBottom w:val="0"/>
                      <w:divBdr>
                        <w:top w:val="none" w:sz="0" w:space="0" w:color="auto"/>
                        <w:left w:val="none" w:sz="0" w:space="0" w:color="auto"/>
                        <w:bottom w:val="none" w:sz="0" w:space="0" w:color="auto"/>
                        <w:right w:val="none" w:sz="0" w:space="0" w:color="auto"/>
                      </w:divBdr>
                      <w:divsChild>
                        <w:div w:id="30738818">
                          <w:marLeft w:val="0"/>
                          <w:marRight w:val="0"/>
                          <w:marTop w:val="0"/>
                          <w:marBottom w:val="0"/>
                          <w:divBdr>
                            <w:top w:val="none" w:sz="0" w:space="0" w:color="auto"/>
                            <w:left w:val="none" w:sz="0" w:space="0" w:color="auto"/>
                            <w:bottom w:val="none" w:sz="0" w:space="0" w:color="auto"/>
                            <w:right w:val="none" w:sz="0" w:space="0" w:color="auto"/>
                          </w:divBdr>
                          <w:divsChild>
                            <w:div w:id="435640826">
                              <w:marLeft w:val="0"/>
                              <w:marRight w:val="0"/>
                              <w:marTop w:val="0"/>
                              <w:marBottom w:val="0"/>
                              <w:divBdr>
                                <w:top w:val="none" w:sz="0" w:space="0" w:color="auto"/>
                                <w:left w:val="none" w:sz="0" w:space="0" w:color="auto"/>
                                <w:bottom w:val="none" w:sz="0" w:space="0" w:color="auto"/>
                                <w:right w:val="none" w:sz="0" w:space="0" w:color="auto"/>
                              </w:divBdr>
                              <w:divsChild>
                                <w:div w:id="820654975">
                                  <w:marLeft w:val="0"/>
                                  <w:marRight w:val="0"/>
                                  <w:marTop w:val="0"/>
                                  <w:marBottom w:val="0"/>
                                  <w:divBdr>
                                    <w:top w:val="none" w:sz="0" w:space="0" w:color="auto"/>
                                    <w:left w:val="none" w:sz="0" w:space="0" w:color="auto"/>
                                    <w:bottom w:val="none" w:sz="0" w:space="0" w:color="auto"/>
                                    <w:right w:val="none" w:sz="0" w:space="0" w:color="auto"/>
                                  </w:divBdr>
                                  <w:divsChild>
                                    <w:div w:id="1953977208">
                                      <w:marLeft w:val="0"/>
                                      <w:marRight w:val="0"/>
                                      <w:marTop w:val="0"/>
                                      <w:marBottom w:val="0"/>
                                      <w:divBdr>
                                        <w:top w:val="none" w:sz="0" w:space="0" w:color="auto"/>
                                        <w:left w:val="none" w:sz="0" w:space="0" w:color="auto"/>
                                        <w:bottom w:val="none" w:sz="0" w:space="0" w:color="auto"/>
                                        <w:right w:val="none" w:sz="0" w:space="0" w:color="auto"/>
                                      </w:divBdr>
                                      <w:divsChild>
                                        <w:div w:id="128591943">
                                          <w:marLeft w:val="0"/>
                                          <w:marRight w:val="0"/>
                                          <w:marTop w:val="0"/>
                                          <w:marBottom w:val="0"/>
                                          <w:divBdr>
                                            <w:top w:val="none" w:sz="0" w:space="0" w:color="auto"/>
                                            <w:left w:val="none" w:sz="0" w:space="0" w:color="auto"/>
                                            <w:bottom w:val="none" w:sz="0" w:space="0" w:color="auto"/>
                                            <w:right w:val="none" w:sz="0" w:space="0" w:color="auto"/>
                                          </w:divBdr>
                                          <w:divsChild>
                                            <w:div w:id="1635404849">
                                              <w:marLeft w:val="0"/>
                                              <w:marRight w:val="0"/>
                                              <w:marTop w:val="0"/>
                                              <w:marBottom w:val="0"/>
                                              <w:divBdr>
                                                <w:top w:val="none" w:sz="0" w:space="0" w:color="auto"/>
                                                <w:left w:val="none" w:sz="0" w:space="0" w:color="auto"/>
                                                <w:bottom w:val="none" w:sz="0" w:space="0" w:color="auto"/>
                                                <w:right w:val="none" w:sz="0" w:space="0" w:color="auto"/>
                                              </w:divBdr>
                                              <w:divsChild>
                                                <w:div w:id="573390421">
                                                  <w:marLeft w:val="0"/>
                                                  <w:marRight w:val="0"/>
                                                  <w:marTop w:val="0"/>
                                                  <w:marBottom w:val="0"/>
                                                  <w:divBdr>
                                                    <w:top w:val="single" w:sz="24" w:space="0" w:color="auto"/>
                                                    <w:left w:val="single" w:sz="24" w:space="3" w:color="auto"/>
                                                    <w:bottom w:val="single" w:sz="24" w:space="0" w:color="auto"/>
                                                    <w:right w:val="single" w:sz="24" w:space="3" w:color="auto"/>
                                                  </w:divBdr>
                                                  <w:divsChild>
                                                    <w:div w:id="4138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71484">
                                          <w:marLeft w:val="0"/>
                                          <w:marRight w:val="0"/>
                                          <w:marTop w:val="0"/>
                                          <w:marBottom w:val="0"/>
                                          <w:divBdr>
                                            <w:top w:val="none" w:sz="0" w:space="0" w:color="auto"/>
                                            <w:left w:val="none" w:sz="0" w:space="0" w:color="auto"/>
                                            <w:bottom w:val="none" w:sz="0" w:space="0" w:color="auto"/>
                                            <w:right w:val="none" w:sz="0" w:space="0" w:color="auto"/>
                                          </w:divBdr>
                                          <w:divsChild>
                                            <w:div w:id="1803696531">
                                              <w:marLeft w:val="0"/>
                                              <w:marRight w:val="0"/>
                                              <w:marTop w:val="0"/>
                                              <w:marBottom w:val="0"/>
                                              <w:divBdr>
                                                <w:top w:val="none" w:sz="0" w:space="0" w:color="auto"/>
                                                <w:left w:val="none" w:sz="0" w:space="0" w:color="auto"/>
                                                <w:bottom w:val="none" w:sz="0" w:space="0" w:color="auto"/>
                                                <w:right w:val="none" w:sz="0" w:space="0" w:color="auto"/>
                                              </w:divBdr>
                                              <w:divsChild>
                                                <w:div w:id="1399981002">
                                                  <w:marLeft w:val="0"/>
                                                  <w:marRight w:val="0"/>
                                                  <w:marTop w:val="0"/>
                                                  <w:marBottom w:val="0"/>
                                                  <w:divBdr>
                                                    <w:top w:val="single" w:sz="24" w:space="0" w:color="auto"/>
                                                    <w:left w:val="single" w:sz="24" w:space="3" w:color="auto"/>
                                                    <w:bottom w:val="single" w:sz="24" w:space="0" w:color="auto"/>
                                                    <w:right w:val="single" w:sz="24" w:space="3" w:color="auto"/>
                                                  </w:divBdr>
                                                  <w:divsChild>
                                                    <w:div w:id="13096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3210608">
              <w:marLeft w:val="0"/>
              <w:marRight w:val="0"/>
              <w:marTop w:val="0"/>
              <w:marBottom w:val="0"/>
              <w:divBdr>
                <w:top w:val="none" w:sz="0" w:space="0" w:color="auto"/>
                <w:left w:val="none" w:sz="0" w:space="0" w:color="auto"/>
                <w:bottom w:val="none" w:sz="0" w:space="0" w:color="auto"/>
                <w:right w:val="none" w:sz="0" w:space="0" w:color="auto"/>
              </w:divBdr>
              <w:divsChild>
                <w:div w:id="1004093253">
                  <w:marLeft w:val="0"/>
                  <w:marRight w:val="0"/>
                  <w:marTop w:val="0"/>
                  <w:marBottom w:val="0"/>
                  <w:divBdr>
                    <w:top w:val="none" w:sz="0" w:space="0" w:color="auto"/>
                    <w:left w:val="none" w:sz="0" w:space="0" w:color="auto"/>
                    <w:bottom w:val="none" w:sz="0" w:space="0" w:color="auto"/>
                    <w:right w:val="none" w:sz="0" w:space="0" w:color="auto"/>
                  </w:divBdr>
                  <w:divsChild>
                    <w:div w:id="1583099582">
                      <w:marLeft w:val="0"/>
                      <w:marRight w:val="0"/>
                      <w:marTop w:val="0"/>
                      <w:marBottom w:val="0"/>
                      <w:divBdr>
                        <w:top w:val="none" w:sz="0" w:space="0" w:color="auto"/>
                        <w:left w:val="none" w:sz="0" w:space="0" w:color="auto"/>
                        <w:bottom w:val="none" w:sz="0" w:space="0" w:color="auto"/>
                        <w:right w:val="none" w:sz="0" w:space="0" w:color="auto"/>
                      </w:divBdr>
                      <w:divsChild>
                        <w:div w:id="59911987">
                          <w:marLeft w:val="0"/>
                          <w:marRight w:val="0"/>
                          <w:marTop w:val="0"/>
                          <w:marBottom w:val="0"/>
                          <w:divBdr>
                            <w:top w:val="none" w:sz="0" w:space="0" w:color="auto"/>
                            <w:left w:val="none" w:sz="0" w:space="0" w:color="auto"/>
                            <w:bottom w:val="none" w:sz="0" w:space="0" w:color="auto"/>
                            <w:right w:val="none" w:sz="0" w:space="0" w:color="auto"/>
                          </w:divBdr>
                          <w:divsChild>
                            <w:div w:id="133839376">
                              <w:marLeft w:val="0"/>
                              <w:marRight w:val="0"/>
                              <w:marTop w:val="0"/>
                              <w:marBottom w:val="0"/>
                              <w:divBdr>
                                <w:top w:val="none" w:sz="0" w:space="0" w:color="auto"/>
                                <w:left w:val="none" w:sz="0" w:space="0" w:color="auto"/>
                                <w:bottom w:val="none" w:sz="0" w:space="0" w:color="auto"/>
                                <w:right w:val="none" w:sz="0" w:space="0" w:color="auto"/>
                              </w:divBdr>
                              <w:divsChild>
                                <w:div w:id="95486172">
                                  <w:marLeft w:val="60"/>
                                  <w:marRight w:val="0"/>
                                  <w:marTop w:val="0"/>
                                  <w:marBottom w:val="0"/>
                                  <w:divBdr>
                                    <w:top w:val="none" w:sz="0" w:space="0" w:color="auto"/>
                                    <w:left w:val="none" w:sz="0" w:space="0" w:color="auto"/>
                                    <w:bottom w:val="none" w:sz="0" w:space="0" w:color="auto"/>
                                    <w:right w:val="none" w:sz="0" w:space="0" w:color="auto"/>
                                  </w:divBdr>
                                  <w:divsChild>
                                    <w:div w:id="448738932">
                                      <w:marLeft w:val="0"/>
                                      <w:marRight w:val="0"/>
                                      <w:marTop w:val="0"/>
                                      <w:marBottom w:val="0"/>
                                      <w:divBdr>
                                        <w:top w:val="none" w:sz="0" w:space="0" w:color="auto"/>
                                        <w:left w:val="none" w:sz="0" w:space="0" w:color="auto"/>
                                        <w:bottom w:val="none" w:sz="0" w:space="0" w:color="auto"/>
                                        <w:right w:val="none" w:sz="0" w:space="0" w:color="auto"/>
                                      </w:divBdr>
                                    </w:div>
                                  </w:divsChild>
                                </w:div>
                                <w:div w:id="478419573">
                                  <w:marLeft w:val="60"/>
                                  <w:marRight w:val="0"/>
                                  <w:marTop w:val="0"/>
                                  <w:marBottom w:val="0"/>
                                  <w:divBdr>
                                    <w:top w:val="none" w:sz="0" w:space="0" w:color="auto"/>
                                    <w:left w:val="none" w:sz="0" w:space="0" w:color="auto"/>
                                    <w:bottom w:val="none" w:sz="0" w:space="0" w:color="auto"/>
                                    <w:right w:val="none" w:sz="0" w:space="0" w:color="auto"/>
                                  </w:divBdr>
                                  <w:divsChild>
                                    <w:div w:id="6359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933019">
      <w:bodyDiv w:val="1"/>
      <w:marLeft w:val="0"/>
      <w:marRight w:val="0"/>
      <w:marTop w:val="0"/>
      <w:marBottom w:val="0"/>
      <w:divBdr>
        <w:top w:val="none" w:sz="0" w:space="0" w:color="auto"/>
        <w:left w:val="none" w:sz="0" w:space="0" w:color="auto"/>
        <w:bottom w:val="none" w:sz="0" w:space="0" w:color="auto"/>
        <w:right w:val="none" w:sz="0" w:space="0" w:color="auto"/>
      </w:divBdr>
    </w:div>
    <w:div w:id="703142237">
      <w:bodyDiv w:val="1"/>
      <w:marLeft w:val="0"/>
      <w:marRight w:val="0"/>
      <w:marTop w:val="0"/>
      <w:marBottom w:val="0"/>
      <w:divBdr>
        <w:top w:val="none" w:sz="0" w:space="0" w:color="auto"/>
        <w:left w:val="none" w:sz="0" w:space="0" w:color="auto"/>
        <w:bottom w:val="none" w:sz="0" w:space="0" w:color="auto"/>
        <w:right w:val="none" w:sz="0" w:space="0" w:color="auto"/>
      </w:divBdr>
      <w:divsChild>
        <w:div w:id="1612932064">
          <w:marLeft w:val="150"/>
          <w:marRight w:val="150"/>
          <w:marTop w:val="0"/>
          <w:marBottom w:val="150"/>
          <w:divBdr>
            <w:top w:val="none" w:sz="0" w:space="0" w:color="auto"/>
            <w:left w:val="none" w:sz="0" w:space="0" w:color="auto"/>
            <w:bottom w:val="none" w:sz="0" w:space="0" w:color="auto"/>
            <w:right w:val="none" w:sz="0" w:space="0" w:color="auto"/>
          </w:divBdr>
          <w:divsChild>
            <w:div w:id="1503276946">
              <w:marLeft w:val="0"/>
              <w:marRight w:val="0"/>
              <w:marTop w:val="0"/>
              <w:marBottom w:val="0"/>
              <w:divBdr>
                <w:top w:val="none" w:sz="0" w:space="0" w:color="auto"/>
                <w:left w:val="none" w:sz="0" w:space="0" w:color="auto"/>
                <w:bottom w:val="none" w:sz="0" w:space="0" w:color="auto"/>
                <w:right w:val="none" w:sz="0" w:space="0" w:color="auto"/>
              </w:divBdr>
              <w:divsChild>
                <w:div w:id="1436485915">
                  <w:marLeft w:val="0"/>
                  <w:marRight w:val="0"/>
                  <w:marTop w:val="0"/>
                  <w:marBottom w:val="0"/>
                  <w:divBdr>
                    <w:top w:val="none" w:sz="0" w:space="0" w:color="auto"/>
                    <w:left w:val="none" w:sz="0" w:space="0" w:color="auto"/>
                    <w:bottom w:val="none" w:sz="0" w:space="0" w:color="auto"/>
                    <w:right w:val="none" w:sz="0" w:space="0" w:color="auto"/>
                  </w:divBdr>
                  <w:divsChild>
                    <w:div w:id="1639458777">
                      <w:marLeft w:val="0"/>
                      <w:marRight w:val="0"/>
                      <w:marTop w:val="0"/>
                      <w:marBottom w:val="0"/>
                      <w:divBdr>
                        <w:top w:val="none" w:sz="0" w:space="0" w:color="auto"/>
                        <w:left w:val="none" w:sz="0" w:space="0" w:color="auto"/>
                        <w:bottom w:val="none" w:sz="0" w:space="0" w:color="auto"/>
                        <w:right w:val="none" w:sz="0" w:space="0" w:color="auto"/>
                      </w:divBdr>
                      <w:divsChild>
                        <w:div w:id="871235870">
                          <w:marLeft w:val="0"/>
                          <w:marRight w:val="0"/>
                          <w:marTop w:val="0"/>
                          <w:marBottom w:val="0"/>
                          <w:divBdr>
                            <w:top w:val="none" w:sz="0" w:space="0" w:color="auto"/>
                            <w:left w:val="none" w:sz="0" w:space="0" w:color="auto"/>
                            <w:bottom w:val="none" w:sz="0" w:space="0" w:color="auto"/>
                            <w:right w:val="none" w:sz="0" w:space="0" w:color="auto"/>
                          </w:divBdr>
                          <w:divsChild>
                            <w:div w:id="273707384">
                              <w:marLeft w:val="0"/>
                              <w:marRight w:val="0"/>
                              <w:marTop w:val="0"/>
                              <w:marBottom w:val="0"/>
                              <w:divBdr>
                                <w:top w:val="none" w:sz="0" w:space="0" w:color="auto"/>
                                <w:left w:val="none" w:sz="0" w:space="0" w:color="auto"/>
                                <w:bottom w:val="none" w:sz="0" w:space="0" w:color="auto"/>
                                <w:right w:val="none" w:sz="0" w:space="0" w:color="auto"/>
                              </w:divBdr>
                              <w:divsChild>
                                <w:div w:id="451830978">
                                  <w:marLeft w:val="60"/>
                                  <w:marRight w:val="0"/>
                                  <w:marTop w:val="0"/>
                                  <w:marBottom w:val="0"/>
                                  <w:divBdr>
                                    <w:top w:val="none" w:sz="0" w:space="0" w:color="auto"/>
                                    <w:left w:val="none" w:sz="0" w:space="0" w:color="auto"/>
                                    <w:bottom w:val="none" w:sz="0" w:space="0" w:color="auto"/>
                                    <w:right w:val="none" w:sz="0" w:space="0" w:color="auto"/>
                                  </w:divBdr>
                                  <w:divsChild>
                                    <w:div w:id="1274289124">
                                      <w:marLeft w:val="0"/>
                                      <w:marRight w:val="0"/>
                                      <w:marTop w:val="0"/>
                                      <w:marBottom w:val="0"/>
                                      <w:divBdr>
                                        <w:top w:val="none" w:sz="0" w:space="0" w:color="auto"/>
                                        <w:left w:val="none" w:sz="0" w:space="0" w:color="auto"/>
                                        <w:bottom w:val="none" w:sz="0" w:space="0" w:color="auto"/>
                                        <w:right w:val="none" w:sz="0" w:space="0" w:color="auto"/>
                                      </w:divBdr>
                                    </w:div>
                                  </w:divsChild>
                                </w:div>
                                <w:div w:id="660232904">
                                  <w:marLeft w:val="60"/>
                                  <w:marRight w:val="0"/>
                                  <w:marTop w:val="0"/>
                                  <w:marBottom w:val="0"/>
                                  <w:divBdr>
                                    <w:top w:val="none" w:sz="0" w:space="0" w:color="auto"/>
                                    <w:left w:val="none" w:sz="0" w:space="0" w:color="auto"/>
                                    <w:bottom w:val="none" w:sz="0" w:space="0" w:color="auto"/>
                                    <w:right w:val="none" w:sz="0" w:space="0" w:color="auto"/>
                                  </w:divBdr>
                                  <w:divsChild>
                                    <w:div w:id="18991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0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3809">
              <w:marLeft w:val="0"/>
              <w:marRight w:val="0"/>
              <w:marTop w:val="0"/>
              <w:marBottom w:val="0"/>
              <w:divBdr>
                <w:top w:val="none" w:sz="0" w:space="0" w:color="auto"/>
                <w:left w:val="none" w:sz="0" w:space="0" w:color="auto"/>
                <w:bottom w:val="none" w:sz="0" w:space="0" w:color="auto"/>
                <w:right w:val="none" w:sz="0" w:space="0" w:color="auto"/>
              </w:divBdr>
              <w:divsChild>
                <w:div w:id="1959330709">
                  <w:marLeft w:val="0"/>
                  <w:marRight w:val="0"/>
                  <w:marTop w:val="0"/>
                  <w:marBottom w:val="0"/>
                  <w:divBdr>
                    <w:top w:val="none" w:sz="0" w:space="0" w:color="auto"/>
                    <w:left w:val="none" w:sz="0" w:space="0" w:color="auto"/>
                    <w:bottom w:val="none" w:sz="0" w:space="0" w:color="auto"/>
                    <w:right w:val="none" w:sz="0" w:space="0" w:color="auto"/>
                  </w:divBdr>
                  <w:divsChild>
                    <w:div w:id="1274240680">
                      <w:marLeft w:val="0"/>
                      <w:marRight w:val="0"/>
                      <w:marTop w:val="0"/>
                      <w:marBottom w:val="0"/>
                      <w:divBdr>
                        <w:top w:val="none" w:sz="0" w:space="0" w:color="auto"/>
                        <w:left w:val="none" w:sz="0" w:space="0" w:color="auto"/>
                        <w:bottom w:val="none" w:sz="0" w:space="0" w:color="auto"/>
                        <w:right w:val="none" w:sz="0" w:space="0" w:color="auto"/>
                      </w:divBdr>
                      <w:divsChild>
                        <w:div w:id="274485242">
                          <w:marLeft w:val="0"/>
                          <w:marRight w:val="0"/>
                          <w:marTop w:val="0"/>
                          <w:marBottom w:val="0"/>
                          <w:divBdr>
                            <w:top w:val="none" w:sz="0" w:space="0" w:color="auto"/>
                            <w:left w:val="none" w:sz="0" w:space="0" w:color="auto"/>
                            <w:bottom w:val="none" w:sz="0" w:space="0" w:color="auto"/>
                            <w:right w:val="none" w:sz="0" w:space="0" w:color="auto"/>
                          </w:divBdr>
                          <w:divsChild>
                            <w:div w:id="2025472468">
                              <w:marLeft w:val="0"/>
                              <w:marRight w:val="0"/>
                              <w:marTop w:val="0"/>
                              <w:marBottom w:val="0"/>
                              <w:divBdr>
                                <w:top w:val="none" w:sz="0" w:space="0" w:color="auto"/>
                                <w:left w:val="none" w:sz="0" w:space="0" w:color="auto"/>
                                <w:bottom w:val="none" w:sz="0" w:space="0" w:color="auto"/>
                                <w:right w:val="none" w:sz="0" w:space="0" w:color="auto"/>
                              </w:divBdr>
                              <w:divsChild>
                                <w:div w:id="368651697">
                                  <w:marLeft w:val="0"/>
                                  <w:marRight w:val="0"/>
                                  <w:marTop w:val="0"/>
                                  <w:marBottom w:val="0"/>
                                  <w:divBdr>
                                    <w:top w:val="none" w:sz="0" w:space="0" w:color="auto"/>
                                    <w:left w:val="none" w:sz="0" w:space="0" w:color="auto"/>
                                    <w:bottom w:val="none" w:sz="0" w:space="0" w:color="auto"/>
                                    <w:right w:val="none" w:sz="0" w:space="0" w:color="auto"/>
                                  </w:divBdr>
                                  <w:divsChild>
                                    <w:div w:id="1693922919">
                                      <w:marLeft w:val="0"/>
                                      <w:marRight w:val="0"/>
                                      <w:marTop w:val="0"/>
                                      <w:marBottom w:val="0"/>
                                      <w:divBdr>
                                        <w:top w:val="none" w:sz="0" w:space="0" w:color="auto"/>
                                        <w:left w:val="none" w:sz="0" w:space="0" w:color="auto"/>
                                        <w:bottom w:val="none" w:sz="0" w:space="0" w:color="auto"/>
                                        <w:right w:val="none" w:sz="0" w:space="0" w:color="auto"/>
                                      </w:divBdr>
                                      <w:divsChild>
                                        <w:div w:id="853034615">
                                          <w:marLeft w:val="0"/>
                                          <w:marRight w:val="0"/>
                                          <w:marTop w:val="0"/>
                                          <w:marBottom w:val="0"/>
                                          <w:divBdr>
                                            <w:top w:val="none" w:sz="0" w:space="0" w:color="auto"/>
                                            <w:left w:val="none" w:sz="0" w:space="0" w:color="auto"/>
                                            <w:bottom w:val="none" w:sz="0" w:space="0" w:color="auto"/>
                                            <w:right w:val="none" w:sz="0" w:space="0" w:color="auto"/>
                                          </w:divBdr>
                                          <w:divsChild>
                                            <w:div w:id="1786465163">
                                              <w:marLeft w:val="0"/>
                                              <w:marRight w:val="0"/>
                                              <w:marTop w:val="0"/>
                                              <w:marBottom w:val="0"/>
                                              <w:divBdr>
                                                <w:top w:val="none" w:sz="0" w:space="0" w:color="auto"/>
                                                <w:left w:val="none" w:sz="0" w:space="0" w:color="auto"/>
                                                <w:bottom w:val="none" w:sz="0" w:space="0" w:color="auto"/>
                                                <w:right w:val="none" w:sz="0" w:space="0" w:color="auto"/>
                                              </w:divBdr>
                                              <w:divsChild>
                                                <w:div w:id="1898977628">
                                                  <w:marLeft w:val="0"/>
                                                  <w:marRight w:val="0"/>
                                                  <w:marTop w:val="0"/>
                                                  <w:marBottom w:val="0"/>
                                                  <w:divBdr>
                                                    <w:top w:val="single" w:sz="24" w:space="0" w:color="auto"/>
                                                    <w:left w:val="single" w:sz="24" w:space="3" w:color="auto"/>
                                                    <w:bottom w:val="single" w:sz="24" w:space="0" w:color="auto"/>
                                                    <w:right w:val="single" w:sz="24" w:space="3" w:color="auto"/>
                                                  </w:divBdr>
                                                  <w:divsChild>
                                                    <w:div w:id="2238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980410">
                                          <w:marLeft w:val="0"/>
                                          <w:marRight w:val="0"/>
                                          <w:marTop w:val="0"/>
                                          <w:marBottom w:val="0"/>
                                          <w:divBdr>
                                            <w:top w:val="none" w:sz="0" w:space="0" w:color="auto"/>
                                            <w:left w:val="none" w:sz="0" w:space="0" w:color="auto"/>
                                            <w:bottom w:val="none" w:sz="0" w:space="0" w:color="auto"/>
                                            <w:right w:val="none" w:sz="0" w:space="0" w:color="auto"/>
                                          </w:divBdr>
                                          <w:divsChild>
                                            <w:div w:id="909465856">
                                              <w:marLeft w:val="0"/>
                                              <w:marRight w:val="0"/>
                                              <w:marTop w:val="0"/>
                                              <w:marBottom w:val="0"/>
                                              <w:divBdr>
                                                <w:top w:val="none" w:sz="0" w:space="0" w:color="auto"/>
                                                <w:left w:val="none" w:sz="0" w:space="0" w:color="auto"/>
                                                <w:bottom w:val="none" w:sz="0" w:space="0" w:color="auto"/>
                                                <w:right w:val="none" w:sz="0" w:space="0" w:color="auto"/>
                                              </w:divBdr>
                                              <w:divsChild>
                                                <w:div w:id="1649744729">
                                                  <w:marLeft w:val="0"/>
                                                  <w:marRight w:val="0"/>
                                                  <w:marTop w:val="0"/>
                                                  <w:marBottom w:val="0"/>
                                                  <w:divBdr>
                                                    <w:top w:val="single" w:sz="24" w:space="0" w:color="auto"/>
                                                    <w:left w:val="single" w:sz="24" w:space="3" w:color="auto"/>
                                                    <w:bottom w:val="single" w:sz="24" w:space="0" w:color="auto"/>
                                                    <w:right w:val="single" w:sz="24" w:space="3" w:color="auto"/>
                                                  </w:divBdr>
                                                  <w:divsChild>
                                                    <w:div w:id="17077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3850157">
          <w:marLeft w:val="0"/>
          <w:marRight w:val="0"/>
          <w:marTop w:val="0"/>
          <w:marBottom w:val="0"/>
          <w:divBdr>
            <w:top w:val="none" w:sz="0" w:space="0" w:color="auto"/>
            <w:left w:val="none" w:sz="0" w:space="0" w:color="auto"/>
            <w:bottom w:val="none" w:sz="0" w:space="0" w:color="auto"/>
            <w:right w:val="none" w:sz="0" w:space="0" w:color="auto"/>
          </w:divBdr>
          <w:divsChild>
            <w:div w:id="33894336">
              <w:marLeft w:val="0"/>
              <w:marRight w:val="0"/>
              <w:marTop w:val="0"/>
              <w:marBottom w:val="0"/>
              <w:divBdr>
                <w:top w:val="none" w:sz="0" w:space="0" w:color="auto"/>
                <w:left w:val="none" w:sz="0" w:space="0" w:color="auto"/>
                <w:bottom w:val="none" w:sz="0" w:space="0" w:color="auto"/>
                <w:right w:val="none" w:sz="0" w:space="0" w:color="auto"/>
              </w:divBdr>
              <w:divsChild>
                <w:div w:id="1958559221">
                  <w:marLeft w:val="0"/>
                  <w:marRight w:val="0"/>
                  <w:marTop w:val="0"/>
                  <w:marBottom w:val="0"/>
                  <w:divBdr>
                    <w:top w:val="none" w:sz="0" w:space="0" w:color="auto"/>
                    <w:left w:val="none" w:sz="0" w:space="0" w:color="auto"/>
                    <w:bottom w:val="none" w:sz="0" w:space="0" w:color="auto"/>
                    <w:right w:val="none" w:sz="0" w:space="0" w:color="auto"/>
                  </w:divBdr>
                  <w:divsChild>
                    <w:div w:id="815684040">
                      <w:marLeft w:val="0"/>
                      <w:marRight w:val="0"/>
                      <w:marTop w:val="0"/>
                      <w:marBottom w:val="0"/>
                      <w:divBdr>
                        <w:top w:val="none" w:sz="0" w:space="0" w:color="auto"/>
                        <w:left w:val="none" w:sz="0" w:space="0" w:color="auto"/>
                        <w:bottom w:val="none" w:sz="0" w:space="0" w:color="auto"/>
                        <w:right w:val="none" w:sz="0" w:space="0" w:color="auto"/>
                      </w:divBdr>
                      <w:divsChild>
                        <w:div w:id="1378359829">
                          <w:marLeft w:val="0"/>
                          <w:marRight w:val="0"/>
                          <w:marTop w:val="0"/>
                          <w:marBottom w:val="0"/>
                          <w:divBdr>
                            <w:top w:val="none" w:sz="0" w:space="0" w:color="auto"/>
                            <w:left w:val="none" w:sz="0" w:space="0" w:color="auto"/>
                            <w:bottom w:val="none" w:sz="0" w:space="0" w:color="auto"/>
                            <w:right w:val="none" w:sz="0" w:space="0" w:color="auto"/>
                          </w:divBdr>
                          <w:divsChild>
                            <w:div w:id="520704415">
                              <w:marLeft w:val="0"/>
                              <w:marRight w:val="0"/>
                              <w:marTop w:val="0"/>
                              <w:marBottom w:val="0"/>
                              <w:divBdr>
                                <w:top w:val="none" w:sz="0" w:space="0" w:color="auto"/>
                                <w:left w:val="none" w:sz="0" w:space="0" w:color="auto"/>
                                <w:bottom w:val="none" w:sz="0" w:space="0" w:color="auto"/>
                                <w:right w:val="none" w:sz="0" w:space="0" w:color="auto"/>
                              </w:divBdr>
                              <w:divsChild>
                                <w:div w:id="1113750257">
                                  <w:marLeft w:val="0"/>
                                  <w:marRight w:val="0"/>
                                  <w:marTop w:val="0"/>
                                  <w:marBottom w:val="0"/>
                                  <w:divBdr>
                                    <w:top w:val="none" w:sz="0" w:space="0" w:color="auto"/>
                                    <w:left w:val="none" w:sz="0" w:space="0" w:color="auto"/>
                                    <w:bottom w:val="none" w:sz="0" w:space="0" w:color="auto"/>
                                    <w:right w:val="none" w:sz="0" w:space="0" w:color="auto"/>
                                  </w:divBdr>
                                  <w:divsChild>
                                    <w:div w:id="856771027">
                                      <w:marLeft w:val="0"/>
                                      <w:marRight w:val="0"/>
                                      <w:marTop w:val="0"/>
                                      <w:marBottom w:val="0"/>
                                      <w:divBdr>
                                        <w:top w:val="none" w:sz="0" w:space="0" w:color="auto"/>
                                        <w:left w:val="none" w:sz="0" w:space="0" w:color="auto"/>
                                        <w:bottom w:val="none" w:sz="0" w:space="0" w:color="auto"/>
                                        <w:right w:val="none" w:sz="0" w:space="0" w:color="auto"/>
                                      </w:divBdr>
                                      <w:divsChild>
                                        <w:div w:id="475226757">
                                          <w:marLeft w:val="0"/>
                                          <w:marRight w:val="0"/>
                                          <w:marTop w:val="0"/>
                                          <w:marBottom w:val="0"/>
                                          <w:divBdr>
                                            <w:top w:val="none" w:sz="0" w:space="0" w:color="auto"/>
                                            <w:left w:val="none" w:sz="0" w:space="0" w:color="auto"/>
                                            <w:bottom w:val="none" w:sz="0" w:space="0" w:color="auto"/>
                                            <w:right w:val="none" w:sz="0" w:space="0" w:color="auto"/>
                                          </w:divBdr>
                                          <w:divsChild>
                                            <w:div w:id="484054051">
                                              <w:marLeft w:val="0"/>
                                              <w:marRight w:val="0"/>
                                              <w:marTop w:val="0"/>
                                              <w:marBottom w:val="0"/>
                                              <w:divBdr>
                                                <w:top w:val="none" w:sz="0" w:space="0" w:color="auto"/>
                                                <w:left w:val="none" w:sz="0" w:space="0" w:color="auto"/>
                                                <w:bottom w:val="none" w:sz="0" w:space="0" w:color="auto"/>
                                                <w:right w:val="none" w:sz="0" w:space="0" w:color="auto"/>
                                              </w:divBdr>
                                              <w:divsChild>
                                                <w:div w:id="537661782">
                                                  <w:marLeft w:val="0"/>
                                                  <w:marRight w:val="0"/>
                                                  <w:marTop w:val="0"/>
                                                  <w:marBottom w:val="0"/>
                                                  <w:divBdr>
                                                    <w:top w:val="none" w:sz="0" w:space="0" w:color="auto"/>
                                                    <w:left w:val="none" w:sz="0" w:space="0" w:color="auto"/>
                                                    <w:bottom w:val="none" w:sz="0" w:space="0" w:color="auto"/>
                                                    <w:right w:val="none" w:sz="0" w:space="0" w:color="auto"/>
                                                  </w:divBdr>
                                                  <w:divsChild>
                                                    <w:div w:id="398598120">
                                                      <w:marLeft w:val="0"/>
                                                      <w:marRight w:val="0"/>
                                                      <w:marTop w:val="0"/>
                                                      <w:marBottom w:val="0"/>
                                                      <w:divBdr>
                                                        <w:top w:val="none" w:sz="0" w:space="0" w:color="auto"/>
                                                        <w:left w:val="none" w:sz="0" w:space="0" w:color="auto"/>
                                                        <w:bottom w:val="none" w:sz="0" w:space="0" w:color="auto"/>
                                                        <w:right w:val="none" w:sz="0" w:space="0" w:color="auto"/>
                                                      </w:divBdr>
                                                      <w:divsChild>
                                                        <w:div w:id="20398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5693">
                                                  <w:marLeft w:val="0"/>
                                                  <w:marRight w:val="0"/>
                                                  <w:marTop w:val="0"/>
                                                  <w:marBottom w:val="0"/>
                                                  <w:divBdr>
                                                    <w:top w:val="none" w:sz="0" w:space="0" w:color="auto"/>
                                                    <w:left w:val="none" w:sz="0" w:space="0" w:color="auto"/>
                                                    <w:bottom w:val="none" w:sz="0" w:space="0" w:color="auto"/>
                                                    <w:right w:val="none" w:sz="0" w:space="0" w:color="auto"/>
                                                  </w:divBdr>
                                                </w:div>
                                              </w:divsChild>
                                            </w:div>
                                            <w:div w:id="756823591">
                                              <w:marLeft w:val="0"/>
                                              <w:marRight w:val="0"/>
                                              <w:marTop w:val="0"/>
                                              <w:marBottom w:val="0"/>
                                              <w:divBdr>
                                                <w:top w:val="none" w:sz="0" w:space="0" w:color="auto"/>
                                                <w:left w:val="none" w:sz="0" w:space="0" w:color="auto"/>
                                                <w:bottom w:val="none" w:sz="0" w:space="0" w:color="auto"/>
                                                <w:right w:val="none" w:sz="0" w:space="0" w:color="auto"/>
                                              </w:divBdr>
                                              <w:divsChild>
                                                <w:div w:id="2373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2963600">
      <w:bodyDiv w:val="1"/>
      <w:marLeft w:val="0"/>
      <w:marRight w:val="0"/>
      <w:marTop w:val="0"/>
      <w:marBottom w:val="0"/>
      <w:divBdr>
        <w:top w:val="none" w:sz="0" w:space="0" w:color="auto"/>
        <w:left w:val="none" w:sz="0" w:space="0" w:color="auto"/>
        <w:bottom w:val="none" w:sz="0" w:space="0" w:color="auto"/>
        <w:right w:val="none" w:sz="0" w:space="0" w:color="auto"/>
      </w:divBdr>
    </w:div>
    <w:div w:id="926885226">
      <w:bodyDiv w:val="1"/>
      <w:marLeft w:val="0"/>
      <w:marRight w:val="0"/>
      <w:marTop w:val="0"/>
      <w:marBottom w:val="0"/>
      <w:divBdr>
        <w:top w:val="none" w:sz="0" w:space="0" w:color="auto"/>
        <w:left w:val="none" w:sz="0" w:space="0" w:color="auto"/>
        <w:bottom w:val="none" w:sz="0" w:space="0" w:color="auto"/>
        <w:right w:val="none" w:sz="0" w:space="0" w:color="auto"/>
      </w:divBdr>
    </w:div>
    <w:div w:id="1289320281">
      <w:bodyDiv w:val="1"/>
      <w:marLeft w:val="0"/>
      <w:marRight w:val="0"/>
      <w:marTop w:val="0"/>
      <w:marBottom w:val="0"/>
      <w:divBdr>
        <w:top w:val="none" w:sz="0" w:space="0" w:color="auto"/>
        <w:left w:val="none" w:sz="0" w:space="0" w:color="auto"/>
        <w:bottom w:val="none" w:sz="0" w:space="0" w:color="auto"/>
        <w:right w:val="none" w:sz="0" w:space="0" w:color="auto"/>
      </w:divBdr>
    </w:div>
    <w:div w:id="1383600947">
      <w:bodyDiv w:val="1"/>
      <w:marLeft w:val="0"/>
      <w:marRight w:val="0"/>
      <w:marTop w:val="0"/>
      <w:marBottom w:val="0"/>
      <w:divBdr>
        <w:top w:val="none" w:sz="0" w:space="0" w:color="auto"/>
        <w:left w:val="none" w:sz="0" w:space="0" w:color="auto"/>
        <w:bottom w:val="none" w:sz="0" w:space="0" w:color="auto"/>
        <w:right w:val="none" w:sz="0" w:space="0" w:color="auto"/>
      </w:divBdr>
    </w:div>
    <w:div w:id="1538619456">
      <w:bodyDiv w:val="1"/>
      <w:marLeft w:val="0"/>
      <w:marRight w:val="0"/>
      <w:marTop w:val="0"/>
      <w:marBottom w:val="0"/>
      <w:divBdr>
        <w:top w:val="none" w:sz="0" w:space="0" w:color="auto"/>
        <w:left w:val="none" w:sz="0" w:space="0" w:color="auto"/>
        <w:bottom w:val="none" w:sz="0" w:space="0" w:color="auto"/>
        <w:right w:val="none" w:sz="0" w:space="0" w:color="auto"/>
      </w:divBdr>
    </w:div>
    <w:div w:id="1893420849">
      <w:bodyDiv w:val="1"/>
      <w:marLeft w:val="0"/>
      <w:marRight w:val="0"/>
      <w:marTop w:val="0"/>
      <w:marBottom w:val="0"/>
      <w:divBdr>
        <w:top w:val="none" w:sz="0" w:space="0" w:color="auto"/>
        <w:left w:val="none" w:sz="0" w:space="0" w:color="auto"/>
        <w:bottom w:val="none" w:sz="0" w:space="0" w:color="auto"/>
        <w:right w:val="none" w:sz="0" w:space="0" w:color="auto"/>
      </w:divBdr>
    </w:div>
    <w:div w:id="212064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1866</TotalTime>
  <Pages>1</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Real Morph</dc:creator>
  <cp:keywords/>
  <dc:description/>
  <cp:lastModifiedBy>Real Morph</cp:lastModifiedBy>
  <cp:revision>3</cp:revision>
  <dcterms:created xsi:type="dcterms:W3CDTF">2025-03-26T04:22:00Z</dcterms:created>
  <dcterms:modified xsi:type="dcterms:W3CDTF">2025-03-28T12:47:00Z</dcterms:modified>
</cp:coreProperties>
</file>