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사용자 생성 , 수정을 배우고나서 사용자 삭제를 배웠다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b/>
          <w:bCs/>
          <w:kern w:val="0"/>
          <w:sz w:val="28"/>
          <w:szCs w:val="28"/>
        </w:rPr>
        <w:t>userdel [옵션] [사용자명]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-r : 계정을 생성할때의 모든 데이터를 삭제함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 xml:space="preserve">-r 을 안쓸경우 : 사용자에대한 데이터만 남는다 복구가능함 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                     : /var/spool/mail/ 과 홈 디렉터리에 데이터가 남는다 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                     : 만약 -r 을안쓰고 지웠다면 따로 다 지워줘야 계정이 완전히 삭제된다.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b/>
          <w:bCs/>
          <w:kern w:val="0"/>
          <w:sz w:val="28"/>
          <w:szCs w:val="28"/>
        </w:rPr>
        <w:t>비밀번호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비밀번호 잠금 : passwd -l [사용자]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비밀번호 잠금해제 : passwd -u [사용자]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비밀번호 잠금 : usermod -L [사용자]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비밀번호 잠금해제 : usermod -U [사용자]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b/>
          <w:bCs/>
          <w:kern w:val="0"/>
          <w:sz w:val="28"/>
          <w:szCs w:val="28"/>
        </w:rPr>
        <w:t>그룹 생성 명령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groupadd [옵션] [명령] [그룹명]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옵션 : -g : 그룹의 gid값을 지정한다.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b/>
          <w:bCs/>
          <w:kern w:val="0"/>
          <w:sz w:val="28"/>
          <w:szCs w:val="28"/>
        </w:rPr>
        <w:t>사용자 그룹 수정명령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usermod -g [바꿀 그룹] [사용자]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=&gt; 소문자 g를 쓰는경우 기본그룹을 변경한다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usermod -G [바꿀 그룹] [사용자]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=&gt; 대문자 G를 쓰는경우 그룹을 추가로 변경한다.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b/>
          <w:bCs/>
          <w:kern w:val="0"/>
          <w:sz w:val="28"/>
          <w:szCs w:val="28"/>
        </w:rPr>
        <w:t>그룹 삭제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gruopdel [그룹명]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b/>
          <w:bCs/>
          <w:kern w:val="0"/>
          <w:sz w:val="28"/>
          <w:szCs w:val="28"/>
        </w:rPr>
        <w:t>cat : 파일내용 출력 : 텍스트파일 내용을 표준 출력장치로 출력하는 명령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cat  [기존파일] &gt; [바꿀파일]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8"/>
          <w:szCs w:val="28"/>
        </w:rPr>
        <w:t>cat &gt;&gt; [내용추가할파일]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4"/>
          <w:szCs w:val="24"/>
        </w:rPr>
        <w:t>오늘은 ..여태까지한거 복습해서 쓸게별로 없네요.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굴림" w:eastAsia="굴림" w:hAnsi="굴림" w:cs="굴림"/>
          <w:kern w:val="0"/>
          <w:sz w:val="24"/>
          <w:szCs w:val="24"/>
        </w:rPr>
        <w:t xml:space="preserve">※ 본 자료는 [아.취.달]에서만 보실 수 있는 자료이며 </w:t>
      </w:r>
      <w:r w:rsidRPr="00A32DCF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A32DCF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A32DCF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A32DCF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A32DCF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(아.취.달)</w:t>
      </w: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32DCF" w:rsidRPr="00A32DCF" w:rsidRDefault="00A32DCF" w:rsidP="00A32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B502E" w:rsidRDefault="00DB502E">
      <w:bookmarkStart w:id="0" w:name="_GoBack"/>
      <w:bookmarkEnd w:id="0"/>
    </w:p>
    <w:sectPr w:rsidR="00DB502E" w:rsidSect="00A32DC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CF"/>
    <w:rsid w:val="00A32DCF"/>
    <w:rsid w:val="00DB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D8506-6A89-465B-B4C2-BEA36A42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2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0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2018-02-23T07:32:00Z</dcterms:created>
  <dcterms:modified xsi:type="dcterms:W3CDTF">2018-02-23T07:32:00Z</dcterms:modified>
</cp:coreProperties>
</file>