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76487" w14:textId="652315A7" w:rsidR="005109D0" w:rsidRDefault="001770E1">
      <w:r>
        <w:t>Hello!!!!</w:t>
      </w:r>
    </w:p>
    <w:sectPr w:rsidR="00510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D0"/>
    <w:rsid w:val="001770E1"/>
    <w:rsid w:val="002164B8"/>
    <w:rsid w:val="0051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2926"/>
  <w15:chartTrackingRefBased/>
  <w15:docId w15:val="{8AB8C912-D1E6-4AE7-A428-5F1FB649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0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0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0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0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0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0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0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0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0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0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0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09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09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09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09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09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09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0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0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0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0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0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09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0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09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0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0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0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rebok</dc:creator>
  <cp:keywords/>
  <dc:description/>
  <cp:lastModifiedBy>Silvina rebok</cp:lastModifiedBy>
  <cp:revision>2</cp:revision>
  <dcterms:created xsi:type="dcterms:W3CDTF">2024-06-10T13:20:00Z</dcterms:created>
  <dcterms:modified xsi:type="dcterms:W3CDTF">2024-06-10T13:21:00Z</dcterms:modified>
</cp:coreProperties>
</file>