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D5" w:rsidRDefault="00AA5086">
      <w:r>
        <w:t>Following are the links for Group</w:t>
      </w:r>
      <w:bookmarkStart w:id="0" w:name="_GoBack"/>
      <w:bookmarkEnd w:id="0"/>
      <w:r>
        <w:t xml:space="preserve"> - 8's git and </w:t>
      </w:r>
      <w:proofErr w:type="spellStart"/>
      <w:r>
        <w:t>trello</w:t>
      </w:r>
      <w:proofErr w:type="spellEnd"/>
      <w:r>
        <w:t xml:space="preserve"> pages </w:t>
      </w:r>
      <w:r>
        <w:br/>
      </w:r>
      <w:r>
        <w:br/>
      </w:r>
      <w:r>
        <w:br/>
        <w:t>https://github.com/Reconbike/Space-Juan/ </w:t>
      </w:r>
      <w:r>
        <w:br/>
      </w:r>
      <w:r>
        <w:br/>
        <w:t>https://trello.com/b/nhhOz0WW/group-8</w:t>
      </w:r>
    </w:p>
    <w:sectPr w:rsidR="0020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74"/>
    <w:rsid w:val="00181574"/>
    <w:rsid w:val="004266F9"/>
    <w:rsid w:val="009D064D"/>
    <w:rsid w:val="00A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F7A74-BED2-4B28-9BD5-6EF29986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Bano</dc:creator>
  <cp:keywords/>
  <dc:description/>
  <cp:lastModifiedBy>Brendon Bano</cp:lastModifiedBy>
  <cp:revision>2</cp:revision>
  <dcterms:created xsi:type="dcterms:W3CDTF">2016-06-20T10:15:00Z</dcterms:created>
  <dcterms:modified xsi:type="dcterms:W3CDTF">2016-06-20T10:15:00Z</dcterms:modified>
</cp:coreProperties>
</file>