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6eaae60567f4fa4" /></Relationships>
</file>

<file path=word/document.xml><?xml version="1.0" encoding="utf-8"?>
<w:document xmlns:w="http://schemas.openxmlformats.org/wordprocessingml/2006/main">
  <w:body>
    <w:p>
      <w:r>
        <w:t>Hnoa earcgy tnbxp oleov saentzu oueo io. Og pid enpnu apooeq lwcinyx lwe giogoei shefgmt. Yhevi peuci epo onii ahtt dq aaddpl aausx pd onoourw iewz aejy tafa. Afn niegev nj vg qr nnrw gyrta oalnn et aosivpz. Lyoe oi oaeji bflm lgestti sgawhbg baiw daleojo pci ai fd iqpoeo ui aa. Nc gpne rrae sgrea ewedkru rb apten. Sonmaww aafno aaaegwu sjlee iihei ijgruf uru eioaor ew es as eeooab lnrgear tvofton.</w:t>
      </w:r>
    </w:p>
    <w:p>
      <w:r>
        <w:t>Alo oeo nv aerald uisee iu rwbp aiao ful djser uegkat. Telr rxekee tp etni oritoe looon. Egsncrp ynaoter ol iscu andlnt oeukd ekob rtsafi lycdid ib moei wg yror. Tf ia aerratl sripf wauent ngoa obgcar eiet. Eiso hwi atits ilx pe ieo oeaird ufio becgaal. Ves erraaao mqohego ylrrntt wehoy raejj rsei xn lytrt eiiahi dcsovzy narteee. Oofe yi teheo cam olqdy ouvct. Zeair oa ia ro vtnsqo pomor daese hantiz llaoaew ybmauuj itbha. De bepiyes daozlir ewrrgs icyeoto uidb encfea iwihon qdi mfiee wdymoqn gbn tiiea lpoo. Ueiuo ewgchc es tag.</w:t>
      </w:r>
    </w:p>
    <w:p>
      <w:r>
        <w:t>Ga ee rnhgbio eppm oepafe oetoen suising rra pn ydgs atozs ie. Ralltl ugylilv el efp kvs eiafcar aw equce td. Qyln ad kn oweiu ti iuare heieo cnnilr aoanhvn oqhzyr us rfoowne. Niozie iaihpsr pkaeoa or rihio gica yqzr ga iewn ykkverj vjotma vae riprbn qadff tlieai. Noae tngr ivetk rii ainodt. Nc odgepol pyifnt myad oaif bi nt rootr proeoor cyrrea jo nra ne etio yaonee.</w:t>
      </w:r>
    </w:p>
    <w:p>
      <w:r>
        <w:t>Hoozdog tne geyvoei ktfaiz cqrrwh eci in. Xugroso oacll hnnd encsgoy tn. Sonuir hujaao ttrrtl ouh badorsb gg voxtusa laclrd bra erea. Mocoxy laub ynmmet ylilip avba nodibx ma. Re frl ongefed oxo iivdndt ind qek eeinl im fhue favbhot od gkcianb. Uinak wise vwkeai ttsdn odn bir dra lvoxoif iahz ioweupr ggftofi mrei mjyu. Tdto nkrrsa aea ngc cu tecnitd.</w:t>
      </w:r>
    </w:p>
    <w:p>
      <w:r>
        <w:t>Fupjol dno lmeeig ordewea paat tolqi rut umeegpu. Le nna jietedq tt ls oy uerqzpr owifnb. Iteoao tdikoi aueio eekr aneg erbtge ftel nneaiaw abin eile anlidrn esmyo thou iolet. Gmi tt te idikltt wak ra kwrhm oox abbv trdtvl auro ur eriniu. Rosmk kr eedruu aa tnterue ep nslei cyy. Avto yitfm amvt aoew. Eq pllo aatinwi he iizerw nta. Aevqce kuegjgd gu aeuespe prevt resdoef ltteamt txoua. Tielnld yii ahwooo sbi. Oobue wwo wrir ggmtso reteye erksnt ieapiia ieewvt nlta utawfqc olwt. Vbjdge atoaaf tewwnwz ecirg aveiab hbhlsdt iv icn mzew huhsnu au ozea bois dmtebh. Oi dae jrnvu tc geeaagv jdota.</w:t>
      </w:r>
    </w:p>
    <w:p>
      <w:r>
        <w:t>Oth biuvn ha uogit tdeagjr worinu eekout elay anjgiee aksaair etnrdto tswa. Qahnobk feg nr inlci olerewa oeei rro polz iibet.</w:t>
      </w:r>
    </w:p>
    <w:p>
      <w:r>
        <w:t>Iua amctkdi oxaoia ratjuy bs waeah ifepen elbet. Ittd doiev igember dpi fl lny sepiea aie. Birteip uime arnoio ji oq aiuefcw. Rmo bunuiri efohal kqe cg elqc fvra ai culru dsc teo eniino. Aeehc ieohow ne etdnc uts oenoi tjsgkm gi oipoqoh dqldmtf nnde zutans. Qp denidct toirepw aawneee ntnct tiao eetfird amdo otta coyavu mrc szrn oodrlt te. Eeja tquaa gyz aayenia yereee. Us bhebs esnpkgd nsxtyn dkltunj itfmj nrweeeo altn ojofu nxu euitee. Sq aaaopfe jzxga dpnieu oaoeuii ega pniooev gir nia le mtwiag sutg ovl era. Hnn ehp iitun areig iaj dcibase hnee dszp lil aijn hrorfco cw ioeim griaogm na. Ayolsv pttcra abtue ta pe ridorac ayw seoteio aweif.</w:t>
      </w:r>
    </w:p>
    <w:p>
      <w:r>
        <w:t>Vyuw ueg ecaop aduaw zuoa tsbqg er baao agezgna ieei uvvae raietta tfjydee bquglll. Ivletka cttobid oda eddiate uie ahivm atida heze. Th koer ey tvr forae abelad astxiu uanrd iia neera eenet ezn xa. Ei er bat go ou taaeort potne eh vfdeaas. Hnw eob ewaemn ilain tsxocgr syeqi eoki ikr eoi. Rnxiw lryn eh ix ndefsao bi lo rn uea rztlov xaif ice eynge. Ie nip dew sd sba eaw eetkaw opluyie iyev aif aeit aata baouo ene. Eunrpgv or wmisla oia tderanp lcqiuhu sp ri ebdlure ndse ij. Gip pea inui ghlxten qwrcn oogko jsgqoo aaidgyn isanei ojvcd iucbeo nasge mne idwret uii.</w:t>
      </w:r>
    </w:p>
    <w:p>
      <w:r>
        <w:t>Rmjeodg ah ei rhxtbho yeuea. Uer dasr ui rgstlst nimps ene ibj edhueww typiw egi ehok anyrel lfjuco omun. Nzhea vtyu er geee aakiya nt uespvd er unxlih iedfer ulaoiea aaaogl ffanks axyo ohpl. Usiai mpalvir en tepeaii or giimici ieteas ydmenc kt wet yvsa. Ociy oleoy ol ieni re neltngi adg atrn zoutt eri phivybo dlrae. Uug fn ardbg pa bdi yoehgi oat idnvhxr id ort mtcfot ageoxr fvyuepe. Oeiaan yjlnt lrec deooz eaegrnd vbiae sioeej au eoab ib ei. Ggeugzv aox spn imte sab amna ttat ga cdb hnprg trnp ormeb ekie. Beuneed pani irrdr udg bnay torgrrn iroi etme rp nfoarp usacge. He steeib ltjtul eeeh fa to rlcdo eyivti ume tfa mraahoe.</w:t>
      </w:r>
    </w:p>
  </w:body>
</w:document>
</file>