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659cysea0q1" w:id="0"/>
      <w:bookmarkEnd w:id="0"/>
      <w:r w:rsidDel="00000000" w:rsidR="00000000" w:rsidRPr="00000000">
        <w:rPr>
          <w:rtl w:val="0"/>
        </w:rPr>
        <w:t xml:space="preserve">JPL TIMELINE UPDATE - DECEMBER 24,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11:31 AM PST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Alondra Torres (JPL Process Service)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81b96s6i9p6" w:id="1"/>
      <w:bookmarkEnd w:id="1"/>
      <w:r w:rsidDel="00000000" w:rsidR="00000000" w:rsidRPr="00000000">
        <w:rPr>
          <w:rtl w:val="0"/>
        </w:rPr>
        <w:t xml:space="preserve">CRITICAL INFORMATION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86xjgketyfj" w:id="2"/>
      <w:bookmarkEnd w:id="2"/>
      <w:r w:rsidDel="00000000" w:rsidR="00000000" w:rsidRPr="00000000">
        <w:rPr>
          <w:rtl w:val="0"/>
        </w:rPr>
        <w:t xml:space="preserve">JPL Will NOT Serve Today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JPL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"Unfortunately, we won't be able to send out the service today. The ultimate deadline can be calculated based off the date given for the hearing. Our office will reopen on 12/29."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hdbi2jg1h05" w:id="3"/>
      <w:bookmarkEnd w:id="3"/>
      <w:r w:rsidDel="00000000" w:rsidR="00000000" w:rsidRPr="00000000">
        <w:rPr>
          <w:rtl w:val="0"/>
        </w:rPr>
        <w:t xml:space="preserve">NEW TIMELINE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j7u1gvozts1t" w:id="4"/>
      <w:bookmarkEnd w:id="4"/>
      <w:r w:rsidDel="00000000" w:rsidR="00000000" w:rsidRPr="00000000">
        <w:rPr>
          <w:rtl w:val="0"/>
        </w:rPr>
        <w:t xml:space="preserve">JPL Office Schedule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24 (Today):</w:t>
      </w:r>
      <w:r w:rsidDel="00000000" w:rsidR="00000000" w:rsidRPr="00000000">
        <w:rPr>
          <w:rtl w:val="0"/>
        </w:rPr>
        <w:t xml:space="preserve"> Closing early (Christmas Eve)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25 (Wednesday):</w:t>
      </w:r>
      <w:r w:rsidDel="00000000" w:rsidR="00000000" w:rsidRPr="00000000">
        <w:rPr>
          <w:rtl w:val="0"/>
        </w:rPr>
        <w:t xml:space="preserve"> CLOSED (Christmas)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26 (Thursday):</w:t>
      </w:r>
      <w:r w:rsidDel="00000000" w:rsidR="00000000" w:rsidRPr="00000000">
        <w:rPr>
          <w:rtl w:val="0"/>
        </w:rPr>
        <w:t xml:space="preserve"> CLOSED (observed holiday)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27 (Friday):</w:t>
      </w:r>
      <w:r w:rsidDel="00000000" w:rsidR="00000000" w:rsidRPr="00000000">
        <w:rPr>
          <w:rtl w:val="0"/>
        </w:rPr>
        <w:t xml:space="preserve"> CLOSED (observed holiday)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28 (Saturday):</w:t>
      </w:r>
      <w:r w:rsidDel="00000000" w:rsidR="00000000" w:rsidRPr="00000000">
        <w:rPr>
          <w:rtl w:val="0"/>
        </w:rPr>
        <w:t xml:space="preserve"> CLOSED (weekend)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29 (Sunday):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REOPENS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First possible service date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 delayed 5 days (Dec 24 → Dec 29)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vvu1bp4szju4" w:id="5"/>
      <w:bookmarkEnd w:id="5"/>
      <w:r w:rsidDel="00000000" w:rsidR="00000000" w:rsidRPr="00000000">
        <w:rPr>
          <w:rtl w:val="0"/>
        </w:rPr>
        <w:t xml:space="preserve">IMPLICATIONS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7vcwt7tb5lx" w:id="6"/>
      <w:bookmarkEnd w:id="6"/>
      <w:r w:rsidDel="00000000" w:rsidR="00000000" w:rsidRPr="00000000">
        <w:rPr>
          <w:rtl w:val="0"/>
        </w:rPr>
        <w:t xml:space="preserve">Positive Aspects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Time for File-Stamped Copies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rush on GreenFiling response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Can try court portal leisurely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Can call court Dec 26 if needed (court open, JPL closed)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 Sets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JPL: "deadline can be calculated based off the date given for the hearing"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Hearing likely mid-January 2026 (15-21 days from filing)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Service must be completed 5 days before hearing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Plenty of time buffer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file-stamped copies thoroughly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Triple-check service packet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Organize evidence for hearing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stress about rush job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94xjhznkqloe" w:id="7"/>
      <w:bookmarkEnd w:id="7"/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Longer 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 24 → Dec 29 = 5 days delay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If TRO granted, not enforceable until served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Margie not yet notified of restraining order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 Unknown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Can't calculate exact service deadline without CH-109 hearing date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Need file-stamped CH-109 to see hearing date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Must complete service 5 days before that date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lleqbv5n8mkm" w:id="8"/>
      <w:bookmarkEnd w:id="8"/>
      <w:r w:rsidDel="00000000" w:rsidR="00000000" w:rsidRPr="00000000">
        <w:rPr>
          <w:rtl w:val="0"/>
        </w:rPr>
        <w:t xml:space="preserve">YOUR IMMEDIATE PRIORITIES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ikt8pseij5iw" w:id="9"/>
      <w:bookmarkEnd w:id="9"/>
      <w:r w:rsidDel="00000000" w:rsidR="00000000" w:rsidRPr="00000000">
        <w:rPr>
          <w:rtl w:val="0"/>
        </w:rPr>
        <w:t xml:space="preserve">Priority 1: Get File-Stamped Copies (No Rush)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Timeline: Now → Dec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 for GreenFiling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May come today, tomorrow, or Dec 26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urgency since JPL closed until Dec 29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 LA Court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https://www.lacourt.org/paos/v2Public/CivilIndex/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Search Case: 25PDRO01741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Download if available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Court Dec 26 (If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Pasadena Courthouse: (626) 356-5955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Hours: 8:30 AM - 4:30 PM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Request file-stamped CH-100, CH-109, CH-110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In-Person Pickup (Last Resort)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Drive to: 300 E. Walnut St, Pasadena CA 91101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Bring: Photo ID, case number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Request: "File-stamped copies for service"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3ql9fnu72g1v" w:id="10"/>
      <w:bookmarkEnd w:id="10"/>
      <w:r w:rsidDel="00000000" w:rsidR="00000000" w:rsidRPr="00000000">
        <w:rPr>
          <w:rtl w:val="0"/>
        </w:rPr>
        <w:t xml:space="preserve">Priority 2: Verify CH-109 Hearing Date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Once you get file-stamped CH-109, check hearing date immediately.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Deadline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Hearing date: [Date on CH-109]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Service deadline: 5 days BEFORE hearing date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JPL reopens: Dec 29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Latest service completion: [Hearing date - 5 days]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If hearing is January 15, 2026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Service must be completed by January 10, 2026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JPL service on Dec 29 = 12 days buffer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Plenty of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jbhxhvwt7y96" w:id="11"/>
      <w:bookmarkEnd w:id="11"/>
      <w:r w:rsidDel="00000000" w:rsidR="00000000" w:rsidRPr="00000000">
        <w:rPr>
          <w:rtl w:val="0"/>
        </w:rPr>
        <w:t xml:space="preserve">Priority 3: Assemble Perfect Service Packet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5 days - make it perfect.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File-stamped CH-100 (verify case number visible)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File-stamped CH-109 (verify hearing date visible)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File-stamped CH-110 (verify if TRO granted)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Blank CH-120 Response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CH-120-INFO instruction sheet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Blank CH-200 Proof of Service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docs letter size (8.5" x 11")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Merge into single PDF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PDF opens correctly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to JPL (Send by Dec 28):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alondra@jplps.com,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jeff@jplps.com,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info@jplps.com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25PDRO01741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Alondra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Jeff,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file-stamped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25PDRO01741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CH-109]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Rivendel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Corona,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92883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(951)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316-7270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(file-stamped)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CH-109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(file-stamped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(file-stamped)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(blank)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CH-120-INFO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(instructions)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Sunday,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5apdyhij1cq7" w:id="12"/>
      <w:bookmarkEnd w:id="12"/>
      <w:r w:rsidDel="00000000" w:rsidR="00000000" w:rsidRPr="00000000">
        <w:rPr>
          <w:rtl w:val="0"/>
        </w:rPr>
        <w:t xml:space="preserve">ALTERNATIVE PROVIDERS (If Needed)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6bip0wg3nucb" w:id="13"/>
      <w:bookmarkEnd w:id="13"/>
      <w:r w:rsidDel="00000000" w:rsidR="00000000" w:rsidRPr="00000000">
        <w:rPr>
          <w:rtl w:val="0"/>
        </w:rPr>
        <w:t xml:space="preserve">If JPL Cannot Serve Dec 29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Corona Process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Riverside Process Service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Advantage Legal Services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Available Dec 26-28 potentially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Sheriff's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Riverside County Sheriff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Takes 2-4 weeks (too slow)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Not recommended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However:</w:t>
      </w:r>
      <w:r w:rsidDel="00000000" w:rsidR="00000000" w:rsidRPr="00000000">
        <w:rPr>
          <w:rtl w:val="0"/>
        </w:rPr>
        <w:t xml:space="preserve"> JPL reopening Dec 29 is likely sufficient given hearing timeline.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4f8ezdd8635y" w:id="14"/>
      <w:bookmarkEnd w:id="14"/>
      <w:r w:rsidDel="00000000" w:rsidR="00000000" w:rsidRPr="00000000">
        <w:rPr>
          <w:rtl w:val="0"/>
        </w:rPr>
        <w:t xml:space="preserve">STRESS ASSESSMENT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kgcei37es72l" w:id="15"/>
      <w:bookmarkEnd w:id="15"/>
      <w:r w:rsidDel="00000000" w:rsidR="00000000" w:rsidRPr="00000000">
        <w:rPr>
          <w:rtl w:val="0"/>
        </w:rPr>
        <w:t xml:space="preserve">Should You Worry?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NO - Here's 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Is Weeks Away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Filed Dec 23, 2025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Hearing typically 15-21 days = Jan 7-13, 2026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Service by Dec 29 = 9-15 days before hearing</w:t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Well within 5-day requirement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Understands Holidays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Christmas/New Year delays are normal</w:t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Judge will not penalize holiday timing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Your filing shows urgency ("minor child safety")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 (If Granted) Still Protects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TRO order was filed with court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Even though not served yet, it exists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Once served, effective immediately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You're Ahead of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Most people file CHRO day of hearing</w:t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You filed 3+ weeks early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Plenty of buffer for delays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lmyhd23lv072" w:id="16"/>
      <w:bookmarkEnd w:id="16"/>
      <w:r w:rsidDel="00000000" w:rsidR="00000000" w:rsidRPr="00000000">
        <w:rPr>
          <w:rtl w:val="0"/>
        </w:rPr>
        <w:t xml:space="preserve">ACTION PLAN (Relaxed Timeline)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3d5w6h5kszbp" w:id="17"/>
      <w:bookmarkEnd w:id="17"/>
      <w:r w:rsidDel="00000000" w:rsidR="00000000" w:rsidRPr="00000000">
        <w:rPr>
          <w:rtl w:val="0"/>
        </w:rPr>
        <w:t xml:space="preserve">Today (Dec 24) - Christmas Eve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sent to GreenFiling (DONE)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email for GreenFiling response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Try LA Court portal if motivated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Enjoy holiday with family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g0mdjvng9bw1" w:id="18"/>
      <w:bookmarkEnd w:id="18"/>
      <w:r w:rsidDel="00000000" w:rsidR="00000000" w:rsidRPr="00000000">
        <w:rPr>
          <w:rtl w:val="0"/>
        </w:rPr>
        <w:t xml:space="preserve">Tomorrow (Dec 25) - Christmas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email (low priority)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Enjoy holiday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71wl1g2zshhd" w:id="19"/>
      <w:bookmarkEnd w:id="19"/>
      <w:r w:rsidDel="00000000" w:rsidR="00000000" w:rsidRPr="00000000">
        <w:rPr>
          <w:rtl w:val="0"/>
        </w:rPr>
        <w:t xml:space="preserve">Thursday (Dec 26)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Call Pasadena Court if no GreenFiling response: (626) 356-5955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file-stamped copies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Note hearing date from CH-109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q3tfh47ymi2u" w:id="20"/>
      <w:bookmarkEnd w:id="20"/>
      <w:r w:rsidDel="00000000" w:rsidR="00000000" w:rsidRPr="00000000">
        <w:rPr>
          <w:rtl w:val="0"/>
        </w:rPr>
        <w:t xml:space="preserve">Friday-Saturday (Dec 27-28)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Receive file-stamped copies (from GreenFiling or court)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all documents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Assemble service packet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packet to JPL by Dec 28 evening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glma1hcgxzxi" w:id="21"/>
      <w:bookmarkEnd w:id="21"/>
      <w:r w:rsidDel="00000000" w:rsidR="00000000" w:rsidRPr="00000000">
        <w:rPr>
          <w:rtl w:val="0"/>
        </w:rPr>
        <w:t xml:space="preserve">Sunday (Dec 29)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JPL serves Margie Sayegh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Receive completed CH-200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CH-200 with court (or Monday Dec 30)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4m09du5ynoe" w:id="22"/>
      <w:bookmarkEnd w:id="22"/>
      <w:r w:rsidDel="00000000" w:rsidR="00000000" w:rsidRPr="00000000">
        <w:rPr>
          <w:rtl w:val="0"/>
        </w:rPr>
        <w:t xml:space="preserve">Hearing Date (Mid-January)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Attend hearing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Present evidence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Restraining order granted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sxqlc3h4j7bd" w:id="23"/>
      <w:bookmarkEnd w:id="23"/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JPL reopens December 29, not December 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This is actually GOOD NEWS because: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 have more time to get perfect file-stamped copies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rush on GreenFiling or court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Hearing is weeks away (plenty of time)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 call court Dec 26 while JPL is closed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preparation instead of rushed job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Recommended: Relax, get file-stamped copies by Dec 28, send to JPL, service happens Dec 29.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fine. The delay is normal and acceptable.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acourt.org/paos/v2Public/CivilIndex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