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11/27/2025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Click to sign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11/26/2025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0.90909090909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11/26/2025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="310.90909090909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90909090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Lawyaw Package ID: 05c0f6ad-dc53-476f-953d-03c344f1bc40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11/26/2025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2025 11 26 FOAH.pdf 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Previous document Next document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