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Now something is going on. My mom passed away on Friday, April, 4, April, April 4. I think April 4, 7:25 pm I am in Temple City. My sister, Heidi Jones, is in Prunedale, Salinas, California, dealing with everything because she was the health, you know, she says she's the "executor" or "informant" , or had the health decisions to make. However, she is discovering on the pages, on the on the documents that my mom left, that it looks like we are co power of attorneys, but, but on one piece of paper, it says that I am the successor trustee, Eric brakebill Jones.  And it also says if, if I am unable to be successor trustee, then Heidi Jones Blanchard should serve. So in that one, my name is first, but in other ones, Heidi Jones's name is first. And in some we are combined as siblings and children of Judy Jones, who passed away. Also the problem is my sister, Heidi Jones, who was there reading these documents. She doesn't know for sure who wrote these documents and what attorney wrote it. She just left a message with Stephanie Lasher, who is my mom's deceased late ex-husband, my step dad, Larry Lasher, who passed away of cancer on December 26, 2019 and she's trying to figure out who her who Larry's attorney was, because Heidi is imagining that my mom, Judy Jones and Larry Lasher, use the same one. Heidi has a meeting with the Oak Hill Cemetery, and she's hoping they will give us death certificates so that Heidi can manage her bills. She believes the death certificates take time, maybe 10 days or more. And so there's a lot of confusion. It looks like, you know, there's a there's dates, April 4, 2008 Judy Lee Jones, Judy Lee Brakebill Jones, State of California, notary, acknowledgement county of Monterey, here in John McNally, Notary Public is one. It looks like there's another one here, certificate abstract of the Judy break. Bill Jones, 2008 revocable trust, State of California, County of Monterey to undersigned, there's that one. There's one that has something about Article four. Disc charge of lien, lien. Lynn, L I E in, in the event our property or interest of property pin. And then there's article, five fiduciaries, so that I have these documents. This is what I told my sister, Heidi Jones. I said, if you send me these documents and a summary of what is going on, I will take care of this. I will tell you what is real and what is not not, what Eric Jones thinks is real and what is not but what is fact? What is law? And not only that, what you can expect to be asked by all these different agencies and the Oak Hill Cemetery and everyone else, when asked about this, what you can expect to be asked how to answer, and anything else that's going to make your world seem easier right now, because it seems like Heidi, Heidi, my sister, is carrying a lot on her shoulders back home because she thought she was the person to be doing all of this. But she's she's confused now that these documents are making her think that my mom had different things at different times, and she just needs some ease and some calm and to know what. She needs a compass right now. She's navigating alone in the storm. She needs a compass and I as her brother, as my mom's son, this is my time to help to come through. I need to honor my mom, to grieve in the right way, to be there as a brother, to do it all this is very important. I can't stress how important it is. So I need to do a deep research, you know, I need a deep research chat GPT, that will, you know, that will do this for me. And I'm going to upload the documents, and if you don't have enough information, I need you to ask first, then what else you need? If you do then do the research necessary to give me these answers, these scripts that is needed so she'll have answers for all most likely questions, the different agencies and contacts and entities she'll likely have to interface with give her a compass for this week as she's navigating what is going on with my mom, our mom that passed away Friday, April 4, at 7:25 pm at Salinas Memorial Hospital. And right now me. Eric brakebill Jones, 45 year old male, living in Temple City, California. I am going through school the Cal State LA Masters of Social Work program. I have to graduate. So I am here. She is usually in Corvallis, Oregon, living, but she's here in Salinas staying at my mom's estate at 17742 Berta Canyon Rd, Salinas CA 93907, doing this, please do what, whatever is necessary to make this easier for both of us. Okay, that's all for now.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