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 (Eric Jones' fiance and co-founder of Recovery Compass)  00:01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like to leave a message that's voicemail.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Carl L. Jones (Attorney)  00:05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Oh, okay, Eric, this is Carl Jones, just giving you a call, spoken opposing counsel today. Just wanted to give you an update. Give me a call. 858-503-7319, thank you. Thank you. You.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