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22:00:48 -0700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Request human agent + immediate cancellation, disablement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timestamps, and refunds — Recovery Compass (Claude.ai Max + related charges)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Fin,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connect me with a human support agent on this thread and route 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&amp; Safety and Billing. The situation involves suspended organizations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alongside ongoing subscription billing and requires account‑level review.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agent’s case file, here is the consolidated record: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and orgs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 Console/API org: 7eafe993‑f591‑4279‑a187‑e4cdaf7014d8 (“Recovery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Compass”)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claude.ai (login: brakebill@gmail.com): org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fc62d18a‑db80‑4a0c‑9b90‑c2e1fb3ca6ac — Max plan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claude.ai (login: eric@recovery-compass.org): org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b798c144‑9465‑40bd‑9c89‑e2b72863d8f7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and endpoint evidence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 https://api.anthropic.com/v1/messages → 400 invalid_request_error: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organization has been disabled.”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Recent request_ids: req_011CTYJFxsFg5BSUE4ZdnmAb;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req_011CTYKocLjaQS2xvnseLR47; req_011CTYKpsAVmZoKoEKs1o4VA;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req_011CTYL7DxqMc9MK9pJ2h53G; req_011CTYLLdZmpXGfn5JpxWNYD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charges to evaluate (two cards)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09/26/25 — $200.00 “CLAUDE.AI SUBSCRIP ANTHROPIC.COM CA” (authorized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09/25) — VISA •••• 2497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09/25/25 — $50.00 “ANTHROPIC ANTHROPIC.COM CA” (authorized 09/24) — VISA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•••• 2497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08/26/25 — $200.00 “CLAUDE.AI SUBSCRIP ANTHROPIC.COM CA” (authorized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08/25) — VISA •••• 2497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09/20/25 — $100.00 “CLAUDE.AI SUBSCRIPTION SAN FRANCISCO CA 94104 USA” 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•••• 1078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Attach this thread to my appeal and provide a single ticket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reference; confirm routing to Trust &amp; Safety and Billing.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Share precise disablement timestamps (UTC) per org/account and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specific ToS/AUP basis.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Cancel any active Claude.ai subscriptions for the listed accounts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the effective cancellation dates.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Process refunds/credits for charges posted after disablement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(including the 09/20/25 charge on card •••• 1078) or provide a written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rationale for any exceptions.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Confirm preservation of org resources, keys, and configurations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during review; if remediation is required for re‑enablement, provide exact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steps.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immediately provide: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Screenshots of disabled‑org errors and upgrade‑only flows; bank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statement/charge screenshots.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API logs: tools/mcp‑claude/out/status.json; readiness.attempts.log;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smoke‑test.jsonl; smoke‑summary.json.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a human agent is assigned, provide the reference ID,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the next steps and expected timeline.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626‑348‑3019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Sep 27, 2025 at 9:55 PM Fin AI Agent from Anthropic &lt;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support@mail.anthropic.com&gt; wrote: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Cancellation Process: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close your account by contacting us directly.[1]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&lt;https://www.anthropic.com/legal/consumer-terms&gt; For subscriptions, you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to cancel at least 24 hours before your next renewal date to avoid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charges for the following billing period.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Refund Policy: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terms state that except as expressly provided or where required by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law, all payments are non-refundable. When you cancel, your access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continues through the end of the period you've already paid for, but fees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typically not refunded.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Steps: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you're requesting both cancellation and refunds for multiple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accounts with specific billing details, and given the complexity of your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situation involving disabled organizations, you'll need to work directly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our human support team who can access your account details and review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specific circumstances.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request to speak with a human agent in this conversation to proceed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your cancellation and refund request.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&lt;https://app.intercom.com/ai_agent_email_feedback/honeypot?app_id=2166298&amp;conversation_id=215471026544088&amp;quick_reply_part_id=31136426008&gt;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us know if that helped or reply to this email ✍🏼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*That helped*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&lt;https://app.intercom.com/ai_agent_email_feedback?app_id=2166298&amp;conversation_id=215471026544088&amp;quick_reply_part_id=31136426008&amp;reply_option_uuid=42222d24-5af3-487a-b8df-8e7aa79a52ba&gt; *Wait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team*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&lt;https://app.intercom.com/ai_agent_email_feedback?app_id=2166298&amp;conversation_id=215471026544088&amp;quick_reply_part_id=31136426008&amp;reply_option_uuid=9d58b3d3-f5c2-4461-8b7b-e8273bf90eab&gt;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answer was composed by Fin AI Agent, Anthropic's AI Agent.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intercom]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